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0703B" w14:textId="77777777" w:rsidR="00AD553D" w:rsidRPr="007D0A4B" w:rsidRDefault="00AD553D" w:rsidP="00AD553D"/>
    <w:p w14:paraId="72B432EC" w14:textId="77777777" w:rsidR="00D96542" w:rsidRDefault="00870BBE" w:rsidP="00CE662A">
      <w:pPr>
        <w:jc w:val="center"/>
      </w:pPr>
      <w:r w:rsidRPr="007D0A4B">
        <w:t xml:space="preserve">АДМИНИСТРАЦИЯ </w:t>
      </w:r>
    </w:p>
    <w:p w14:paraId="0CCE8C49" w14:textId="06126B18" w:rsidR="00AD553D" w:rsidRPr="007D0A4B" w:rsidRDefault="00870BBE" w:rsidP="00CE662A">
      <w:pPr>
        <w:jc w:val="center"/>
      </w:pPr>
      <w:r w:rsidRPr="007D0A4B">
        <w:t>МЕЛОВАТСКОГО СЕЛЬСКОГО ПОСЕЛЕНИЯ</w:t>
      </w:r>
    </w:p>
    <w:p w14:paraId="6AE881F1" w14:textId="77777777" w:rsidR="00AD553D" w:rsidRPr="007D0A4B" w:rsidRDefault="00870BBE" w:rsidP="00CE662A">
      <w:pPr>
        <w:jc w:val="center"/>
        <w:outlineLvl w:val="0"/>
      </w:pPr>
      <w:r w:rsidRPr="007D0A4B">
        <w:t>КАЛАЧЕЕВСКОГО МУНИЦИПАЛЬНОГО РАЙОНА</w:t>
      </w:r>
    </w:p>
    <w:p w14:paraId="74CDE7F1" w14:textId="77777777" w:rsidR="00AD553D" w:rsidRPr="007D0A4B" w:rsidRDefault="00870BBE" w:rsidP="00CE662A">
      <w:pPr>
        <w:jc w:val="center"/>
        <w:outlineLvl w:val="0"/>
      </w:pPr>
      <w:r w:rsidRPr="007D0A4B">
        <w:t>ВОРОНЕЖСКОЙ ОБЛАСТИ</w:t>
      </w:r>
    </w:p>
    <w:p w14:paraId="1A481040" w14:textId="77777777" w:rsidR="00AD553D" w:rsidRPr="007D0A4B" w:rsidRDefault="00AD553D" w:rsidP="00AD553D">
      <w:pPr>
        <w:jc w:val="center"/>
        <w:outlineLvl w:val="0"/>
      </w:pPr>
    </w:p>
    <w:p w14:paraId="59A418ED" w14:textId="77777777" w:rsidR="00AD553D" w:rsidRPr="007D0A4B" w:rsidRDefault="0060551A" w:rsidP="00AD553D">
      <w:pPr>
        <w:jc w:val="center"/>
        <w:outlineLvl w:val="0"/>
      </w:pPr>
      <w:r>
        <w:t xml:space="preserve">РЕШЕНИЕ </w:t>
      </w:r>
      <w:r w:rsidR="00AD553D" w:rsidRPr="007D0A4B">
        <w:t xml:space="preserve"> </w:t>
      </w:r>
    </w:p>
    <w:p w14:paraId="075D265A" w14:textId="77777777" w:rsidR="00AD553D" w:rsidRPr="007D0A4B" w:rsidRDefault="00AD553D" w:rsidP="00AD553D">
      <w:pPr>
        <w:jc w:val="center"/>
      </w:pPr>
    </w:p>
    <w:p w14:paraId="1B94ED8A" w14:textId="245C7D6E" w:rsidR="00AD553D" w:rsidRPr="007D0A4B" w:rsidRDefault="00AD553D" w:rsidP="00AD553D">
      <w:pPr>
        <w:spacing w:after="120"/>
        <w:rPr>
          <w:bCs/>
        </w:rPr>
      </w:pPr>
      <w:r w:rsidRPr="007D0A4B">
        <w:rPr>
          <w:bCs/>
        </w:rPr>
        <w:t xml:space="preserve"> </w:t>
      </w:r>
      <w:r w:rsidR="00D96542">
        <w:rPr>
          <w:bCs/>
        </w:rPr>
        <w:t xml:space="preserve">От </w:t>
      </w:r>
      <w:r w:rsidRPr="007D0A4B">
        <w:rPr>
          <w:bCs/>
        </w:rPr>
        <w:t>«</w:t>
      </w:r>
      <w:r w:rsidR="00D96542">
        <w:rPr>
          <w:bCs/>
        </w:rPr>
        <w:t>25</w:t>
      </w:r>
      <w:r w:rsidRPr="007D0A4B">
        <w:rPr>
          <w:bCs/>
        </w:rPr>
        <w:t xml:space="preserve">» </w:t>
      </w:r>
      <w:r w:rsidR="00D96542">
        <w:rPr>
          <w:bCs/>
        </w:rPr>
        <w:t>апреля</w:t>
      </w:r>
      <w:r w:rsidRPr="007D0A4B">
        <w:rPr>
          <w:bCs/>
        </w:rPr>
        <w:t xml:space="preserve"> </w:t>
      </w:r>
      <w:r w:rsidR="00DB30C2" w:rsidRPr="007D0A4B">
        <w:rPr>
          <w:bCs/>
        </w:rPr>
        <w:t>20</w:t>
      </w:r>
      <w:r w:rsidR="003121FF">
        <w:rPr>
          <w:bCs/>
        </w:rPr>
        <w:t>2</w:t>
      </w:r>
      <w:r w:rsidR="00C825DE" w:rsidRPr="00D96542">
        <w:rPr>
          <w:bCs/>
        </w:rPr>
        <w:t>4</w:t>
      </w:r>
      <w:r w:rsidRPr="007D0A4B">
        <w:rPr>
          <w:bCs/>
        </w:rPr>
        <w:t xml:space="preserve"> г. </w:t>
      </w:r>
      <w:r w:rsidR="00E02C40">
        <w:rPr>
          <w:bCs/>
        </w:rPr>
        <w:t xml:space="preserve">№ </w:t>
      </w:r>
      <w:r w:rsidR="00D96542">
        <w:rPr>
          <w:bCs/>
        </w:rPr>
        <w:t>166</w:t>
      </w:r>
    </w:p>
    <w:p w14:paraId="3B698C5E" w14:textId="77777777" w:rsidR="00AD553D" w:rsidRPr="007D0A4B" w:rsidRDefault="00AD553D" w:rsidP="00AD553D">
      <w:pPr>
        <w:spacing w:after="120"/>
        <w:rPr>
          <w:bCs/>
        </w:rPr>
      </w:pPr>
      <w:r w:rsidRPr="007D0A4B">
        <w:rPr>
          <w:bCs/>
        </w:rPr>
        <w:t>с.</w:t>
      </w:r>
      <w:r w:rsidR="007D0A4B" w:rsidRPr="007D0A4B">
        <w:rPr>
          <w:bCs/>
        </w:rPr>
        <w:t xml:space="preserve"> </w:t>
      </w:r>
      <w:r w:rsidRPr="007D0A4B">
        <w:rPr>
          <w:bCs/>
        </w:rPr>
        <w:t>Новомеловатка</w:t>
      </w:r>
      <w:r w:rsidRPr="007D0A4B">
        <w:rPr>
          <w:bCs/>
        </w:rPr>
        <w:tab/>
        <w:t xml:space="preserve">    </w:t>
      </w:r>
      <w:r w:rsidRPr="007D0A4B">
        <w:rPr>
          <w:bCs/>
        </w:rPr>
        <w:tab/>
        <w:t xml:space="preserve">                  </w:t>
      </w:r>
      <w:r w:rsidRPr="007D0A4B">
        <w:rPr>
          <w:bCs/>
        </w:rPr>
        <w:tab/>
      </w:r>
      <w:r w:rsidRPr="007D0A4B">
        <w:rPr>
          <w:bCs/>
        </w:rPr>
        <w:tab/>
        <w:t xml:space="preserve">                                </w:t>
      </w:r>
    </w:p>
    <w:p w14:paraId="5B3AC5B1" w14:textId="0B4499DD" w:rsidR="00AD553D" w:rsidRPr="007D0A4B" w:rsidRDefault="00AD553D" w:rsidP="00AD553D">
      <w:pPr>
        <w:rPr>
          <w:bCs/>
        </w:rPr>
      </w:pPr>
      <w:r w:rsidRPr="007D0A4B">
        <w:rPr>
          <w:bCs/>
        </w:rPr>
        <w:t xml:space="preserve">Об утверждении отчета </w:t>
      </w:r>
    </w:p>
    <w:p w14:paraId="78BF0571" w14:textId="77777777" w:rsidR="00AD553D" w:rsidRPr="007D0A4B" w:rsidRDefault="00AD553D" w:rsidP="00AD553D">
      <w:pPr>
        <w:rPr>
          <w:bCs/>
        </w:rPr>
      </w:pPr>
      <w:r w:rsidRPr="007D0A4B">
        <w:rPr>
          <w:bCs/>
        </w:rPr>
        <w:t xml:space="preserve"> об исполнении бюджета</w:t>
      </w:r>
    </w:p>
    <w:p w14:paraId="5340C0B4" w14:textId="77777777" w:rsidR="00AD553D" w:rsidRPr="007D0A4B" w:rsidRDefault="00AD553D" w:rsidP="00AD553D">
      <w:pPr>
        <w:rPr>
          <w:bCs/>
        </w:rPr>
      </w:pPr>
      <w:r w:rsidRPr="007D0A4B">
        <w:rPr>
          <w:bCs/>
        </w:rPr>
        <w:t xml:space="preserve"> </w:t>
      </w:r>
      <w:proofErr w:type="spellStart"/>
      <w:r w:rsidRPr="007D0A4B">
        <w:rPr>
          <w:bCs/>
        </w:rPr>
        <w:t>Меловатского</w:t>
      </w:r>
      <w:proofErr w:type="spellEnd"/>
      <w:r w:rsidRPr="007D0A4B">
        <w:rPr>
          <w:bCs/>
        </w:rPr>
        <w:t xml:space="preserve"> сельского поселения</w:t>
      </w:r>
    </w:p>
    <w:p w14:paraId="762D8E95" w14:textId="77777777" w:rsidR="00AD553D" w:rsidRPr="007D0A4B" w:rsidRDefault="00AD553D" w:rsidP="00AD553D">
      <w:pPr>
        <w:rPr>
          <w:bCs/>
        </w:rPr>
      </w:pPr>
      <w:r w:rsidRPr="007D0A4B">
        <w:rPr>
          <w:bCs/>
        </w:rPr>
        <w:t xml:space="preserve"> Калачеевского муниципального района </w:t>
      </w:r>
    </w:p>
    <w:p w14:paraId="4CC3D820" w14:textId="6E04C8BB" w:rsidR="00AD553D" w:rsidRPr="007D0A4B" w:rsidRDefault="00AD553D" w:rsidP="00AD553D">
      <w:pPr>
        <w:rPr>
          <w:bCs/>
        </w:rPr>
      </w:pPr>
      <w:r w:rsidRPr="007D0A4B">
        <w:rPr>
          <w:bCs/>
        </w:rPr>
        <w:t xml:space="preserve"> Воронежской области</w:t>
      </w:r>
      <w:r w:rsidR="00DB30C2" w:rsidRPr="007D0A4B">
        <w:rPr>
          <w:bCs/>
        </w:rPr>
        <w:t xml:space="preserve"> за 20</w:t>
      </w:r>
      <w:r w:rsidR="008E1AF5">
        <w:rPr>
          <w:bCs/>
        </w:rPr>
        <w:t>2</w:t>
      </w:r>
      <w:r w:rsidR="00C825DE" w:rsidRPr="00D96542">
        <w:rPr>
          <w:bCs/>
        </w:rPr>
        <w:t>3</w:t>
      </w:r>
      <w:r w:rsidR="00D96542">
        <w:rPr>
          <w:bCs/>
        </w:rPr>
        <w:t xml:space="preserve"> год</w:t>
      </w:r>
    </w:p>
    <w:p w14:paraId="10470FFB" w14:textId="77777777" w:rsidR="00AD553D" w:rsidRPr="007D0A4B" w:rsidRDefault="00AD553D" w:rsidP="00AD553D">
      <w:pPr>
        <w:jc w:val="center"/>
        <w:rPr>
          <w:b/>
        </w:rPr>
      </w:pPr>
    </w:p>
    <w:p w14:paraId="113CC72F" w14:textId="77777777" w:rsidR="00AD553D" w:rsidRPr="007D0A4B" w:rsidRDefault="00AD553D" w:rsidP="00AD553D">
      <w:pPr>
        <w:pStyle w:val="a4"/>
        <w:rPr>
          <w:bCs/>
          <w:sz w:val="24"/>
          <w:szCs w:val="24"/>
        </w:rPr>
      </w:pPr>
      <w:r w:rsidRPr="007D0A4B">
        <w:rPr>
          <w:bCs/>
          <w:sz w:val="24"/>
          <w:szCs w:val="24"/>
        </w:rPr>
        <w:tab/>
        <w:t xml:space="preserve"> </w:t>
      </w:r>
    </w:p>
    <w:p w14:paraId="63B215FC" w14:textId="49430864" w:rsidR="00AD553D" w:rsidRPr="007D0A4B" w:rsidRDefault="00AD553D" w:rsidP="00AD553D">
      <w:pPr>
        <w:pStyle w:val="a4"/>
        <w:rPr>
          <w:rStyle w:val="apple-converted-space"/>
          <w:color w:val="1E1E1E"/>
          <w:sz w:val="24"/>
          <w:szCs w:val="24"/>
        </w:rPr>
      </w:pPr>
      <w:r w:rsidRPr="007D0A4B">
        <w:rPr>
          <w:color w:val="1E1E1E"/>
          <w:sz w:val="24"/>
          <w:szCs w:val="24"/>
        </w:rPr>
        <w:t xml:space="preserve">     </w:t>
      </w:r>
      <w:proofErr w:type="gramStart"/>
      <w:r w:rsidRPr="007D0A4B">
        <w:rPr>
          <w:color w:val="1E1E1E"/>
          <w:sz w:val="24"/>
          <w:szCs w:val="24"/>
        </w:rPr>
        <w:t>Заслушав доклад</w:t>
      </w:r>
      <w:r w:rsidR="00FB73C7" w:rsidRPr="007D0A4B">
        <w:rPr>
          <w:color w:val="1E1E1E"/>
          <w:sz w:val="24"/>
          <w:szCs w:val="24"/>
        </w:rPr>
        <w:t xml:space="preserve"> </w:t>
      </w:r>
      <w:r w:rsidR="00D96542">
        <w:rPr>
          <w:color w:val="1E1E1E"/>
          <w:sz w:val="24"/>
          <w:szCs w:val="24"/>
        </w:rPr>
        <w:t>ведущего</w:t>
      </w:r>
      <w:r w:rsidR="003121FF">
        <w:rPr>
          <w:color w:val="1E1E1E"/>
          <w:sz w:val="24"/>
          <w:szCs w:val="24"/>
        </w:rPr>
        <w:t xml:space="preserve"> </w:t>
      </w:r>
      <w:r w:rsidR="00FB73C7" w:rsidRPr="007D0A4B">
        <w:rPr>
          <w:color w:val="1E1E1E"/>
          <w:sz w:val="24"/>
          <w:szCs w:val="24"/>
        </w:rPr>
        <w:t>специалиста</w:t>
      </w:r>
      <w:r w:rsidRPr="007D0A4B">
        <w:rPr>
          <w:color w:val="1E1E1E"/>
          <w:sz w:val="24"/>
          <w:szCs w:val="24"/>
        </w:rPr>
        <w:t xml:space="preserve"> администрации </w:t>
      </w:r>
      <w:proofErr w:type="spellStart"/>
      <w:r w:rsidRPr="007D0A4B">
        <w:rPr>
          <w:color w:val="1E1E1E"/>
          <w:sz w:val="24"/>
          <w:szCs w:val="24"/>
        </w:rPr>
        <w:t>Меловатского</w:t>
      </w:r>
      <w:proofErr w:type="spellEnd"/>
      <w:r w:rsidRPr="007D0A4B">
        <w:rPr>
          <w:color w:val="1E1E1E"/>
          <w:sz w:val="24"/>
          <w:szCs w:val="24"/>
        </w:rPr>
        <w:t xml:space="preserve"> сельского поселения Калачеевского муниципального </w:t>
      </w:r>
      <w:r w:rsidR="003121FF" w:rsidRPr="007D0A4B">
        <w:rPr>
          <w:color w:val="1E1E1E"/>
          <w:sz w:val="24"/>
          <w:szCs w:val="24"/>
        </w:rPr>
        <w:t>района </w:t>
      </w:r>
      <w:r w:rsidR="003121FF" w:rsidRPr="007D0A4B">
        <w:rPr>
          <w:rStyle w:val="apple-converted-space"/>
          <w:color w:val="1E1E1E"/>
          <w:sz w:val="24"/>
          <w:szCs w:val="24"/>
        </w:rPr>
        <w:t>Е.В.</w:t>
      </w:r>
      <w:r w:rsidRPr="007D0A4B">
        <w:rPr>
          <w:color w:val="1E1E1E"/>
          <w:sz w:val="24"/>
          <w:szCs w:val="24"/>
        </w:rPr>
        <w:t xml:space="preserve"> Костюковой </w:t>
      </w:r>
      <w:r w:rsidR="003121FF" w:rsidRPr="007D0A4B">
        <w:rPr>
          <w:color w:val="1E1E1E"/>
          <w:sz w:val="24"/>
          <w:szCs w:val="24"/>
        </w:rPr>
        <w:t>и</w:t>
      </w:r>
      <w:r w:rsidR="00D96542">
        <w:rPr>
          <w:color w:val="1E1E1E"/>
          <w:sz w:val="24"/>
          <w:szCs w:val="24"/>
        </w:rPr>
        <w:t xml:space="preserve"> </w:t>
      </w:r>
      <w:r w:rsidR="003121FF" w:rsidRPr="007D0A4B">
        <w:rPr>
          <w:rStyle w:val="apple-converted-space"/>
          <w:color w:val="1E1E1E"/>
          <w:sz w:val="24"/>
          <w:szCs w:val="24"/>
        </w:rPr>
        <w:t>в</w:t>
      </w:r>
      <w:r w:rsidRPr="007D0A4B">
        <w:rPr>
          <w:color w:val="1E1E1E"/>
          <w:sz w:val="24"/>
          <w:szCs w:val="24"/>
        </w:rPr>
        <w:t xml:space="preserve"> соответствии с ч. 5 ст.264.2 Бюджетного кодекса РФ, п. </w:t>
      </w:r>
      <w:r w:rsidR="008E1AF5" w:rsidRPr="007D0A4B">
        <w:rPr>
          <w:color w:val="1E1E1E"/>
          <w:sz w:val="24"/>
          <w:szCs w:val="24"/>
        </w:rPr>
        <w:t>3 </w:t>
      </w:r>
      <w:r w:rsidR="008E1AF5" w:rsidRPr="007D0A4B">
        <w:rPr>
          <w:rStyle w:val="apple-converted-space"/>
          <w:color w:val="1E1E1E"/>
          <w:sz w:val="24"/>
          <w:szCs w:val="24"/>
        </w:rPr>
        <w:t>ст.</w:t>
      </w:r>
      <w:r w:rsidRPr="007D0A4B">
        <w:rPr>
          <w:color w:val="1E1E1E"/>
          <w:sz w:val="24"/>
          <w:szCs w:val="24"/>
        </w:rPr>
        <w:t xml:space="preserve"> 54, п. 3 ст. 59 Устава </w:t>
      </w:r>
      <w:proofErr w:type="spellStart"/>
      <w:r w:rsidRPr="007D0A4B">
        <w:rPr>
          <w:color w:val="1E1E1E"/>
          <w:sz w:val="24"/>
          <w:szCs w:val="24"/>
        </w:rPr>
        <w:t>Меловатского</w:t>
      </w:r>
      <w:proofErr w:type="spellEnd"/>
      <w:r w:rsidRPr="007D0A4B">
        <w:rPr>
          <w:color w:val="1E1E1E"/>
          <w:sz w:val="24"/>
          <w:szCs w:val="24"/>
        </w:rPr>
        <w:t xml:space="preserve"> сельского поселения Калачеевского муниципального района, Совет народных депутатов </w:t>
      </w:r>
      <w:proofErr w:type="spellStart"/>
      <w:r w:rsidRPr="007D0A4B">
        <w:rPr>
          <w:color w:val="1E1E1E"/>
          <w:sz w:val="24"/>
          <w:szCs w:val="24"/>
        </w:rPr>
        <w:t>Меловатского</w:t>
      </w:r>
      <w:proofErr w:type="spellEnd"/>
      <w:r w:rsidRPr="007D0A4B">
        <w:rPr>
          <w:color w:val="1E1E1E"/>
          <w:sz w:val="24"/>
          <w:szCs w:val="24"/>
        </w:rPr>
        <w:t xml:space="preserve"> сельского поселения Калачеевского муниципального </w:t>
      </w:r>
      <w:r w:rsidR="008E1AF5" w:rsidRPr="007D0A4B">
        <w:rPr>
          <w:color w:val="1E1E1E"/>
          <w:sz w:val="24"/>
          <w:szCs w:val="24"/>
        </w:rPr>
        <w:t>района </w:t>
      </w:r>
      <w:r w:rsidR="008E1AF5" w:rsidRPr="007D0A4B">
        <w:rPr>
          <w:rStyle w:val="apple-converted-space"/>
          <w:color w:val="1E1E1E"/>
          <w:sz w:val="24"/>
          <w:szCs w:val="24"/>
        </w:rPr>
        <w:t>Воронежской</w:t>
      </w:r>
      <w:r w:rsidRPr="007D0A4B">
        <w:rPr>
          <w:rStyle w:val="apple-converted-space"/>
          <w:color w:val="1E1E1E"/>
          <w:sz w:val="24"/>
          <w:szCs w:val="24"/>
        </w:rPr>
        <w:t xml:space="preserve"> области</w:t>
      </w:r>
      <w:proofErr w:type="gramEnd"/>
    </w:p>
    <w:p w14:paraId="4202626D" w14:textId="77777777" w:rsidR="00AD553D" w:rsidRPr="007D0A4B" w:rsidRDefault="00AD553D" w:rsidP="00AD553D">
      <w:pPr>
        <w:pStyle w:val="a4"/>
        <w:jc w:val="center"/>
        <w:rPr>
          <w:color w:val="1E1E1E"/>
          <w:sz w:val="24"/>
          <w:szCs w:val="24"/>
        </w:rPr>
      </w:pPr>
    </w:p>
    <w:p w14:paraId="7086CF6E" w14:textId="77777777" w:rsidR="00AD553D" w:rsidRPr="007D0A4B" w:rsidRDefault="00AD553D" w:rsidP="00AD553D">
      <w:pPr>
        <w:pStyle w:val="a4"/>
        <w:jc w:val="center"/>
        <w:rPr>
          <w:color w:val="1E1E1E"/>
          <w:sz w:val="24"/>
          <w:szCs w:val="24"/>
        </w:rPr>
      </w:pPr>
      <w:r w:rsidRPr="007D0A4B">
        <w:rPr>
          <w:color w:val="1E1E1E"/>
          <w:sz w:val="24"/>
          <w:szCs w:val="24"/>
        </w:rPr>
        <w:t>Решил:</w:t>
      </w:r>
    </w:p>
    <w:p w14:paraId="244F2DEA" w14:textId="29536196" w:rsidR="00B4725C" w:rsidRPr="00FC07F9" w:rsidRDefault="00176D63" w:rsidP="00381759">
      <w:r w:rsidRPr="007D0A4B">
        <w:t xml:space="preserve">  </w:t>
      </w:r>
      <w:r w:rsidR="00381759">
        <w:t xml:space="preserve">  </w:t>
      </w:r>
      <w:r w:rsidRPr="007D0A4B">
        <w:t xml:space="preserve"> 1. </w:t>
      </w:r>
      <w:r w:rsidRPr="00FC07F9">
        <w:t xml:space="preserve">Утвердить отчет об исполнении бюджета </w:t>
      </w:r>
      <w:proofErr w:type="spellStart"/>
      <w:r w:rsidR="009A2C73" w:rsidRPr="00FC07F9">
        <w:t>Меловатского</w:t>
      </w:r>
      <w:proofErr w:type="spellEnd"/>
      <w:r w:rsidRPr="00FC07F9">
        <w:t xml:space="preserve"> сельского поселения </w:t>
      </w:r>
      <w:r w:rsidR="009A2C73" w:rsidRPr="00FC07F9">
        <w:t>Калачеевского муниципального</w:t>
      </w:r>
      <w:r w:rsidR="009E484D" w:rsidRPr="00FC07F9">
        <w:t xml:space="preserve"> района за 20</w:t>
      </w:r>
      <w:r w:rsidR="008E1AF5" w:rsidRPr="00FC07F9">
        <w:t>2</w:t>
      </w:r>
      <w:r w:rsidR="00C825DE" w:rsidRPr="00C825DE">
        <w:t>3</w:t>
      </w:r>
      <w:r w:rsidRPr="00FC07F9">
        <w:t xml:space="preserve"> </w:t>
      </w:r>
      <w:r w:rsidR="008E1AF5" w:rsidRPr="00FC07F9">
        <w:t>год по</w:t>
      </w:r>
      <w:r w:rsidRPr="00FC07F9">
        <w:t xml:space="preserve"> доходам </w:t>
      </w:r>
      <w:r w:rsidR="00493844" w:rsidRPr="00FC07F9">
        <w:t xml:space="preserve">местного бюджета </w:t>
      </w:r>
      <w:r w:rsidRPr="00FC07F9">
        <w:t xml:space="preserve">в сумме </w:t>
      </w:r>
      <w:r w:rsidR="00096185" w:rsidRPr="00FC07F9">
        <w:t>1</w:t>
      </w:r>
      <w:r w:rsidR="00287341">
        <w:t>3 100,0</w:t>
      </w:r>
      <w:r w:rsidR="005D535E" w:rsidRPr="00FC07F9">
        <w:t xml:space="preserve"> тыс.</w:t>
      </w:r>
      <w:r w:rsidR="00442BDE" w:rsidRPr="00FC07F9">
        <w:t xml:space="preserve"> </w:t>
      </w:r>
      <w:r w:rsidRPr="00FC07F9">
        <w:t>рублей,</w:t>
      </w:r>
      <w:r w:rsidR="00B4725C" w:rsidRPr="00FC07F9">
        <w:t xml:space="preserve"> по</w:t>
      </w:r>
      <w:r w:rsidRPr="00FC07F9">
        <w:t xml:space="preserve"> </w:t>
      </w:r>
      <w:r w:rsidR="00B4725C" w:rsidRPr="00FC07F9">
        <w:t>расходам местного бюджета в сумме 1</w:t>
      </w:r>
      <w:r w:rsidR="00287341">
        <w:t>1 271,6</w:t>
      </w:r>
      <w:r w:rsidR="00B4725C" w:rsidRPr="00FC07F9">
        <w:t xml:space="preserve"> тыс. руб.,</w:t>
      </w:r>
    </w:p>
    <w:p w14:paraId="7ED09503" w14:textId="6B97EB74" w:rsidR="00381759" w:rsidRDefault="003701F1" w:rsidP="00381759">
      <w:r w:rsidRPr="00FC07F9">
        <w:t>профицит</w:t>
      </w:r>
      <w:r w:rsidR="00F239D6" w:rsidRPr="00FC07F9">
        <w:t xml:space="preserve"> </w:t>
      </w:r>
      <w:r w:rsidR="00176D63" w:rsidRPr="00FC07F9">
        <w:t xml:space="preserve">бюджета </w:t>
      </w:r>
      <w:proofErr w:type="spellStart"/>
      <w:r w:rsidR="00723480" w:rsidRPr="00FC07F9">
        <w:t>Меловатского</w:t>
      </w:r>
      <w:proofErr w:type="spellEnd"/>
      <w:r w:rsidR="00723480" w:rsidRPr="00FC07F9">
        <w:t xml:space="preserve"> </w:t>
      </w:r>
      <w:r w:rsidR="00176D63" w:rsidRPr="00FC07F9">
        <w:t xml:space="preserve">сельского поселения </w:t>
      </w:r>
      <w:r w:rsidR="00723480" w:rsidRPr="00FC07F9">
        <w:t>Калачеевского муниципального</w:t>
      </w:r>
      <w:r w:rsidR="00AD553D" w:rsidRPr="00FC07F9">
        <w:t xml:space="preserve"> района в сумме</w:t>
      </w:r>
      <w:r w:rsidR="00176D63" w:rsidRPr="00FC07F9">
        <w:t xml:space="preserve"> </w:t>
      </w:r>
      <w:r w:rsidR="00C039DA">
        <w:t>1 828,4</w:t>
      </w:r>
      <w:r w:rsidR="00F239D6" w:rsidRPr="00FC07F9">
        <w:t xml:space="preserve"> </w:t>
      </w:r>
      <w:r w:rsidR="00562BE3" w:rsidRPr="00FC07F9">
        <w:t>тыс.</w:t>
      </w:r>
      <w:r w:rsidR="00176D63" w:rsidRPr="00FC07F9">
        <w:t xml:space="preserve"> рублей</w:t>
      </w:r>
      <w:r w:rsidR="00B4725C" w:rsidRPr="00FC07F9">
        <w:t>.</w:t>
      </w:r>
    </w:p>
    <w:p w14:paraId="22F17D37" w14:textId="77777777" w:rsidR="00176D63" w:rsidRPr="00381759" w:rsidRDefault="00381759" w:rsidP="00381759">
      <w:pPr>
        <w:rPr>
          <w:highlight w:val="cyan"/>
        </w:rPr>
      </w:pPr>
      <w:r>
        <w:t xml:space="preserve">      </w:t>
      </w:r>
      <w:r w:rsidR="00176D63" w:rsidRPr="007D0A4B">
        <w:t>2. Утвердить исполнение:</w:t>
      </w:r>
    </w:p>
    <w:p w14:paraId="0E3DD44F" w14:textId="6D28D94D" w:rsidR="00990CB5" w:rsidRPr="007D0A4B" w:rsidRDefault="00381759" w:rsidP="00381759">
      <w:r>
        <w:t xml:space="preserve">      </w:t>
      </w:r>
      <w:r w:rsidR="00176D63" w:rsidRPr="007D0A4B">
        <w:t xml:space="preserve">по поступлениям доходов в бюджет </w:t>
      </w:r>
      <w:proofErr w:type="spellStart"/>
      <w:r w:rsidR="00723480" w:rsidRPr="007D0A4B">
        <w:t>Меловатского</w:t>
      </w:r>
      <w:proofErr w:type="spellEnd"/>
      <w:r w:rsidR="00176D63" w:rsidRPr="007D0A4B">
        <w:t xml:space="preserve"> сельского поселения </w:t>
      </w:r>
      <w:r w:rsidR="00723480" w:rsidRPr="007D0A4B">
        <w:t xml:space="preserve">Калачеевского муниципального </w:t>
      </w:r>
      <w:r w:rsidR="005A7911" w:rsidRPr="007D0A4B">
        <w:t>района за 20</w:t>
      </w:r>
      <w:r w:rsidR="00096185">
        <w:t>2</w:t>
      </w:r>
      <w:r w:rsidR="00C039DA">
        <w:t>3</w:t>
      </w:r>
      <w:r w:rsidR="00176D63" w:rsidRPr="007D0A4B">
        <w:t xml:space="preserve"> </w:t>
      </w:r>
      <w:r w:rsidR="008E1AF5" w:rsidRPr="007D0A4B">
        <w:t>год согласно</w:t>
      </w:r>
      <w:r w:rsidR="00176D63" w:rsidRPr="007D0A4B">
        <w:t xml:space="preserve"> приложению 1 к настоящему решению;</w:t>
      </w:r>
    </w:p>
    <w:p w14:paraId="7506A480" w14:textId="58265CAF" w:rsidR="00990CB5" w:rsidRPr="007D0A4B" w:rsidRDefault="00381759" w:rsidP="00381759">
      <w:r>
        <w:t xml:space="preserve">      </w:t>
      </w:r>
      <w:r w:rsidR="00990CB5" w:rsidRPr="007D0A4B">
        <w:t xml:space="preserve">по ведомственной структуре расходов бюджета </w:t>
      </w:r>
      <w:proofErr w:type="spellStart"/>
      <w:r w:rsidR="00990CB5" w:rsidRPr="007D0A4B">
        <w:t>Меловатского</w:t>
      </w:r>
      <w:proofErr w:type="spellEnd"/>
      <w:r w:rsidR="00990CB5" w:rsidRPr="007D0A4B">
        <w:t xml:space="preserve"> сельского поселения </w:t>
      </w:r>
      <w:r w:rsidR="00DB30C2" w:rsidRPr="007D0A4B">
        <w:t>Калачеевского района за 20</w:t>
      </w:r>
      <w:r w:rsidR="00096185">
        <w:t>2</w:t>
      </w:r>
      <w:r w:rsidR="00C039DA">
        <w:t>3</w:t>
      </w:r>
      <w:r w:rsidR="00990CB5" w:rsidRPr="007D0A4B">
        <w:t xml:space="preserve"> год </w:t>
      </w:r>
      <w:r w:rsidR="008E1AF5" w:rsidRPr="007D0A4B">
        <w:t>согласно приложению</w:t>
      </w:r>
      <w:r w:rsidR="00990CB5" w:rsidRPr="007D0A4B">
        <w:t xml:space="preserve"> </w:t>
      </w:r>
      <w:r w:rsidR="00184E45">
        <w:t>2</w:t>
      </w:r>
      <w:r w:rsidR="00990CB5" w:rsidRPr="007D0A4B">
        <w:t xml:space="preserve"> к настоящему решению.</w:t>
      </w:r>
    </w:p>
    <w:p w14:paraId="1AE1BF7C" w14:textId="7036822B" w:rsidR="00176D63" w:rsidRPr="007D0A4B" w:rsidRDefault="00381759" w:rsidP="00381759">
      <w:r>
        <w:t xml:space="preserve">     </w:t>
      </w:r>
      <w:r w:rsidR="00176D63" w:rsidRPr="007D0A4B">
        <w:t xml:space="preserve">по расходам бюджета </w:t>
      </w:r>
      <w:proofErr w:type="spellStart"/>
      <w:r w:rsidR="008E1AF5" w:rsidRPr="007D0A4B">
        <w:t>Меловатского</w:t>
      </w:r>
      <w:proofErr w:type="spellEnd"/>
      <w:r w:rsidR="008E1AF5" w:rsidRPr="007D0A4B">
        <w:t xml:space="preserve"> сельского</w:t>
      </w:r>
      <w:r w:rsidR="00176D63" w:rsidRPr="007D0A4B">
        <w:t xml:space="preserve"> поселения </w:t>
      </w:r>
      <w:r w:rsidR="00723480" w:rsidRPr="007D0A4B">
        <w:t>Калачеевского муниципального</w:t>
      </w:r>
      <w:r w:rsidR="00FB73C7" w:rsidRPr="007D0A4B">
        <w:t xml:space="preserve"> район</w:t>
      </w:r>
      <w:r w:rsidR="005A7911" w:rsidRPr="007D0A4B">
        <w:t>а за 20</w:t>
      </w:r>
      <w:r w:rsidR="00096185">
        <w:t>2</w:t>
      </w:r>
      <w:r w:rsidR="00C039DA">
        <w:t>3</w:t>
      </w:r>
      <w:r w:rsidR="00176D63" w:rsidRPr="007D0A4B">
        <w:t xml:space="preserve"> год по разделам и подразделам функциональной классификаци</w:t>
      </w:r>
      <w:r w:rsidR="00990CB5" w:rsidRPr="007D0A4B">
        <w:t xml:space="preserve">и расходов согласно приложению </w:t>
      </w:r>
      <w:r w:rsidR="00184E45">
        <w:t>3</w:t>
      </w:r>
      <w:r w:rsidR="00176D63" w:rsidRPr="007D0A4B">
        <w:t xml:space="preserve"> к настоящему решению;</w:t>
      </w:r>
    </w:p>
    <w:p w14:paraId="617BAA9F" w14:textId="0885339E" w:rsidR="00FC50BB" w:rsidRPr="007D0A4B" w:rsidRDefault="00FC50BB" w:rsidP="00381759">
      <w:r w:rsidRPr="007D0A4B">
        <w:rPr>
          <w:b/>
        </w:rPr>
        <w:t xml:space="preserve">     </w:t>
      </w:r>
      <w:r w:rsidRPr="007D0A4B">
        <w:t>по распределени</w:t>
      </w:r>
      <w:r w:rsidR="004D6A2D">
        <w:t>ю</w:t>
      </w:r>
      <w:r w:rsidRPr="007D0A4B">
        <w:t xml:space="preserve">    бюджетных   ассигнований   </w:t>
      </w:r>
      <w:r w:rsidR="00804DEA" w:rsidRPr="007D0A4B">
        <w:t>по целевым</w:t>
      </w:r>
      <w:r w:rsidRPr="007D0A4B">
        <w:t xml:space="preserve">     статьям </w:t>
      </w:r>
    </w:p>
    <w:p w14:paraId="604D86E7" w14:textId="2B77E770" w:rsidR="00FC50BB" w:rsidRPr="007D0A4B" w:rsidRDefault="00FC50BB" w:rsidP="00381759">
      <w:r w:rsidRPr="007D0A4B">
        <w:t xml:space="preserve">(муниципальным программам </w:t>
      </w:r>
      <w:proofErr w:type="spellStart"/>
      <w:r w:rsidRPr="007D0A4B">
        <w:t>Меловатского</w:t>
      </w:r>
      <w:proofErr w:type="spellEnd"/>
      <w:r w:rsidRPr="007D0A4B">
        <w:t xml:space="preserve"> сельского поселения Калачеевского муниципального района Воронежской области и внепрограммным направлениям деятельности</w:t>
      </w:r>
      <w:r w:rsidR="008E1AF5" w:rsidRPr="007D0A4B">
        <w:t>), группам</w:t>
      </w:r>
      <w:r w:rsidRPr="007D0A4B">
        <w:t xml:space="preserve"> видам   </w:t>
      </w:r>
      <w:r w:rsidR="008E1AF5" w:rsidRPr="007D0A4B">
        <w:t>расходов, разделам</w:t>
      </w:r>
      <w:r w:rsidRPr="007D0A4B">
        <w:t xml:space="preserve">, подразделам </w:t>
      </w:r>
      <w:r w:rsidR="008E1AF5" w:rsidRPr="007D0A4B">
        <w:t>классификации расходов бюджета</w:t>
      </w:r>
      <w:r w:rsidRPr="007D0A4B">
        <w:t xml:space="preserve"> поселения на 20</w:t>
      </w:r>
      <w:r w:rsidR="00096185">
        <w:t>2</w:t>
      </w:r>
      <w:r w:rsidR="00C039DA">
        <w:t>3</w:t>
      </w:r>
      <w:r w:rsidRPr="007D0A4B">
        <w:t xml:space="preserve"> год</w:t>
      </w:r>
      <w:r w:rsidR="00FB66B5" w:rsidRPr="007D0A4B">
        <w:t xml:space="preserve"> согласно приложению </w:t>
      </w:r>
      <w:r w:rsidR="00184E45">
        <w:t>4</w:t>
      </w:r>
      <w:r w:rsidR="00FB66B5" w:rsidRPr="007D0A4B">
        <w:t xml:space="preserve"> к настоящему решению.</w:t>
      </w:r>
    </w:p>
    <w:p w14:paraId="1E07DD73" w14:textId="57646AF6" w:rsidR="00184E45" w:rsidRDefault="00184E45" w:rsidP="00184E45">
      <w:r>
        <w:t xml:space="preserve">      </w:t>
      </w:r>
      <w:r w:rsidRPr="007D0A4B">
        <w:t xml:space="preserve">по источникам внутреннего финансирования дефицита бюджета </w:t>
      </w:r>
      <w:proofErr w:type="spellStart"/>
      <w:r w:rsidRPr="007D0A4B">
        <w:t>Меловатского</w:t>
      </w:r>
      <w:proofErr w:type="spellEnd"/>
      <w:r w:rsidRPr="007D0A4B">
        <w:t xml:space="preserve"> сельского поселения Калачеевского муниципального района за 20</w:t>
      </w:r>
      <w:r>
        <w:t>2</w:t>
      </w:r>
      <w:r w:rsidR="00C039DA">
        <w:t>3</w:t>
      </w:r>
      <w:r w:rsidRPr="007D0A4B">
        <w:t xml:space="preserve"> год согласно приложению </w:t>
      </w:r>
      <w:r>
        <w:t>5</w:t>
      </w:r>
      <w:r w:rsidRPr="007D0A4B">
        <w:t xml:space="preserve"> к настоящему решению;</w:t>
      </w:r>
    </w:p>
    <w:p w14:paraId="3CC53166" w14:textId="42A6CB61" w:rsidR="00184E45" w:rsidRDefault="00184E45" w:rsidP="00184E45">
      <w:r>
        <w:t xml:space="preserve">     по численности работников администрации </w:t>
      </w:r>
      <w:proofErr w:type="spellStart"/>
      <w:r>
        <w:t>Меловатского</w:t>
      </w:r>
      <w:proofErr w:type="spellEnd"/>
      <w:r>
        <w:t xml:space="preserve"> сельского поселения Калачеевского муниципального района Воронежской области и расходы на их содержание согласно приложению 6 к настоящему решению.</w:t>
      </w:r>
    </w:p>
    <w:p w14:paraId="7404F2AA" w14:textId="77777777" w:rsidR="00184E45" w:rsidRDefault="00184E45" w:rsidP="00184E45">
      <w:pPr>
        <w:autoSpaceDE w:val="0"/>
        <w:jc w:val="both"/>
        <w:rPr>
          <w:color w:val="000000"/>
        </w:rPr>
      </w:pPr>
    </w:p>
    <w:p w14:paraId="06213454" w14:textId="77777777" w:rsidR="00184E45" w:rsidRPr="007D0A4B" w:rsidRDefault="00184E45" w:rsidP="00184E45"/>
    <w:p w14:paraId="193D3066" w14:textId="77777777" w:rsidR="008A2432" w:rsidRPr="007D0A4B" w:rsidRDefault="008A2432" w:rsidP="00176D63">
      <w:pPr>
        <w:jc w:val="both"/>
      </w:pPr>
    </w:p>
    <w:p w14:paraId="5B7682C8" w14:textId="77777777" w:rsidR="00AD553D" w:rsidRPr="007D0A4B" w:rsidRDefault="00AD553D" w:rsidP="00176D63"/>
    <w:p w14:paraId="6C8428AA" w14:textId="77777777" w:rsidR="00176D63" w:rsidRPr="007D0A4B" w:rsidRDefault="00990CB5" w:rsidP="00176D63">
      <w:r w:rsidRPr="007D0A4B">
        <w:t xml:space="preserve"> Глава </w:t>
      </w:r>
      <w:proofErr w:type="spellStart"/>
      <w:r w:rsidRPr="007D0A4B">
        <w:t>Меловатского</w:t>
      </w:r>
      <w:proofErr w:type="spellEnd"/>
      <w:r w:rsidRPr="007D0A4B">
        <w:t xml:space="preserve"> сельского поселения                                   </w:t>
      </w:r>
      <w:r w:rsidR="009E484D" w:rsidRPr="007D0A4B">
        <w:t>И.И. Демиденко</w:t>
      </w:r>
      <w:r w:rsidR="00176D63" w:rsidRPr="007D0A4B">
        <w:tab/>
      </w:r>
      <w:r w:rsidR="00176D63" w:rsidRPr="007D0A4B">
        <w:tab/>
      </w:r>
      <w:r w:rsidR="00176D63" w:rsidRPr="007D0A4B">
        <w:tab/>
        <w:t xml:space="preserve">           </w:t>
      </w:r>
    </w:p>
    <w:p w14:paraId="66E5AFCE" w14:textId="1F682760" w:rsidR="00096185" w:rsidRDefault="009A4FCE" w:rsidP="00EA406F">
      <w:pPr>
        <w:rPr>
          <w:bCs/>
        </w:rPr>
      </w:pPr>
      <w:r>
        <w:rPr>
          <w:bCs/>
        </w:rPr>
        <w:br w:type="page"/>
      </w:r>
      <w:r w:rsidR="005A7911" w:rsidRPr="00C27C2A">
        <w:rPr>
          <w:bCs/>
        </w:rPr>
        <w:lastRenderedPageBreak/>
        <w:t xml:space="preserve">                              </w:t>
      </w:r>
      <w:r w:rsidR="00B512AC">
        <w:rPr>
          <w:bCs/>
        </w:rPr>
        <w:t xml:space="preserve"> </w:t>
      </w:r>
    </w:p>
    <w:p w14:paraId="14965977" w14:textId="77777777" w:rsidR="00096185" w:rsidRDefault="00096185" w:rsidP="00096185">
      <w:pPr>
        <w:pStyle w:val="a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B512AC"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 xml:space="preserve">        </w:t>
      </w:r>
      <w:r w:rsidR="00B512AC">
        <w:rPr>
          <w:bCs/>
          <w:sz w:val="24"/>
          <w:szCs w:val="24"/>
        </w:rPr>
        <w:t xml:space="preserve"> </w:t>
      </w:r>
      <w:r w:rsidR="007D0A4B" w:rsidRPr="00C27C2A">
        <w:rPr>
          <w:bCs/>
          <w:sz w:val="24"/>
          <w:szCs w:val="24"/>
        </w:rPr>
        <w:t xml:space="preserve">   </w:t>
      </w:r>
    </w:p>
    <w:p w14:paraId="66F2E5B9" w14:textId="055CD1D8" w:rsidR="00AB72F6" w:rsidRPr="00C27C2A" w:rsidRDefault="00096185" w:rsidP="00096185">
      <w:pPr>
        <w:pStyle w:val="a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</w:t>
      </w:r>
      <w:r w:rsidR="00D96542">
        <w:rPr>
          <w:bCs/>
          <w:sz w:val="24"/>
          <w:szCs w:val="24"/>
        </w:rPr>
        <w:t xml:space="preserve">                           </w:t>
      </w:r>
      <w:r w:rsidR="001B72E1" w:rsidRPr="00C27C2A">
        <w:rPr>
          <w:bCs/>
          <w:sz w:val="24"/>
          <w:szCs w:val="24"/>
        </w:rPr>
        <w:t>Приложение №1</w:t>
      </w:r>
    </w:p>
    <w:p w14:paraId="0F63CC97" w14:textId="77777777" w:rsidR="00DA733C" w:rsidRDefault="00096185" w:rsidP="00096185">
      <w:pPr>
        <w:pStyle w:val="a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</w:t>
      </w:r>
      <w:r w:rsidR="001C0E8C" w:rsidRPr="00C27C2A">
        <w:rPr>
          <w:bCs/>
          <w:sz w:val="24"/>
          <w:szCs w:val="24"/>
        </w:rPr>
        <w:t>к</w:t>
      </w:r>
      <w:r w:rsidR="001B72E1" w:rsidRPr="00C27C2A">
        <w:rPr>
          <w:bCs/>
          <w:sz w:val="24"/>
          <w:szCs w:val="24"/>
        </w:rPr>
        <w:t xml:space="preserve"> решению Совета народных</w:t>
      </w:r>
    </w:p>
    <w:p w14:paraId="02AC834B" w14:textId="75AA0F48" w:rsidR="00096185" w:rsidRDefault="00096185" w:rsidP="00096185">
      <w:pPr>
        <w:pStyle w:val="a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</w:t>
      </w:r>
      <w:r w:rsidR="00D96542">
        <w:rPr>
          <w:bCs/>
          <w:sz w:val="24"/>
          <w:szCs w:val="24"/>
        </w:rPr>
        <w:t xml:space="preserve">                        </w:t>
      </w:r>
      <w:r w:rsidR="001B72E1" w:rsidRPr="00C27C2A">
        <w:rPr>
          <w:bCs/>
          <w:sz w:val="24"/>
          <w:szCs w:val="24"/>
        </w:rPr>
        <w:t>депутатов</w:t>
      </w:r>
      <w:r>
        <w:rPr>
          <w:bCs/>
          <w:sz w:val="24"/>
          <w:szCs w:val="24"/>
        </w:rPr>
        <w:t xml:space="preserve"> </w:t>
      </w:r>
      <w:proofErr w:type="spellStart"/>
      <w:r w:rsidR="001B72E1" w:rsidRPr="00C27C2A">
        <w:rPr>
          <w:bCs/>
          <w:sz w:val="24"/>
          <w:szCs w:val="24"/>
        </w:rPr>
        <w:t>Мел</w:t>
      </w:r>
      <w:r w:rsidR="005E475D" w:rsidRPr="00C27C2A">
        <w:rPr>
          <w:bCs/>
          <w:sz w:val="24"/>
          <w:szCs w:val="24"/>
        </w:rPr>
        <w:t>о</w:t>
      </w:r>
      <w:r w:rsidR="001B72E1" w:rsidRPr="00C27C2A">
        <w:rPr>
          <w:bCs/>
          <w:sz w:val="24"/>
          <w:szCs w:val="24"/>
        </w:rPr>
        <w:t>ватского</w:t>
      </w:r>
      <w:proofErr w:type="spellEnd"/>
    </w:p>
    <w:p w14:paraId="2F357DD5" w14:textId="21422B2A" w:rsidR="001B72E1" w:rsidRPr="00C27C2A" w:rsidRDefault="001B72E1" w:rsidP="00096185">
      <w:pPr>
        <w:pStyle w:val="a4"/>
        <w:jc w:val="center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 xml:space="preserve"> </w:t>
      </w:r>
      <w:r w:rsidR="00096185">
        <w:rPr>
          <w:bCs/>
          <w:sz w:val="24"/>
          <w:szCs w:val="24"/>
        </w:rPr>
        <w:t xml:space="preserve">                                                    </w:t>
      </w:r>
      <w:r w:rsidR="00D96542">
        <w:rPr>
          <w:bCs/>
          <w:sz w:val="24"/>
          <w:szCs w:val="24"/>
        </w:rPr>
        <w:t xml:space="preserve">                        </w:t>
      </w:r>
      <w:r w:rsidR="00096185">
        <w:rPr>
          <w:bCs/>
          <w:sz w:val="24"/>
          <w:szCs w:val="24"/>
        </w:rPr>
        <w:t xml:space="preserve"> </w:t>
      </w:r>
      <w:r w:rsidRPr="00C27C2A">
        <w:rPr>
          <w:bCs/>
          <w:sz w:val="24"/>
          <w:szCs w:val="24"/>
        </w:rPr>
        <w:t>сельского поселения</w:t>
      </w:r>
    </w:p>
    <w:p w14:paraId="322926F4" w14:textId="0EDC7C0C" w:rsidR="00096185" w:rsidRDefault="00096185" w:rsidP="00096185">
      <w:pPr>
        <w:pStyle w:val="a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</w:t>
      </w:r>
      <w:r w:rsidR="00D96542">
        <w:rPr>
          <w:bCs/>
          <w:sz w:val="24"/>
          <w:szCs w:val="24"/>
        </w:rPr>
        <w:t xml:space="preserve">                                  </w:t>
      </w:r>
      <w:r w:rsidR="001B72E1" w:rsidRPr="00C27C2A">
        <w:rPr>
          <w:bCs/>
          <w:sz w:val="24"/>
          <w:szCs w:val="24"/>
        </w:rPr>
        <w:t xml:space="preserve">Калачеевского муниципального </w:t>
      </w:r>
      <w:r>
        <w:rPr>
          <w:bCs/>
          <w:sz w:val="24"/>
          <w:szCs w:val="24"/>
        </w:rPr>
        <w:t xml:space="preserve"> </w:t>
      </w:r>
    </w:p>
    <w:p w14:paraId="6FC82F90" w14:textId="4CB9C572" w:rsidR="001B72E1" w:rsidRPr="00C27C2A" w:rsidRDefault="00096185" w:rsidP="00096185">
      <w:pPr>
        <w:pStyle w:val="a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</w:t>
      </w:r>
      <w:r w:rsidR="00D96542">
        <w:rPr>
          <w:bCs/>
          <w:sz w:val="24"/>
          <w:szCs w:val="24"/>
        </w:rPr>
        <w:t xml:space="preserve">                              </w:t>
      </w:r>
      <w:r>
        <w:rPr>
          <w:bCs/>
          <w:sz w:val="24"/>
          <w:szCs w:val="24"/>
        </w:rPr>
        <w:t>р</w:t>
      </w:r>
      <w:r w:rsidR="001B72E1" w:rsidRPr="00C27C2A">
        <w:rPr>
          <w:bCs/>
          <w:sz w:val="24"/>
          <w:szCs w:val="24"/>
        </w:rPr>
        <w:t>айона</w:t>
      </w:r>
      <w:r>
        <w:rPr>
          <w:bCs/>
          <w:sz w:val="24"/>
          <w:szCs w:val="24"/>
        </w:rPr>
        <w:t xml:space="preserve"> </w:t>
      </w:r>
      <w:r w:rsidR="00204899" w:rsidRPr="00C27C2A">
        <w:rPr>
          <w:bCs/>
          <w:sz w:val="24"/>
          <w:szCs w:val="24"/>
        </w:rPr>
        <w:t xml:space="preserve">№ </w:t>
      </w:r>
      <w:r w:rsidR="00D96542">
        <w:rPr>
          <w:bCs/>
          <w:sz w:val="24"/>
          <w:szCs w:val="24"/>
        </w:rPr>
        <w:t>166</w:t>
      </w:r>
      <w:r w:rsidRPr="00C27C2A">
        <w:rPr>
          <w:bCs/>
          <w:sz w:val="24"/>
          <w:szCs w:val="24"/>
        </w:rPr>
        <w:t xml:space="preserve"> от</w:t>
      </w:r>
      <w:r w:rsidR="001B72E1" w:rsidRPr="00C27C2A">
        <w:rPr>
          <w:bCs/>
          <w:sz w:val="24"/>
          <w:szCs w:val="24"/>
        </w:rPr>
        <w:t xml:space="preserve"> </w:t>
      </w:r>
      <w:r w:rsidR="00D96542">
        <w:rPr>
          <w:bCs/>
          <w:sz w:val="24"/>
          <w:szCs w:val="24"/>
        </w:rPr>
        <w:t>25</w:t>
      </w:r>
      <w:r>
        <w:rPr>
          <w:bCs/>
          <w:sz w:val="24"/>
          <w:szCs w:val="24"/>
        </w:rPr>
        <w:t xml:space="preserve">. </w:t>
      </w:r>
      <w:r w:rsidR="00D96542">
        <w:rPr>
          <w:bCs/>
          <w:sz w:val="24"/>
          <w:szCs w:val="24"/>
        </w:rPr>
        <w:t>04</w:t>
      </w:r>
      <w:r w:rsidR="00870BBE">
        <w:rPr>
          <w:bCs/>
          <w:sz w:val="24"/>
          <w:szCs w:val="24"/>
        </w:rPr>
        <w:t>.20</w:t>
      </w:r>
      <w:r w:rsidR="006318EC">
        <w:rPr>
          <w:bCs/>
          <w:sz w:val="24"/>
          <w:szCs w:val="24"/>
        </w:rPr>
        <w:t>2</w:t>
      </w:r>
      <w:r w:rsidR="007D2D5B">
        <w:rPr>
          <w:bCs/>
          <w:sz w:val="24"/>
          <w:szCs w:val="24"/>
        </w:rPr>
        <w:t>4</w:t>
      </w:r>
      <w:r w:rsidR="001B72E1" w:rsidRPr="00C27C2A">
        <w:rPr>
          <w:bCs/>
          <w:sz w:val="24"/>
          <w:szCs w:val="24"/>
        </w:rPr>
        <w:t xml:space="preserve"> г.</w:t>
      </w:r>
    </w:p>
    <w:tbl>
      <w:tblPr>
        <w:tblW w:w="11674" w:type="dxa"/>
        <w:tblInd w:w="-1293" w:type="dxa"/>
        <w:tblLook w:val="04A0" w:firstRow="1" w:lastRow="0" w:firstColumn="1" w:lastColumn="0" w:noHBand="0" w:noVBand="1"/>
      </w:tblPr>
      <w:tblGrid>
        <w:gridCol w:w="11674"/>
      </w:tblGrid>
      <w:tr w:rsidR="00EC3518" w:rsidRPr="008C4F68" w14:paraId="4BD6331A" w14:textId="77777777" w:rsidTr="00B067D8">
        <w:trPr>
          <w:trHeight w:val="315"/>
        </w:trPr>
        <w:tc>
          <w:tcPr>
            <w:tcW w:w="1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587BE" w14:textId="77777777" w:rsidR="00EC3518" w:rsidRPr="00B067D8" w:rsidRDefault="00EC3518" w:rsidP="00096185">
            <w:pPr>
              <w:jc w:val="center"/>
              <w:rPr>
                <w:color w:val="000000"/>
              </w:rPr>
            </w:pPr>
          </w:p>
          <w:p w14:paraId="33C57B89" w14:textId="77777777" w:rsidR="00EC3518" w:rsidRPr="00B067D8" w:rsidRDefault="00EC3518" w:rsidP="00096185">
            <w:pPr>
              <w:jc w:val="center"/>
              <w:rPr>
                <w:color w:val="000000"/>
              </w:rPr>
            </w:pPr>
          </w:p>
          <w:p w14:paraId="3A2105D2" w14:textId="77777777" w:rsidR="00EC3518" w:rsidRPr="00B067D8" w:rsidRDefault="00EC3518" w:rsidP="00096185">
            <w:pPr>
              <w:jc w:val="center"/>
              <w:rPr>
                <w:color w:val="000000"/>
              </w:rPr>
            </w:pPr>
          </w:p>
          <w:p w14:paraId="1FE914F8" w14:textId="77777777" w:rsidR="00EC3518" w:rsidRPr="00B067D8" w:rsidRDefault="00EC3518" w:rsidP="00096185">
            <w:pPr>
              <w:jc w:val="center"/>
              <w:rPr>
                <w:color w:val="000000"/>
              </w:rPr>
            </w:pPr>
            <w:r w:rsidRPr="00B067D8">
              <w:rPr>
                <w:color w:val="000000"/>
              </w:rPr>
              <w:t>ПОСТУПЛЕНИЕ ДОХОДОВ БЮДЖЕТА</w:t>
            </w:r>
          </w:p>
        </w:tc>
      </w:tr>
      <w:tr w:rsidR="00EC3518" w:rsidRPr="008C4F68" w14:paraId="2A087CEC" w14:textId="77777777" w:rsidTr="00B067D8">
        <w:trPr>
          <w:trHeight w:val="315"/>
        </w:trPr>
        <w:tc>
          <w:tcPr>
            <w:tcW w:w="1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5172" w14:textId="77777777" w:rsidR="00EC3518" w:rsidRPr="00B067D8" w:rsidRDefault="00EC3518" w:rsidP="00096185">
            <w:pPr>
              <w:ind w:left="-944"/>
              <w:jc w:val="center"/>
              <w:rPr>
                <w:color w:val="000000"/>
              </w:rPr>
            </w:pPr>
            <w:r w:rsidRPr="00B067D8">
              <w:rPr>
                <w:color w:val="000000"/>
              </w:rPr>
              <w:t>МЕЛОВАТСКОГО  СЕЛЬСКОГО ПОСЕЛЕНИЯ</w:t>
            </w:r>
          </w:p>
        </w:tc>
      </w:tr>
      <w:tr w:rsidR="00EC3518" w:rsidRPr="008C4F68" w14:paraId="6BEF311B" w14:textId="77777777" w:rsidTr="00B067D8">
        <w:trPr>
          <w:trHeight w:val="315"/>
        </w:trPr>
        <w:tc>
          <w:tcPr>
            <w:tcW w:w="1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D42FA" w14:textId="77777777" w:rsidR="00EC3518" w:rsidRPr="00B067D8" w:rsidRDefault="00EC3518" w:rsidP="00096185">
            <w:pPr>
              <w:jc w:val="center"/>
              <w:rPr>
                <w:color w:val="000000"/>
              </w:rPr>
            </w:pPr>
            <w:r w:rsidRPr="00B067D8">
              <w:rPr>
                <w:color w:val="000000"/>
              </w:rPr>
              <w:t>КАЛАЧЕЕВСКОГО МУНИЦИПАЛЬНОГО РАЙОНА</w:t>
            </w:r>
          </w:p>
        </w:tc>
      </w:tr>
      <w:tr w:rsidR="00EC3518" w:rsidRPr="008C4F68" w14:paraId="2161CABC" w14:textId="77777777" w:rsidTr="00B067D8">
        <w:trPr>
          <w:trHeight w:val="315"/>
        </w:trPr>
        <w:tc>
          <w:tcPr>
            <w:tcW w:w="1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D32A" w14:textId="21F44C9B" w:rsidR="00EC3518" w:rsidRPr="00B067D8" w:rsidRDefault="00EC3518" w:rsidP="00096185">
            <w:pPr>
              <w:jc w:val="center"/>
              <w:rPr>
                <w:color w:val="000000"/>
              </w:rPr>
            </w:pPr>
            <w:r w:rsidRPr="00B067D8">
              <w:rPr>
                <w:color w:val="000000"/>
              </w:rPr>
              <w:t xml:space="preserve">ПО КОДАМ </w:t>
            </w:r>
            <w:r w:rsidR="00CA0A74" w:rsidRPr="00B067D8">
              <w:rPr>
                <w:color w:val="000000"/>
              </w:rPr>
              <w:t>ВИДОВ ДОХОДОВ, ПОДВИДОВ ДОХОДОВ</w:t>
            </w:r>
            <w:r w:rsidR="00B067D8" w:rsidRPr="00B067D8">
              <w:rPr>
                <w:color w:val="000000"/>
              </w:rPr>
              <w:t xml:space="preserve"> НА 2023г.</w:t>
            </w:r>
          </w:p>
          <w:p w14:paraId="5C20E3EC" w14:textId="77777777" w:rsidR="00CA0A74" w:rsidRPr="00B067D8" w:rsidRDefault="00CA0A74" w:rsidP="00096185">
            <w:pPr>
              <w:jc w:val="center"/>
              <w:rPr>
                <w:color w:val="000000"/>
              </w:rPr>
            </w:pPr>
          </w:p>
          <w:p w14:paraId="27B977C2" w14:textId="6C8D278F" w:rsidR="00CA0A74" w:rsidRPr="00B067D8" w:rsidRDefault="00226DC3" w:rsidP="00096185">
            <w:pPr>
              <w:jc w:val="center"/>
              <w:rPr>
                <w:color w:val="000000"/>
              </w:rPr>
            </w:pPr>
            <w:r w:rsidRPr="00B067D8">
              <w:rPr>
                <w:color w:val="000000"/>
              </w:rPr>
              <w:t xml:space="preserve">                                                                                       </w:t>
            </w:r>
            <w:r w:rsidR="00B067D8" w:rsidRPr="00B067D8">
              <w:rPr>
                <w:color w:val="000000"/>
              </w:rPr>
              <w:t xml:space="preserve">                                                       </w:t>
            </w:r>
            <w:r w:rsidR="00D21BC6" w:rsidRPr="00B067D8">
              <w:rPr>
                <w:color w:val="000000"/>
              </w:rPr>
              <w:t>Сумма</w:t>
            </w:r>
            <w:r w:rsidR="006318EC" w:rsidRPr="00B067D8">
              <w:rPr>
                <w:color w:val="000000"/>
              </w:rPr>
              <w:t xml:space="preserve"> </w:t>
            </w:r>
            <w:r w:rsidR="00CA0A74" w:rsidRPr="00B067D8">
              <w:rPr>
                <w:color w:val="000000"/>
              </w:rPr>
              <w:t>(</w:t>
            </w:r>
            <w:proofErr w:type="spellStart"/>
            <w:r w:rsidR="003701F1" w:rsidRPr="00B067D8">
              <w:rPr>
                <w:color w:val="000000"/>
              </w:rPr>
              <w:t>тыс.</w:t>
            </w:r>
            <w:r w:rsidR="00CA0A74" w:rsidRPr="00B067D8">
              <w:rPr>
                <w:color w:val="000000"/>
              </w:rPr>
              <w:t>руб</w:t>
            </w:r>
            <w:proofErr w:type="spellEnd"/>
            <w:r w:rsidR="00CA0A74" w:rsidRPr="00B067D8">
              <w:rPr>
                <w:color w:val="000000"/>
              </w:rPr>
              <w:t>.)</w:t>
            </w:r>
          </w:p>
          <w:p w14:paraId="74D4C3A0" w14:textId="129CE2E7" w:rsidR="00EA406F" w:rsidRPr="00B067D8" w:rsidRDefault="00EA406F" w:rsidP="00096185">
            <w:pPr>
              <w:jc w:val="center"/>
              <w:rPr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XSpec="center" w:tblpY="157"/>
        <w:tblW w:w="16906" w:type="dxa"/>
        <w:tblLayout w:type="fixed"/>
        <w:tblLook w:val="0000" w:firstRow="0" w:lastRow="0" w:firstColumn="0" w:lastColumn="0" w:noHBand="0" w:noVBand="0"/>
      </w:tblPr>
      <w:tblGrid>
        <w:gridCol w:w="15026"/>
        <w:gridCol w:w="1880"/>
      </w:tblGrid>
      <w:tr w:rsidR="00A029F1" w:rsidRPr="00C27C2A" w14:paraId="2CE6CA4A" w14:textId="77777777" w:rsidTr="00CA0A74">
        <w:trPr>
          <w:trHeight w:val="25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</w:tcPr>
          <w:p w14:paraId="3FAB60A5" w14:textId="77777777" w:rsidR="00A029F1" w:rsidRPr="00C27C2A" w:rsidRDefault="00A029F1" w:rsidP="00EC3518"/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2CA76552" w14:textId="77777777" w:rsidR="00A029F1" w:rsidRPr="00C27C2A" w:rsidRDefault="00A029F1" w:rsidP="00EC3518"/>
        </w:tc>
      </w:tr>
    </w:tbl>
    <w:tbl>
      <w:tblPr>
        <w:tblW w:w="10522" w:type="dxa"/>
        <w:tblInd w:w="-431" w:type="dxa"/>
        <w:tblLook w:val="04A0" w:firstRow="1" w:lastRow="0" w:firstColumn="1" w:lastColumn="0" w:noHBand="0" w:noVBand="1"/>
      </w:tblPr>
      <w:tblGrid>
        <w:gridCol w:w="4537"/>
        <w:gridCol w:w="2945"/>
        <w:gridCol w:w="1622"/>
        <w:gridCol w:w="1418"/>
      </w:tblGrid>
      <w:tr w:rsidR="00DA55F1" w:rsidRPr="00DA55F1" w14:paraId="5282F8F7" w14:textId="77777777" w:rsidTr="00DA55F1">
        <w:trPr>
          <w:trHeight w:val="276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4802" w14:textId="77777777" w:rsidR="00DA55F1" w:rsidRPr="00DA55F1" w:rsidRDefault="00DA55F1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475F" w14:textId="77777777" w:rsidR="00DA55F1" w:rsidRPr="00DA55F1" w:rsidRDefault="00DA55F1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EEC4" w14:textId="77777777" w:rsidR="00DA55F1" w:rsidRPr="00DA55F1" w:rsidRDefault="00DA55F1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09439" w14:textId="77777777" w:rsidR="00DA55F1" w:rsidRPr="00DA55F1" w:rsidRDefault="00DA55F1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Исполнено</w:t>
            </w:r>
          </w:p>
        </w:tc>
      </w:tr>
      <w:tr w:rsidR="00DA55F1" w:rsidRPr="00DA55F1" w14:paraId="180F5907" w14:textId="77777777" w:rsidTr="00DA55F1">
        <w:trPr>
          <w:trHeight w:val="276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606A8" w14:textId="77777777" w:rsidR="00DA55F1" w:rsidRPr="00DA55F1" w:rsidRDefault="00DA55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1639" w14:textId="77777777" w:rsidR="00DA55F1" w:rsidRPr="00DA55F1" w:rsidRDefault="00DA55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7594" w14:textId="77777777" w:rsidR="00DA55F1" w:rsidRPr="00DA55F1" w:rsidRDefault="00DA55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85AF" w14:textId="77777777" w:rsidR="00DA55F1" w:rsidRPr="00DA55F1" w:rsidRDefault="00DA55F1">
            <w:pPr>
              <w:rPr>
                <w:color w:val="000000"/>
                <w:sz w:val="22"/>
                <w:szCs w:val="22"/>
              </w:rPr>
            </w:pPr>
          </w:p>
        </w:tc>
      </w:tr>
      <w:tr w:rsidR="00DA55F1" w:rsidRPr="00DA55F1" w14:paraId="1EAE095C" w14:textId="77777777" w:rsidTr="00DA55F1">
        <w:trPr>
          <w:trHeight w:val="28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1BD7" w14:textId="77777777" w:rsidR="00DA55F1" w:rsidRPr="00DA55F1" w:rsidRDefault="00DA55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C6B9" w14:textId="77777777" w:rsidR="00DA55F1" w:rsidRPr="00DA55F1" w:rsidRDefault="00DA55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62DA" w14:textId="77777777" w:rsidR="00DA55F1" w:rsidRPr="00DA55F1" w:rsidRDefault="00DA55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0F26" w14:textId="77777777" w:rsidR="00DA55F1" w:rsidRPr="00DA55F1" w:rsidRDefault="00DA55F1">
            <w:pPr>
              <w:rPr>
                <w:color w:val="000000"/>
                <w:sz w:val="22"/>
                <w:szCs w:val="22"/>
              </w:rPr>
            </w:pPr>
          </w:p>
        </w:tc>
      </w:tr>
      <w:tr w:rsidR="00DA55F1" w:rsidRPr="00DA55F1" w14:paraId="75B73F60" w14:textId="77777777" w:rsidTr="00DA55F1">
        <w:trPr>
          <w:trHeight w:val="2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DF1F" w14:textId="77777777" w:rsidR="00DA55F1" w:rsidRPr="00DA55F1" w:rsidRDefault="00DA55F1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73CA" w14:textId="77777777" w:rsidR="00DA55F1" w:rsidRPr="00DA55F1" w:rsidRDefault="00DA55F1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E9D1" w14:textId="77777777" w:rsidR="00DA55F1" w:rsidRPr="00DA55F1" w:rsidRDefault="00DA55F1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E42D" w14:textId="77777777" w:rsidR="00DA55F1" w:rsidRPr="00DA55F1" w:rsidRDefault="00DA55F1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5</w:t>
            </w:r>
          </w:p>
        </w:tc>
      </w:tr>
      <w:tr w:rsidR="00DA55F1" w:rsidRPr="00DA55F1" w14:paraId="2146529E" w14:textId="77777777" w:rsidTr="00DA55F1">
        <w:trPr>
          <w:trHeight w:val="3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4C73" w14:textId="77777777" w:rsidR="00DA55F1" w:rsidRPr="00DA55F1" w:rsidRDefault="00DA55F1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9F7C" w14:textId="77777777" w:rsidR="00DA55F1" w:rsidRPr="00DA55F1" w:rsidRDefault="00DA55F1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2B5E" w14:textId="18ED06F8" w:rsidR="00DA55F1" w:rsidRPr="00CF035C" w:rsidRDefault="00F27D9E" w:rsidP="00DA55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F035C">
              <w:rPr>
                <w:color w:val="000000"/>
                <w:sz w:val="22"/>
                <w:szCs w:val="22"/>
                <w:lang w:val="en-US"/>
              </w:rPr>
              <w:t>3037</w:t>
            </w:r>
            <w:r w:rsidR="00CF035C">
              <w:rPr>
                <w:color w:val="000000"/>
                <w:sz w:val="22"/>
                <w:szCs w:val="22"/>
              </w:rPr>
              <w:t>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8E64" w14:textId="5798D60B" w:rsidR="00DA55F1" w:rsidRPr="00DA55F1" w:rsidRDefault="00DA55F1" w:rsidP="00DA55F1">
            <w:pPr>
              <w:jc w:val="right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1</w:t>
            </w:r>
            <w:r w:rsidR="009A0B4A">
              <w:rPr>
                <w:color w:val="000000"/>
                <w:sz w:val="22"/>
                <w:szCs w:val="22"/>
              </w:rPr>
              <w:t>3100,0</w:t>
            </w:r>
          </w:p>
        </w:tc>
      </w:tr>
      <w:tr w:rsidR="00DA55F1" w:rsidRPr="00DA55F1" w14:paraId="5C3CB4A6" w14:textId="77777777" w:rsidTr="00DA55F1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4B66" w14:textId="77777777" w:rsidR="00DA55F1" w:rsidRPr="00DA55F1" w:rsidRDefault="00DA55F1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3B4F" w14:textId="77777777" w:rsidR="00DA55F1" w:rsidRPr="00DA55F1" w:rsidRDefault="00DA55F1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0277" w14:textId="77777777" w:rsidR="00DA55F1" w:rsidRPr="00DA55F1" w:rsidRDefault="00DA55F1">
            <w:pPr>
              <w:jc w:val="right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74FC" w14:textId="77777777" w:rsidR="00DA55F1" w:rsidRPr="00DA55F1" w:rsidRDefault="00DA55F1">
            <w:pPr>
              <w:jc w:val="right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55F1" w:rsidRPr="00DA55F1" w14:paraId="600143A3" w14:textId="77777777" w:rsidTr="00DA55F1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1AA0" w14:textId="77777777" w:rsidR="00DA55F1" w:rsidRPr="00DA55F1" w:rsidRDefault="00DA55F1" w:rsidP="00DA55F1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2932" w14:textId="77777777" w:rsidR="00DA55F1" w:rsidRPr="00DA55F1" w:rsidRDefault="00DA55F1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1810" w14:textId="1D92F7A1" w:rsidR="00DA55F1" w:rsidRPr="00DA55F1" w:rsidRDefault="00EA406F" w:rsidP="00DA55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9A0B4A">
              <w:rPr>
                <w:color w:val="000000"/>
                <w:sz w:val="22"/>
                <w:szCs w:val="22"/>
              </w:rPr>
              <w:t> 716,0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00CC" w14:textId="3C3ACE42" w:rsidR="00DA55F1" w:rsidRPr="00DA55F1" w:rsidRDefault="00EA406F" w:rsidP="00DA55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9A0B4A">
              <w:rPr>
                <w:color w:val="000000"/>
                <w:sz w:val="22"/>
                <w:szCs w:val="22"/>
              </w:rPr>
              <w:t> 778,</w:t>
            </w:r>
            <w:r w:rsidR="001009F8">
              <w:rPr>
                <w:color w:val="000000"/>
                <w:sz w:val="22"/>
                <w:szCs w:val="22"/>
              </w:rPr>
              <w:t>7</w:t>
            </w:r>
          </w:p>
        </w:tc>
      </w:tr>
      <w:tr w:rsidR="00DA55F1" w:rsidRPr="00DA55F1" w14:paraId="3534BD4E" w14:textId="77777777" w:rsidTr="00DA55F1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A087" w14:textId="77777777" w:rsidR="00DA55F1" w:rsidRPr="00DA55F1" w:rsidRDefault="00DA55F1" w:rsidP="00DA55F1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2C7D" w14:textId="77777777" w:rsidR="00DA55F1" w:rsidRPr="00DA55F1" w:rsidRDefault="00DA55F1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A242" w14:textId="6EDFE1AC" w:rsidR="00DA55F1" w:rsidRPr="00DA55F1" w:rsidRDefault="00DA55F1" w:rsidP="00DA55F1">
            <w:pPr>
              <w:jc w:val="right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2</w:t>
            </w:r>
            <w:r w:rsidR="009A0B4A">
              <w:rPr>
                <w:color w:val="000000"/>
                <w:sz w:val="22"/>
                <w:szCs w:val="22"/>
              </w:rPr>
              <w:t>94</w:t>
            </w:r>
            <w:r w:rsidR="00F27D9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9890" w14:textId="12CE9869" w:rsidR="00DA55F1" w:rsidRPr="00DA55F1" w:rsidRDefault="009A0B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310,6</w:t>
            </w:r>
          </w:p>
        </w:tc>
      </w:tr>
      <w:tr w:rsidR="00DA55F1" w:rsidRPr="00DA55F1" w14:paraId="020F2D34" w14:textId="77777777" w:rsidTr="00DA55F1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F2FE1" w14:textId="77777777" w:rsidR="00DA55F1" w:rsidRPr="00DA55F1" w:rsidRDefault="00DA55F1" w:rsidP="00DA55F1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9CB6" w14:textId="77777777" w:rsidR="00DA55F1" w:rsidRPr="00DA55F1" w:rsidRDefault="00DA55F1" w:rsidP="00DA55F1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C104" w14:textId="4C72D552" w:rsidR="00DA55F1" w:rsidRPr="00DA55F1" w:rsidRDefault="00DA55F1" w:rsidP="00DA55F1">
            <w:pPr>
              <w:jc w:val="right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2</w:t>
            </w:r>
            <w:r w:rsidR="009A0B4A">
              <w:rPr>
                <w:color w:val="000000"/>
                <w:sz w:val="22"/>
                <w:szCs w:val="22"/>
              </w:rPr>
              <w:t>94</w:t>
            </w:r>
            <w:r w:rsidR="00F27D9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9A8F" w14:textId="3382BAA8" w:rsidR="00DA55F1" w:rsidRPr="00DA55F1" w:rsidRDefault="009A0B4A" w:rsidP="00DA55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310,6</w:t>
            </w:r>
          </w:p>
        </w:tc>
      </w:tr>
      <w:tr w:rsidR="00DA55F1" w:rsidRPr="00DA55F1" w14:paraId="4085E12A" w14:textId="77777777" w:rsidTr="00DA55F1">
        <w:trPr>
          <w:trHeight w:val="11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E1C9" w14:textId="77777777" w:rsidR="00DA55F1" w:rsidRPr="00DA55F1" w:rsidRDefault="00DA55F1" w:rsidP="00DA55F1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90D8" w14:textId="77777777" w:rsidR="00DA55F1" w:rsidRPr="00DA55F1" w:rsidRDefault="00DA55F1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000 1 01 02010 01 0000 110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A17C" w14:textId="0B409FB8" w:rsidR="00DA55F1" w:rsidRPr="00DA55F1" w:rsidRDefault="00DA55F1" w:rsidP="00DA55F1">
            <w:pPr>
              <w:jc w:val="right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2</w:t>
            </w:r>
            <w:r w:rsidR="009A0B4A">
              <w:rPr>
                <w:color w:val="000000"/>
                <w:sz w:val="22"/>
                <w:szCs w:val="22"/>
              </w:rPr>
              <w:t>76</w:t>
            </w:r>
            <w:r>
              <w:rPr>
                <w:color w:val="000000"/>
                <w:sz w:val="22"/>
                <w:szCs w:val="22"/>
              </w:rPr>
              <w:t>,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E4EB" w14:textId="7BE74748" w:rsidR="00DA55F1" w:rsidRPr="00DA55F1" w:rsidRDefault="00DA55F1" w:rsidP="00DA55F1">
            <w:pPr>
              <w:jc w:val="right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2</w:t>
            </w:r>
            <w:r w:rsidR="009A0B4A">
              <w:rPr>
                <w:color w:val="000000"/>
                <w:sz w:val="22"/>
                <w:szCs w:val="22"/>
              </w:rPr>
              <w:t>91,8</w:t>
            </w:r>
          </w:p>
        </w:tc>
      </w:tr>
      <w:tr w:rsidR="0027203A" w:rsidRPr="00DA55F1" w14:paraId="170D1D18" w14:textId="77777777" w:rsidTr="00DA55F1">
        <w:trPr>
          <w:trHeight w:val="11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BE145" w14:textId="77777777" w:rsidR="0027203A" w:rsidRPr="00DA55F1" w:rsidRDefault="0027203A" w:rsidP="0027203A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0C2E" w14:textId="77777777" w:rsidR="0027203A" w:rsidRPr="00DA55F1" w:rsidRDefault="0027203A" w:rsidP="0027203A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000 1 01 02010 01 1000 110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FAC7" w14:textId="4B5CEECA" w:rsidR="0027203A" w:rsidRPr="00DA55F1" w:rsidRDefault="00750F31" w:rsidP="002720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A0B4A">
              <w:rPr>
                <w:color w:val="000000"/>
                <w:sz w:val="22"/>
                <w:szCs w:val="22"/>
              </w:rPr>
              <w:t>76</w:t>
            </w:r>
            <w:r w:rsidR="0027203A">
              <w:rPr>
                <w:color w:val="000000"/>
                <w:sz w:val="22"/>
                <w:szCs w:val="22"/>
              </w:rPr>
              <w:t>,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9BBB" w14:textId="34DD9D3B" w:rsidR="0027203A" w:rsidRPr="00DA55F1" w:rsidRDefault="0027203A" w:rsidP="0027203A">
            <w:pPr>
              <w:jc w:val="right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2</w:t>
            </w:r>
            <w:r w:rsidR="009A0B4A">
              <w:rPr>
                <w:color w:val="000000"/>
                <w:sz w:val="22"/>
                <w:szCs w:val="22"/>
              </w:rPr>
              <w:t>91,8</w:t>
            </w:r>
            <w:r w:rsidRPr="00DA55F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B33C2" w:rsidRPr="00DA55F1" w14:paraId="78BC11D0" w14:textId="77777777" w:rsidTr="00DA55F1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E178F" w14:textId="5624027F" w:rsidR="005B33C2" w:rsidRPr="005B33C2" w:rsidRDefault="005B33C2" w:rsidP="005B33C2">
            <w:pPr>
              <w:rPr>
                <w:color w:val="000000"/>
                <w:sz w:val="22"/>
                <w:szCs w:val="22"/>
              </w:rPr>
            </w:pPr>
            <w:r w:rsidRPr="005B33C2">
              <w:rPr>
                <w:color w:val="000000"/>
                <w:sz w:val="22"/>
                <w:szCs w:val="22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AB3E0" w14:textId="39CFA820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000 1 01 020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DA55F1">
              <w:rPr>
                <w:color w:val="000000"/>
                <w:sz w:val="22"/>
                <w:szCs w:val="22"/>
              </w:rPr>
              <w:t xml:space="preserve">0 01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DA55F1">
              <w:rPr>
                <w:color w:val="000000"/>
                <w:sz w:val="22"/>
                <w:szCs w:val="22"/>
              </w:rPr>
              <w:t>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353A4" w14:textId="34E5A4C5" w:rsidR="005B33C2" w:rsidRDefault="009A0B4A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50F31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CAE6C" w14:textId="47B13238" w:rsidR="005B33C2" w:rsidRDefault="009A0B4A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18,8</w:t>
            </w:r>
          </w:p>
        </w:tc>
      </w:tr>
      <w:tr w:rsidR="005B33C2" w:rsidRPr="00DA55F1" w14:paraId="599DCC97" w14:textId="77777777" w:rsidTr="00DA55F1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BCAB3" w14:textId="37A9089E" w:rsidR="005B33C2" w:rsidRPr="005B33C2" w:rsidRDefault="005B33C2" w:rsidP="005B33C2">
            <w:pPr>
              <w:rPr>
                <w:color w:val="000000"/>
                <w:sz w:val="22"/>
                <w:szCs w:val="22"/>
              </w:rPr>
            </w:pPr>
            <w:r w:rsidRPr="005B33C2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0580" w14:textId="4DFD0C09" w:rsidR="005B33C2" w:rsidRPr="00DA55F1" w:rsidRDefault="00B44E2B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000 1 01 020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DA55F1">
              <w:rPr>
                <w:color w:val="000000"/>
                <w:sz w:val="22"/>
                <w:szCs w:val="22"/>
              </w:rPr>
              <w:t xml:space="preserve">0 01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DA55F1">
              <w:rPr>
                <w:color w:val="000000"/>
                <w:sz w:val="22"/>
                <w:szCs w:val="22"/>
              </w:rPr>
              <w:t>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BDC7D" w14:textId="73E05A78" w:rsidR="005B33C2" w:rsidRDefault="009A0B4A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50F31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66AD9" w14:textId="52CCCF43" w:rsidR="005B33C2" w:rsidRDefault="009A0B4A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18,8</w:t>
            </w:r>
          </w:p>
        </w:tc>
      </w:tr>
      <w:tr w:rsidR="005B33C2" w:rsidRPr="00DA55F1" w14:paraId="55A97651" w14:textId="77777777" w:rsidTr="00DA55F1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19CC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 xml:space="preserve"> НАЛОГИ НА СОВОКУПНЫЙ ДОХОД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8034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FD3E" w14:textId="5A05CAA6" w:rsidR="005B33C2" w:rsidRPr="00DA55F1" w:rsidRDefault="009A0B4A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1 878,</w:t>
            </w:r>
            <w:r w:rsidR="00E8000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0FC3" w14:textId="49CC5D19" w:rsidR="005B33C2" w:rsidRPr="00DA55F1" w:rsidRDefault="009A0B4A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1 878,8</w:t>
            </w:r>
          </w:p>
        </w:tc>
      </w:tr>
      <w:tr w:rsidR="009A0B4A" w:rsidRPr="00DA55F1" w14:paraId="39D8EB45" w14:textId="77777777" w:rsidTr="00DA55F1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CF065" w14:textId="77777777" w:rsidR="009A0B4A" w:rsidRPr="00DA55F1" w:rsidRDefault="009A0B4A" w:rsidP="009A0B4A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2CE8" w14:textId="77777777" w:rsidR="009A0B4A" w:rsidRPr="00DA55F1" w:rsidRDefault="009A0B4A" w:rsidP="009A0B4A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000 1 05 03000 01 0000 110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8E6F" w14:textId="0E409B60" w:rsidR="009A0B4A" w:rsidRPr="00DA55F1" w:rsidRDefault="009A0B4A" w:rsidP="009A0B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FD1C" w14:textId="009D6809" w:rsidR="009A0B4A" w:rsidRPr="00DA55F1" w:rsidRDefault="009A0B4A" w:rsidP="009A0B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1 878,8</w:t>
            </w:r>
          </w:p>
        </w:tc>
      </w:tr>
      <w:tr w:rsidR="009A0B4A" w:rsidRPr="00DA55F1" w14:paraId="464102F2" w14:textId="77777777" w:rsidTr="00DA55F1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9693" w14:textId="7D820B76" w:rsidR="009A0B4A" w:rsidRPr="00DA55F1" w:rsidRDefault="009A0B4A" w:rsidP="009A0B4A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5D71" w14:textId="77777777" w:rsidR="009A0B4A" w:rsidRPr="00DA55F1" w:rsidRDefault="009A0B4A" w:rsidP="009A0B4A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000 1 05 03010 01 0000 110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A24C" w14:textId="4F7B88C6" w:rsidR="009A0B4A" w:rsidRPr="00DA55F1" w:rsidRDefault="009A0B4A" w:rsidP="009A0B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2D2E" w14:textId="5D3A9AB4" w:rsidR="009A0B4A" w:rsidRPr="00DA55F1" w:rsidRDefault="009A0B4A" w:rsidP="009A0B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1 878,8</w:t>
            </w:r>
          </w:p>
        </w:tc>
      </w:tr>
      <w:tr w:rsidR="009A0B4A" w:rsidRPr="00DA55F1" w14:paraId="3DE94F24" w14:textId="77777777" w:rsidTr="00DA55F1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D176" w14:textId="77777777" w:rsidR="009A0B4A" w:rsidRPr="00DA55F1" w:rsidRDefault="009A0B4A" w:rsidP="009A0B4A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lastRenderedPageBreak/>
              <w:t>Единый сельскохозяйственный налог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63A5" w14:textId="77777777" w:rsidR="009A0B4A" w:rsidRPr="00DA55F1" w:rsidRDefault="009A0B4A" w:rsidP="009A0B4A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000 1 05 03010 01 1000 110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B199" w14:textId="407CE41F" w:rsidR="009A0B4A" w:rsidRPr="00DA55F1" w:rsidRDefault="009A0B4A" w:rsidP="009A0B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E969" w14:textId="7A167038" w:rsidR="009A0B4A" w:rsidRPr="00DA55F1" w:rsidRDefault="009A0B4A" w:rsidP="009A0B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1 878,8</w:t>
            </w:r>
          </w:p>
        </w:tc>
      </w:tr>
      <w:tr w:rsidR="005B33C2" w:rsidRPr="00DA55F1" w14:paraId="567FCAC8" w14:textId="77777777" w:rsidTr="00DA55F1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DE4B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CC99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CC0B" w14:textId="5C924AAC" w:rsidR="005B33C2" w:rsidRPr="00DA55F1" w:rsidRDefault="00F9122C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62723B">
              <w:rPr>
                <w:color w:val="000000"/>
                <w:sz w:val="22"/>
                <w:szCs w:val="22"/>
              </w:rPr>
              <w:t xml:space="preserve"> </w:t>
            </w:r>
            <w:r w:rsidR="009A0B4A">
              <w:rPr>
                <w:color w:val="000000"/>
                <w:sz w:val="22"/>
                <w:szCs w:val="22"/>
              </w:rPr>
              <w:t>442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A042" w14:textId="33A54611" w:rsidR="005B33C2" w:rsidRPr="00DA55F1" w:rsidRDefault="00F9122C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9A0B4A">
              <w:rPr>
                <w:color w:val="000000"/>
                <w:sz w:val="22"/>
                <w:szCs w:val="22"/>
              </w:rPr>
              <w:t> 487,</w:t>
            </w:r>
            <w:r w:rsidR="00B276F7">
              <w:rPr>
                <w:color w:val="000000"/>
                <w:sz w:val="22"/>
                <w:szCs w:val="22"/>
              </w:rPr>
              <w:t>3</w:t>
            </w:r>
          </w:p>
        </w:tc>
      </w:tr>
      <w:tr w:rsidR="005B33C2" w:rsidRPr="00DA55F1" w14:paraId="467FD326" w14:textId="77777777" w:rsidTr="00DA55F1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4D71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 xml:space="preserve"> Налог на имущество физических лиц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F2BE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000 1 06 01000 00 0000 110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4541" w14:textId="2B71C5A0" w:rsidR="005B33C2" w:rsidRPr="00DA55F1" w:rsidRDefault="009A0B4A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</w:t>
            </w:r>
            <w:r w:rsidR="00F9122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AD79" w14:textId="1B3002C7" w:rsidR="005B33C2" w:rsidRPr="00DA55F1" w:rsidRDefault="009A0B4A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504,8</w:t>
            </w:r>
          </w:p>
        </w:tc>
      </w:tr>
      <w:tr w:rsidR="009A0B4A" w:rsidRPr="00DA55F1" w14:paraId="37D805EC" w14:textId="77777777" w:rsidTr="00DA55F1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2AA1" w14:textId="77777777" w:rsidR="009A0B4A" w:rsidRPr="00DA55F1" w:rsidRDefault="009A0B4A" w:rsidP="009A0B4A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2373" w14:textId="77777777" w:rsidR="009A0B4A" w:rsidRPr="00DA55F1" w:rsidRDefault="009A0B4A" w:rsidP="009A0B4A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000 1 06 01030 10 0000 110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DF20" w14:textId="609D0A31" w:rsidR="009A0B4A" w:rsidRPr="00DA55F1" w:rsidRDefault="009A0B4A" w:rsidP="009A0B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9B21" w14:textId="351F0D58" w:rsidR="009A0B4A" w:rsidRPr="00DA55F1" w:rsidRDefault="009A0B4A" w:rsidP="009A0B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504,8</w:t>
            </w:r>
          </w:p>
        </w:tc>
      </w:tr>
      <w:tr w:rsidR="009A0B4A" w:rsidRPr="00DA55F1" w14:paraId="49526428" w14:textId="77777777" w:rsidTr="00DA55F1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0CC4" w14:textId="77777777" w:rsidR="009A0B4A" w:rsidRPr="00DA55F1" w:rsidRDefault="009A0B4A" w:rsidP="009A0B4A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B9D5" w14:textId="77777777" w:rsidR="009A0B4A" w:rsidRPr="00DA55F1" w:rsidRDefault="009A0B4A" w:rsidP="009A0B4A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000 1 06 01030 10 1000 110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F952" w14:textId="22BCD134" w:rsidR="009A0B4A" w:rsidRPr="00DA55F1" w:rsidRDefault="009A0B4A" w:rsidP="009A0B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470,0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8992" w14:textId="75E8E179" w:rsidR="009A0B4A" w:rsidRPr="00DA55F1" w:rsidRDefault="009A0B4A" w:rsidP="009A0B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504,8</w:t>
            </w:r>
          </w:p>
        </w:tc>
      </w:tr>
      <w:tr w:rsidR="005B33C2" w:rsidRPr="00DA55F1" w14:paraId="264D59D9" w14:textId="77777777" w:rsidTr="00DA55F1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EC46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03AF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2AA3" w14:textId="0466C54D" w:rsidR="005B33C2" w:rsidRPr="00DA55F1" w:rsidRDefault="00F9122C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2723B">
              <w:rPr>
                <w:color w:val="000000"/>
                <w:sz w:val="22"/>
                <w:szCs w:val="22"/>
              </w:rPr>
              <w:t xml:space="preserve"> </w:t>
            </w:r>
            <w:r w:rsidR="00A234E6">
              <w:rPr>
                <w:color w:val="000000"/>
                <w:sz w:val="22"/>
                <w:szCs w:val="22"/>
              </w:rPr>
              <w:t>972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95CB" w14:textId="00E38C87" w:rsidR="005B33C2" w:rsidRPr="00DA55F1" w:rsidRDefault="00F9122C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234E6">
              <w:rPr>
                <w:color w:val="000000"/>
                <w:sz w:val="22"/>
                <w:szCs w:val="22"/>
              </w:rPr>
              <w:t> 982,5</w:t>
            </w:r>
          </w:p>
        </w:tc>
      </w:tr>
      <w:tr w:rsidR="005B33C2" w:rsidRPr="00DA55F1" w14:paraId="681D7423" w14:textId="77777777" w:rsidTr="00DA55F1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B027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 xml:space="preserve"> Земельный налог с организаций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853C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000 1 06 06030 00 0000 110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2A0F" w14:textId="0C3C257A" w:rsidR="005B33C2" w:rsidRPr="00DA55F1" w:rsidRDefault="00A234E6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</w:t>
            </w:r>
            <w:r w:rsidR="00F041E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6FE5" w14:textId="2E333C06" w:rsidR="005B33C2" w:rsidRPr="00DA55F1" w:rsidRDefault="00A234E6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399,9</w:t>
            </w:r>
          </w:p>
        </w:tc>
      </w:tr>
      <w:tr w:rsidR="00A234E6" w:rsidRPr="00DA55F1" w14:paraId="45ED02D6" w14:textId="77777777" w:rsidTr="00DA55F1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5BA6" w14:textId="77777777" w:rsidR="00A234E6" w:rsidRPr="00DA55F1" w:rsidRDefault="00A234E6" w:rsidP="00A234E6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 xml:space="preserve">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CF97" w14:textId="77777777" w:rsidR="00A234E6" w:rsidRPr="00DA55F1" w:rsidRDefault="00A234E6" w:rsidP="00A234E6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000 1 06 06033 10 0000 110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96FD" w14:textId="16D7859E" w:rsidR="00A234E6" w:rsidRPr="00DA55F1" w:rsidRDefault="00A234E6" w:rsidP="00A234E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5E86" w14:textId="27EAAF12" w:rsidR="00A234E6" w:rsidRPr="00DA55F1" w:rsidRDefault="00A234E6" w:rsidP="00A234E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399,9</w:t>
            </w:r>
          </w:p>
        </w:tc>
      </w:tr>
      <w:tr w:rsidR="00A234E6" w:rsidRPr="00DA55F1" w14:paraId="2E09F237" w14:textId="77777777" w:rsidTr="00DA55F1">
        <w:trPr>
          <w:trHeight w:val="9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2A283" w14:textId="77777777" w:rsidR="00A234E6" w:rsidRPr="00DA55F1" w:rsidRDefault="00A234E6" w:rsidP="00A234E6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A55F1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3C1B" w14:textId="77777777" w:rsidR="00A234E6" w:rsidRPr="00DA55F1" w:rsidRDefault="00A234E6" w:rsidP="00A234E6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000 1 06 06033 10 1000 110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9A59" w14:textId="67AC98AE" w:rsidR="00A234E6" w:rsidRPr="00DA55F1" w:rsidRDefault="00A234E6" w:rsidP="00A234E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0732" w14:textId="7B69A664" w:rsidR="00A234E6" w:rsidRPr="00DA55F1" w:rsidRDefault="00A234E6" w:rsidP="00A234E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399,9</w:t>
            </w:r>
          </w:p>
        </w:tc>
      </w:tr>
      <w:tr w:rsidR="005B33C2" w:rsidRPr="00DA55F1" w14:paraId="33FCE6F0" w14:textId="77777777" w:rsidTr="00F041E8">
        <w:trPr>
          <w:trHeight w:val="61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F4C8" w14:textId="1F213866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D77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000 1 06 06040 00 0000 110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0BC8" w14:textId="23BDFB99" w:rsidR="005B33C2" w:rsidRPr="00DA55F1" w:rsidRDefault="00A234E6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2 573,0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D16B" w14:textId="27A77897" w:rsidR="005B33C2" w:rsidRPr="00DA55F1" w:rsidRDefault="00A234E6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2 582,</w:t>
            </w:r>
            <w:r w:rsidR="001009F8">
              <w:rPr>
                <w:color w:val="000000"/>
                <w:sz w:val="22"/>
                <w:szCs w:val="22"/>
              </w:rPr>
              <w:t>6</w:t>
            </w:r>
          </w:p>
        </w:tc>
      </w:tr>
      <w:tr w:rsidR="00A234E6" w:rsidRPr="00DA55F1" w14:paraId="3D1BC4DD" w14:textId="77777777" w:rsidTr="00DA55F1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62C7" w14:textId="77777777" w:rsidR="00A234E6" w:rsidRPr="00DA55F1" w:rsidRDefault="00A234E6" w:rsidP="00A234E6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1ABF" w14:textId="77777777" w:rsidR="00A234E6" w:rsidRPr="00DA55F1" w:rsidRDefault="00A234E6" w:rsidP="00A234E6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000 1 06 06043 10 0000 110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02E8" w14:textId="6DDD5C1B" w:rsidR="00A234E6" w:rsidRPr="00DA55F1" w:rsidRDefault="00A234E6" w:rsidP="00A234E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2 573,0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38E0" w14:textId="03DE0628" w:rsidR="00A234E6" w:rsidRPr="00DA55F1" w:rsidRDefault="00A234E6" w:rsidP="00A234E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2 582,</w:t>
            </w:r>
            <w:r w:rsidR="001009F8">
              <w:rPr>
                <w:color w:val="000000"/>
                <w:sz w:val="22"/>
                <w:szCs w:val="22"/>
              </w:rPr>
              <w:t>6</w:t>
            </w:r>
          </w:p>
        </w:tc>
      </w:tr>
      <w:tr w:rsidR="00A234E6" w:rsidRPr="00DA55F1" w14:paraId="20DE53D6" w14:textId="77777777" w:rsidTr="00DA55F1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23CE" w14:textId="77777777" w:rsidR="00A234E6" w:rsidRPr="00DA55F1" w:rsidRDefault="00A234E6" w:rsidP="00A234E6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87A8" w14:textId="77777777" w:rsidR="00A234E6" w:rsidRPr="00DA55F1" w:rsidRDefault="00A234E6" w:rsidP="00A234E6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000 1 06 06043 10 1000 110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E835" w14:textId="4DE89CC6" w:rsidR="00A234E6" w:rsidRPr="00DA55F1" w:rsidRDefault="00A234E6" w:rsidP="00A234E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2 573,0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3197" w14:textId="26F2E828" w:rsidR="00A234E6" w:rsidRPr="00DA55F1" w:rsidRDefault="00A234E6" w:rsidP="00A234E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2 582,</w:t>
            </w:r>
            <w:r w:rsidR="001009F8">
              <w:rPr>
                <w:color w:val="000000"/>
                <w:sz w:val="22"/>
                <w:szCs w:val="22"/>
              </w:rPr>
              <w:t>6</w:t>
            </w:r>
          </w:p>
        </w:tc>
      </w:tr>
      <w:tr w:rsidR="005B33C2" w:rsidRPr="00DA55F1" w14:paraId="12FE6858" w14:textId="77777777" w:rsidTr="00DA55F1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EE73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7AE7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000 1 08 00000 00 0000 000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FAE9" w14:textId="0CF01156" w:rsidR="005B33C2" w:rsidRPr="00DA55F1" w:rsidRDefault="00A234E6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9463" w14:textId="7EF4222A" w:rsidR="005B33C2" w:rsidRPr="00DA55F1" w:rsidRDefault="00A234E6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</w:tr>
      <w:tr w:rsidR="00A234E6" w:rsidRPr="00DA55F1" w14:paraId="0EDE7609" w14:textId="77777777" w:rsidTr="00DA55F1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AB4B" w14:textId="77777777" w:rsidR="00A234E6" w:rsidRPr="00DA55F1" w:rsidRDefault="00A234E6" w:rsidP="00A234E6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4659" w14:textId="77777777" w:rsidR="00A234E6" w:rsidRPr="00DA55F1" w:rsidRDefault="00A234E6" w:rsidP="00A234E6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000 1 08 04000 01 0000 110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7F9A" w14:textId="42C46907" w:rsidR="00A234E6" w:rsidRPr="00DA55F1" w:rsidRDefault="00A234E6" w:rsidP="00A234E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046C" w14:textId="42D3EE1D" w:rsidR="00A234E6" w:rsidRPr="00DA55F1" w:rsidRDefault="00A234E6" w:rsidP="00A234E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</w:tr>
      <w:tr w:rsidR="00A234E6" w:rsidRPr="00DA55F1" w14:paraId="4592E221" w14:textId="77777777" w:rsidTr="00DA55F1">
        <w:trPr>
          <w:trHeight w:val="11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DFBC" w14:textId="77777777" w:rsidR="00A234E6" w:rsidRPr="00DA55F1" w:rsidRDefault="00A234E6" w:rsidP="00A234E6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E611" w14:textId="77777777" w:rsidR="00A234E6" w:rsidRPr="00DA55F1" w:rsidRDefault="00A234E6" w:rsidP="00A234E6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000 1 08 04020 01 0000 110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11E9" w14:textId="7BE87ED1" w:rsidR="00A234E6" w:rsidRPr="00DA55F1" w:rsidRDefault="00A234E6" w:rsidP="00A234E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FBAC" w14:textId="7BC67FBD" w:rsidR="00A234E6" w:rsidRPr="00DA55F1" w:rsidRDefault="00A234E6" w:rsidP="00A234E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</w:tr>
      <w:tr w:rsidR="00A234E6" w:rsidRPr="00DA55F1" w14:paraId="1034725D" w14:textId="77777777" w:rsidTr="00DA55F1">
        <w:trPr>
          <w:trHeight w:val="11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F45D" w14:textId="77777777" w:rsidR="00A234E6" w:rsidRPr="00DA55F1" w:rsidRDefault="00A234E6" w:rsidP="00A234E6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6E99" w14:textId="77777777" w:rsidR="00A234E6" w:rsidRPr="00DA55F1" w:rsidRDefault="00A234E6" w:rsidP="00A234E6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000 1 08 04020 01 1000 110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C31D" w14:textId="5DD94749" w:rsidR="00A234E6" w:rsidRPr="00DA55F1" w:rsidRDefault="00A234E6" w:rsidP="00A234E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2014" w14:textId="103CB3E0" w:rsidR="00A234E6" w:rsidRPr="00DA55F1" w:rsidRDefault="00A234E6" w:rsidP="00A234E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</w:tr>
      <w:tr w:rsidR="005B33C2" w:rsidRPr="00DA55F1" w14:paraId="1E46616C" w14:textId="77777777" w:rsidTr="00DA55F1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1E1F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57E9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7EE2" w14:textId="42368EC4" w:rsidR="005B33C2" w:rsidRPr="00DA55F1" w:rsidRDefault="00A234E6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5388" w14:textId="63477FE7" w:rsidR="005B33C2" w:rsidRPr="00DA55F1" w:rsidRDefault="00A234E6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27,5</w:t>
            </w:r>
          </w:p>
        </w:tc>
      </w:tr>
      <w:tr w:rsidR="005B33C2" w:rsidRPr="00DA55F1" w14:paraId="3E184D5C" w14:textId="77777777" w:rsidTr="00DA55F1">
        <w:trPr>
          <w:trHeight w:val="13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3DFC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DA55F1">
              <w:rPr>
                <w:color w:val="000000"/>
                <w:sz w:val="22"/>
                <w:szCs w:val="22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A68A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lastRenderedPageBreak/>
              <w:t>000 1 11 05000 00 0000 120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EC9A" w14:textId="6AE8D540" w:rsidR="005B33C2" w:rsidRPr="00DA55F1" w:rsidRDefault="00A234E6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9C13" w14:textId="5830D225" w:rsidR="005B33C2" w:rsidRPr="00DA55F1" w:rsidRDefault="00A234E6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27,5</w:t>
            </w:r>
          </w:p>
        </w:tc>
      </w:tr>
      <w:tr w:rsidR="00A234E6" w:rsidRPr="00DA55F1" w14:paraId="45F6909C" w14:textId="77777777" w:rsidTr="00DA55F1">
        <w:trPr>
          <w:trHeight w:val="11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C8EB3" w14:textId="77777777" w:rsidR="00A234E6" w:rsidRPr="00DA55F1" w:rsidRDefault="00A234E6" w:rsidP="00A234E6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3F6C" w14:textId="77777777" w:rsidR="00A234E6" w:rsidRPr="00DA55F1" w:rsidRDefault="00A234E6" w:rsidP="00A234E6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000 1 11 05020 00 0000 120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D646" w14:textId="1E5EC02E" w:rsidR="00A234E6" w:rsidRPr="00DA55F1" w:rsidRDefault="00A234E6" w:rsidP="00A234E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EC36" w14:textId="68429FF3" w:rsidR="00A234E6" w:rsidRPr="00DA55F1" w:rsidRDefault="00A234E6" w:rsidP="00A234E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27,5</w:t>
            </w:r>
          </w:p>
        </w:tc>
      </w:tr>
      <w:tr w:rsidR="00A234E6" w:rsidRPr="00DA55F1" w14:paraId="02D7D758" w14:textId="77777777" w:rsidTr="00DA55F1">
        <w:trPr>
          <w:trHeight w:val="11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84F8" w14:textId="77777777" w:rsidR="00A234E6" w:rsidRPr="00DA55F1" w:rsidRDefault="00A234E6" w:rsidP="00A234E6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DED5" w14:textId="77777777" w:rsidR="00A234E6" w:rsidRPr="00DA55F1" w:rsidRDefault="00A234E6" w:rsidP="00A234E6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000 1 11 05025 10 0000 120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68D1" w14:textId="7B393F1E" w:rsidR="00A234E6" w:rsidRPr="00DA55F1" w:rsidRDefault="00A234E6" w:rsidP="00A234E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1927" w14:textId="0A06BBE0" w:rsidR="00A234E6" w:rsidRPr="00DA55F1" w:rsidRDefault="00A234E6" w:rsidP="00A234E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27,5</w:t>
            </w:r>
          </w:p>
        </w:tc>
      </w:tr>
      <w:tr w:rsidR="001F06A8" w:rsidRPr="00DA55F1" w14:paraId="45C01D7A" w14:textId="77777777" w:rsidTr="00DA55F1">
        <w:trPr>
          <w:trHeight w:val="11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8D98B" w14:textId="3D9F0AA8" w:rsidR="001F06A8" w:rsidRPr="001D4BB1" w:rsidRDefault="001D4BB1" w:rsidP="005B33C2">
            <w:pPr>
              <w:rPr>
                <w:color w:val="000000"/>
                <w:sz w:val="22"/>
                <w:szCs w:val="22"/>
              </w:rPr>
            </w:pPr>
            <w:r w:rsidRPr="001D4BB1"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E7DDE" w14:textId="7973C028" w:rsidR="001F06A8" w:rsidRPr="00DA55F1" w:rsidRDefault="001D4BB1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DA55F1">
              <w:rPr>
                <w:color w:val="000000"/>
                <w:sz w:val="22"/>
                <w:szCs w:val="22"/>
              </w:rPr>
              <w:t xml:space="preserve"> 0</w:t>
            </w:r>
            <w:r w:rsidR="00C517EF">
              <w:rPr>
                <w:color w:val="000000"/>
                <w:sz w:val="22"/>
                <w:szCs w:val="22"/>
              </w:rPr>
              <w:t>0000</w:t>
            </w:r>
            <w:r w:rsidRPr="00DA55F1">
              <w:rPr>
                <w:color w:val="000000"/>
                <w:sz w:val="22"/>
                <w:szCs w:val="22"/>
              </w:rPr>
              <w:t xml:space="preserve"> </w:t>
            </w:r>
            <w:r w:rsidR="00C517EF">
              <w:rPr>
                <w:color w:val="000000"/>
                <w:sz w:val="22"/>
                <w:szCs w:val="22"/>
              </w:rPr>
              <w:t>0</w:t>
            </w:r>
            <w:r w:rsidRPr="00DA55F1">
              <w:rPr>
                <w:color w:val="000000"/>
                <w:sz w:val="22"/>
                <w:szCs w:val="22"/>
              </w:rPr>
              <w:t xml:space="preserve">0 0000 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DA55F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F755C" w14:textId="7C162EFD" w:rsidR="001F06A8" w:rsidRDefault="00A234E6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5F761" w14:textId="5C35A1C9" w:rsidR="001F06A8" w:rsidRDefault="00A234E6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1 005,5</w:t>
            </w:r>
          </w:p>
        </w:tc>
      </w:tr>
      <w:tr w:rsidR="00A234E6" w:rsidRPr="00DA55F1" w14:paraId="17CC9F6B" w14:textId="77777777" w:rsidTr="00DA55F1">
        <w:trPr>
          <w:trHeight w:val="11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89519" w14:textId="3329E651" w:rsidR="00A234E6" w:rsidRPr="002028DF" w:rsidRDefault="00A234E6" w:rsidP="00A234E6">
            <w:pPr>
              <w:rPr>
                <w:color w:val="000000"/>
                <w:sz w:val="22"/>
                <w:szCs w:val="22"/>
              </w:rPr>
            </w:pPr>
            <w:r w:rsidRPr="002028DF">
              <w:rPr>
                <w:color w:val="000000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CE66D" w14:textId="48D362B7" w:rsidR="00A234E6" w:rsidRPr="00DA55F1" w:rsidRDefault="00A234E6" w:rsidP="00A234E6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DA55F1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6000</w:t>
            </w:r>
            <w:r w:rsidRPr="00DA55F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DA55F1">
              <w:rPr>
                <w:color w:val="000000"/>
                <w:sz w:val="22"/>
                <w:szCs w:val="22"/>
              </w:rPr>
              <w:t xml:space="preserve">0 0000 </w:t>
            </w:r>
            <w:r>
              <w:rPr>
                <w:color w:val="000000"/>
                <w:sz w:val="22"/>
                <w:szCs w:val="22"/>
              </w:rPr>
              <w:t>43</w:t>
            </w:r>
            <w:r w:rsidRPr="00DA55F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0D7AA" w14:textId="2EF7688A" w:rsidR="00A234E6" w:rsidRDefault="00A234E6" w:rsidP="00A234E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E562C" w14:textId="111F4D5F" w:rsidR="00A234E6" w:rsidRDefault="00A234E6" w:rsidP="00A234E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1 005,5</w:t>
            </w:r>
          </w:p>
        </w:tc>
      </w:tr>
      <w:tr w:rsidR="00A234E6" w:rsidRPr="00DA55F1" w14:paraId="63CA696D" w14:textId="77777777" w:rsidTr="00DA55F1">
        <w:trPr>
          <w:trHeight w:val="11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106F9" w14:textId="77AF3AB6" w:rsidR="00A234E6" w:rsidRPr="002028DF" w:rsidRDefault="00A234E6" w:rsidP="00A234E6">
            <w:pPr>
              <w:rPr>
                <w:color w:val="000000"/>
                <w:sz w:val="22"/>
                <w:szCs w:val="22"/>
              </w:rPr>
            </w:pPr>
            <w:r w:rsidRPr="002028DF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56807" w14:textId="73315A90" w:rsidR="00A234E6" w:rsidRPr="00DA55F1" w:rsidRDefault="00A234E6" w:rsidP="00A234E6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DA55F1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6020</w:t>
            </w:r>
            <w:r w:rsidRPr="00DA55F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DA55F1">
              <w:rPr>
                <w:color w:val="000000"/>
                <w:sz w:val="22"/>
                <w:szCs w:val="22"/>
              </w:rPr>
              <w:t xml:space="preserve">0 0000 </w:t>
            </w:r>
            <w:r>
              <w:rPr>
                <w:color w:val="000000"/>
                <w:sz w:val="22"/>
                <w:szCs w:val="22"/>
              </w:rPr>
              <w:t>43</w:t>
            </w:r>
            <w:r w:rsidRPr="00DA55F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4D233" w14:textId="77011FA0" w:rsidR="00A234E6" w:rsidRDefault="00A234E6" w:rsidP="00A234E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0B988" w14:textId="5A2088FC" w:rsidR="00A234E6" w:rsidRDefault="00A234E6" w:rsidP="00A234E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1 005,5</w:t>
            </w:r>
          </w:p>
        </w:tc>
      </w:tr>
      <w:tr w:rsidR="00A234E6" w:rsidRPr="00DA55F1" w14:paraId="363247DB" w14:textId="77777777" w:rsidTr="00DA55F1">
        <w:trPr>
          <w:trHeight w:val="11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E65EC" w14:textId="4E5F0434" w:rsidR="00A234E6" w:rsidRPr="002028DF" w:rsidRDefault="00A234E6" w:rsidP="00A234E6">
            <w:pPr>
              <w:rPr>
                <w:color w:val="000000"/>
                <w:sz w:val="22"/>
                <w:szCs w:val="22"/>
              </w:rPr>
            </w:pPr>
            <w:r w:rsidRPr="002028DF"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8FDC8" w14:textId="44611510" w:rsidR="00A234E6" w:rsidRPr="00DA55F1" w:rsidRDefault="00A234E6" w:rsidP="00A234E6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DA55F1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6025</w:t>
            </w:r>
            <w:r w:rsidRPr="00DA55F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DA55F1">
              <w:rPr>
                <w:color w:val="000000"/>
                <w:sz w:val="22"/>
                <w:szCs w:val="22"/>
              </w:rPr>
              <w:t xml:space="preserve">0 0000 </w:t>
            </w:r>
            <w:r>
              <w:rPr>
                <w:color w:val="000000"/>
                <w:sz w:val="22"/>
                <w:szCs w:val="22"/>
              </w:rPr>
              <w:t>43</w:t>
            </w:r>
            <w:r w:rsidRPr="00DA55F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C9C79" w14:textId="41719093" w:rsidR="00A234E6" w:rsidRDefault="00A234E6" w:rsidP="00A234E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BBE59" w14:textId="4B18466C" w:rsidR="00A234E6" w:rsidRDefault="00A234E6" w:rsidP="00A234E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1 005,5</w:t>
            </w:r>
          </w:p>
        </w:tc>
      </w:tr>
      <w:tr w:rsidR="005B33C2" w:rsidRPr="00DA55F1" w14:paraId="20269FE5" w14:textId="77777777" w:rsidTr="00DA55F1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0D35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 xml:space="preserve"> ШТРАФЫ, САНКЦИИ, ВОЗМЕЩЕНИЕ УЩЕРБА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39C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11D8" w14:textId="48DA9567" w:rsidR="005B33C2" w:rsidRPr="00DA55F1" w:rsidRDefault="00A234E6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7411" w14:textId="0FC9F456" w:rsidR="005B33C2" w:rsidRPr="00DA55F1" w:rsidRDefault="00A234E6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62,7</w:t>
            </w:r>
          </w:p>
        </w:tc>
      </w:tr>
      <w:tr w:rsidR="00A234E6" w:rsidRPr="00DA55F1" w14:paraId="5C61D2C2" w14:textId="77777777" w:rsidTr="00DA55F1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E771" w14:textId="77777777" w:rsidR="00A234E6" w:rsidRPr="00DA55F1" w:rsidRDefault="00A234E6" w:rsidP="00A234E6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85F5" w14:textId="77777777" w:rsidR="00A234E6" w:rsidRPr="00DA55F1" w:rsidRDefault="00A234E6" w:rsidP="00A234E6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000 1 16 02000 02 0000 140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F2C7" w14:textId="6AC65123" w:rsidR="00A234E6" w:rsidRPr="00DA55F1" w:rsidRDefault="00A234E6" w:rsidP="00A234E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8FEA" w14:textId="54678977" w:rsidR="00A234E6" w:rsidRPr="00DA55F1" w:rsidRDefault="00A234E6" w:rsidP="00A234E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62,7</w:t>
            </w:r>
          </w:p>
        </w:tc>
      </w:tr>
      <w:tr w:rsidR="00A234E6" w:rsidRPr="00DA55F1" w14:paraId="4A4104BF" w14:textId="77777777" w:rsidTr="00DA55F1">
        <w:trPr>
          <w:trHeight w:val="9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32A5" w14:textId="77777777" w:rsidR="00A234E6" w:rsidRPr="00DA55F1" w:rsidRDefault="00A234E6" w:rsidP="00A234E6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B970" w14:textId="77777777" w:rsidR="00A234E6" w:rsidRPr="00DA55F1" w:rsidRDefault="00A234E6" w:rsidP="00A234E6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000 1 16 02020 02 0000 140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BAD4" w14:textId="7098BCF5" w:rsidR="00A234E6" w:rsidRPr="00DA55F1" w:rsidRDefault="00A234E6" w:rsidP="00A234E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3940" w14:textId="49F7D198" w:rsidR="00A234E6" w:rsidRPr="00DA55F1" w:rsidRDefault="00A234E6" w:rsidP="00A234E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62,7</w:t>
            </w:r>
          </w:p>
        </w:tc>
      </w:tr>
      <w:tr w:rsidR="005B33C2" w:rsidRPr="00DA55F1" w14:paraId="5484CF15" w14:textId="77777777" w:rsidTr="00DA55F1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FEB94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5E96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87D1" w14:textId="31C4B27D" w:rsidR="005B33C2" w:rsidRPr="00DA55F1" w:rsidRDefault="00866B1B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6 321,3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4945" w14:textId="5E8CC44A" w:rsidR="005B33C2" w:rsidRPr="00DA55F1" w:rsidRDefault="00866B1B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6 321,3</w:t>
            </w:r>
            <w:r w:rsidR="005B33C2" w:rsidRPr="00DA55F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66B1B" w:rsidRPr="00DA55F1" w14:paraId="23B68D5A" w14:textId="77777777" w:rsidTr="00DA55F1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2B81" w14:textId="77777777" w:rsidR="00866B1B" w:rsidRPr="00DA55F1" w:rsidRDefault="00866B1B" w:rsidP="00866B1B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A34B" w14:textId="77777777" w:rsidR="00866B1B" w:rsidRPr="00DA55F1" w:rsidRDefault="00866B1B" w:rsidP="00866B1B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4D43" w14:textId="500B69CC" w:rsidR="00866B1B" w:rsidRPr="00DA55F1" w:rsidRDefault="00866B1B" w:rsidP="00866B1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6 321,3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D517" w14:textId="0A8CB259" w:rsidR="00866B1B" w:rsidRPr="00DA55F1" w:rsidRDefault="00866B1B" w:rsidP="00866B1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6 321,3</w:t>
            </w:r>
            <w:r w:rsidRPr="00DA55F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B33C2" w:rsidRPr="00DA55F1" w14:paraId="4CE1F10E" w14:textId="77777777" w:rsidTr="00DA55F1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7FCD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 xml:space="preserve"> Дотации бюджетам бюджетной системы Российской Федерации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A799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000 2 02 10000 00 0000 150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8766" w14:textId="53695C60" w:rsidR="005B33C2" w:rsidRPr="00DA55F1" w:rsidRDefault="00866B1B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46B2" w14:textId="6B0F6F70" w:rsidR="005B33C2" w:rsidRPr="00DA55F1" w:rsidRDefault="00866B1B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501,8</w:t>
            </w:r>
          </w:p>
        </w:tc>
      </w:tr>
      <w:tr w:rsidR="005B33C2" w:rsidRPr="00DA55F1" w14:paraId="686806BB" w14:textId="77777777" w:rsidTr="00DA55F1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907D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 xml:space="preserve"> Дотации на выравнивание бюджетной обеспеченности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BC31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000 2 02 15001 00 0000 150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60CB" w14:textId="71FB2846" w:rsidR="005B33C2" w:rsidRPr="00DA55F1" w:rsidRDefault="005B33C2" w:rsidP="005B33C2">
            <w:pPr>
              <w:jc w:val="right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4</w:t>
            </w:r>
            <w:r w:rsidR="00866B1B">
              <w:rPr>
                <w:color w:val="000000"/>
                <w:sz w:val="22"/>
                <w:szCs w:val="22"/>
              </w:rPr>
              <w:t>74,6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200B" w14:textId="74E5EE5D" w:rsidR="005B33C2" w:rsidRPr="00DA55F1" w:rsidRDefault="005B33C2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866B1B">
              <w:rPr>
                <w:color w:val="000000"/>
                <w:sz w:val="22"/>
                <w:szCs w:val="22"/>
              </w:rPr>
              <w:t>74,6</w:t>
            </w:r>
          </w:p>
        </w:tc>
      </w:tr>
      <w:tr w:rsidR="005B33C2" w:rsidRPr="00DA55F1" w14:paraId="1551DC40" w14:textId="77777777" w:rsidTr="00DA55F1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731BC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F886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000 2 02 15001 10 0000 150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1701" w14:textId="0AF05B65" w:rsidR="005B33C2" w:rsidRPr="00DA55F1" w:rsidRDefault="005B33C2" w:rsidP="005B33C2">
            <w:pPr>
              <w:jc w:val="right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4</w:t>
            </w:r>
            <w:r w:rsidR="00866B1B">
              <w:rPr>
                <w:color w:val="000000"/>
                <w:sz w:val="22"/>
                <w:szCs w:val="22"/>
              </w:rPr>
              <w:t>74,6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518A" w14:textId="71473594" w:rsidR="005B33C2" w:rsidRPr="00DA55F1" w:rsidRDefault="00E051A9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866B1B">
              <w:rPr>
                <w:color w:val="000000"/>
                <w:sz w:val="22"/>
                <w:szCs w:val="22"/>
              </w:rPr>
              <w:t>74,6</w:t>
            </w:r>
          </w:p>
        </w:tc>
      </w:tr>
      <w:tr w:rsidR="00866B1B" w:rsidRPr="00DA55F1" w14:paraId="1C772E91" w14:textId="77777777" w:rsidTr="00DA55F1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7DD7D" w14:textId="287DE343" w:rsidR="00866B1B" w:rsidRPr="003B4633" w:rsidRDefault="003B4633" w:rsidP="005B33C2">
            <w:pPr>
              <w:rPr>
                <w:color w:val="000000"/>
                <w:sz w:val="22"/>
                <w:szCs w:val="22"/>
              </w:rPr>
            </w:pPr>
            <w:r w:rsidRPr="003B4633">
              <w:rPr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A8E6" w14:textId="2E9A3789" w:rsidR="00866B1B" w:rsidRPr="00DA55F1" w:rsidRDefault="003B4633" w:rsidP="005B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000 2 02 16001 00 0000 150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6B01" w14:textId="0F99615E" w:rsidR="00866B1B" w:rsidRPr="00DA55F1" w:rsidRDefault="003B4633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9D683" w14:textId="615A2BB1" w:rsidR="00866B1B" w:rsidRDefault="003B4633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27,2</w:t>
            </w:r>
          </w:p>
        </w:tc>
      </w:tr>
      <w:tr w:rsidR="00866B1B" w:rsidRPr="00DA55F1" w14:paraId="1729DE74" w14:textId="77777777" w:rsidTr="00DA55F1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10268" w14:textId="4B59D79E" w:rsidR="00866B1B" w:rsidRPr="003B4633" w:rsidRDefault="003B4633" w:rsidP="005B33C2">
            <w:pPr>
              <w:rPr>
                <w:color w:val="000000"/>
                <w:sz w:val="22"/>
                <w:szCs w:val="22"/>
              </w:rPr>
            </w:pPr>
            <w:r w:rsidRPr="003B4633">
              <w:rPr>
                <w:bCs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62D98" w14:textId="6301D95F" w:rsidR="00866B1B" w:rsidRPr="00DA55F1" w:rsidRDefault="003B4633" w:rsidP="005B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000 2 02 16001 10 0000 150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FE394" w14:textId="7958EC14" w:rsidR="00866B1B" w:rsidRPr="00DA55F1" w:rsidRDefault="003B4633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A89EB" w14:textId="0EDDC4B5" w:rsidR="00866B1B" w:rsidRDefault="003B4633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27,2</w:t>
            </w:r>
          </w:p>
        </w:tc>
      </w:tr>
      <w:tr w:rsidR="005B33C2" w:rsidRPr="00DA55F1" w14:paraId="3247988C" w14:textId="77777777" w:rsidTr="00DA55F1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B30D0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3976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000 2 02 30000 00 0000 150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298E" w14:textId="47B583EF" w:rsidR="005B33C2" w:rsidRPr="00DA55F1" w:rsidRDefault="003B4633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E8B7" w14:textId="3D0EFDA7" w:rsidR="005B33C2" w:rsidRPr="00DA55F1" w:rsidRDefault="003B4633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113,3</w:t>
            </w:r>
          </w:p>
        </w:tc>
      </w:tr>
      <w:tr w:rsidR="005B33C2" w:rsidRPr="00DA55F1" w14:paraId="095799DC" w14:textId="77777777" w:rsidTr="00DA55F1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0FC4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 xml:space="preserve">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DB66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000 2 02 35118 00 0000 150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A203" w14:textId="3443B5FC" w:rsidR="005B33C2" w:rsidRPr="00DA55F1" w:rsidRDefault="003B4633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0B47" w14:textId="1D8A86AC" w:rsidR="005B33C2" w:rsidRPr="00DA55F1" w:rsidRDefault="003B4633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113,3</w:t>
            </w:r>
          </w:p>
        </w:tc>
      </w:tr>
      <w:tr w:rsidR="003B4633" w:rsidRPr="00DA55F1" w14:paraId="687F08B4" w14:textId="77777777" w:rsidTr="00DA55F1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3217" w14:textId="77777777" w:rsidR="003B4633" w:rsidRPr="00DA55F1" w:rsidRDefault="003B4633" w:rsidP="003B4633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 xml:space="preserve">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536D" w14:textId="77777777" w:rsidR="003B4633" w:rsidRPr="00DA55F1" w:rsidRDefault="003B4633" w:rsidP="003B4633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000 2 02 35118 10 0000 150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69D8" w14:textId="09FC4DDB" w:rsidR="003B4633" w:rsidRPr="00DA55F1" w:rsidRDefault="003B4633" w:rsidP="003B46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6255" w14:textId="4D12DC40" w:rsidR="003B4633" w:rsidRPr="00DA55F1" w:rsidRDefault="003B4633" w:rsidP="003B46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113,3</w:t>
            </w:r>
          </w:p>
        </w:tc>
      </w:tr>
      <w:tr w:rsidR="005B33C2" w:rsidRPr="00DA55F1" w14:paraId="40EA0933" w14:textId="77777777" w:rsidTr="00DA55F1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DD993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 xml:space="preserve"> Иные межбюджетные трансферты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C3BB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000 2 02 40000 00 0000 150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A2FE" w14:textId="7E732CF3" w:rsidR="005B33C2" w:rsidRPr="00DA55F1" w:rsidRDefault="003B4633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5 706,2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BDBD" w14:textId="3BC236A9" w:rsidR="005B33C2" w:rsidRPr="00DA55F1" w:rsidRDefault="003B4633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5 706,2</w:t>
            </w:r>
          </w:p>
        </w:tc>
      </w:tr>
      <w:tr w:rsidR="005B33C2" w:rsidRPr="00DA55F1" w14:paraId="75E4A92F" w14:textId="77777777" w:rsidTr="00DA55F1">
        <w:trPr>
          <w:trHeight w:val="9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C802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F6CD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000 2 02 40014 00 0000 150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FCE7" w14:textId="504E389C" w:rsidR="005B33C2" w:rsidRPr="00DA55F1" w:rsidRDefault="005B33C2" w:rsidP="005B33C2">
            <w:pPr>
              <w:jc w:val="right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1</w:t>
            </w:r>
            <w:r w:rsidR="00B276F7">
              <w:rPr>
                <w:color w:val="000000"/>
                <w:sz w:val="22"/>
                <w:szCs w:val="22"/>
              </w:rPr>
              <w:t> </w:t>
            </w:r>
            <w:r w:rsidR="0062723B">
              <w:rPr>
                <w:color w:val="000000"/>
                <w:sz w:val="22"/>
                <w:szCs w:val="22"/>
              </w:rPr>
              <w:t>7</w:t>
            </w:r>
            <w:r w:rsidR="00B276F7">
              <w:rPr>
                <w:color w:val="000000"/>
                <w:sz w:val="22"/>
                <w:szCs w:val="22"/>
              </w:rPr>
              <w:t>99,5</w:t>
            </w:r>
            <w:r w:rsidRPr="00DA55F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E916" w14:textId="3C83C8B9" w:rsidR="005B33C2" w:rsidRPr="00DA55F1" w:rsidRDefault="005B33C2" w:rsidP="005B33C2">
            <w:pPr>
              <w:jc w:val="right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1</w:t>
            </w:r>
            <w:r w:rsidR="00B276F7">
              <w:rPr>
                <w:color w:val="000000"/>
                <w:sz w:val="22"/>
                <w:szCs w:val="22"/>
              </w:rPr>
              <w:t> </w:t>
            </w:r>
            <w:r w:rsidR="0062723B">
              <w:rPr>
                <w:color w:val="000000"/>
                <w:sz w:val="22"/>
                <w:szCs w:val="22"/>
              </w:rPr>
              <w:t>7</w:t>
            </w:r>
            <w:r w:rsidR="00B276F7">
              <w:rPr>
                <w:color w:val="000000"/>
                <w:sz w:val="22"/>
                <w:szCs w:val="22"/>
              </w:rPr>
              <w:t>99,5</w:t>
            </w:r>
            <w:r w:rsidRPr="00DA55F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2723B" w:rsidRPr="00DA55F1" w14:paraId="00D71F69" w14:textId="77777777" w:rsidTr="00DA55F1">
        <w:trPr>
          <w:trHeight w:val="11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791E" w14:textId="77777777" w:rsidR="0062723B" w:rsidRPr="00DA55F1" w:rsidRDefault="0062723B" w:rsidP="0062723B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5647" w14:textId="77777777" w:rsidR="0062723B" w:rsidRPr="00DA55F1" w:rsidRDefault="0062723B" w:rsidP="0062723B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000 2 02 40014 10 0000 150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CE97" w14:textId="342101B8" w:rsidR="0062723B" w:rsidRPr="00DA55F1" w:rsidRDefault="0062723B" w:rsidP="0062723B">
            <w:pPr>
              <w:jc w:val="right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1</w:t>
            </w:r>
            <w:r w:rsidR="00B276F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7</w:t>
            </w:r>
            <w:r w:rsidR="00B276F7">
              <w:rPr>
                <w:color w:val="000000"/>
                <w:sz w:val="22"/>
                <w:szCs w:val="22"/>
              </w:rPr>
              <w:t>99,5</w:t>
            </w:r>
            <w:r w:rsidRPr="00DA55F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46CD" w14:textId="19D5CC95" w:rsidR="0062723B" w:rsidRPr="00DA55F1" w:rsidRDefault="0062723B" w:rsidP="0062723B">
            <w:pPr>
              <w:jc w:val="right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1</w:t>
            </w:r>
            <w:r w:rsidR="00B276F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7</w:t>
            </w:r>
            <w:r w:rsidR="00B276F7">
              <w:rPr>
                <w:color w:val="000000"/>
                <w:sz w:val="22"/>
                <w:szCs w:val="22"/>
              </w:rPr>
              <w:t>99,5</w:t>
            </w:r>
            <w:r w:rsidRPr="00DA55F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B33C2" w:rsidRPr="00DA55F1" w14:paraId="3F50DFDC" w14:textId="77777777" w:rsidTr="00DA55F1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81AA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2249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000 2 02 49999 00 0000 150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27F5" w14:textId="1BBCA987" w:rsidR="005B33C2" w:rsidRPr="00DA55F1" w:rsidRDefault="00B276F7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3 906,7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A8E2" w14:textId="0305A7D3" w:rsidR="005B33C2" w:rsidRPr="00DA55F1" w:rsidRDefault="00B276F7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3 906,7</w:t>
            </w:r>
          </w:p>
        </w:tc>
      </w:tr>
      <w:tr w:rsidR="0062723B" w:rsidRPr="00DA55F1" w14:paraId="6FACD0A1" w14:textId="77777777" w:rsidTr="00DA55F1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DB35" w14:textId="77777777" w:rsidR="0062723B" w:rsidRPr="00DA55F1" w:rsidRDefault="0062723B" w:rsidP="0062723B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 xml:space="preserve"> Прочие межбюджетные трансферты, передаваемые бюджетам сельских поселений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4365" w14:textId="77777777" w:rsidR="0062723B" w:rsidRPr="00DA55F1" w:rsidRDefault="0062723B" w:rsidP="0062723B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000 2 02 49999 10 0000 150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2394" w14:textId="71DCF701" w:rsidR="0062723B" w:rsidRPr="00DA55F1" w:rsidRDefault="00B276F7" w:rsidP="006272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3 906,7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ACD8" w14:textId="31F9655C" w:rsidR="0062723B" w:rsidRPr="00DA55F1" w:rsidRDefault="00B276F7" w:rsidP="006272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3 906,7</w:t>
            </w:r>
          </w:p>
        </w:tc>
      </w:tr>
      <w:tr w:rsidR="005B33C2" w14:paraId="3F1DC06B" w14:textId="77777777" w:rsidTr="00DA55F1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D7BA" w14:textId="77777777" w:rsidR="005B33C2" w:rsidRDefault="005B33C2" w:rsidP="005B33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EE90" w14:textId="77777777" w:rsidR="005B33C2" w:rsidRDefault="005B33C2" w:rsidP="005B33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C4AF" w14:textId="77777777" w:rsidR="005B33C2" w:rsidRDefault="005B33C2" w:rsidP="005B33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3428" w14:textId="77777777" w:rsidR="005B33C2" w:rsidRDefault="005B33C2" w:rsidP="005B33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36B9332" w14:textId="77777777" w:rsidR="00C27C2A" w:rsidRPr="00CA0A74" w:rsidRDefault="00C27C2A" w:rsidP="00C27C2A">
      <w:pPr>
        <w:pStyle w:val="a4"/>
        <w:rPr>
          <w:bCs/>
          <w:sz w:val="24"/>
          <w:szCs w:val="24"/>
        </w:rPr>
      </w:pPr>
    </w:p>
    <w:p w14:paraId="00FAEC90" w14:textId="77777777" w:rsidR="00C27C2A" w:rsidRPr="00CA0A74" w:rsidRDefault="00C27C2A" w:rsidP="00C27C2A">
      <w:pPr>
        <w:pStyle w:val="a4"/>
        <w:rPr>
          <w:bCs/>
          <w:sz w:val="24"/>
          <w:szCs w:val="24"/>
        </w:rPr>
      </w:pPr>
    </w:p>
    <w:p w14:paraId="35520C7B" w14:textId="77777777" w:rsidR="00C27C2A" w:rsidRPr="00CA0A74" w:rsidRDefault="00C27C2A" w:rsidP="00C27C2A">
      <w:pPr>
        <w:pStyle w:val="a4"/>
        <w:jc w:val="right"/>
        <w:rPr>
          <w:bCs/>
          <w:sz w:val="24"/>
          <w:szCs w:val="24"/>
        </w:rPr>
      </w:pPr>
    </w:p>
    <w:p w14:paraId="5AF7A738" w14:textId="77777777" w:rsidR="00D21BC6" w:rsidRDefault="00D21BC6" w:rsidP="00CE29FE">
      <w:pPr>
        <w:pStyle w:val="a4"/>
        <w:rPr>
          <w:bCs/>
          <w:sz w:val="24"/>
          <w:szCs w:val="24"/>
        </w:rPr>
        <w:sectPr w:rsidR="00D21BC6" w:rsidSect="00A215A1">
          <w:headerReference w:type="even" r:id="rId9"/>
          <w:headerReference w:type="default" r:id="rId10"/>
          <w:pgSz w:w="11906" w:h="16838" w:code="9"/>
          <w:pgMar w:top="567" w:right="991" w:bottom="709" w:left="1418" w:header="709" w:footer="709" w:gutter="0"/>
          <w:pgNumType w:start="1"/>
          <w:cols w:space="708"/>
          <w:titlePg/>
          <w:docGrid w:linePitch="360"/>
        </w:sectPr>
      </w:pPr>
    </w:p>
    <w:p w14:paraId="69D6F0F9" w14:textId="77777777" w:rsidR="00F63208" w:rsidRDefault="00F63208" w:rsidP="00C27C2A">
      <w:pPr>
        <w:pStyle w:val="a4"/>
        <w:jc w:val="right"/>
        <w:rPr>
          <w:bCs/>
          <w:sz w:val="24"/>
          <w:szCs w:val="24"/>
        </w:rPr>
      </w:pPr>
    </w:p>
    <w:p w14:paraId="75E7744B" w14:textId="77777777" w:rsidR="00EC169B" w:rsidRPr="00C27C2A" w:rsidRDefault="006318EC" w:rsidP="006318EC">
      <w:pPr>
        <w:pStyle w:val="a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</w:t>
      </w:r>
      <w:r w:rsidR="00EC169B" w:rsidRPr="00C27C2A">
        <w:rPr>
          <w:bCs/>
          <w:sz w:val="24"/>
          <w:szCs w:val="24"/>
        </w:rPr>
        <w:t>Приложение №2</w:t>
      </w:r>
    </w:p>
    <w:p w14:paraId="4B655A68" w14:textId="77777777" w:rsidR="00EC169B" w:rsidRPr="00C27C2A" w:rsidRDefault="00F96FCB" w:rsidP="00C27C2A">
      <w:pPr>
        <w:pStyle w:val="a4"/>
        <w:jc w:val="right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>к</w:t>
      </w:r>
      <w:r w:rsidR="00EC169B" w:rsidRPr="00C27C2A">
        <w:rPr>
          <w:bCs/>
          <w:sz w:val="24"/>
          <w:szCs w:val="24"/>
        </w:rPr>
        <w:t xml:space="preserve"> решению Совета народных депутатов</w:t>
      </w:r>
    </w:p>
    <w:p w14:paraId="0A4A16AF" w14:textId="77777777" w:rsidR="00EC169B" w:rsidRPr="00C27C2A" w:rsidRDefault="00B2522D" w:rsidP="00C27C2A">
      <w:pPr>
        <w:pStyle w:val="a4"/>
        <w:jc w:val="right"/>
        <w:rPr>
          <w:bCs/>
          <w:sz w:val="24"/>
          <w:szCs w:val="24"/>
        </w:rPr>
      </w:pPr>
      <w:proofErr w:type="spellStart"/>
      <w:r w:rsidRPr="00C27C2A">
        <w:rPr>
          <w:bCs/>
          <w:sz w:val="24"/>
          <w:szCs w:val="24"/>
        </w:rPr>
        <w:t>Мело</w:t>
      </w:r>
      <w:r w:rsidR="00EC169B" w:rsidRPr="00C27C2A">
        <w:rPr>
          <w:bCs/>
          <w:sz w:val="24"/>
          <w:szCs w:val="24"/>
        </w:rPr>
        <w:t>ватского</w:t>
      </w:r>
      <w:proofErr w:type="spellEnd"/>
      <w:r w:rsidR="00EC169B" w:rsidRPr="00C27C2A">
        <w:rPr>
          <w:bCs/>
          <w:sz w:val="24"/>
          <w:szCs w:val="24"/>
        </w:rPr>
        <w:t xml:space="preserve"> сельского поселения</w:t>
      </w:r>
    </w:p>
    <w:p w14:paraId="5754F550" w14:textId="77777777" w:rsidR="00EC169B" w:rsidRPr="00C27C2A" w:rsidRDefault="00EC169B" w:rsidP="00C27C2A">
      <w:pPr>
        <w:pStyle w:val="a4"/>
        <w:jc w:val="right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>Калачеевского муниципального района</w:t>
      </w:r>
    </w:p>
    <w:p w14:paraId="7153F1AD" w14:textId="169181F8" w:rsidR="000F31C7" w:rsidRPr="00C27C2A" w:rsidRDefault="0038052E" w:rsidP="00C27C2A">
      <w:pPr>
        <w:pStyle w:val="a4"/>
        <w:jc w:val="right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 xml:space="preserve">№ </w:t>
      </w:r>
      <w:r w:rsidR="00D96542">
        <w:rPr>
          <w:bCs/>
          <w:sz w:val="24"/>
          <w:szCs w:val="24"/>
        </w:rPr>
        <w:t xml:space="preserve">166 </w:t>
      </w:r>
      <w:r w:rsidR="00937045" w:rsidRPr="00C27C2A">
        <w:rPr>
          <w:bCs/>
          <w:sz w:val="24"/>
          <w:szCs w:val="24"/>
        </w:rPr>
        <w:t>от</w:t>
      </w:r>
      <w:r w:rsidR="00D96542">
        <w:rPr>
          <w:bCs/>
          <w:sz w:val="24"/>
          <w:szCs w:val="24"/>
        </w:rPr>
        <w:t xml:space="preserve"> 25</w:t>
      </w:r>
      <w:r>
        <w:rPr>
          <w:bCs/>
          <w:sz w:val="24"/>
          <w:szCs w:val="24"/>
        </w:rPr>
        <w:t xml:space="preserve">. </w:t>
      </w:r>
      <w:r w:rsidR="00D96542">
        <w:rPr>
          <w:bCs/>
          <w:sz w:val="24"/>
          <w:szCs w:val="24"/>
        </w:rPr>
        <w:t>04</w:t>
      </w:r>
      <w:r w:rsidR="00870BBE">
        <w:rPr>
          <w:bCs/>
          <w:sz w:val="24"/>
          <w:szCs w:val="24"/>
        </w:rPr>
        <w:t>.</w:t>
      </w:r>
      <w:r w:rsidR="00237946" w:rsidRPr="00C27C2A">
        <w:rPr>
          <w:bCs/>
          <w:sz w:val="24"/>
          <w:szCs w:val="24"/>
        </w:rPr>
        <w:t>20</w:t>
      </w:r>
      <w:r w:rsidR="00D21BC6">
        <w:rPr>
          <w:bCs/>
          <w:sz w:val="24"/>
          <w:szCs w:val="24"/>
        </w:rPr>
        <w:t>2</w:t>
      </w:r>
      <w:r w:rsidR="007520BE">
        <w:rPr>
          <w:bCs/>
          <w:sz w:val="24"/>
          <w:szCs w:val="24"/>
        </w:rPr>
        <w:t>4</w:t>
      </w:r>
      <w:r w:rsidR="00EC169B" w:rsidRPr="00C27C2A">
        <w:rPr>
          <w:bCs/>
          <w:sz w:val="24"/>
          <w:szCs w:val="24"/>
        </w:rPr>
        <w:t xml:space="preserve"> г</w:t>
      </w:r>
    </w:p>
    <w:p w14:paraId="3C6B5E1A" w14:textId="77777777" w:rsidR="00EC169B" w:rsidRPr="00C27C2A" w:rsidRDefault="00EC169B" w:rsidP="00CA6809">
      <w:pPr>
        <w:pStyle w:val="a4"/>
        <w:rPr>
          <w:bCs/>
          <w:sz w:val="24"/>
          <w:szCs w:val="24"/>
        </w:rPr>
      </w:pPr>
    </w:p>
    <w:p w14:paraId="7E05E6C8" w14:textId="77777777" w:rsidR="00EC169B" w:rsidRPr="00C27C2A" w:rsidRDefault="00EC169B" w:rsidP="006318EC">
      <w:pPr>
        <w:pStyle w:val="a4"/>
        <w:jc w:val="center"/>
        <w:rPr>
          <w:bCs/>
          <w:sz w:val="24"/>
          <w:szCs w:val="24"/>
        </w:rPr>
      </w:pPr>
    </w:p>
    <w:p w14:paraId="483E8353" w14:textId="77777777" w:rsidR="00793E38" w:rsidRPr="00C27C2A" w:rsidRDefault="00793E38" w:rsidP="00793E38">
      <w:pPr>
        <w:autoSpaceDE w:val="0"/>
        <w:autoSpaceDN w:val="0"/>
        <w:adjustRightInd w:val="0"/>
        <w:ind w:left="180" w:hanging="180"/>
        <w:jc w:val="center"/>
      </w:pPr>
    </w:p>
    <w:p w14:paraId="1976824C" w14:textId="77777777" w:rsidR="00B067D8" w:rsidRPr="006B37E7" w:rsidRDefault="00B067D8" w:rsidP="00B067D8">
      <w:pPr>
        <w:jc w:val="center"/>
        <w:rPr>
          <w:rFonts w:ascii="Arial" w:hAnsi="Arial" w:cs="Arial"/>
          <w:bCs/>
        </w:rPr>
      </w:pPr>
      <w:r w:rsidRPr="006B37E7">
        <w:rPr>
          <w:rFonts w:ascii="Arial" w:hAnsi="Arial" w:cs="Arial"/>
          <w:bCs/>
        </w:rPr>
        <w:t>ВЕДОМСТВЕННАЯ СТРУКТУРА</w:t>
      </w:r>
      <w:r w:rsidRPr="006B37E7">
        <w:rPr>
          <w:rFonts w:ascii="Arial" w:hAnsi="Arial" w:cs="Arial"/>
          <w:bCs/>
        </w:rPr>
        <w:br/>
        <w:t xml:space="preserve">Расходов бюджета </w:t>
      </w:r>
      <w:proofErr w:type="spellStart"/>
      <w:r w:rsidRPr="006B37E7">
        <w:rPr>
          <w:rFonts w:ascii="Arial" w:hAnsi="Arial" w:cs="Arial"/>
          <w:bCs/>
        </w:rPr>
        <w:t>Меловатского</w:t>
      </w:r>
      <w:proofErr w:type="spellEnd"/>
      <w:r w:rsidRPr="006B37E7">
        <w:rPr>
          <w:rFonts w:ascii="Arial" w:hAnsi="Arial" w:cs="Arial"/>
          <w:bCs/>
        </w:rPr>
        <w:t xml:space="preserve"> сельского поселения</w:t>
      </w:r>
      <w:r w:rsidRPr="006B37E7">
        <w:rPr>
          <w:rFonts w:ascii="Arial" w:hAnsi="Arial" w:cs="Arial"/>
          <w:bCs/>
        </w:rPr>
        <w:br/>
        <w:t>Калачеевского муниципального района на 202</w:t>
      </w:r>
      <w:r>
        <w:rPr>
          <w:rFonts w:ascii="Arial" w:hAnsi="Arial" w:cs="Arial"/>
          <w:bCs/>
        </w:rPr>
        <w:t>3</w:t>
      </w:r>
      <w:r w:rsidRPr="006B37E7">
        <w:rPr>
          <w:rFonts w:ascii="Arial" w:hAnsi="Arial" w:cs="Arial"/>
          <w:bCs/>
        </w:rPr>
        <w:t xml:space="preserve"> год</w:t>
      </w:r>
    </w:p>
    <w:p w14:paraId="534DECF3" w14:textId="2B29F187" w:rsidR="002325A1" w:rsidRPr="007776E2" w:rsidRDefault="002325A1" w:rsidP="002325A1">
      <w:pPr>
        <w:tabs>
          <w:tab w:val="right" w:pos="15075"/>
        </w:tabs>
        <w:spacing w:line="276" w:lineRule="auto"/>
        <w:ind w:right="-250"/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                    </w:t>
      </w:r>
      <w:r w:rsidR="007520BE">
        <w:rPr>
          <w:rFonts w:eastAsia="Calibri"/>
          <w:bCs/>
          <w:lang w:eastAsia="en-US"/>
        </w:rPr>
        <w:t xml:space="preserve">                                                                      </w:t>
      </w:r>
    </w:p>
    <w:tbl>
      <w:tblPr>
        <w:tblW w:w="1049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698"/>
        <w:gridCol w:w="787"/>
        <w:gridCol w:w="507"/>
        <w:gridCol w:w="511"/>
        <w:gridCol w:w="1701"/>
        <w:gridCol w:w="734"/>
        <w:gridCol w:w="1276"/>
        <w:gridCol w:w="1276"/>
      </w:tblGrid>
      <w:tr w:rsidR="007776E2" w14:paraId="4E375F0E" w14:textId="77777777" w:rsidTr="00A64618">
        <w:trPr>
          <w:gridBefore w:val="6"/>
          <w:wBefore w:w="7938" w:type="dxa"/>
          <w:trHeight w:val="100"/>
        </w:trPr>
        <w:tc>
          <w:tcPr>
            <w:tcW w:w="2552" w:type="dxa"/>
            <w:gridSpan w:val="2"/>
          </w:tcPr>
          <w:p w14:paraId="6F87F7B9" w14:textId="77777777" w:rsidR="007776E2" w:rsidRDefault="007776E2" w:rsidP="007776E2">
            <w:pPr>
              <w:jc w:val="center"/>
              <w:rPr>
                <w:bCs/>
              </w:rPr>
            </w:pPr>
          </w:p>
        </w:tc>
      </w:tr>
      <w:tr w:rsidR="007776E2" w:rsidRPr="00EE6B84" w14:paraId="11FD272C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818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76D3" w14:textId="77777777" w:rsidR="007776E2" w:rsidRPr="008436F2" w:rsidRDefault="002325A1" w:rsidP="007776E2">
            <w:pPr>
              <w:rPr>
                <w:bCs/>
              </w:rPr>
            </w:pPr>
            <w:bookmarkStart w:id="0" w:name="_Hlk125468753"/>
            <w:bookmarkStart w:id="1" w:name="_Hlk96605132"/>
            <w:r>
              <w:rPr>
                <w:bCs/>
              </w:rPr>
              <w:t>Наименование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5537" w14:textId="77777777" w:rsidR="007776E2" w:rsidRPr="008436F2" w:rsidRDefault="007776E2" w:rsidP="007776E2">
            <w:pPr>
              <w:jc w:val="center"/>
              <w:rPr>
                <w:bCs/>
              </w:rPr>
            </w:pPr>
            <w:r w:rsidRPr="008436F2">
              <w:rPr>
                <w:bCs/>
              </w:rPr>
              <w:t>ГРБС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13A5" w14:textId="77777777" w:rsidR="007776E2" w:rsidRPr="008436F2" w:rsidRDefault="007776E2" w:rsidP="007776E2">
            <w:pPr>
              <w:jc w:val="center"/>
              <w:rPr>
                <w:bCs/>
              </w:rPr>
            </w:pPr>
            <w:proofErr w:type="spellStart"/>
            <w:r w:rsidRPr="008436F2">
              <w:rPr>
                <w:bCs/>
              </w:rPr>
              <w:t>Рз</w:t>
            </w:r>
            <w:proofErr w:type="spellEnd"/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73AA" w14:textId="77777777" w:rsidR="007776E2" w:rsidRPr="008436F2" w:rsidRDefault="007776E2" w:rsidP="007776E2">
            <w:pPr>
              <w:jc w:val="center"/>
              <w:rPr>
                <w:bCs/>
              </w:rPr>
            </w:pPr>
            <w:proofErr w:type="spellStart"/>
            <w:r w:rsidRPr="008436F2">
              <w:rPr>
                <w:bCs/>
              </w:rPr>
              <w:t>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089D" w14:textId="77777777" w:rsidR="007776E2" w:rsidRPr="008436F2" w:rsidRDefault="007776E2" w:rsidP="007776E2">
            <w:pPr>
              <w:jc w:val="center"/>
              <w:rPr>
                <w:bCs/>
              </w:rPr>
            </w:pPr>
            <w:r w:rsidRPr="008436F2">
              <w:rPr>
                <w:bCs/>
              </w:rPr>
              <w:t>ЦСР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504C" w14:textId="77777777" w:rsidR="007776E2" w:rsidRPr="008436F2" w:rsidRDefault="007776E2" w:rsidP="007776E2">
            <w:pPr>
              <w:jc w:val="center"/>
              <w:rPr>
                <w:bCs/>
              </w:rPr>
            </w:pPr>
            <w:r w:rsidRPr="008436F2">
              <w:rPr>
                <w:bCs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1E3E" w14:textId="2F6AA927" w:rsidR="007776E2" w:rsidRPr="007776E2" w:rsidRDefault="007776E2" w:rsidP="007776E2">
            <w:pPr>
              <w:rPr>
                <w:bCs/>
              </w:rPr>
            </w:pPr>
            <w:r w:rsidRPr="007776E2">
              <w:rPr>
                <w:bCs/>
              </w:rPr>
              <w:t>План</w:t>
            </w:r>
            <w:r w:rsidR="00B067D8">
              <w:rPr>
                <w:bCs/>
              </w:rPr>
              <w:t xml:space="preserve"> 2023 г.</w:t>
            </w:r>
          </w:p>
          <w:p w14:paraId="0F5817EE" w14:textId="77777777" w:rsidR="007776E2" w:rsidRPr="007776E2" w:rsidRDefault="007776E2" w:rsidP="007776E2">
            <w:pPr>
              <w:rPr>
                <w:bCs/>
              </w:rPr>
            </w:pPr>
            <w:r w:rsidRPr="007776E2">
              <w:rPr>
                <w:bCs/>
              </w:rPr>
              <w:t>Сумма</w:t>
            </w:r>
          </w:p>
          <w:p w14:paraId="419AAC0D" w14:textId="77777777" w:rsidR="007776E2" w:rsidRPr="007776E2" w:rsidRDefault="007776E2" w:rsidP="007776E2">
            <w:pPr>
              <w:rPr>
                <w:bCs/>
              </w:rPr>
            </w:pPr>
            <w:r w:rsidRPr="007776E2">
              <w:rPr>
                <w:bCs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7371A" w14:textId="2ECF1906" w:rsidR="007776E2" w:rsidRPr="007776E2" w:rsidRDefault="007776E2" w:rsidP="007776E2">
            <w:pPr>
              <w:rPr>
                <w:bCs/>
              </w:rPr>
            </w:pPr>
            <w:r w:rsidRPr="007776E2">
              <w:rPr>
                <w:bCs/>
              </w:rPr>
              <w:t>Факт</w:t>
            </w:r>
            <w:r w:rsidR="00B067D8">
              <w:rPr>
                <w:bCs/>
              </w:rPr>
              <w:t xml:space="preserve"> 2023 г.</w:t>
            </w:r>
          </w:p>
          <w:p w14:paraId="2699CC1F" w14:textId="77777777" w:rsidR="007776E2" w:rsidRPr="007776E2" w:rsidRDefault="007776E2" w:rsidP="007776E2">
            <w:pPr>
              <w:rPr>
                <w:bCs/>
              </w:rPr>
            </w:pPr>
            <w:r w:rsidRPr="007776E2">
              <w:rPr>
                <w:bCs/>
              </w:rPr>
              <w:t>Сумма</w:t>
            </w:r>
          </w:p>
          <w:p w14:paraId="75387569" w14:textId="77777777" w:rsidR="007776E2" w:rsidRPr="007776E2" w:rsidRDefault="007776E2" w:rsidP="007776E2">
            <w:pPr>
              <w:rPr>
                <w:bCs/>
              </w:rPr>
            </w:pPr>
            <w:r w:rsidRPr="007776E2">
              <w:rPr>
                <w:bCs/>
              </w:rPr>
              <w:t>(тыс. руб.)</w:t>
            </w:r>
          </w:p>
        </w:tc>
      </w:tr>
      <w:tr w:rsidR="00FE7877" w:rsidRPr="00620197" w14:paraId="3463DD1E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775C" w14:textId="6F49E351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DCFC" w14:textId="75D429AF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A435" w14:textId="04415D78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7E6A" w14:textId="000D3200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7756" w14:textId="64B763F8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D503" w14:textId="421DDBB0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CBD4" w14:textId="2667704A" w:rsidR="00FE7877" w:rsidRPr="00702263" w:rsidRDefault="00FE7877" w:rsidP="00FE7877">
            <w:pPr>
              <w:rPr>
                <w:bCs/>
                <w:lang w:val="en-US"/>
              </w:rPr>
            </w:pPr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1271,6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94189" w14:textId="260271D5" w:rsidR="00FE7877" w:rsidRPr="00702263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1271,6</w:t>
            </w:r>
          </w:p>
        </w:tc>
      </w:tr>
      <w:tr w:rsidR="00FE7877" w:rsidRPr="00620197" w14:paraId="1D31BEA7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69226" w14:textId="1561AAE2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 xml:space="preserve">Администрация </w:t>
            </w:r>
            <w:proofErr w:type="spellStart"/>
            <w:r w:rsidRPr="006B37E7">
              <w:rPr>
                <w:rFonts w:ascii="Arial" w:hAnsi="Arial" w:cs="Arial"/>
                <w:bCs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bCs/>
              </w:rPr>
              <w:t xml:space="preserve"> сельского поселения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1BC3B" w14:textId="1EB2E737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F0A29" w14:textId="19259C47" w:rsidR="00FE7877" w:rsidRPr="008436F2" w:rsidRDefault="00FE7877" w:rsidP="00FE7877">
            <w:r w:rsidRPr="006B37E7">
              <w:rPr>
                <w:rFonts w:ascii="Arial" w:hAnsi="Arial" w:cs="Arial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A1DB" w14:textId="513D7395" w:rsidR="00FE7877" w:rsidRPr="008436F2" w:rsidRDefault="00FE7877" w:rsidP="00FE7877">
            <w:r w:rsidRPr="006B37E7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3C07" w14:textId="232CA703" w:rsidR="00FE7877" w:rsidRPr="008436F2" w:rsidRDefault="00FE7877" w:rsidP="00FE7877">
            <w:pPr>
              <w:rPr>
                <w:color w:val="FF0000"/>
              </w:rPr>
            </w:pPr>
            <w:r w:rsidRPr="006B37E7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C0D8" w14:textId="10ED3918" w:rsidR="00FE7877" w:rsidRPr="008436F2" w:rsidRDefault="00FE7877" w:rsidP="00FE7877">
            <w:pPr>
              <w:rPr>
                <w:color w:val="FF0000"/>
              </w:rPr>
            </w:pPr>
            <w:r w:rsidRPr="006B37E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F250" w14:textId="4E5152D7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1271,6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4CAB8" w14:textId="10484A0D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1271,6</w:t>
            </w:r>
          </w:p>
        </w:tc>
      </w:tr>
      <w:tr w:rsidR="00FE7877" w:rsidRPr="00620197" w14:paraId="74FCC032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BBCED" w14:textId="61B5D65C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82AC" w14:textId="09B60DA2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F1A1" w14:textId="32410BC1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26BC2" w14:textId="046CB3DF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CA2C7" w14:textId="593D33CC" w:rsidR="00FE7877" w:rsidRPr="008436F2" w:rsidRDefault="00FE7877" w:rsidP="00FE7877">
            <w:pPr>
              <w:rPr>
                <w:bCs/>
                <w:color w:val="FF0000"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D9A10" w14:textId="1BF90562" w:rsidR="00FE7877" w:rsidRPr="008436F2" w:rsidRDefault="00FE7877" w:rsidP="00FE7877">
            <w:pPr>
              <w:rPr>
                <w:bCs/>
                <w:color w:val="FF0000"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359F" w14:textId="119F75C6" w:rsidR="00FE7877" w:rsidRPr="00827197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698,3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1FE7D" w14:textId="78DC44CB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698,3</w:t>
            </w:r>
          </w:p>
        </w:tc>
      </w:tr>
      <w:tr w:rsidR="00FE7877" w:rsidRPr="00620197" w14:paraId="2C182AA4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07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6469C" w14:textId="1EC160DC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Функционирование высшего должностного лица субъекта                                                                       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DE63C" w14:textId="4EB7D7F9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858A1" w14:textId="5F5B4962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C15B1" w14:textId="484D30F6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90EED" w14:textId="545C18AB" w:rsidR="00FE7877" w:rsidRPr="008436F2" w:rsidRDefault="00FE7877" w:rsidP="00FE7877">
            <w:pPr>
              <w:rPr>
                <w:bCs/>
                <w:color w:val="FF0000"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7BF5" w14:textId="6C2B4703" w:rsidR="00FE7877" w:rsidRPr="008436F2" w:rsidRDefault="00FE7877" w:rsidP="00FE7877">
            <w:pPr>
              <w:rPr>
                <w:bCs/>
                <w:color w:val="FF0000"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C76D7" w14:textId="77777777" w:rsidR="00FE7877" w:rsidRDefault="00FE7877" w:rsidP="00FE7877">
            <w:pPr>
              <w:rPr>
                <w:rFonts w:ascii="Arial" w:hAnsi="Arial" w:cs="Arial"/>
                <w:bCs/>
              </w:rPr>
            </w:pPr>
          </w:p>
          <w:p w14:paraId="3EDBBE2B" w14:textId="77777777" w:rsidR="00FE7877" w:rsidRDefault="00FE7877" w:rsidP="00FE7877">
            <w:pPr>
              <w:rPr>
                <w:rFonts w:ascii="Arial" w:hAnsi="Arial" w:cs="Arial"/>
                <w:bCs/>
              </w:rPr>
            </w:pPr>
          </w:p>
          <w:p w14:paraId="24AC7D94" w14:textId="77777777" w:rsidR="00FE7877" w:rsidRDefault="00FE7877" w:rsidP="00FE7877">
            <w:pPr>
              <w:rPr>
                <w:rFonts w:ascii="Arial" w:hAnsi="Arial" w:cs="Arial"/>
                <w:bCs/>
              </w:rPr>
            </w:pPr>
          </w:p>
          <w:p w14:paraId="3B808A32" w14:textId="0F1B482C" w:rsidR="00FE7877" w:rsidRPr="008436F2" w:rsidRDefault="00FE7877" w:rsidP="00FE7877">
            <w:pPr>
              <w:rPr>
                <w:bCs/>
              </w:rPr>
            </w:pPr>
            <w:r>
              <w:rPr>
                <w:rFonts w:ascii="Arial" w:hAnsi="Arial" w:cs="Arial"/>
                <w:bCs/>
              </w:rPr>
              <w:t>942,7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C268" w14:textId="77777777" w:rsidR="00FE7877" w:rsidRDefault="00FE7877" w:rsidP="00FE7877">
            <w:pPr>
              <w:rPr>
                <w:rFonts w:ascii="Arial" w:hAnsi="Arial" w:cs="Arial"/>
                <w:bCs/>
              </w:rPr>
            </w:pPr>
          </w:p>
          <w:p w14:paraId="6747DD41" w14:textId="77777777" w:rsidR="00FE7877" w:rsidRDefault="00FE7877" w:rsidP="00FE7877">
            <w:pPr>
              <w:rPr>
                <w:rFonts w:ascii="Arial" w:hAnsi="Arial" w:cs="Arial"/>
                <w:bCs/>
              </w:rPr>
            </w:pPr>
          </w:p>
          <w:p w14:paraId="4AFFFFC6" w14:textId="77777777" w:rsidR="00FE7877" w:rsidRDefault="00FE7877" w:rsidP="00FE7877">
            <w:pPr>
              <w:rPr>
                <w:rFonts w:ascii="Arial" w:hAnsi="Arial" w:cs="Arial"/>
                <w:bCs/>
              </w:rPr>
            </w:pPr>
          </w:p>
          <w:p w14:paraId="1859121A" w14:textId="5A041DC1" w:rsidR="00FE7877" w:rsidRPr="008436F2" w:rsidRDefault="00FE7877" w:rsidP="00FE7877">
            <w:pPr>
              <w:rPr>
                <w:bCs/>
              </w:rPr>
            </w:pPr>
            <w:r>
              <w:rPr>
                <w:rFonts w:ascii="Arial" w:hAnsi="Arial" w:cs="Arial"/>
                <w:bCs/>
              </w:rPr>
              <w:t>942,7</w:t>
            </w:r>
          </w:p>
        </w:tc>
      </w:tr>
      <w:tr w:rsidR="00FE7877" w:rsidRPr="00620197" w14:paraId="6C6CE192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9C16" w14:textId="4F44E31D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6B37E7">
              <w:rPr>
                <w:rFonts w:ascii="Arial" w:hAnsi="Arial" w:cs="Arial"/>
                <w:bCs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bCs/>
              </w:rPr>
              <w:t xml:space="preserve"> сельского поселения на 2020-2026 годы» 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38147" w14:textId="71D88C0A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1DCA" w14:textId="48EFBDA1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3983" w14:textId="3B1DB70A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69474" w14:textId="753FC903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03 0 00 00000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A0E97" w14:textId="2B0F7299" w:rsidR="00FE7877" w:rsidRPr="008436F2" w:rsidRDefault="00FE7877" w:rsidP="00FE7877">
            <w:pPr>
              <w:rPr>
                <w:bCs/>
                <w:color w:val="FF0000"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CEF2" w14:textId="77777777" w:rsidR="00FE7877" w:rsidRPr="006B37E7" w:rsidRDefault="00FE7877" w:rsidP="00FE7877">
            <w:pPr>
              <w:jc w:val="both"/>
              <w:rPr>
                <w:rFonts w:ascii="Arial" w:hAnsi="Arial" w:cs="Arial"/>
                <w:bCs/>
              </w:rPr>
            </w:pPr>
          </w:p>
          <w:p w14:paraId="60E4C78B" w14:textId="77777777" w:rsidR="00FE7877" w:rsidRPr="006B37E7" w:rsidRDefault="00FE7877" w:rsidP="00FE7877">
            <w:pPr>
              <w:jc w:val="both"/>
              <w:rPr>
                <w:rFonts w:ascii="Arial" w:hAnsi="Arial" w:cs="Arial"/>
                <w:bCs/>
              </w:rPr>
            </w:pPr>
          </w:p>
          <w:p w14:paraId="43C81116" w14:textId="77777777" w:rsidR="00FE7877" w:rsidRPr="006B37E7" w:rsidRDefault="00FE7877" w:rsidP="00FE7877">
            <w:pPr>
              <w:jc w:val="both"/>
              <w:rPr>
                <w:rFonts w:ascii="Arial" w:hAnsi="Arial" w:cs="Arial"/>
                <w:bCs/>
              </w:rPr>
            </w:pPr>
          </w:p>
          <w:p w14:paraId="6D4460EA" w14:textId="77777777" w:rsidR="00FE7877" w:rsidRDefault="00FE7877" w:rsidP="00FE7877">
            <w:pPr>
              <w:jc w:val="both"/>
              <w:rPr>
                <w:rFonts w:ascii="Arial" w:hAnsi="Arial" w:cs="Arial"/>
                <w:bCs/>
              </w:rPr>
            </w:pPr>
          </w:p>
          <w:p w14:paraId="7346EEBC" w14:textId="77777777" w:rsidR="00FE7877" w:rsidRDefault="00FE7877" w:rsidP="00FE7877">
            <w:pPr>
              <w:jc w:val="both"/>
              <w:rPr>
                <w:rFonts w:ascii="Arial" w:hAnsi="Arial" w:cs="Arial"/>
                <w:bCs/>
              </w:rPr>
            </w:pPr>
          </w:p>
          <w:p w14:paraId="0AAC1B15" w14:textId="03419AB6" w:rsidR="00FE7877" w:rsidRPr="008436F2" w:rsidRDefault="00FE7877" w:rsidP="00FE7877">
            <w:pPr>
              <w:rPr>
                <w:bCs/>
              </w:rPr>
            </w:pPr>
            <w:r>
              <w:rPr>
                <w:rFonts w:ascii="Arial" w:hAnsi="Arial" w:cs="Arial"/>
                <w:bCs/>
              </w:rPr>
              <w:t>942,7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32A0" w14:textId="77777777" w:rsidR="00FE7877" w:rsidRPr="006B37E7" w:rsidRDefault="00FE7877" w:rsidP="00FE7877">
            <w:pPr>
              <w:jc w:val="both"/>
              <w:rPr>
                <w:rFonts w:ascii="Arial" w:hAnsi="Arial" w:cs="Arial"/>
                <w:bCs/>
              </w:rPr>
            </w:pPr>
          </w:p>
          <w:p w14:paraId="49A8E1CA" w14:textId="77777777" w:rsidR="00FE7877" w:rsidRPr="006B37E7" w:rsidRDefault="00FE7877" w:rsidP="00FE7877">
            <w:pPr>
              <w:jc w:val="both"/>
              <w:rPr>
                <w:rFonts w:ascii="Arial" w:hAnsi="Arial" w:cs="Arial"/>
                <w:bCs/>
              </w:rPr>
            </w:pPr>
          </w:p>
          <w:p w14:paraId="6EEAEF07" w14:textId="77777777" w:rsidR="00FE7877" w:rsidRPr="006B37E7" w:rsidRDefault="00FE7877" w:rsidP="00FE7877">
            <w:pPr>
              <w:jc w:val="both"/>
              <w:rPr>
                <w:rFonts w:ascii="Arial" w:hAnsi="Arial" w:cs="Arial"/>
                <w:bCs/>
              </w:rPr>
            </w:pPr>
          </w:p>
          <w:p w14:paraId="45E0C7EB" w14:textId="77777777" w:rsidR="00FE7877" w:rsidRDefault="00FE7877" w:rsidP="00FE7877">
            <w:pPr>
              <w:jc w:val="both"/>
              <w:rPr>
                <w:rFonts w:ascii="Arial" w:hAnsi="Arial" w:cs="Arial"/>
                <w:bCs/>
              </w:rPr>
            </w:pPr>
          </w:p>
          <w:p w14:paraId="5B625D42" w14:textId="77777777" w:rsidR="00FE7877" w:rsidRDefault="00FE7877" w:rsidP="00FE7877">
            <w:pPr>
              <w:jc w:val="both"/>
              <w:rPr>
                <w:rFonts w:ascii="Arial" w:hAnsi="Arial" w:cs="Arial"/>
                <w:bCs/>
              </w:rPr>
            </w:pPr>
          </w:p>
          <w:p w14:paraId="03A8590C" w14:textId="67A0937A" w:rsidR="00FE7877" w:rsidRDefault="00FE7877" w:rsidP="00FE7877">
            <w:r>
              <w:rPr>
                <w:rFonts w:ascii="Arial" w:hAnsi="Arial" w:cs="Arial"/>
                <w:bCs/>
              </w:rPr>
              <w:t>942,7</w:t>
            </w:r>
          </w:p>
        </w:tc>
      </w:tr>
      <w:tr w:rsidR="00FE7877" w:rsidRPr="00620197" w14:paraId="55C8B8CB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6916E" w14:textId="4A3D7E9E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 xml:space="preserve"> Подпрограмма «Обеспечение реализации муниципальной программы»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F850" w14:textId="16B26750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74B68" w14:textId="007C561C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6D3A8" w14:textId="46596C06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9E8F" w14:textId="50C8831B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03 1 00 00000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B07D" w14:textId="375A7FA5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84D7" w14:textId="77777777" w:rsidR="00FE7877" w:rsidRPr="006B37E7" w:rsidRDefault="00FE7877" w:rsidP="00FE7877">
            <w:pPr>
              <w:jc w:val="both"/>
              <w:rPr>
                <w:rFonts w:ascii="Arial" w:hAnsi="Arial" w:cs="Arial"/>
                <w:bCs/>
              </w:rPr>
            </w:pPr>
          </w:p>
          <w:p w14:paraId="2511E2F4" w14:textId="77777777" w:rsidR="00FE7877" w:rsidRPr="006B37E7" w:rsidRDefault="00FE7877" w:rsidP="00FE7877">
            <w:pPr>
              <w:jc w:val="both"/>
              <w:rPr>
                <w:rFonts w:ascii="Arial" w:hAnsi="Arial" w:cs="Arial"/>
                <w:bCs/>
              </w:rPr>
            </w:pPr>
          </w:p>
          <w:p w14:paraId="3A3C82FB" w14:textId="77777777" w:rsidR="00FE7877" w:rsidRPr="006B37E7" w:rsidRDefault="00FE7877" w:rsidP="00FE7877">
            <w:pPr>
              <w:jc w:val="both"/>
              <w:rPr>
                <w:rFonts w:ascii="Arial" w:hAnsi="Arial" w:cs="Arial"/>
                <w:bCs/>
              </w:rPr>
            </w:pPr>
          </w:p>
          <w:p w14:paraId="1F12BFE6" w14:textId="3E79B6F1" w:rsidR="00FE7877" w:rsidRPr="008436F2" w:rsidRDefault="00FE7877" w:rsidP="00FE7877">
            <w:pPr>
              <w:rPr>
                <w:bCs/>
              </w:rPr>
            </w:pPr>
            <w:r>
              <w:rPr>
                <w:rFonts w:ascii="Arial" w:hAnsi="Arial" w:cs="Arial"/>
                <w:bCs/>
              </w:rPr>
              <w:t>942,7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19B7F" w14:textId="77777777" w:rsidR="00FE7877" w:rsidRPr="006B37E7" w:rsidRDefault="00FE7877" w:rsidP="00FE7877">
            <w:pPr>
              <w:jc w:val="both"/>
              <w:rPr>
                <w:rFonts w:ascii="Arial" w:hAnsi="Arial" w:cs="Arial"/>
                <w:bCs/>
              </w:rPr>
            </w:pPr>
          </w:p>
          <w:p w14:paraId="5D4717F3" w14:textId="77777777" w:rsidR="00FE7877" w:rsidRPr="006B37E7" w:rsidRDefault="00FE7877" w:rsidP="00FE7877">
            <w:pPr>
              <w:jc w:val="both"/>
              <w:rPr>
                <w:rFonts w:ascii="Arial" w:hAnsi="Arial" w:cs="Arial"/>
                <w:bCs/>
              </w:rPr>
            </w:pPr>
          </w:p>
          <w:p w14:paraId="0B6EA3B1" w14:textId="77777777" w:rsidR="00FE7877" w:rsidRPr="006B37E7" w:rsidRDefault="00FE7877" w:rsidP="00FE7877">
            <w:pPr>
              <w:jc w:val="both"/>
              <w:rPr>
                <w:rFonts w:ascii="Arial" w:hAnsi="Arial" w:cs="Arial"/>
                <w:bCs/>
              </w:rPr>
            </w:pPr>
          </w:p>
          <w:p w14:paraId="5AF72163" w14:textId="2E8A6BAF" w:rsidR="00FE7877" w:rsidRDefault="00FE7877" w:rsidP="00FE7877">
            <w:r>
              <w:rPr>
                <w:rFonts w:ascii="Arial" w:hAnsi="Arial" w:cs="Arial"/>
                <w:bCs/>
              </w:rPr>
              <w:t>942,7</w:t>
            </w:r>
          </w:p>
        </w:tc>
      </w:tr>
      <w:tr w:rsidR="00FE7877" w:rsidRPr="00620197" w14:paraId="41B870D0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617D2" w14:textId="7446A5F2" w:rsidR="00FE7877" w:rsidRPr="008436F2" w:rsidRDefault="00FE7877" w:rsidP="00FE7877">
            <w:r w:rsidRPr="006B37E7">
              <w:rPr>
                <w:rFonts w:ascii="Arial" w:hAnsi="Arial" w:cs="Arial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6B37E7">
              <w:rPr>
                <w:rFonts w:ascii="Arial" w:hAnsi="Arial" w:cs="Arial"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440F2" w14:textId="5749B4D2" w:rsidR="00FE7877" w:rsidRPr="008436F2" w:rsidRDefault="00FE7877" w:rsidP="00FE7877">
            <w:r w:rsidRPr="006B37E7">
              <w:rPr>
                <w:rFonts w:ascii="Arial" w:hAnsi="Arial" w:cs="Arial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1A40" w14:textId="4F55E7EC" w:rsidR="00FE7877" w:rsidRPr="008436F2" w:rsidRDefault="00FE7877" w:rsidP="00FE7877">
            <w:r w:rsidRPr="006B37E7">
              <w:rPr>
                <w:rFonts w:ascii="Arial" w:hAnsi="Arial" w:cs="Arial"/>
              </w:rPr>
              <w:t>01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FEBA" w14:textId="3651EA99" w:rsidR="00FE7877" w:rsidRPr="008436F2" w:rsidRDefault="00FE7877" w:rsidP="00FE7877">
            <w:r w:rsidRPr="006B37E7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7D25A" w14:textId="7912CFEF" w:rsidR="00FE7877" w:rsidRPr="008436F2" w:rsidRDefault="00FE7877" w:rsidP="00FE7877">
            <w:r w:rsidRPr="006B37E7">
              <w:rPr>
                <w:rFonts w:ascii="Arial" w:hAnsi="Arial" w:cs="Arial"/>
              </w:rPr>
              <w:t>03 1 01 00000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81AA" w14:textId="61C00047" w:rsidR="00FE7877" w:rsidRPr="008436F2" w:rsidRDefault="00FE7877" w:rsidP="00FE7877">
            <w:r w:rsidRPr="006B37E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C12B4" w14:textId="77777777" w:rsidR="00FE7877" w:rsidRPr="006B37E7" w:rsidRDefault="00FE7877" w:rsidP="00FE7877">
            <w:pPr>
              <w:jc w:val="both"/>
              <w:rPr>
                <w:rFonts w:ascii="Arial" w:hAnsi="Arial" w:cs="Arial"/>
                <w:bCs/>
              </w:rPr>
            </w:pPr>
          </w:p>
          <w:p w14:paraId="3136877E" w14:textId="77777777" w:rsidR="00FE7877" w:rsidRPr="006B37E7" w:rsidRDefault="00FE7877" w:rsidP="00FE7877">
            <w:pPr>
              <w:jc w:val="both"/>
              <w:rPr>
                <w:rFonts w:ascii="Arial" w:hAnsi="Arial" w:cs="Arial"/>
                <w:bCs/>
              </w:rPr>
            </w:pPr>
          </w:p>
          <w:p w14:paraId="13F8A93E" w14:textId="77777777" w:rsidR="00FE7877" w:rsidRPr="006B37E7" w:rsidRDefault="00FE7877" w:rsidP="00FE7877">
            <w:pPr>
              <w:jc w:val="both"/>
              <w:rPr>
                <w:rFonts w:ascii="Arial" w:hAnsi="Arial" w:cs="Arial"/>
                <w:bCs/>
              </w:rPr>
            </w:pPr>
          </w:p>
          <w:p w14:paraId="45817967" w14:textId="77777777" w:rsidR="00FE7877" w:rsidRPr="006B37E7" w:rsidRDefault="00FE7877" w:rsidP="00FE7877">
            <w:pPr>
              <w:jc w:val="both"/>
              <w:rPr>
                <w:rFonts w:ascii="Arial" w:hAnsi="Arial" w:cs="Arial"/>
                <w:bCs/>
              </w:rPr>
            </w:pPr>
          </w:p>
          <w:p w14:paraId="131B4202" w14:textId="77777777" w:rsidR="00FE7877" w:rsidRPr="006B37E7" w:rsidRDefault="00FE7877" w:rsidP="00FE7877">
            <w:pPr>
              <w:jc w:val="both"/>
              <w:rPr>
                <w:rFonts w:ascii="Arial" w:hAnsi="Arial" w:cs="Arial"/>
                <w:bCs/>
              </w:rPr>
            </w:pPr>
          </w:p>
          <w:p w14:paraId="1F380995" w14:textId="17BFF52F" w:rsidR="00FE7877" w:rsidRPr="008436F2" w:rsidRDefault="00FE7877" w:rsidP="00FE7877">
            <w:r>
              <w:rPr>
                <w:rFonts w:ascii="Arial" w:hAnsi="Arial" w:cs="Arial"/>
                <w:bCs/>
              </w:rPr>
              <w:t>942,7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E38E" w14:textId="77777777" w:rsidR="00FE7877" w:rsidRPr="006B37E7" w:rsidRDefault="00FE7877" w:rsidP="00FE7877">
            <w:pPr>
              <w:jc w:val="both"/>
              <w:rPr>
                <w:rFonts w:ascii="Arial" w:hAnsi="Arial" w:cs="Arial"/>
                <w:bCs/>
              </w:rPr>
            </w:pPr>
          </w:p>
          <w:p w14:paraId="4EBC99B3" w14:textId="77777777" w:rsidR="00FE7877" w:rsidRPr="006B37E7" w:rsidRDefault="00FE7877" w:rsidP="00FE7877">
            <w:pPr>
              <w:jc w:val="both"/>
              <w:rPr>
                <w:rFonts w:ascii="Arial" w:hAnsi="Arial" w:cs="Arial"/>
                <w:bCs/>
              </w:rPr>
            </w:pPr>
          </w:p>
          <w:p w14:paraId="34613D12" w14:textId="77777777" w:rsidR="00FE7877" w:rsidRPr="006B37E7" w:rsidRDefault="00FE7877" w:rsidP="00FE7877">
            <w:pPr>
              <w:jc w:val="both"/>
              <w:rPr>
                <w:rFonts w:ascii="Arial" w:hAnsi="Arial" w:cs="Arial"/>
                <w:bCs/>
              </w:rPr>
            </w:pPr>
          </w:p>
          <w:p w14:paraId="1170BB9A" w14:textId="77777777" w:rsidR="00FE7877" w:rsidRPr="006B37E7" w:rsidRDefault="00FE7877" w:rsidP="00FE7877">
            <w:pPr>
              <w:jc w:val="both"/>
              <w:rPr>
                <w:rFonts w:ascii="Arial" w:hAnsi="Arial" w:cs="Arial"/>
                <w:bCs/>
              </w:rPr>
            </w:pPr>
          </w:p>
          <w:p w14:paraId="2CD9B12D" w14:textId="77777777" w:rsidR="00FE7877" w:rsidRPr="006B37E7" w:rsidRDefault="00FE7877" w:rsidP="00FE7877">
            <w:pPr>
              <w:jc w:val="both"/>
              <w:rPr>
                <w:rFonts w:ascii="Arial" w:hAnsi="Arial" w:cs="Arial"/>
                <w:bCs/>
              </w:rPr>
            </w:pPr>
          </w:p>
          <w:p w14:paraId="6AE080C2" w14:textId="366EE7F6" w:rsidR="00FE7877" w:rsidRDefault="00FE7877" w:rsidP="00FE7877">
            <w:r>
              <w:rPr>
                <w:rFonts w:ascii="Arial" w:hAnsi="Arial" w:cs="Arial"/>
                <w:bCs/>
              </w:rPr>
              <w:t>942,7</w:t>
            </w:r>
          </w:p>
        </w:tc>
      </w:tr>
      <w:tr w:rsidR="00FE7877" w:rsidRPr="00620197" w14:paraId="6BA770A1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CA969" w14:textId="0BA6AD08" w:rsidR="00FE7877" w:rsidRPr="008436F2" w:rsidRDefault="00FE7877" w:rsidP="00FE7877">
            <w:r w:rsidRPr="006B37E7">
              <w:rPr>
                <w:rFonts w:ascii="Arial" w:hAnsi="Arial" w:cs="Arial"/>
              </w:rPr>
              <w:t xml:space="preserve">Расходы на обеспечение функций исполнительно- 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</w:t>
            </w:r>
            <w:r w:rsidRPr="006B37E7">
              <w:rPr>
                <w:rFonts w:ascii="Arial" w:hAnsi="Arial" w:cs="Arial"/>
              </w:rPr>
              <w:lastRenderedPageBreak/>
              <w:t xml:space="preserve">казенными учреждениями, органами управления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16C8" w14:textId="4622216E" w:rsidR="00FE7877" w:rsidRPr="008436F2" w:rsidRDefault="00FE7877" w:rsidP="00FE7877">
            <w:r w:rsidRPr="006B37E7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6D8D" w14:textId="2F726CFA" w:rsidR="00FE7877" w:rsidRPr="008436F2" w:rsidRDefault="00FE7877" w:rsidP="00FE7877">
            <w:r w:rsidRPr="006B37E7">
              <w:rPr>
                <w:rFonts w:ascii="Arial" w:hAnsi="Arial" w:cs="Arial"/>
              </w:rPr>
              <w:t>01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6CD31" w14:textId="40A6DAAC" w:rsidR="00FE7877" w:rsidRPr="008436F2" w:rsidRDefault="00FE7877" w:rsidP="00FE7877">
            <w:r w:rsidRPr="006B37E7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0587" w14:textId="4D4FFAC1" w:rsidR="00FE7877" w:rsidRPr="008436F2" w:rsidRDefault="00FE7877" w:rsidP="00FE7877">
            <w:r w:rsidRPr="006B37E7">
              <w:rPr>
                <w:rFonts w:ascii="Arial" w:hAnsi="Arial" w:cs="Arial"/>
              </w:rPr>
              <w:t>03 1 01 92020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F071" w14:textId="77777777" w:rsidR="00D160EE" w:rsidRDefault="00D160EE" w:rsidP="00FE7877">
            <w:pPr>
              <w:rPr>
                <w:rFonts w:ascii="Arial" w:hAnsi="Arial" w:cs="Arial"/>
              </w:rPr>
            </w:pPr>
          </w:p>
          <w:p w14:paraId="17EF4961" w14:textId="77777777" w:rsidR="00D160EE" w:rsidRDefault="00D160EE" w:rsidP="00FE7877">
            <w:pPr>
              <w:rPr>
                <w:rFonts w:ascii="Arial" w:hAnsi="Arial" w:cs="Arial"/>
              </w:rPr>
            </w:pPr>
          </w:p>
          <w:p w14:paraId="6E0A297D" w14:textId="77777777" w:rsidR="00D160EE" w:rsidRDefault="00D160EE" w:rsidP="00FE7877">
            <w:pPr>
              <w:rPr>
                <w:rFonts w:ascii="Arial" w:hAnsi="Arial" w:cs="Arial"/>
              </w:rPr>
            </w:pPr>
          </w:p>
          <w:p w14:paraId="272B4A1D" w14:textId="77777777" w:rsidR="00D160EE" w:rsidRDefault="00D160EE" w:rsidP="00FE7877">
            <w:pPr>
              <w:rPr>
                <w:rFonts w:ascii="Arial" w:hAnsi="Arial" w:cs="Arial"/>
              </w:rPr>
            </w:pPr>
          </w:p>
          <w:p w14:paraId="67E47562" w14:textId="77777777" w:rsidR="00D160EE" w:rsidRDefault="00D160EE" w:rsidP="00FE7877">
            <w:pPr>
              <w:rPr>
                <w:rFonts w:ascii="Arial" w:hAnsi="Arial" w:cs="Arial"/>
              </w:rPr>
            </w:pPr>
          </w:p>
          <w:p w14:paraId="17A1C443" w14:textId="77777777" w:rsidR="00D160EE" w:rsidRDefault="00D160EE" w:rsidP="00FE7877">
            <w:pPr>
              <w:rPr>
                <w:rFonts w:ascii="Arial" w:hAnsi="Arial" w:cs="Arial"/>
              </w:rPr>
            </w:pPr>
          </w:p>
          <w:p w14:paraId="0ACC09BF" w14:textId="77777777" w:rsidR="00D160EE" w:rsidRDefault="00D160EE" w:rsidP="00FE7877">
            <w:pPr>
              <w:rPr>
                <w:rFonts w:ascii="Arial" w:hAnsi="Arial" w:cs="Arial"/>
              </w:rPr>
            </w:pPr>
          </w:p>
          <w:p w14:paraId="7887EF0D" w14:textId="33F2F5CA" w:rsidR="00FE7877" w:rsidRPr="008436F2" w:rsidRDefault="00FE7877" w:rsidP="00FE7877">
            <w:r w:rsidRPr="006B37E7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B1F91" w14:textId="77777777" w:rsidR="00FE7877" w:rsidRPr="006B37E7" w:rsidRDefault="00FE7877" w:rsidP="00FE7877">
            <w:pPr>
              <w:jc w:val="both"/>
              <w:rPr>
                <w:rFonts w:ascii="Arial" w:hAnsi="Arial" w:cs="Arial"/>
                <w:bCs/>
              </w:rPr>
            </w:pPr>
          </w:p>
          <w:p w14:paraId="65A6F69C" w14:textId="77777777" w:rsidR="00FE7877" w:rsidRPr="006B37E7" w:rsidRDefault="00FE7877" w:rsidP="00FE7877">
            <w:pPr>
              <w:jc w:val="both"/>
              <w:rPr>
                <w:rFonts w:ascii="Arial" w:hAnsi="Arial" w:cs="Arial"/>
                <w:bCs/>
              </w:rPr>
            </w:pPr>
          </w:p>
          <w:p w14:paraId="514F9EF4" w14:textId="77777777" w:rsidR="00FE7877" w:rsidRPr="006B37E7" w:rsidRDefault="00FE7877" w:rsidP="00FE7877">
            <w:pPr>
              <w:jc w:val="both"/>
              <w:rPr>
                <w:rFonts w:ascii="Arial" w:hAnsi="Arial" w:cs="Arial"/>
                <w:bCs/>
              </w:rPr>
            </w:pPr>
          </w:p>
          <w:p w14:paraId="7691E023" w14:textId="77777777" w:rsidR="00FE7877" w:rsidRPr="006B37E7" w:rsidRDefault="00FE7877" w:rsidP="00FE7877">
            <w:pPr>
              <w:jc w:val="both"/>
              <w:rPr>
                <w:rFonts w:ascii="Arial" w:hAnsi="Arial" w:cs="Arial"/>
                <w:bCs/>
              </w:rPr>
            </w:pPr>
          </w:p>
          <w:p w14:paraId="55509553" w14:textId="77777777" w:rsidR="00FE7877" w:rsidRPr="006B37E7" w:rsidRDefault="00FE7877" w:rsidP="00FE7877">
            <w:pPr>
              <w:jc w:val="both"/>
              <w:rPr>
                <w:rFonts w:ascii="Arial" w:hAnsi="Arial" w:cs="Arial"/>
                <w:bCs/>
              </w:rPr>
            </w:pPr>
          </w:p>
          <w:p w14:paraId="0F7D7FAD" w14:textId="77777777" w:rsidR="00FE7877" w:rsidRPr="006B37E7" w:rsidRDefault="00FE7877" w:rsidP="00FE7877">
            <w:pPr>
              <w:jc w:val="both"/>
              <w:rPr>
                <w:rFonts w:ascii="Arial" w:hAnsi="Arial" w:cs="Arial"/>
                <w:bCs/>
              </w:rPr>
            </w:pPr>
          </w:p>
          <w:p w14:paraId="2C249EDA" w14:textId="77777777" w:rsidR="00FE7877" w:rsidRDefault="00FE7877" w:rsidP="00FE7877">
            <w:pPr>
              <w:rPr>
                <w:rFonts w:ascii="Arial" w:hAnsi="Arial" w:cs="Arial"/>
                <w:bCs/>
              </w:rPr>
            </w:pPr>
          </w:p>
          <w:p w14:paraId="094AFA6E" w14:textId="373FF847" w:rsidR="00FE7877" w:rsidRPr="008436F2" w:rsidRDefault="00FE7877" w:rsidP="00FE7877">
            <w:r>
              <w:rPr>
                <w:rFonts w:ascii="Arial" w:hAnsi="Arial" w:cs="Arial"/>
                <w:bCs/>
              </w:rPr>
              <w:t>942,7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83D84" w14:textId="77777777" w:rsidR="00FE7877" w:rsidRPr="006B37E7" w:rsidRDefault="00FE7877" w:rsidP="00FE7877">
            <w:pPr>
              <w:jc w:val="both"/>
              <w:rPr>
                <w:rFonts w:ascii="Arial" w:hAnsi="Arial" w:cs="Arial"/>
                <w:bCs/>
              </w:rPr>
            </w:pPr>
          </w:p>
          <w:p w14:paraId="29FCCD0B" w14:textId="77777777" w:rsidR="00FE7877" w:rsidRPr="006B37E7" w:rsidRDefault="00FE7877" w:rsidP="00FE7877">
            <w:pPr>
              <w:jc w:val="both"/>
              <w:rPr>
                <w:rFonts w:ascii="Arial" w:hAnsi="Arial" w:cs="Arial"/>
                <w:bCs/>
              </w:rPr>
            </w:pPr>
          </w:p>
          <w:p w14:paraId="6252DB89" w14:textId="77777777" w:rsidR="00FE7877" w:rsidRPr="006B37E7" w:rsidRDefault="00FE7877" w:rsidP="00FE7877">
            <w:pPr>
              <w:jc w:val="both"/>
              <w:rPr>
                <w:rFonts w:ascii="Arial" w:hAnsi="Arial" w:cs="Arial"/>
                <w:bCs/>
              </w:rPr>
            </w:pPr>
          </w:p>
          <w:p w14:paraId="1FBD0DFC" w14:textId="77777777" w:rsidR="00FE7877" w:rsidRPr="006B37E7" w:rsidRDefault="00FE7877" w:rsidP="00FE7877">
            <w:pPr>
              <w:jc w:val="both"/>
              <w:rPr>
                <w:rFonts w:ascii="Arial" w:hAnsi="Arial" w:cs="Arial"/>
                <w:bCs/>
              </w:rPr>
            </w:pPr>
          </w:p>
          <w:p w14:paraId="32CE2FA6" w14:textId="77777777" w:rsidR="00FE7877" w:rsidRPr="006B37E7" w:rsidRDefault="00FE7877" w:rsidP="00FE7877">
            <w:pPr>
              <w:jc w:val="both"/>
              <w:rPr>
                <w:rFonts w:ascii="Arial" w:hAnsi="Arial" w:cs="Arial"/>
                <w:bCs/>
              </w:rPr>
            </w:pPr>
          </w:p>
          <w:p w14:paraId="2B06C880" w14:textId="77777777" w:rsidR="00FE7877" w:rsidRPr="006B37E7" w:rsidRDefault="00FE7877" w:rsidP="00FE7877">
            <w:pPr>
              <w:jc w:val="both"/>
              <w:rPr>
                <w:rFonts w:ascii="Arial" w:hAnsi="Arial" w:cs="Arial"/>
                <w:bCs/>
              </w:rPr>
            </w:pPr>
          </w:p>
          <w:p w14:paraId="3E469E22" w14:textId="77777777" w:rsidR="00FE7877" w:rsidRDefault="00FE7877" w:rsidP="00FE7877">
            <w:pPr>
              <w:rPr>
                <w:rFonts w:ascii="Arial" w:hAnsi="Arial" w:cs="Arial"/>
                <w:bCs/>
              </w:rPr>
            </w:pPr>
          </w:p>
          <w:p w14:paraId="2F5F074A" w14:textId="362D4AB4" w:rsidR="00FE7877" w:rsidRPr="008436F2" w:rsidRDefault="00FE7877" w:rsidP="00FE7877">
            <w:r>
              <w:rPr>
                <w:rFonts w:ascii="Arial" w:hAnsi="Arial" w:cs="Arial"/>
                <w:bCs/>
              </w:rPr>
              <w:t>942,7</w:t>
            </w:r>
          </w:p>
        </w:tc>
      </w:tr>
      <w:tr w:rsidR="00FE7877" w:rsidRPr="00620197" w14:paraId="5E93FAE1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86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CD06" w14:textId="44D73A86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B97E" w14:textId="13EEAC55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A237" w14:textId="6D24C504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91CE" w14:textId="4444D5FD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B897E" w14:textId="1FD21C96" w:rsidR="00FE7877" w:rsidRPr="008436F2" w:rsidRDefault="00FE7877" w:rsidP="00FE7877">
            <w:pPr>
              <w:rPr>
                <w:bCs/>
                <w:color w:val="FF0000"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71B5" w14:textId="5A9F5984" w:rsidR="00FE7877" w:rsidRPr="008436F2" w:rsidRDefault="00FE7877" w:rsidP="00FE7877">
            <w:pPr>
              <w:rPr>
                <w:bCs/>
                <w:color w:val="FF0000"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9999D" w14:textId="04BFCD41" w:rsidR="00FE7877" w:rsidRPr="0031062C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755,6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C6AA5" w14:textId="11978408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755,6</w:t>
            </w:r>
          </w:p>
        </w:tc>
      </w:tr>
      <w:tr w:rsidR="00FE7877" w:rsidRPr="00620197" w14:paraId="0E1286B1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C79C1" w14:textId="0CDA7DF5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6B37E7">
              <w:rPr>
                <w:rFonts w:ascii="Arial" w:hAnsi="Arial" w:cs="Arial"/>
                <w:bCs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bCs/>
              </w:rPr>
              <w:t xml:space="preserve"> сельского поселения на 2020-2026 годы» 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D028" w14:textId="79D7D089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96FDE" w14:textId="1D3636C2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4953" w14:textId="6EFE574C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DF67" w14:textId="652334B1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03 0 00 00000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93BC6" w14:textId="12A956F3" w:rsidR="00FE7877" w:rsidRPr="008436F2" w:rsidRDefault="00FE7877" w:rsidP="00FE7877">
            <w:pPr>
              <w:rPr>
                <w:bCs/>
                <w:color w:val="FF0000"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6EE1B" w14:textId="1DEF73B3" w:rsidR="00FE7877" w:rsidRPr="0031062C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755,6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10967" w14:textId="275DAE4A" w:rsidR="00FE7877" w:rsidRPr="0031062C" w:rsidRDefault="00FE7877" w:rsidP="00FE7877">
            <w:r w:rsidRPr="006B37E7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755,6</w:t>
            </w:r>
          </w:p>
        </w:tc>
      </w:tr>
      <w:tr w:rsidR="00FE7877" w:rsidRPr="00620197" w14:paraId="5302DAAD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5F8B5" w14:textId="6D2295B4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 xml:space="preserve"> Подпрограмма «Обеспечение реализации муниципальной программы»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331BE" w14:textId="49C4569B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C60E" w14:textId="59DCB836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E98C" w14:textId="57178583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1827" w14:textId="434738F3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03 1 00 00000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376E" w14:textId="1E60A124" w:rsidR="00FE7877" w:rsidRPr="008436F2" w:rsidRDefault="00FE7877" w:rsidP="00FE7877">
            <w:pPr>
              <w:rPr>
                <w:bCs/>
                <w:color w:val="FF0000"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64C6" w14:textId="6FC0FD1A" w:rsidR="00FE7877" w:rsidRPr="0031062C" w:rsidRDefault="00FE7877" w:rsidP="00FE7877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2755,6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4C413" w14:textId="5F3D1567" w:rsidR="00FE7877" w:rsidRPr="0031062C" w:rsidRDefault="00FE7877" w:rsidP="00FE7877">
            <w:r>
              <w:rPr>
                <w:rFonts w:ascii="Arial" w:hAnsi="Arial" w:cs="Arial"/>
                <w:color w:val="000000"/>
              </w:rPr>
              <w:t>2755,6</w:t>
            </w:r>
          </w:p>
        </w:tc>
      </w:tr>
      <w:tr w:rsidR="00FE7877" w:rsidRPr="00620197" w14:paraId="4B3821F1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24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C0D85" w14:textId="6ADC32FC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6B37E7">
              <w:rPr>
                <w:rFonts w:ascii="Arial" w:hAnsi="Arial" w:cs="Arial"/>
                <w:bCs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bCs/>
              </w:rPr>
              <w:t xml:space="preserve"> сельского поселения»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65A9" w14:textId="4A655B90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BBCAB" w14:textId="387212E6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1AF68" w14:textId="750A8771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306F7" w14:textId="4A230427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03 1 01 00000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F1803" w14:textId="3C6316F2" w:rsidR="00FE7877" w:rsidRPr="008436F2" w:rsidRDefault="00FE7877" w:rsidP="00FE7877">
            <w:pPr>
              <w:rPr>
                <w:bCs/>
                <w:color w:val="FF0000"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DC3F" w14:textId="42F1BA6C" w:rsidR="00FE7877" w:rsidRPr="0031062C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755,6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29E84" w14:textId="332AE652" w:rsidR="00FE7877" w:rsidRPr="0031062C" w:rsidRDefault="00FE7877" w:rsidP="00FE7877">
            <w:r w:rsidRPr="006B37E7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755,6</w:t>
            </w:r>
          </w:p>
        </w:tc>
      </w:tr>
      <w:tr w:rsidR="00FE7877" w:rsidRPr="00620197" w14:paraId="305F362E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123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FB49" w14:textId="0E880B2A" w:rsidR="00FE7877" w:rsidRPr="008436F2" w:rsidRDefault="00FE7877" w:rsidP="00FE7877">
            <w:r w:rsidRPr="006B37E7">
              <w:rPr>
                <w:rFonts w:ascii="Arial" w:hAnsi="Arial" w:cs="Arial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6E61A" w14:textId="54227F65" w:rsidR="00FE7877" w:rsidRPr="008436F2" w:rsidRDefault="00FE7877" w:rsidP="00FE7877">
            <w:r w:rsidRPr="006B37E7">
              <w:rPr>
                <w:rFonts w:ascii="Arial" w:hAnsi="Arial" w:cs="Arial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E30B" w14:textId="6438EE51" w:rsidR="00FE7877" w:rsidRPr="008436F2" w:rsidRDefault="00FE7877" w:rsidP="00FE7877">
            <w:r w:rsidRPr="006B37E7">
              <w:rPr>
                <w:rFonts w:ascii="Arial" w:hAnsi="Arial" w:cs="Arial"/>
              </w:rPr>
              <w:t>01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731DD" w14:textId="7640E56B" w:rsidR="00FE7877" w:rsidRPr="008436F2" w:rsidRDefault="00FE7877" w:rsidP="00FE7877">
            <w:r w:rsidRPr="006B37E7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49444" w14:textId="61AEB45F" w:rsidR="00FE7877" w:rsidRPr="008436F2" w:rsidRDefault="00FE7877" w:rsidP="00FE7877">
            <w:r w:rsidRPr="006B37E7">
              <w:rPr>
                <w:rFonts w:ascii="Arial" w:hAnsi="Arial" w:cs="Arial"/>
              </w:rPr>
              <w:t>03 1 01 92010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5EAE" w14:textId="77777777" w:rsidR="00D160EE" w:rsidRDefault="00D160EE" w:rsidP="00FE7877">
            <w:pPr>
              <w:rPr>
                <w:rFonts w:ascii="Arial" w:hAnsi="Arial" w:cs="Arial"/>
              </w:rPr>
            </w:pPr>
          </w:p>
          <w:p w14:paraId="09D2C332" w14:textId="77777777" w:rsidR="00D160EE" w:rsidRDefault="00D160EE" w:rsidP="00FE7877">
            <w:pPr>
              <w:rPr>
                <w:rFonts w:ascii="Arial" w:hAnsi="Arial" w:cs="Arial"/>
              </w:rPr>
            </w:pPr>
          </w:p>
          <w:p w14:paraId="3CC91D8C" w14:textId="77777777" w:rsidR="00D160EE" w:rsidRDefault="00D160EE" w:rsidP="00FE7877">
            <w:pPr>
              <w:rPr>
                <w:rFonts w:ascii="Arial" w:hAnsi="Arial" w:cs="Arial"/>
              </w:rPr>
            </w:pPr>
          </w:p>
          <w:p w14:paraId="507D0D41" w14:textId="77777777" w:rsidR="00D160EE" w:rsidRDefault="00D160EE" w:rsidP="00FE7877">
            <w:pPr>
              <w:rPr>
                <w:rFonts w:ascii="Arial" w:hAnsi="Arial" w:cs="Arial"/>
              </w:rPr>
            </w:pPr>
          </w:p>
          <w:p w14:paraId="05AA76A0" w14:textId="77777777" w:rsidR="00D160EE" w:rsidRDefault="00D160EE" w:rsidP="00FE7877">
            <w:pPr>
              <w:rPr>
                <w:rFonts w:ascii="Arial" w:hAnsi="Arial" w:cs="Arial"/>
              </w:rPr>
            </w:pPr>
          </w:p>
          <w:p w14:paraId="3F47628C" w14:textId="77777777" w:rsidR="00D160EE" w:rsidRDefault="00D160EE" w:rsidP="00FE7877">
            <w:pPr>
              <w:rPr>
                <w:rFonts w:ascii="Arial" w:hAnsi="Arial" w:cs="Arial"/>
              </w:rPr>
            </w:pPr>
          </w:p>
          <w:p w14:paraId="7DE20897" w14:textId="77777777" w:rsidR="00D160EE" w:rsidRDefault="00D160EE" w:rsidP="00FE7877">
            <w:pPr>
              <w:rPr>
                <w:rFonts w:ascii="Arial" w:hAnsi="Arial" w:cs="Arial"/>
              </w:rPr>
            </w:pPr>
          </w:p>
          <w:p w14:paraId="6EFC198E" w14:textId="77777777" w:rsidR="00D160EE" w:rsidRDefault="00D160EE" w:rsidP="00FE7877">
            <w:pPr>
              <w:rPr>
                <w:rFonts w:ascii="Arial" w:hAnsi="Arial" w:cs="Arial"/>
              </w:rPr>
            </w:pPr>
          </w:p>
          <w:p w14:paraId="7656E582" w14:textId="77777777" w:rsidR="00D160EE" w:rsidRDefault="00D160EE" w:rsidP="00FE7877">
            <w:pPr>
              <w:rPr>
                <w:rFonts w:ascii="Arial" w:hAnsi="Arial" w:cs="Arial"/>
              </w:rPr>
            </w:pPr>
          </w:p>
          <w:p w14:paraId="34A1E7D8" w14:textId="77777777" w:rsidR="00D160EE" w:rsidRDefault="00D160EE" w:rsidP="00FE7877">
            <w:pPr>
              <w:rPr>
                <w:rFonts w:ascii="Arial" w:hAnsi="Arial" w:cs="Arial"/>
              </w:rPr>
            </w:pPr>
          </w:p>
          <w:p w14:paraId="4A5DF13F" w14:textId="7EAFAD8D" w:rsidR="00FE7877" w:rsidRPr="008436F2" w:rsidRDefault="00FE7877" w:rsidP="00FE7877">
            <w:r w:rsidRPr="006B37E7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839F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46EE2058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2D1B9811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6741F870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2D89340A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6602BB26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54AC071C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2EF80C1B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65F0257A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6BA80716" w14:textId="7CF5349B" w:rsidR="00FE7877" w:rsidRPr="00AD3683" w:rsidRDefault="00FE7877" w:rsidP="00FE7877"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891,8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5A10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624ED806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05C25193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0AC01D64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07344685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7B8210D6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47CCEE9B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1BEA9CBB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128B8568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60441ED2" w14:textId="0D89A799" w:rsidR="00FE7877" w:rsidRPr="00AD3683" w:rsidRDefault="00FE7877" w:rsidP="00FE7877"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891,8</w:t>
            </w:r>
          </w:p>
        </w:tc>
      </w:tr>
      <w:tr w:rsidR="00FE7877" w:rsidRPr="00620197" w14:paraId="242DB6B9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56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5F06" w14:textId="19A6C933" w:rsidR="00FE7877" w:rsidRPr="008436F2" w:rsidRDefault="00FE7877" w:rsidP="00FE7877">
            <w:r w:rsidRPr="006B37E7">
              <w:rPr>
                <w:rFonts w:ascii="Arial" w:hAnsi="Arial" w:cs="Arial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3AA0" w14:textId="370CFC2E" w:rsidR="00FE7877" w:rsidRPr="008436F2" w:rsidRDefault="00FE7877" w:rsidP="00FE7877">
            <w:r w:rsidRPr="006B37E7">
              <w:rPr>
                <w:rFonts w:ascii="Arial" w:hAnsi="Arial" w:cs="Arial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5F6FA" w14:textId="2F251E69" w:rsidR="00FE7877" w:rsidRPr="008436F2" w:rsidRDefault="00FE7877" w:rsidP="00FE7877">
            <w:r w:rsidRPr="006B37E7">
              <w:rPr>
                <w:rFonts w:ascii="Arial" w:hAnsi="Arial" w:cs="Arial"/>
              </w:rPr>
              <w:t>01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08931" w14:textId="7CF24743" w:rsidR="00FE7877" w:rsidRPr="008436F2" w:rsidRDefault="00FE7877" w:rsidP="00FE7877">
            <w:r w:rsidRPr="006B37E7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C1BBB" w14:textId="5033A0B9" w:rsidR="00FE7877" w:rsidRPr="008436F2" w:rsidRDefault="00FE7877" w:rsidP="00FE7877">
            <w:r w:rsidRPr="006B37E7">
              <w:rPr>
                <w:rFonts w:ascii="Arial" w:hAnsi="Arial" w:cs="Arial"/>
              </w:rPr>
              <w:t>03 1 01 92010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18741" w14:textId="77777777" w:rsidR="00D160EE" w:rsidRDefault="00D160EE" w:rsidP="00FE7877">
            <w:pPr>
              <w:rPr>
                <w:rFonts w:ascii="Arial" w:hAnsi="Arial" w:cs="Arial"/>
              </w:rPr>
            </w:pPr>
          </w:p>
          <w:p w14:paraId="5DEF5CAB" w14:textId="77777777" w:rsidR="00D160EE" w:rsidRDefault="00D160EE" w:rsidP="00FE7877">
            <w:pPr>
              <w:rPr>
                <w:rFonts w:ascii="Arial" w:hAnsi="Arial" w:cs="Arial"/>
              </w:rPr>
            </w:pPr>
          </w:p>
          <w:p w14:paraId="4AF414EB" w14:textId="77777777" w:rsidR="00D160EE" w:rsidRDefault="00D160EE" w:rsidP="00FE7877">
            <w:pPr>
              <w:rPr>
                <w:rFonts w:ascii="Arial" w:hAnsi="Arial" w:cs="Arial"/>
              </w:rPr>
            </w:pPr>
          </w:p>
          <w:p w14:paraId="1508DAD8" w14:textId="77777777" w:rsidR="00D160EE" w:rsidRDefault="00D160EE" w:rsidP="00FE7877">
            <w:pPr>
              <w:rPr>
                <w:rFonts w:ascii="Arial" w:hAnsi="Arial" w:cs="Arial"/>
              </w:rPr>
            </w:pPr>
          </w:p>
          <w:p w14:paraId="11280BFA" w14:textId="77777777" w:rsidR="00D160EE" w:rsidRDefault="00D160EE" w:rsidP="00FE7877">
            <w:pPr>
              <w:rPr>
                <w:rFonts w:ascii="Arial" w:hAnsi="Arial" w:cs="Arial"/>
              </w:rPr>
            </w:pPr>
          </w:p>
          <w:p w14:paraId="1450A363" w14:textId="6579EA8D" w:rsidR="00FE7877" w:rsidRPr="008436F2" w:rsidRDefault="00FE7877" w:rsidP="00FE7877">
            <w:r w:rsidRPr="006B37E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B091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37F229F7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2DA94168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7616F802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7498C742" w14:textId="513EED00" w:rsidR="00FE7877" w:rsidRPr="00AD3683" w:rsidRDefault="00FE7877" w:rsidP="00FE7877">
            <w:r w:rsidRPr="006B37E7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>61,1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053C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21D6930F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3FD46C22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53452B58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242114F5" w14:textId="1F9CA464" w:rsidR="00FE7877" w:rsidRPr="00AD3683" w:rsidRDefault="00FE7877" w:rsidP="00FE7877">
            <w:r w:rsidRPr="006B37E7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>61,1</w:t>
            </w:r>
          </w:p>
        </w:tc>
      </w:tr>
      <w:tr w:rsidR="00FE7877" w:rsidRPr="00620197" w14:paraId="36181B4E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A822" w14:textId="07D136FF" w:rsidR="00FE7877" w:rsidRPr="008436F2" w:rsidRDefault="00FE7877" w:rsidP="00FE7877">
            <w:r w:rsidRPr="006B37E7">
              <w:rPr>
                <w:rFonts w:ascii="Arial" w:hAnsi="Arial" w:cs="Arial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9DA6B" w14:textId="6DD22DAE" w:rsidR="00FE7877" w:rsidRPr="008436F2" w:rsidRDefault="00FE7877" w:rsidP="00FE7877">
            <w:r w:rsidRPr="006B37E7">
              <w:rPr>
                <w:rFonts w:ascii="Arial" w:hAnsi="Arial" w:cs="Arial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672E" w14:textId="38EF91A6" w:rsidR="00FE7877" w:rsidRPr="008436F2" w:rsidRDefault="00FE7877" w:rsidP="00FE7877">
            <w:r w:rsidRPr="006B37E7">
              <w:rPr>
                <w:rFonts w:ascii="Arial" w:hAnsi="Arial" w:cs="Arial"/>
              </w:rPr>
              <w:t>01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0A01" w14:textId="543AD496" w:rsidR="00FE7877" w:rsidRPr="008436F2" w:rsidRDefault="00FE7877" w:rsidP="00FE7877">
            <w:r w:rsidRPr="006B37E7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57D85" w14:textId="70C575F0" w:rsidR="00FE7877" w:rsidRPr="008436F2" w:rsidRDefault="00FE7877" w:rsidP="00FE7877">
            <w:r w:rsidRPr="006B37E7">
              <w:rPr>
                <w:rFonts w:ascii="Arial" w:hAnsi="Arial" w:cs="Arial"/>
              </w:rPr>
              <w:t>03 1 01 92010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D4B7" w14:textId="77777777" w:rsidR="00D160EE" w:rsidRDefault="00D160EE" w:rsidP="00FE7877">
            <w:pPr>
              <w:rPr>
                <w:rFonts w:ascii="Arial" w:hAnsi="Arial" w:cs="Arial"/>
              </w:rPr>
            </w:pPr>
          </w:p>
          <w:p w14:paraId="2A8826D9" w14:textId="77777777" w:rsidR="00D160EE" w:rsidRDefault="00D160EE" w:rsidP="00FE7877">
            <w:pPr>
              <w:rPr>
                <w:rFonts w:ascii="Arial" w:hAnsi="Arial" w:cs="Arial"/>
              </w:rPr>
            </w:pPr>
          </w:p>
          <w:p w14:paraId="7952F69C" w14:textId="77777777" w:rsidR="00D160EE" w:rsidRDefault="00D160EE" w:rsidP="00FE7877">
            <w:pPr>
              <w:rPr>
                <w:rFonts w:ascii="Arial" w:hAnsi="Arial" w:cs="Arial"/>
              </w:rPr>
            </w:pPr>
          </w:p>
          <w:p w14:paraId="5B6CB61E" w14:textId="44472B3F" w:rsidR="00FE7877" w:rsidRPr="008436F2" w:rsidRDefault="00FE7877" w:rsidP="00FE7877">
            <w:r w:rsidRPr="006B37E7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7D37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6AC58793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29BF3BB9" w14:textId="31216FAA" w:rsidR="00FE7877" w:rsidRPr="00AD3683" w:rsidRDefault="00FE7877" w:rsidP="00FE7877">
            <w:r>
              <w:rPr>
                <w:rFonts w:ascii="Arial" w:hAnsi="Arial" w:cs="Arial"/>
                <w:color w:val="00000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82DA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6C24C3AD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2C939DC3" w14:textId="5973C5EC" w:rsidR="00FE7877" w:rsidRPr="00AD3683" w:rsidRDefault="00FE7877" w:rsidP="00FE7877">
            <w:r>
              <w:rPr>
                <w:rFonts w:ascii="Arial" w:hAnsi="Arial" w:cs="Arial"/>
                <w:color w:val="000000"/>
              </w:rPr>
              <w:t>2,7</w:t>
            </w:r>
          </w:p>
        </w:tc>
      </w:tr>
      <w:tr w:rsidR="00FE7877" w:rsidRPr="00620197" w14:paraId="3C2B91B6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C5487" w14:textId="7CF95FCD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3AD0B" w14:textId="13302EA2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B4E8" w14:textId="6999763F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297BA" w14:textId="3F5A3730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39217" w14:textId="03040049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35D3" w14:textId="4B8BADCF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1146" w14:textId="77777777" w:rsidR="00FE7877" w:rsidRDefault="00FE7877" w:rsidP="00FE7877">
            <w:pPr>
              <w:rPr>
                <w:rFonts w:ascii="Arial" w:hAnsi="Arial" w:cs="Arial"/>
                <w:bCs/>
              </w:rPr>
            </w:pPr>
          </w:p>
          <w:p w14:paraId="6F5E735D" w14:textId="36EF02CC" w:rsidR="00FE7877" w:rsidRPr="00AD3683" w:rsidRDefault="00FE7877" w:rsidP="00FE7877">
            <w:pPr>
              <w:rPr>
                <w:bCs/>
              </w:rPr>
            </w:pPr>
            <w:r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6B59" w14:textId="77777777" w:rsidR="00FE7877" w:rsidRDefault="00FE7877" w:rsidP="00FE7877">
            <w:pPr>
              <w:rPr>
                <w:rFonts w:ascii="Arial" w:hAnsi="Arial" w:cs="Arial"/>
                <w:bCs/>
              </w:rPr>
            </w:pPr>
          </w:p>
          <w:p w14:paraId="69855C1C" w14:textId="0BC50CED" w:rsidR="00FE7877" w:rsidRPr="00AD3683" w:rsidRDefault="00FE7877" w:rsidP="00FE7877">
            <w:pPr>
              <w:rPr>
                <w:bCs/>
              </w:rPr>
            </w:pPr>
            <w:r>
              <w:rPr>
                <w:rFonts w:ascii="Arial" w:hAnsi="Arial" w:cs="Arial"/>
                <w:bCs/>
              </w:rPr>
              <w:t>113,3</w:t>
            </w:r>
          </w:p>
        </w:tc>
      </w:tr>
      <w:tr w:rsidR="00FE7877" w:rsidRPr="00620197" w14:paraId="00A5BDCF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951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D067" w14:textId="066FFCA9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Мобилизационная подготовка экономики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4DEBB" w14:textId="5B234EF6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7770F" w14:textId="2DD344FB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DC833" w14:textId="274CF772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603C" w14:textId="4EBD8623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0BB74" w14:textId="57CFCF9E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C95D9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1E6DBD1D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70C74F56" w14:textId="5C4D5975" w:rsidR="00FE7877" w:rsidRPr="00AD3683" w:rsidRDefault="00FE7877" w:rsidP="00FE7877">
            <w:pPr>
              <w:rPr>
                <w:bCs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489B3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33338161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739A4714" w14:textId="59F7288C" w:rsidR="00FE7877" w:rsidRPr="00AD3683" w:rsidRDefault="00FE7877" w:rsidP="00FE7877">
            <w:pPr>
              <w:rPr>
                <w:bCs/>
              </w:rPr>
            </w:pPr>
            <w:r>
              <w:rPr>
                <w:rFonts w:ascii="Arial" w:hAnsi="Arial" w:cs="Arial"/>
              </w:rPr>
              <w:t>113,3</w:t>
            </w:r>
          </w:p>
        </w:tc>
      </w:tr>
      <w:tr w:rsidR="00FE7877" w:rsidRPr="00620197" w14:paraId="7BE2BB67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F6545" w14:textId="749E5646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6B37E7">
              <w:rPr>
                <w:rFonts w:ascii="Arial" w:hAnsi="Arial" w:cs="Arial"/>
                <w:bCs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bCs/>
              </w:rPr>
              <w:t xml:space="preserve"> сельского поселения на 2020-</w:t>
            </w:r>
            <w:r w:rsidRPr="006B37E7">
              <w:rPr>
                <w:rFonts w:ascii="Arial" w:hAnsi="Arial" w:cs="Arial"/>
                <w:bCs/>
              </w:rPr>
              <w:lastRenderedPageBreak/>
              <w:t xml:space="preserve">2026 годы»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CF550" w14:textId="0D059EE1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lastRenderedPageBreak/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F38E7" w14:textId="22CE5B08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1B21" w14:textId="11D6BE66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5650" w14:textId="683BFC98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03 0 00 00000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90C83" w14:textId="60564EEC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B528C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7211ECB1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5C892E09" w14:textId="610AB014" w:rsidR="00FE7877" w:rsidRPr="008436F2" w:rsidRDefault="00FE7877" w:rsidP="00FE7877">
            <w:pPr>
              <w:rPr>
                <w:bCs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BEE8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76F2BC65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44F165FF" w14:textId="5932611B" w:rsidR="00FE7877" w:rsidRPr="008436F2" w:rsidRDefault="00FE7877" w:rsidP="00FE7877">
            <w:pPr>
              <w:rPr>
                <w:bCs/>
              </w:rPr>
            </w:pPr>
            <w:r>
              <w:rPr>
                <w:rFonts w:ascii="Arial" w:hAnsi="Arial" w:cs="Arial"/>
              </w:rPr>
              <w:t>113,3</w:t>
            </w:r>
          </w:p>
        </w:tc>
      </w:tr>
      <w:tr w:rsidR="00FE7877" w:rsidRPr="00620197" w14:paraId="35EFADC7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449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6178" w14:textId="382C63BB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0698" w14:textId="4647E486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93054" w14:textId="397E7F7A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7157B" w14:textId="5D5229C3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35F7B" w14:textId="419149F4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03 1 00 00000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D27E" w14:textId="7DCEF6E5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FDC37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5C5960E7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281DFC9F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0BC20867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12BB4EF9" w14:textId="21711F14" w:rsidR="00FE7877" w:rsidRPr="008436F2" w:rsidRDefault="00FE7877" w:rsidP="00FE7877">
            <w:pPr>
              <w:rPr>
                <w:bCs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73AB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2CF812CE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43F63EB4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58D05F5F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0D19E841" w14:textId="4CE7B380" w:rsidR="00FE7877" w:rsidRPr="008436F2" w:rsidRDefault="00FE7877" w:rsidP="00FE7877">
            <w:pPr>
              <w:rPr>
                <w:bCs/>
              </w:rPr>
            </w:pPr>
            <w:r>
              <w:rPr>
                <w:rFonts w:ascii="Arial" w:hAnsi="Arial" w:cs="Arial"/>
              </w:rPr>
              <w:t>113,3</w:t>
            </w:r>
          </w:p>
        </w:tc>
      </w:tr>
      <w:tr w:rsidR="00FE7877" w:rsidRPr="00620197" w14:paraId="4F962A4B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A6C8E" w14:textId="4BFA0289" w:rsidR="00FE7877" w:rsidRPr="008436F2" w:rsidRDefault="00FE7877" w:rsidP="00FE7877">
            <w:r w:rsidRPr="006B37E7">
              <w:rPr>
                <w:rFonts w:ascii="Arial" w:hAnsi="Arial" w:cs="Arial"/>
                <w:bCs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6B37E7">
              <w:rPr>
                <w:rFonts w:ascii="Arial" w:hAnsi="Arial" w:cs="Arial"/>
                <w:bCs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bCs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36572" w14:textId="262A81EB" w:rsidR="00FE7877" w:rsidRPr="008436F2" w:rsidRDefault="00FE7877" w:rsidP="00FE7877">
            <w:r w:rsidRPr="006B37E7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C11F" w14:textId="3503C6EC" w:rsidR="00FE7877" w:rsidRPr="008436F2" w:rsidRDefault="00FE7877" w:rsidP="00FE7877">
            <w:r w:rsidRPr="006B37E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822D" w14:textId="431596B1" w:rsidR="00FE7877" w:rsidRPr="008436F2" w:rsidRDefault="00FE7877" w:rsidP="00FE7877">
            <w:r w:rsidRPr="006B37E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5A177" w14:textId="569B9963" w:rsidR="00FE7877" w:rsidRPr="008436F2" w:rsidRDefault="00FE7877" w:rsidP="00FE7877">
            <w:r w:rsidRPr="006B37E7">
              <w:rPr>
                <w:rFonts w:ascii="Arial" w:hAnsi="Arial" w:cs="Arial"/>
                <w:bCs/>
              </w:rPr>
              <w:t>03 1 02 00000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B1780" w14:textId="2A584C4C" w:rsidR="00FE7877" w:rsidRPr="008436F2" w:rsidRDefault="00FE7877" w:rsidP="00FE7877"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C3D5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1CBEDBB3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34534E43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1DC82494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2736024C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30D09FFD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7D15E3F0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7E49ED92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302C70BA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2D3C5854" w14:textId="752BE63C" w:rsidR="00FE7877" w:rsidRPr="008436F2" w:rsidRDefault="00FE7877" w:rsidP="00FE7877"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C261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62B8E146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69A712B1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49850F74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10AEB859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19E2F4B1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32D1F348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3B6EE7D9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28C14FBE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079DE63B" w14:textId="1B1CF2AF" w:rsidR="00FE7877" w:rsidRPr="008436F2" w:rsidRDefault="00FE7877" w:rsidP="00FE7877">
            <w:r>
              <w:rPr>
                <w:rFonts w:ascii="Arial" w:hAnsi="Arial" w:cs="Arial"/>
              </w:rPr>
              <w:t>113,3</w:t>
            </w:r>
          </w:p>
        </w:tc>
      </w:tr>
      <w:tr w:rsidR="00FE7877" w:rsidRPr="00620197" w14:paraId="30DF0EAF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117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5650" w14:textId="1DA77DC8" w:rsidR="00FE7877" w:rsidRPr="008436F2" w:rsidRDefault="00FE7877" w:rsidP="00FE7877">
            <w:r w:rsidRPr="006B37E7">
              <w:rPr>
                <w:rFonts w:ascii="Arial" w:hAnsi="Arial" w:cs="Arial"/>
              </w:rPr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91773" w14:textId="017A2FD0" w:rsidR="00FE7877" w:rsidRPr="008436F2" w:rsidRDefault="00FE7877" w:rsidP="00FE7877">
            <w:r w:rsidRPr="006B37E7">
              <w:rPr>
                <w:rFonts w:ascii="Arial" w:hAnsi="Arial" w:cs="Arial"/>
              </w:rPr>
              <w:t xml:space="preserve">  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5CF3F" w14:textId="6B839DC3" w:rsidR="00FE7877" w:rsidRPr="008436F2" w:rsidRDefault="00FE7877" w:rsidP="00FE7877">
            <w:r w:rsidRPr="006B37E7">
              <w:rPr>
                <w:rFonts w:ascii="Arial" w:hAnsi="Arial" w:cs="Arial"/>
              </w:rPr>
              <w:t>02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120D" w14:textId="723D9E3A" w:rsidR="00FE7877" w:rsidRPr="008436F2" w:rsidRDefault="00FE7877" w:rsidP="00FE7877">
            <w:r w:rsidRPr="006B37E7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8154" w14:textId="3CFAC21B" w:rsidR="00FE7877" w:rsidRPr="008436F2" w:rsidRDefault="00FE7877" w:rsidP="00FE7877">
            <w:r w:rsidRPr="006B37E7">
              <w:rPr>
                <w:rFonts w:ascii="Arial" w:hAnsi="Arial" w:cs="Arial"/>
              </w:rPr>
              <w:t>03 1 02 51180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3B59" w14:textId="77777777" w:rsidR="00D160EE" w:rsidRDefault="00D160EE" w:rsidP="00FE7877">
            <w:pPr>
              <w:rPr>
                <w:rFonts w:ascii="Arial" w:hAnsi="Arial" w:cs="Arial"/>
              </w:rPr>
            </w:pPr>
          </w:p>
          <w:p w14:paraId="1187EC67" w14:textId="77777777" w:rsidR="00D160EE" w:rsidRDefault="00D160EE" w:rsidP="00FE7877">
            <w:pPr>
              <w:rPr>
                <w:rFonts w:ascii="Arial" w:hAnsi="Arial" w:cs="Arial"/>
              </w:rPr>
            </w:pPr>
          </w:p>
          <w:p w14:paraId="511A57DD" w14:textId="77777777" w:rsidR="00D160EE" w:rsidRDefault="00D160EE" w:rsidP="00FE7877">
            <w:pPr>
              <w:rPr>
                <w:rFonts w:ascii="Arial" w:hAnsi="Arial" w:cs="Arial"/>
              </w:rPr>
            </w:pPr>
          </w:p>
          <w:p w14:paraId="5913268D" w14:textId="77777777" w:rsidR="00D160EE" w:rsidRDefault="00D160EE" w:rsidP="00FE7877">
            <w:pPr>
              <w:rPr>
                <w:rFonts w:ascii="Arial" w:hAnsi="Arial" w:cs="Arial"/>
              </w:rPr>
            </w:pPr>
          </w:p>
          <w:p w14:paraId="705E29DC" w14:textId="77777777" w:rsidR="00D160EE" w:rsidRDefault="00D160EE" w:rsidP="00FE7877">
            <w:pPr>
              <w:rPr>
                <w:rFonts w:ascii="Arial" w:hAnsi="Arial" w:cs="Arial"/>
              </w:rPr>
            </w:pPr>
          </w:p>
          <w:p w14:paraId="2004C630" w14:textId="77777777" w:rsidR="00D160EE" w:rsidRDefault="00D160EE" w:rsidP="00FE7877">
            <w:pPr>
              <w:rPr>
                <w:rFonts w:ascii="Arial" w:hAnsi="Arial" w:cs="Arial"/>
              </w:rPr>
            </w:pPr>
          </w:p>
          <w:p w14:paraId="4C9BE53C" w14:textId="77777777" w:rsidR="00D160EE" w:rsidRDefault="00D160EE" w:rsidP="00FE7877">
            <w:pPr>
              <w:rPr>
                <w:rFonts w:ascii="Arial" w:hAnsi="Arial" w:cs="Arial"/>
              </w:rPr>
            </w:pPr>
          </w:p>
          <w:p w14:paraId="4AC397E2" w14:textId="77777777" w:rsidR="00D160EE" w:rsidRDefault="00D160EE" w:rsidP="00FE7877">
            <w:pPr>
              <w:rPr>
                <w:rFonts w:ascii="Arial" w:hAnsi="Arial" w:cs="Arial"/>
              </w:rPr>
            </w:pPr>
          </w:p>
          <w:p w14:paraId="3068164E" w14:textId="77777777" w:rsidR="00D160EE" w:rsidRDefault="00D160EE" w:rsidP="00FE7877">
            <w:pPr>
              <w:rPr>
                <w:rFonts w:ascii="Arial" w:hAnsi="Arial" w:cs="Arial"/>
              </w:rPr>
            </w:pPr>
          </w:p>
          <w:p w14:paraId="5B59F90E" w14:textId="77777777" w:rsidR="00D160EE" w:rsidRDefault="00D160EE" w:rsidP="00FE7877">
            <w:pPr>
              <w:rPr>
                <w:rFonts w:ascii="Arial" w:hAnsi="Arial" w:cs="Arial"/>
              </w:rPr>
            </w:pPr>
          </w:p>
          <w:p w14:paraId="14238ADC" w14:textId="77777777" w:rsidR="00D160EE" w:rsidRDefault="00D160EE" w:rsidP="00FE7877">
            <w:pPr>
              <w:rPr>
                <w:rFonts w:ascii="Arial" w:hAnsi="Arial" w:cs="Arial"/>
              </w:rPr>
            </w:pPr>
          </w:p>
          <w:p w14:paraId="46FAFB6A" w14:textId="77777777" w:rsidR="00D160EE" w:rsidRDefault="00D160EE" w:rsidP="00FE7877">
            <w:pPr>
              <w:rPr>
                <w:rFonts w:ascii="Arial" w:hAnsi="Arial" w:cs="Arial"/>
              </w:rPr>
            </w:pPr>
          </w:p>
          <w:p w14:paraId="18EDA8AA" w14:textId="3292DB7C" w:rsidR="00FE7877" w:rsidRPr="008436F2" w:rsidRDefault="00FE7877" w:rsidP="00FE7877">
            <w:r w:rsidRPr="006B37E7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C88B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77A0B095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14D1BF02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116E28D5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7546CC71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73B6AD87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2DC44139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6D38730B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5439123F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72E94EA5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3855AD93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32E0B14D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4B9359F2" w14:textId="49F0B871" w:rsidR="00FE7877" w:rsidRPr="008436F2" w:rsidRDefault="00FE7877" w:rsidP="00FE7877"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B6C61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6F29CD01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31AAA4A9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7A7BC6A0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797FE327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3A3A5943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6B7F302F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09687AE8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083FC544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117F70E9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611B5EC1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720EF038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1CDBA1E8" w14:textId="422299F1" w:rsidR="00FE7877" w:rsidRPr="008436F2" w:rsidRDefault="00FE7877" w:rsidP="00FE7877">
            <w:r>
              <w:rPr>
                <w:rFonts w:ascii="Arial" w:hAnsi="Arial" w:cs="Arial"/>
              </w:rPr>
              <w:t>102,1</w:t>
            </w:r>
          </w:p>
        </w:tc>
      </w:tr>
      <w:tr w:rsidR="00FE7877" w:rsidRPr="00620197" w14:paraId="264C240D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1B66" w14:textId="53CE0ED0" w:rsidR="00FE7877" w:rsidRPr="008436F2" w:rsidRDefault="00FE7877" w:rsidP="00FE7877">
            <w:pPr>
              <w:rPr>
                <w:bCs/>
                <w:color w:val="000000"/>
              </w:rPr>
            </w:pPr>
            <w:r w:rsidRPr="006B37E7">
              <w:rPr>
                <w:rFonts w:ascii="Arial" w:hAnsi="Arial" w:cs="Arial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115D" w14:textId="65F6620C" w:rsidR="00FE7877" w:rsidRPr="008436F2" w:rsidRDefault="00FE7877" w:rsidP="00FE7877">
            <w:pPr>
              <w:rPr>
                <w:bCs/>
                <w:color w:val="000000"/>
              </w:rPr>
            </w:pPr>
            <w:r w:rsidRPr="006B37E7">
              <w:rPr>
                <w:rFonts w:ascii="Arial" w:hAnsi="Arial" w:cs="Arial"/>
              </w:rPr>
              <w:t xml:space="preserve">  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9F99F" w14:textId="3321C4CC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02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A249F" w14:textId="3ACB020E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BDC20" w14:textId="2CEAAE7B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03 1 02 51180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0813" w14:textId="77777777" w:rsidR="00D160EE" w:rsidRDefault="00D160EE" w:rsidP="00FE7877">
            <w:pPr>
              <w:rPr>
                <w:rFonts w:ascii="Arial" w:hAnsi="Arial" w:cs="Arial"/>
              </w:rPr>
            </w:pPr>
          </w:p>
          <w:p w14:paraId="32EA4F43" w14:textId="77777777" w:rsidR="00D160EE" w:rsidRDefault="00D160EE" w:rsidP="00FE7877">
            <w:pPr>
              <w:rPr>
                <w:rFonts w:ascii="Arial" w:hAnsi="Arial" w:cs="Arial"/>
              </w:rPr>
            </w:pPr>
          </w:p>
          <w:p w14:paraId="3F793208" w14:textId="77777777" w:rsidR="00D160EE" w:rsidRDefault="00D160EE" w:rsidP="00FE7877">
            <w:pPr>
              <w:rPr>
                <w:rFonts w:ascii="Arial" w:hAnsi="Arial" w:cs="Arial"/>
              </w:rPr>
            </w:pPr>
          </w:p>
          <w:p w14:paraId="20638E7D" w14:textId="77777777" w:rsidR="00D160EE" w:rsidRDefault="00D160EE" w:rsidP="00FE7877">
            <w:pPr>
              <w:rPr>
                <w:rFonts w:ascii="Arial" w:hAnsi="Arial" w:cs="Arial"/>
              </w:rPr>
            </w:pPr>
          </w:p>
          <w:p w14:paraId="00756410" w14:textId="77777777" w:rsidR="00D160EE" w:rsidRDefault="00D160EE" w:rsidP="00FE7877">
            <w:pPr>
              <w:rPr>
                <w:rFonts w:ascii="Arial" w:hAnsi="Arial" w:cs="Arial"/>
              </w:rPr>
            </w:pPr>
          </w:p>
          <w:p w14:paraId="4FF06590" w14:textId="77777777" w:rsidR="00D160EE" w:rsidRDefault="00D160EE" w:rsidP="00FE7877">
            <w:pPr>
              <w:rPr>
                <w:rFonts w:ascii="Arial" w:hAnsi="Arial" w:cs="Arial"/>
              </w:rPr>
            </w:pPr>
          </w:p>
          <w:p w14:paraId="369894D6" w14:textId="547536DE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A111C" w14:textId="77777777" w:rsidR="00FE7877" w:rsidRDefault="00FE7877" w:rsidP="00FE7877">
            <w:pPr>
              <w:jc w:val="both"/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</w:rPr>
              <w:t xml:space="preserve"> </w:t>
            </w:r>
          </w:p>
          <w:p w14:paraId="4345DBC2" w14:textId="77777777" w:rsidR="00FE7877" w:rsidRDefault="00FE7877" w:rsidP="00FE7877">
            <w:pPr>
              <w:jc w:val="both"/>
              <w:rPr>
                <w:rFonts w:ascii="Arial" w:hAnsi="Arial" w:cs="Arial"/>
              </w:rPr>
            </w:pPr>
          </w:p>
          <w:p w14:paraId="7C455FB2" w14:textId="77777777" w:rsidR="00FE7877" w:rsidRDefault="00FE7877" w:rsidP="00FE7877">
            <w:pPr>
              <w:jc w:val="both"/>
              <w:rPr>
                <w:rFonts w:ascii="Arial" w:hAnsi="Arial" w:cs="Arial"/>
              </w:rPr>
            </w:pPr>
          </w:p>
          <w:p w14:paraId="08A89328" w14:textId="77777777" w:rsidR="00FE7877" w:rsidRDefault="00FE7877" w:rsidP="00FE7877">
            <w:pPr>
              <w:jc w:val="both"/>
              <w:rPr>
                <w:rFonts w:ascii="Arial" w:hAnsi="Arial" w:cs="Arial"/>
              </w:rPr>
            </w:pPr>
          </w:p>
          <w:p w14:paraId="2362E7B4" w14:textId="77777777" w:rsidR="00FE7877" w:rsidRDefault="00FE7877" w:rsidP="00FE7877">
            <w:pPr>
              <w:jc w:val="both"/>
              <w:rPr>
                <w:rFonts w:ascii="Arial" w:hAnsi="Arial" w:cs="Arial"/>
              </w:rPr>
            </w:pPr>
          </w:p>
          <w:p w14:paraId="073A18CF" w14:textId="77777777" w:rsidR="00FE7877" w:rsidRDefault="00FE7877" w:rsidP="00FE7877">
            <w:pPr>
              <w:jc w:val="both"/>
              <w:rPr>
                <w:rFonts w:ascii="Arial" w:hAnsi="Arial" w:cs="Arial"/>
              </w:rPr>
            </w:pPr>
          </w:p>
          <w:p w14:paraId="1F741343" w14:textId="74EF47F4" w:rsidR="00FE7877" w:rsidRPr="006B37E7" w:rsidRDefault="00FE7877" w:rsidP="00FE78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11,2</w:t>
            </w:r>
          </w:p>
          <w:p w14:paraId="1692AE16" w14:textId="67541344" w:rsidR="00FE7877" w:rsidRPr="008436F2" w:rsidRDefault="00FE7877" w:rsidP="00FE7877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B32CB" w14:textId="77777777" w:rsidR="00FE7877" w:rsidRDefault="00FE7877" w:rsidP="00FE7877">
            <w:pPr>
              <w:jc w:val="both"/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</w:rPr>
              <w:t xml:space="preserve"> </w:t>
            </w:r>
          </w:p>
          <w:p w14:paraId="00087AD4" w14:textId="77777777" w:rsidR="00FE7877" w:rsidRDefault="00FE7877" w:rsidP="00FE7877">
            <w:pPr>
              <w:jc w:val="both"/>
              <w:rPr>
                <w:rFonts w:ascii="Arial" w:hAnsi="Arial" w:cs="Arial"/>
              </w:rPr>
            </w:pPr>
          </w:p>
          <w:p w14:paraId="605CCBC3" w14:textId="77777777" w:rsidR="00FE7877" w:rsidRDefault="00FE7877" w:rsidP="00FE7877">
            <w:pPr>
              <w:jc w:val="both"/>
              <w:rPr>
                <w:rFonts w:ascii="Arial" w:hAnsi="Arial" w:cs="Arial"/>
              </w:rPr>
            </w:pPr>
          </w:p>
          <w:p w14:paraId="6301F33F" w14:textId="77777777" w:rsidR="00FE7877" w:rsidRDefault="00FE7877" w:rsidP="00FE7877">
            <w:pPr>
              <w:jc w:val="both"/>
              <w:rPr>
                <w:rFonts w:ascii="Arial" w:hAnsi="Arial" w:cs="Arial"/>
              </w:rPr>
            </w:pPr>
          </w:p>
          <w:p w14:paraId="5CDDA595" w14:textId="77777777" w:rsidR="00FE7877" w:rsidRDefault="00FE7877" w:rsidP="00FE7877">
            <w:pPr>
              <w:jc w:val="both"/>
              <w:rPr>
                <w:rFonts w:ascii="Arial" w:hAnsi="Arial" w:cs="Arial"/>
              </w:rPr>
            </w:pPr>
          </w:p>
          <w:p w14:paraId="3E261BF9" w14:textId="77777777" w:rsidR="00FE7877" w:rsidRDefault="00FE7877" w:rsidP="00FE7877">
            <w:pPr>
              <w:jc w:val="both"/>
              <w:rPr>
                <w:rFonts w:ascii="Arial" w:hAnsi="Arial" w:cs="Arial"/>
              </w:rPr>
            </w:pPr>
          </w:p>
          <w:p w14:paraId="570BE6F0" w14:textId="14984F19" w:rsidR="00FE7877" w:rsidRPr="006B37E7" w:rsidRDefault="00FE7877" w:rsidP="00FE78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11,2</w:t>
            </w:r>
          </w:p>
          <w:p w14:paraId="142D3B64" w14:textId="4478874B" w:rsidR="00FE7877" w:rsidRPr="008436F2" w:rsidRDefault="00FE7877" w:rsidP="00FE7877">
            <w:pPr>
              <w:rPr>
                <w:bCs/>
              </w:rPr>
            </w:pPr>
          </w:p>
        </w:tc>
      </w:tr>
      <w:tr w:rsidR="00FE7877" w:rsidRPr="00620197" w14:paraId="4A40DA02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FCD74" w14:textId="66ABF4CF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9C6F6" w14:textId="19C6023B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3AB5" w14:textId="0E1A3433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C0390" w14:textId="1E514419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17617" w14:textId="2EAE3612" w:rsidR="00FE7877" w:rsidRPr="008436F2" w:rsidRDefault="00FE7877" w:rsidP="00FE7877"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C34D6" w14:textId="6C5D12D9" w:rsidR="00FE7877" w:rsidRPr="008436F2" w:rsidRDefault="00FE7877" w:rsidP="00FE7877"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5549C" w14:textId="74458E5D" w:rsidR="00FE7877" w:rsidRPr="008436F2" w:rsidRDefault="00FE7877" w:rsidP="00FE7877">
            <w:r>
              <w:rPr>
                <w:rFonts w:ascii="Arial" w:hAnsi="Arial" w:cs="Arial"/>
                <w:color w:val="000000"/>
              </w:rPr>
              <w:t>17,4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455EA" w14:textId="77990E55" w:rsidR="00FE7877" w:rsidRPr="008436F2" w:rsidRDefault="00FE7877" w:rsidP="00FE7877">
            <w:r>
              <w:rPr>
                <w:rFonts w:ascii="Arial" w:hAnsi="Arial" w:cs="Arial"/>
                <w:color w:val="000000"/>
              </w:rPr>
              <w:t>17,4</w:t>
            </w:r>
          </w:p>
        </w:tc>
      </w:tr>
      <w:tr w:rsidR="00FE7877" w:rsidRPr="00620197" w14:paraId="586A33C1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85D10" w14:textId="07C8C52E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6FC97" w14:textId="28D91F00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678C" w14:textId="566D15A6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22A6" w14:textId="1FDA1401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125C7" w14:textId="0C3E3299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1018" w14:textId="4927CEF4" w:rsidR="00FE7877" w:rsidRPr="008436F2" w:rsidRDefault="00FE7877" w:rsidP="00FE7877"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D82C3" w14:textId="587B90F7" w:rsidR="00FE7877" w:rsidRPr="008436F2" w:rsidRDefault="00FE7877" w:rsidP="00FE7877">
            <w:r>
              <w:rPr>
                <w:rFonts w:ascii="Arial" w:hAnsi="Arial" w:cs="Arial"/>
                <w:color w:val="000000"/>
              </w:rPr>
              <w:t>17,4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A688F" w14:textId="19FA4C6B" w:rsidR="00FE7877" w:rsidRPr="008436F2" w:rsidRDefault="00FE7877" w:rsidP="00FE7877">
            <w:r>
              <w:rPr>
                <w:rFonts w:ascii="Arial" w:hAnsi="Arial" w:cs="Arial"/>
                <w:color w:val="000000"/>
              </w:rPr>
              <w:t>17,4</w:t>
            </w:r>
          </w:p>
        </w:tc>
      </w:tr>
      <w:tr w:rsidR="00FE7877" w:rsidRPr="00620197" w14:paraId="4F07578B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4BFA" w14:textId="068FDE23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6B37E7">
              <w:rPr>
                <w:rFonts w:ascii="Arial" w:hAnsi="Arial" w:cs="Arial"/>
                <w:bCs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bCs/>
              </w:rPr>
              <w:t xml:space="preserve"> сельского поселения на 2020-2026 годы»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F9FFF" w14:textId="18B414BF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94D50" w14:textId="5F7BCE58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7C73" w14:textId="640AE54E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5485" w14:textId="0F5122E3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03 0 00 00000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2652" w14:textId="36B4135D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8B8B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6AD6CBA4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74675429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3408324F" w14:textId="4D4F406C" w:rsidR="00FE7877" w:rsidRPr="008436F2" w:rsidRDefault="00FE7877" w:rsidP="00FE7877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17,4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A4B8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2F25E6AF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5C0F981F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7FED55F3" w14:textId="5D4BC137" w:rsidR="00FE7877" w:rsidRPr="008436F2" w:rsidRDefault="00FE7877" w:rsidP="00FE7877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17,4</w:t>
            </w:r>
          </w:p>
        </w:tc>
      </w:tr>
      <w:tr w:rsidR="00FE7877" w:rsidRPr="00620197" w14:paraId="494AD121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64A88" w14:textId="091EE778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 xml:space="preserve">Подпрограмма «Обеспечение реализации муниципальной </w:t>
            </w:r>
            <w:r w:rsidRPr="006B37E7">
              <w:rPr>
                <w:rFonts w:ascii="Arial" w:hAnsi="Arial" w:cs="Arial"/>
                <w:bCs/>
              </w:rPr>
              <w:lastRenderedPageBreak/>
              <w:t>программы»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37D8" w14:textId="5473A7ED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lastRenderedPageBreak/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8CBD" w14:textId="77B76DA2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76092" w14:textId="3DA14AD5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73F4" w14:textId="4DD5F5C4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03 1 00 00000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83BBE" w14:textId="24422C68" w:rsidR="00FE7877" w:rsidRPr="008436F2" w:rsidRDefault="00FE7877" w:rsidP="00FE7877">
            <w:pPr>
              <w:rPr>
                <w:bCs/>
                <w:color w:val="FF0000"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A516" w14:textId="51D3F669" w:rsidR="00FE7877" w:rsidRPr="008436F2" w:rsidRDefault="00FE7877" w:rsidP="00FE7877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17,4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897A" w14:textId="41FD5987" w:rsidR="00FE7877" w:rsidRPr="008436F2" w:rsidRDefault="00FE7877" w:rsidP="00FE7877">
            <w:r>
              <w:rPr>
                <w:rFonts w:ascii="Arial" w:hAnsi="Arial" w:cs="Arial"/>
                <w:color w:val="000000"/>
              </w:rPr>
              <w:t>17,4</w:t>
            </w:r>
          </w:p>
        </w:tc>
      </w:tr>
      <w:tr w:rsidR="00FE7877" w:rsidRPr="00620197" w14:paraId="42735CBE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833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C796" w14:textId="78470185" w:rsidR="00FE7877" w:rsidRPr="008436F2" w:rsidRDefault="00FE7877" w:rsidP="00FE7877">
            <w:r w:rsidRPr="006B37E7">
              <w:rPr>
                <w:rFonts w:ascii="Arial" w:hAnsi="Arial" w:cs="Arial"/>
                <w:bCs/>
              </w:rPr>
              <w:lastRenderedPageBreak/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6B37E7">
              <w:rPr>
                <w:rFonts w:ascii="Arial" w:hAnsi="Arial" w:cs="Arial"/>
                <w:bCs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bCs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B536" w14:textId="706A0735" w:rsidR="00FE7877" w:rsidRPr="008436F2" w:rsidRDefault="00FE7877" w:rsidP="00FE7877">
            <w:r w:rsidRPr="006B37E7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B60C" w14:textId="4D722E49" w:rsidR="00FE7877" w:rsidRPr="008436F2" w:rsidRDefault="00FE7877" w:rsidP="00FE7877">
            <w:r w:rsidRPr="006B37E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CA638" w14:textId="6A791702" w:rsidR="00FE7877" w:rsidRPr="008436F2" w:rsidRDefault="00FE7877" w:rsidP="00FE7877">
            <w:r w:rsidRPr="006B37E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29D05" w14:textId="107505F9" w:rsidR="00FE7877" w:rsidRPr="008436F2" w:rsidRDefault="00FE7877" w:rsidP="00FE7877">
            <w:r w:rsidRPr="006B37E7">
              <w:rPr>
                <w:rFonts w:ascii="Arial" w:hAnsi="Arial" w:cs="Arial"/>
                <w:bCs/>
              </w:rPr>
              <w:t>03 1 02 00000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8D9B" w14:textId="7472D5C1" w:rsidR="00FE7877" w:rsidRPr="008436F2" w:rsidRDefault="00FE7877" w:rsidP="00FE7877"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1BC4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780E8D22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50F65282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5C42C203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5FAF4D1B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7466D995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6DE3E47D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4F0867D9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51593BBC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5446D879" w14:textId="1084CA80" w:rsidR="00FE7877" w:rsidRPr="008436F2" w:rsidRDefault="00FE7877" w:rsidP="00FE7877">
            <w:r>
              <w:rPr>
                <w:rFonts w:ascii="Arial" w:hAnsi="Arial" w:cs="Arial"/>
                <w:color w:val="000000"/>
              </w:rPr>
              <w:t>17,4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D3BE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1284D873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0D705EA4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2AEB6929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242E0A7C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1555008E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79030254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037D39F2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76249BE7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77DBB31D" w14:textId="757DE673" w:rsidR="00FE7877" w:rsidRPr="008436F2" w:rsidRDefault="00FE7877" w:rsidP="00FE7877">
            <w:r>
              <w:rPr>
                <w:rFonts w:ascii="Arial" w:hAnsi="Arial" w:cs="Arial"/>
                <w:color w:val="000000"/>
              </w:rPr>
              <w:t>17,4</w:t>
            </w:r>
          </w:p>
        </w:tc>
      </w:tr>
      <w:tr w:rsidR="00FE7877" w:rsidRPr="00620197" w14:paraId="207E85DE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99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9AC94" w14:textId="1A52D9A4" w:rsidR="00FE7877" w:rsidRPr="008436F2" w:rsidRDefault="00FE7877" w:rsidP="00FE7877">
            <w:r w:rsidRPr="006B37E7">
              <w:rPr>
                <w:rFonts w:ascii="Arial" w:hAnsi="Arial" w:cs="Arial"/>
                <w:color w:val="000000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E9584" w14:textId="40086CDB" w:rsidR="00FE7877" w:rsidRPr="008436F2" w:rsidRDefault="00FE7877" w:rsidP="00FE7877">
            <w:r w:rsidRPr="006B37E7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DA97" w14:textId="5581F94F" w:rsidR="00FE7877" w:rsidRPr="008436F2" w:rsidRDefault="00FE7877" w:rsidP="00FE7877">
            <w:r w:rsidRPr="006B37E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AEA8" w14:textId="7FFD840E" w:rsidR="00FE7877" w:rsidRPr="008436F2" w:rsidRDefault="00FE7877" w:rsidP="00FE7877">
            <w:r w:rsidRPr="006B37E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399D" w14:textId="50C22D87" w:rsidR="00FE7877" w:rsidRPr="008436F2" w:rsidRDefault="00FE7877" w:rsidP="00FE7877">
            <w:r w:rsidRPr="006B37E7">
              <w:rPr>
                <w:rFonts w:ascii="Arial" w:hAnsi="Arial" w:cs="Arial"/>
                <w:color w:val="000000"/>
              </w:rPr>
              <w:t>03 1 02 20570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1D0C6" w14:textId="3626E548" w:rsidR="00FE7877" w:rsidRPr="008436F2" w:rsidRDefault="00FE7877" w:rsidP="00FE7877">
            <w:r w:rsidRPr="006B37E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7667E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78C3A92A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053DB5B6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2B70A790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1BD90BBE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70A435FD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66B80D10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535EFE30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07B1D937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4AC01A8A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5BD50717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788C7E9A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4A734123" w14:textId="167DF0D3" w:rsidR="00FE7877" w:rsidRPr="008436F2" w:rsidRDefault="00FE7877" w:rsidP="00FE7877">
            <w:r>
              <w:rPr>
                <w:rFonts w:ascii="Arial" w:hAnsi="Arial" w:cs="Arial"/>
                <w:color w:val="000000"/>
              </w:rPr>
              <w:t>8</w:t>
            </w:r>
            <w:r w:rsidRPr="006B37E7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8CC3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1E77E6E4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78E16854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7A6C64DC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2B663FFD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0CB18E53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12ADCF96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31016145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1CFD5B40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3EA26F28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788F2140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25FB9EA5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2FE5DDE6" w14:textId="4101E64D" w:rsidR="00FE7877" w:rsidRPr="008436F2" w:rsidRDefault="00FE7877" w:rsidP="00FE7877">
            <w:r>
              <w:rPr>
                <w:rFonts w:ascii="Arial" w:hAnsi="Arial" w:cs="Arial"/>
                <w:color w:val="000000"/>
              </w:rPr>
              <w:t>8</w:t>
            </w:r>
            <w:r w:rsidRPr="006B37E7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FE7877" w:rsidRPr="00620197" w14:paraId="4A63F8E1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249CD" w14:textId="505EEDA3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Расходы на 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0121" w14:textId="0550EBFB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33E4" w14:textId="35C19C22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255B9" w14:textId="22785DB3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4DE9" w14:textId="2B2A2441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03 1 02 91430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CD66" w14:textId="77777777" w:rsidR="00FE7877" w:rsidRDefault="00FE7877" w:rsidP="00FE7877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  <w:p w14:paraId="73E0D57C" w14:textId="77777777" w:rsidR="00FE7877" w:rsidRDefault="00FE7877" w:rsidP="00FE7877">
            <w:pPr>
              <w:rPr>
                <w:rFonts w:ascii="Arial" w:hAnsi="Arial" w:cs="Arial"/>
                <w:bCs/>
              </w:rPr>
            </w:pPr>
          </w:p>
          <w:p w14:paraId="06CF6586" w14:textId="77777777" w:rsidR="00FE7877" w:rsidRDefault="00FE7877" w:rsidP="00FE7877">
            <w:pPr>
              <w:rPr>
                <w:rFonts w:ascii="Arial" w:hAnsi="Arial" w:cs="Arial"/>
                <w:bCs/>
              </w:rPr>
            </w:pPr>
          </w:p>
          <w:p w14:paraId="225284E4" w14:textId="77777777" w:rsidR="00FE7877" w:rsidRDefault="00FE7877" w:rsidP="00FE7877">
            <w:pPr>
              <w:rPr>
                <w:rFonts w:ascii="Arial" w:hAnsi="Arial" w:cs="Arial"/>
                <w:bCs/>
              </w:rPr>
            </w:pPr>
          </w:p>
          <w:p w14:paraId="4C1417B4" w14:textId="77777777" w:rsidR="00FE7877" w:rsidRDefault="00FE7877" w:rsidP="00FE7877">
            <w:pPr>
              <w:rPr>
                <w:rFonts w:ascii="Arial" w:hAnsi="Arial" w:cs="Arial"/>
                <w:bCs/>
              </w:rPr>
            </w:pPr>
          </w:p>
          <w:p w14:paraId="6E6CA3DB" w14:textId="52C0DE11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A500" w14:textId="77777777" w:rsidR="00FE7877" w:rsidRDefault="00FE7877" w:rsidP="00FE7877">
            <w:pPr>
              <w:rPr>
                <w:rFonts w:ascii="Arial" w:hAnsi="Arial" w:cs="Arial"/>
                <w:bCs/>
              </w:rPr>
            </w:pPr>
          </w:p>
          <w:p w14:paraId="36C4B230" w14:textId="77777777" w:rsidR="00FE7877" w:rsidRDefault="00FE7877" w:rsidP="00FE7877">
            <w:pPr>
              <w:rPr>
                <w:rFonts w:ascii="Arial" w:hAnsi="Arial" w:cs="Arial"/>
                <w:bCs/>
              </w:rPr>
            </w:pPr>
          </w:p>
          <w:p w14:paraId="703D1D93" w14:textId="77777777" w:rsidR="00FE7877" w:rsidRDefault="00FE7877" w:rsidP="00FE7877">
            <w:pPr>
              <w:rPr>
                <w:rFonts w:ascii="Arial" w:hAnsi="Arial" w:cs="Arial"/>
                <w:bCs/>
              </w:rPr>
            </w:pPr>
          </w:p>
          <w:p w14:paraId="0AB402FD" w14:textId="77777777" w:rsidR="00FE7877" w:rsidRDefault="00FE7877" w:rsidP="00FE7877">
            <w:pPr>
              <w:rPr>
                <w:rFonts w:ascii="Arial" w:hAnsi="Arial" w:cs="Arial"/>
                <w:bCs/>
              </w:rPr>
            </w:pPr>
          </w:p>
          <w:p w14:paraId="4AE13F88" w14:textId="77777777" w:rsidR="00FE7877" w:rsidRDefault="00FE7877" w:rsidP="00FE7877">
            <w:pPr>
              <w:rPr>
                <w:rFonts w:ascii="Arial" w:hAnsi="Arial" w:cs="Arial"/>
                <w:bCs/>
              </w:rPr>
            </w:pPr>
          </w:p>
          <w:p w14:paraId="0796A9AE" w14:textId="36E3592F" w:rsidR="00FE7877" w:rsidRPr="008436F2" w:rsidRDefault="00FE7877" w:rsidP="00FE7877">
            <w:pPr>
              <w:rPr>
                <w:bCs/>
              </w:rPr>
            </w:pPr>
            <w:r>
              <w:rPr>
                <w:rFonts w:ascii="Arial" w:hAnsi="Arial" w:cs="Arial"/>
                <w:bCs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C756" w14:textId="77777777" w:rsidR="00FE7877" w:rsidRDefault="00FE7877" w:rsidP="00FE7877">
            <w:pPr>
              <w:rPr>
                <w:rFonts w:ascii="Arial" w:hAnsi="Arial" w:cs="Arial"/>
                <w:bCs/>
              </w:rPr>
            </w:pPr>
          </w:p>
          <w:p w14:paraId="0CB1E7CB" w14:textId="77777777" w:rsidR="00FE7877" w:rsidRDefault="00FE7877" w:rsidP="00FE7877">
            <w:pPr>
              <w:rPr>
                <w:rFonts w:ascii="Arial" w:hAnsi="Arial" w:cs="Arial"/>
                <w:bCs/>
              </w:rPr>
            </w:pPr>
          </w:p>
          <w:p w14:paraId="2016028B" w14:textId="77777777" w:rsidR="00FE7877" w:rsidRDefault="00FE7877" w:rsidP="00FE7877">
            <w:pPr>
              <w:rPr>
                <w:rFonts w:ascii="Arial" w:hAnsi="Arial" w:cs="Arial"/>
                <w:bCs/>
              </w:rPr>
            </w:pPr>
          </w:p>
          <w:p w14:paraId="076C5BA3" w14:textId="77777777" w:rsidR="00FE7877" w:rsidRDefault="00FE7877" w:rsidP="00FE7877">
            <w:pPr>
              <w:rPr>
                <w:rFonts w:ascii="Arial" w:hAnsi="Arial" w:cs="Arial"/>
                <w:bCs/>
              </w:rPr>
            </w:pPr>
          </w:p>
          <w:p w14:paraId="630442D5" w14:textId="77777777" w:rsidR="00FE7877" w:rsidRDefault="00FE7877" w:rsidP="00FE7877">
            <w:pPr>
              <w:rPr>
                <w:rFonts w:ascii="Arial" w:hAnsi="Arial" w:cs="Arial"/>
                <w:bCs/>
              </w:rPr>
            </w:pPr>
          </w:p>
          <w:p w14:paraId="22199488" w14:textId="3584D9EE" w:rsidR="00FE7877" w:rsidRPr="008436F2" w:rsidRDefault="00FE7877" w:rsidP="00FE7877">
            <w:pPr>
              <w:rPr>
                <w:bCs/>
              </w:rPr>
            </w:pPr>
            <w:r>
              <w:rPr>
                <w:rFonts w:ascii="Arial" w:hAnsi="Arial" w:cs="Arial"/>
                <w:bCs/>
              </w:rPr>
              <w:t>9,4</w:t>
            </w:r>
          </w:p>
        </w:tc>
      </w:tr>
      <w:tr w:rsidR="00FE7877" w:rsidRPr="00620197" w14:paraId="0F06CDEC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0D5D" w14:textId="3816BAF6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A639B" w14:textId="759A9ADC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5FDC4" w14:textId="2E75B644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514C7" w14:textId="0830E068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B0890" w14:textId="4BBC5198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42FDE" w14:textId="31410816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29E5D" w14:textId="77F06A8E" w:rsidR="00FE7877" w:rsidRPr="00670439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416,6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A6FFC" w14:textId="30100DEE" w:rsidR="00FE7877" w:rsidRPr="0045149E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416,6</w:t>
            </w:r>
          </w:p>
        </w:tc>
      </w:tr>
      <w:tr w:rsidR="00FE7877" w:rsidRPr="00620197" w14:paraId="5DCA1253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743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69321" w14:textId="4AE3B683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1BE6" w14:textId="7CCF7D12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2842" w14:textId="31DAA378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366C9" w14:textId="332104D2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AFBB2" w14:textId="0B18C120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6AADD" w14:textId="0790E7D5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B9E6" w14:textId="6001B2E4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399,6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98FB0" w14:textId="76F9B65C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399,6</w:t>
            </w:r>
          </w:p>
        </w:tc>
      </w:tr>
      <w:tr w:rsidR="00FE7877" w:rsidRPr="00A4139E" w14:paraId="4686355D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4C953" w14:textId="6715B655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6B37E7">
              <w:rPr>
                <w:rFonts w:ascii="Arial" w:hAnsi="Arial" w:cs="Arial"/>
                <w:bCs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bCs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C4FBE" w14:textId="03ED8851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BF6A8" w14:textId="0F4285B0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23B36" w14:textId="060F5BCD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65896" w14:textId="1641770E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01 0 00 00000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67C1" w14:textId="688114AC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3B4B" w14:textId="7C4B2FCD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399,6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D8077" w14:textId="7B748A44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399,6</w:t>
            </w:r>
          </w:p>
        </w:tc>
      </w:tr>
      <w:tr w:rsidR="00FE7877" w:rsidRPr="00A4139E" w14:paraId="6993B8CD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0C59" w14:textId="1DA9A4E9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 xml:space="preserve">Подпрограмма "Комплексное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6B37E7">
              <w:rPr>
                <w:rFonts w:ascii="Arial" w:hAnsi="Arial" w:cs="Arial"/>
                <w:bCs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bCs/>
              </w:rPr>
              <w:t xml:space="preserve"> сельского поселения"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8AD2" w14:textId="75DA6A19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87FC" w14:textId="48104441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A563" w14:textId="1F1859ED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0B4D0" w14:textId="043EAEF8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01 1 00 00000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54E21" w14:textId="73CB19B6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152B" w14:textId="74359F8A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399,6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FC98B" w14:textId="53BF2D33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399,6</w:t>
            </w:r>
          </w:p>
        </w:tc>
      </w:tr>
      <w:tr w:rsidR="00FE7877" w:rsidRPr="00A4139E" w14:paraId="5F24184D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44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59279" w14:textId="68C4034C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lastRenderedPageBreak/>
              <w:t>Основное мероприятие «Ремонт автомобильных дорог общего пользования местного значения и сооружений на них"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0B6B" w14:textId="469AF1F3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FCB16" w14:textId="700A8D67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EBBD8" w14:textId="1FCDEAAF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937CA" w14:textId="56CF14DD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01 1 02 00000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36EB" w14:textId="616047E3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BCFF" w14:textId="73D652D5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399,6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8647F" w14:textId="76F28788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399,6</w:t>
            </w:r>
          </w:p>
        </w:tc>
      </w:tr>
      <w:tr w:rsidR="00FE7877" w:rsidRPr="00A4139E" w14:paraId="2216D37C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983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3CB6" w14:textId="7CBA59D4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B376" w14:textId="05B337E7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F8931" w14:textId="51D4C52F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CFAD" w14:textId="376230EE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20680" w14:textId="7576C692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01 1 02 91290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2E4C3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6882FDBE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27CF5BF8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220557F4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5CF40E23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3EF72FB4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5F5E85D9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1C561BA4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4100307F" w14:textId="4841B8AA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76F6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3A0AF787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52448CBB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32C9BB67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79EE416F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78AF0440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3D88F094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23570A16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3F51435D" w14:textId="498235CE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477,9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FB39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3F41774C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4D8A8449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5601D104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1EBC60E5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3BDDEDE2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4BFBD5E3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174936B1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2B922EB6" w14:textId="6EC3D3E1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477,9</w:t>
            </w:r>
          </w:p>
        </w:tc>
      </w:tr>
      <w:tr w:rsidR="00FE7877" w:rsidRPr="00A4139E" w14:paraId="6AD2A3B5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C0DF1" w14:textId="77878558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государственных (муниципальных нужд)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C4D9" w14:textId="79719997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7AB2" w14:textId="20D8C617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CB8A" w14:textId="68141412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754E8" w14:textId="35D741FD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01 1 02 S8850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A24A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02054417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0C29232F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68FE6460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5B1547AF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7ACCC850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7A0D602D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31B79201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14813827" w14:textId="6E2F9016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B8DF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642CD789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19041708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5365C84A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567A54FC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6204F9D4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040099CF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35C56080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3C53EAFD" w14:textId="26195B04" w:rsidR="00FE7877" w:rsidRPr="008436F2" w:rsidRDefault="00FE7877" w:rsidP="00FE7877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2921,7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60F4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021E5FB0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62499DC1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3D35E582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57B28863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772727D6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34302FD5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37A7D838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7A6AB5F0" w14:textId="3D1EAE04" w:rsidR="00FE7877" w:rsidRPr="008436F2" w:rsidRDefault="00FE7877" w:rsidP="00FE7877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2921,7</w:t>
            </w:r>
          </w:p>
        </w:tc>
      </w:tr>
      <w:tr w:rsidR="00FE7877" w:rsidRPr="00620197" w14:paraId="2A3DDD03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77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49C5" w14:textId="1534FC61" w:rsidR="00FE7877" w:rsidRPr="008436F2" w:rsidRDefault="00FE7877" w:rsidP="00FE7877"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DD83" w14:textId="48B4997A" w:rsidR="00FE7877" w:rsidRPr="008436F2" w:rsidRDefault="00FE7877" w:rsidP="00FE7877">
            <w:r>
              <w:rPr>
                <w:rFonts w:ascii="Arial" w:hAnsi="Arial" w:cs="Arial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7C75B" w14:textId="28D5D30C" w:rsidR="00FE7877" w:rsidRPr="008436F2" w:rsidRDefault="00FE7877" w:rsidP="00FE7877">
            <w:r>
              <w:rPr>
                <w:rFonts w:ascii="Arial" w:hAnsi="Arial" w:cs="Arial"/>
              </w:rPr>
              <w:t>04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79C98" w14:textId="739DC740" w:rsidR="00FE7877" w:rsidRPr="008436F2" w:rsidRDefault="00FE7877" w:rsidP="00FE7877"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F1EFA" w14:textId="06F1E142" w:rsidR="00FE7877" w:rsidRPr="008436F2" w:rsidRDefault="00FE7877" w:rsidP="00FE7877"/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39A8" w14:textId="085B4FF6" w:rsidR="00FE7877" w:rsidRPr="008436F2" w:rsidRDefault="00FE7877" w:rsidP="00FE7877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AC12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478A2F41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0BFACC52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6B67AC95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658478BF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30B4BDE5" w14:textId="0354C133" w:rsidR="00FE7877" w:rsidRPr="008436F2" w:rsidRDefault="00FE7877" w:rsidP="00FE7877">
            <w:r>
              <w:rPr>
                <w:rFonts w:ascii="Arial" w:hAnsi="Arial" w:cs="Arial"/>
                <w:color w:val="000000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34B1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7B5A5C6A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549840D9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6FFCA5DD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4A73F1BE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20E5C832" w14:textId="5D0DD393" w:rsidR="00FE7877" w:rsidRPr="008436F2" w:rsidRDefault="00FE7877" w:rsidP="00FE7877">
            <w:r>
              <w:rPr>
                <w:rFonts w:ascii="Arial" w:hAnsi="Arial" w:cs="Arial"/>
                <w:color w:val="000000"/>
              </w:rPr>
              <w:t>17,0</w:t>
            </w:r>
          </w:p>
        </w:tc>
      </w:tr>
      <w:tr w:rsidR="00FE7877" w:rsidRPr="00620197" w14:paraId="2D355DE0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72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8B2F" w14:textId="4CAC7343" w:rsidR="00FE7877" w:rsidRPr="008436F2" w:rsidRDefault="00FE7877" w:rsidP="00FE7877">
            <w:r w:rsidRPr="00362DCF">
              <w:rPr>
                <w:rFonts w:ascii="Arial" w:hAnsi="Arial" w:cs="Arial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362DCF">
              <w:rPr>
                <w:rFonts w:ascii="Arial" w:hAnsi="Arial" w:cs="Arial"/>
              </w:rPr>
              <w:t>Меловатского</w:t>
            </w:r>
            <w:proofErr w:type="spellEnd"/>
            <w:r w:rsidRPr="00362DCF">
              <w:rPr>
                <w:rFonts w:ascii="Arial" w:hAnsi="Arial" w:cs="Arial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05D9E" w14:textId="28C37E4F" w:rsidR="00FE7877" w:rsidRPr="008436F2" w:rsidRDefault="00FE7877" w:rsidP="00FE7877">
            <w:r>
              <w:rPr>
                <w:rFonts w:ascii="Arial" w:hAnsi="Arial" w:cs="Arial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648B" w14:textId="714AE581" w:rsidR="00FE7877" w:rsidRPr="008436F2" w:rsidRDefault="00FE7877" w:rsidP="00FE7877">
            <w:r>
              <w:rPr>
                <w:rFonts w:ascii="Arial" w:hAnsi="Arial" w:cs="Arial"/>
              </w:rPr>
              <w:t>04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202EF" w14:textId="5C1D0DFE" w:rsidR="00FE7877" w:rsidRPr="008436F2" w:rsidRDefault="00FE7877" w:rsidP="00FE7877"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76DE2" w14:textId="61AE9ED7" w:rsidR="00FE7877" w:rsidRPr="008436F2" w:rsidRDefault="00FE7877" w:rsidP="00FE7877"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F2F87" w14:textId="3DE805EE" w:rsidR="00FE7877" w:rsidRPr="008436F2" w:rsidRDefault="00FE7877" w:rsidP="00FE7877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ED32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0F064867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47481359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3177431B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50A6D1E4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6327DB9D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0E0BC319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46EEF8E7" w14:textId="0B210D66" w:rsidR="00FE7877" w:rsidRPr="008436F2" w:rsidRDefault="00FE7877" w:rsidP="00FE7877">
            <w:r>
              <w:rPr>
                <w:rFonts w:ascii="Arial" w:hAnsi="Arial" w:cs="Arial"/>
                <w:color w:val="000000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A453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409AE1BD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10D2E47B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05940DD7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1BE3ABB4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083ECD85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6C5F1279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58CF8BDC" w14:textId="16549DC7" w:rsidR="00FE7877" w:rsidRPr="008436F2" w:rsidRDefault="00FE7877" w:rsidP="00FE7877">
            <w:r>
              <w:rPr>
                <w:rFonts w:ascii="Arial" w:hAnsi="Arial" w:cs="Arial"/>
                <w:color w:val="000000"/>
              </w:rPr>
              <w:t>17,0</w:t>
            </w:r>
          </w:p>
        </w:tc>
      </w:tr>
      <w:tr w:rsidR="00FE7877" w:rsidRPr="00620197" w14:paraId="61FC533C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839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23E0" w14:textId="53D84758" w:rsidR="00FE7877" w:rsidRPr="008436F2" w:rsidRDefault="00FE7877" w:rsidP="00FE7877">
            <w:r w:rsidRPr="00362DCF">
              <w:rPr>
                <w:rFonts w:ascii="Arial" w:hAnsi="Arial" w:cs="Arial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362DCF">
              <w:rPr>
                <w:rFonts w:ascii="Arial" w:hAnsi="Arial" w:cs="Arial"/>
              </w:rPr>
              <w:t>Меловатского</w:t>
            </w:r>
            <w:proofErr w:type="spellEnd"/>
            <w:r w:rsidRPr="00362DCF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04FD9" w14:textId="4B4BB9B5" w:rsidR="00FE7877" w:rsidRPr="008436F2" w:rsidRDefault="00FE7877" w:rsidP="00FE7877">
            <w:r>
              <w:rPr>
                <w:rFonts w:ascii="Arial" w:hAnsi="Arial" w:cs="Arial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3FAE4" w14:textId="74C7ED77" w:rsidR="00FE7877" w:rsidRPr="008436F2" w:rsidRDefault="00FE7877" w:rsidP="00FE7877">
            <w:r>
              <w:rPr>
                <w:rFonts w:ascii="Arial" w:hAnsi="Arial" w:cs="Arial"/>
              </w:rPr>
              <w:t>04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EC79" w14:textId="25C456CD" w:rsidR="00FE7877" w:rsidRPr="008436F2" w:rsidRDefault="00FE7877" w:rsidP="00FE7877"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8AA29" w14:textId="341397B2" w:rsidR="00FE7877" w:rsidRPr="008436F2" w:rsidRDefault="00FE7877" w:rsidP="00FE7877">
            <w:r>
              <w:rPr>
                <w:rFonts w:ascii="Arial" w:hAnsi="Arial" w:cs="Arial"/>
              </w:rPr>
              <w:t>01 1 00 00000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B651" w14:textId="36655AD4" w:rsidR="00FE7877" w:rsidRPr="008436F2" w:rsidRDefault="00FE7877" w:rsidP="00FE7877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5ADE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32AB4043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4A62BEE4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0355AE2E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0AEE1F94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6F732FF1" w14:textId="0907CA72" w:rsidR="00FE7877" w:rsidRPr="008436F2" w:rsidRDefault="00FE7877" w:rsidP="00FE7877">
            <w:r>
              <w:rPr>
                <w:rFonts w:ascii="Arial" w:hAnsi="Arial" w:cs="Arial"/>
                <w:color w:val="000000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72ED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3329E35D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69042499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5EFCFC2A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2A62B764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31032DAF" w14:textId="282252E4" w:rsidR="00FE7877" w:rsidRPr="008436F2" w:rsidRDefault="00FE7877" w:rsidP="00FE7877">
            <w:r>
              <w:rPr>
                <w:rFonts w:ascii="Arial" w:hAnsi="Arial" w:cs="Arial"/>
                <w:color w:val="000000"/>
              </w:rPr>
              <w:t>17,0</w:t>
            </w:r>
          </w:p>
        </w:tc>
      </w:tr>
      <w:tr w:rsidR="00FE7877" w:rsidRPr="00A4139E" w14:paraId="6EF0AC10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1BA3" w14:textId="18C56E54" w:rsidR="00FE7877" w:rsidRPr="008436F2" w:rsidRDefault="00FE7877" w:rsidP="00FE7877">
            <w:pPr>
              <w:rPr>
                <w:bCs/>
              </w:rPr>
            </w:pPr>
            <w:r w:rsidRPr="00362DCF">
              <w:rPr>
                <w:rFonts w:ascii="Arial" w:hAnsi="Arial" w:cs="Arial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362DCF">
              <w:rPr>
                <w:rFonts w:ascii="Arial" w:hAnsi="Arial" w:cs="Arial"/>
              </w:rPr>
              <w:t>Меловатского</w:t>
            </w:r>
            <w:proofErr w:type="spellEnd"/>
            <w:r w:rsidRPr="00362DCF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F2D6" w14:textId="7F48D8B6" w:rsidR="00FE7877" w:rsidRPr="008436F2" w:rsidRDefault="00FE7877" w:rsidP="00FE7877">
            <w:pPr>
              <w:rPr>
                <w:bCs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2E58A" w14:textId="543810FB" w:rsidR="00FE7877" w:rsidRPr="008436F2" w:rsidRDefault="00FE7877" w:rsidP="00FE7877">
            <w:pPr>
              <w:rPr>
                <w:bCs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CCB41" w14:textId="704B870B" w:rsidR="00FE7877" w:rsidRPr="008436F2" w:rsidRDefault="00FE7877" w:rsidP="00FE7877">
            <w:pPr>
              <w:rPr>
                <w:bCs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E5AA7" w14:textId="4264AA50" w:rsidR="00FE7877" w:rsidRPr="008436F2" w:rsidRDefault="00FE7877" w:rsidP="00FE7877">
            <w:pPr>
              <w:rPr>
                <w:bCs/>
                <w:color w:val="FF0000"/>
              </w:rPr>
            </w:pPr>
            <w:r>
              <w:rPr>
                <w:rFonts w:ascii="Arial" w:hAnsi="Arial" w:cs="Arial"/>
              </w:rPr>
              <w:t>01 1 03 00000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86A93" w14:textId="6821168C" w:rsidR="00FE7877" w:rsidRPr="008436F2" w:rsidRDefault="00FE7877" w:rsidP="00FE7877">
            <w:pPr>
              <w:rPr>
                <w:bCs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1867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25ADC5DD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25BDC198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79491827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61CD3BD4" w14:textId="7BB8BD74" w:rsidR="00FE7877" w:rsidRPr="008436F2" w:rsidRDefault="00FE7877" w:rsidP="00FE7877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8A1E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248E9E1B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0E54395E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50299088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197D1739" w14:textId="659A92E3" w:rsidR="00FE7877" w:rsidRPr="008436F2" w:rsidRDefault="00FE7877" w:rsidP="00FE7877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17,0</w:t>
            </w:r>
          </w:p>
        </w:tc>
      </w:tr>
      <w:tr w:rsidR="00FE7877" w:rsidRPr="00A4139E" w14:paraId="488D290C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D128" w14:textId="7FBB155D" w:rsidR="00FE7877" w:rsidRPr="008436F2" w:rsidRDefault="00FE7877" w:rsidP="00FE7877">
            <w:pPr>
              <w:rPr>
                <w:bCs/>
              </w:rPr>
            </w:pPr>
            <w:r w:rsidRPr="00806C26">
              <w:rPr>
                <w:rFonts w:ascii="Arial" w:hAnsi="Arial" w:cs="Arial"/>
              </w:rPr>
              <w:lastRenderedPageBreak/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C25F" w14:textId="03F74CF9" w:rsidR="00FE7877" w:rsidRPr="008436F2" w:rsidRDefault="00FE7877" w:rsidP="00FE7877">
            <w:pPr>
              <w:rPr>
                <w:bCs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A45C" w14:textId="4CD80836" w:rsidR="00FE7877" w:rsidRPr="008436F2" w:rsidRDefault="00FE7877" w:rsidP="00FE7877">
            <w:pPr>
              <w:rPr>
                <w:bCs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1BD7" w14:textId="5A6D7F02" w:rsidR="00FE7877" w:rsidRPr="008436F2" w:rsidRDefault="00FE7877" w:rsidP="00FE7877">
            <w:pPr>
              <w:rPr>
                <w:bCs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CC659" w14:textId="7D820C3A" w:rsidR="00FE7877" w:rsidRPr="008436F2" w:rsidRDefault="00FE7877" w:rsidP="00FE7877">
            <w:pPr>
              <w:rPr>
                <w:bCs/>
              </w:rPr>
            </w:pPr>
            <w:r>
              <w:rPr>
                <w:rFonts w:ascii="Arial" w:hAnsi="Arial" w:cs="Arial"/>
              </w:rPr>
              <w:t>01 1 03 98460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E816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41D5DFF0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302E5B6F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4766C033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25014C9A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3CE2037F" w14:textId="4BE82C88" w:rsidR="00FE7877" w:rsidRPr="008436F2" w:rsidRDefault="00FE7877" w:rsidP="00FE7877">
            <w:pPr>
              <w:rPr>
                <w:bCs/>
                <w:color w:val="FF0000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532F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23FC864C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3562C591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6A009696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4C9A2A83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188D7859" w14:textId="339DED02" w:rsidR="00FE7877" w:rsidRPr="008436F2" w:rsidRDefault="00FE7877" w:rsidP="00FE7877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9530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18502097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54FF05A4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568834AD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4259B15B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12E72543" w14:textId="05F5C81A" w:rsidR="00FE7877" w:rsidRDefault="00FE7877" w:rsidP="00FE7877">
            <w:r>
              <w:rPr>
                <w:rFonts w:ascii="Arial" w:hAnsi="Arial" w:cs="Arial"/>
                <w:color w:val="000000"/>
              </w:rPr>
              <w:t>17,0</w:t>
            </w:r>
          </w:p>
        </w:tc>
      </w:tr>
      <w:tr w:rsidR="00FE7877" w:rsidRPr="00A4139E" w14:paraId="7D35D9D8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95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838E" w14:textId="47EFAFE2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76DB" w14:textId="6B8A17C1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132CA" w14:textId="3911363B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87EC" w14:textId="780A5D50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9312A" w14:textId="72990F9E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FC97D" w14:textId="12174048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97B9" w14:textId="0FE4A8B2" w:rsidR="00FE7877" w:rsidRPr="008436F2" w:rsidRDefault="00FE7877" w:rsidP="00FE7877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684,2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48DEE" w14:textId="43DEF315" w:rsidR="00FE7877" w:rsidRDefault="00FE7877" w:rsidP="00FE7877">
            <w:r>
              <w:rPr>
                <w:rFonts w:ascii="Arial" w:hAnsi="Arial" w:cs="Arial"/>
                <w:color w:val="000000"/>
              </w:rPr>
              <w:t>684,2</w:t>
            </w:r>
          </w:p>
        </w:tc>
      </w:tr>
      <w:tr w:rsidR="00FE7877" w:rsidRPr="00A4139E" w14:paraId="48B14B39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7BB63" w14:textId="1A9AA9EA" w:rsidR="00FE7877" w:rsidRPr="003A1B1C" w:rsidRDefault="00FE7877" w:rsidP="00FE7877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9237" w14:textId="40099A93" w:rsidR="00FE7877" w:rsidRPr="003A1B1C" w:rsidRDefault="00FE7877" w:rsidP="00FE7877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2C3C" w14:textId="695AF812" w:rsidR="00FE7877" w:rsidRPr="003A1B1C" w:rsidRDefault="00FE7877" w:rsidP="00FE7877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D4FD" w14:textId="2C5DBD40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2A390" w14:textId="2332100D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980E3" w14:textId="529E875B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25970" w14:textId="058CBAE2" w:rsidR="00FE7877" w:rsidRPr="001977AB" w:rsidRDefault="00FE7877" w:rsidP="00FE7877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684,2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DD069" w14:textId="02E57C9F" w:rsidR="00FE7877" w:rsidRDefault="00FE7877" w:rsidP="00FE7877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684,2</w:t>
            </w:r>
          </w:p>
        </w:tc>
      </w:tr>
      <w:tr w:rsidR="00FE7877" w:rsidRPr="00A4139E" w14:paraId="6319D509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C935" w14:textId="6B01FAD5" w:rsidR="00FE7877" w:rsidRPr="003A1B1C" w:rsidRDefault="00FE7877" w:rsidP="00FE7877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  <w:bCs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6B37E7">
              <w:rPr>
                <w:rFonts w:ascii="Arial" w:hAnsi="Arial" w:cs="Arial"/>
                <w:bCs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bCs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B69F" w14:textId="2364FD9A" w:rsidR="00FE7877" w:rsidRPr="003A1B1C" w:rsidRDefault="00FE7877" w:rsidP="00FE7877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A65C" w14:textId="65B3AEA2" w:rsidR="00FE7877" w:rsidRPr="003A1B1C" w:rsidRDefault="00FE7877" w:rsidP="00FE7877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04E5" w14:textId="50EFF350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38734" w14:textId="23EB2B67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01 0 00 00000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B0B4" w14:textId="0FECC319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78ED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5DCBF051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73CF338E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6EF9D082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00C10A3C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08B24EC8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3B84FDDD" w14:textId="77777777" w:rsidR="00FE787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780BD6E5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7D35C8EC" w14:textId="793FFBFC" w:rsidR="00FE7877" w:rsidRPr="001977AB" w:rsidRDefault="00FE7877" w:rsidP="00FE7877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684,2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A9C01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6FEF981E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55ABBB39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383A4B28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2F620204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5DF42E0A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7B97269F" w14:textId="77777777" w:rsidR="00FE787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70B19EAA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1369F648" w14:textId="6920D82A" w:rsidR="00FE7877" w:rsidRDefault="00FE7877" w:rsidP="00FE7877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684,2</w:t>
            </w:r>
          </w:p>
        </w:tc>
      </w:tr>
      <w:tr w:rsidR="00FE7877" w:rsidRPr="00A4139E" w14:paraId="320F7974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3918" w14:textId="389C1292" w:rsidR="00FE7877" w:rsidRPr="003A1B1C" w:rsidRDefault="00FE7877" w:rsidP="00FE7877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  <w:bCs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6B37E7">
              <w:rPr>
                <w:rFonts w:ascii="Arial" w:hAnsi="Arial" w:cs="Arial"/>
                <w:bCs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bCs/>
              </w:rPr>
              <w:t xml:space="preserve"> сельского поселения»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23ABE" w14:textId="347F087A" w:rsidR="00FE7877" w:rsidRPr="003A1B1C" w:rsidRDefault="00FE7877" w:rsidP="00FE7877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4984" w14:textId="0BB2087A" w:rsidR="00FE7877" w:rsidRPr="003A1B1C" w:rsidRDefault="00FE7877" w:rsidP="00FE7877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1329" w14:textId="2686ED76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CED4E" w14:textId="2CE85379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01 1 00 00000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881E8" w14:textId="3EA4943A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6438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6EF59CE5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5F90F440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56F72D37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638E7B62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6C2047B9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2D6C7E57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07EC8072" w14:textId="3637AC71" w:rsidR="00FE7877" w:rsidRPr="001977AB" w:rsidRDefault="00FE7877" w:rsidP="00FE7877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684,2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DE44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49D1A035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09FBF25D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218D9CD9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50C6FA1C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7C75F6BC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54878015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17083CC1" w14:textId="6D499425" w:rsidR="00FE7877" w:rsidRDefault="00FE7877" w:rsidP="00FE7877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684,2</w:t>
            </w:r>
          </w:p>
        </w:tc>
      </w:tr>
      <w:tr w:rsidR="00FE7877" w:rsidRPr="00A4139E" w14:paraId="59DBEB70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B345" w14:textId="60B04D02" w:rsidR="00FE7877" w:rsidRPr="003A1B1C" w:rsidRDefault="00FE7877" w:rsidP="00FE7877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  <w:bCs/>
              </w:rPr>
              <w:t xml:space="preserve">Основное мероприятие «Организация электроснабжения в границах </w:t>
            </w:r>
            <w:proofErr w:type="spellStart"/>
            <w:r w:rsidRPr="006B37E7">
              <w:rPr>
                <w:rFonts w:ascii="Arial" w:hAnsi="Arial" w:cs="Arial"/>
                <w:bCs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bCs/>
              </w:rPr>
              <w:t xml:space="preserve"> сельского поселения»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339DB" w14:textId="69542987" w:rsidR="00FE7877" w:rsidRPr="003A1B1C" w:rsidRDefault="00FE7877" w:rsidP="00FE7877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F4D98" w14:textId="4C673A8E" w:rsidR="00FE7877" w:rsidRPr="003A1B1C" w:rsidRDefault="00FE7877" w:rsidP="00FE7877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07B31" w14:textId="032A6D09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2B867" w14:textId="2904E8D8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01 1 01 00000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2AB2" w14:textId="1AE7402B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7E25B" w14:textId="66A9CFD5" w:rsidR="00FE7877" w:rsidRPr="001977AB" w:rsidRDefault="00FE7877" w:rsidP="00FE7877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63,1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381EC" w14:textId="3E176411" w:rsidR="00FE7877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63,1</w:t>
            </w:r>
          </w:p>
        </w:tc>
      </w:tr>
      <w:tr w:rsidR="00FE7877" w:rsidRPr="00A4139E" w14:paraId="14E8DA0C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046DD" w14:textId="0CBFAB5C" w:rsidR="00FE7877" w:rsidRPr="006B37E7" w:rsidRDefault="00FE7877" w:rsidP="00FE7877">
            <w:pPr>
              <w:rPr>
                <w:rFonts w:ascii="Arial" w:hAnsi="Arial" w:cs="Arial"/>
                <w:color w:val="000000"/>
              </w:rPr>
            </w:pPr>
            <w:r w:rsidRPr="006B37E7">
              <w:rPr>
                <w:rFonts w:ascii="Arial" w:hAnsi="Arial" w:cs="Arial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муниципальных нужд)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849F" w14:textId="7C17CB08" w:rsidR="00FE7877" w:rsidRPr="006B37E7" w:rsidRDefault="00FE7877" w:rsidP="00FE7877">
            <w:pPr>
              <w:rPr>
                <w:rFonts w:ascii="Arial" w:hAnsi="Arial" w:cs="Arial"/>
                <w:color w:val="000000"/>
              </w:rPr>
            </w:pPr>
            <w:r w:rsidRPr="006B37E7">
              <w:rPr>
                <w:rFonts w:ascii="Arial" w:hAnsi="Arial" w:cs="Arial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B96D0" w14:textId="7F86EBD9" w:rsidR="00FE7877" w:rsidRPr="006B37E7" w:rsidRDefault="00FE7877" w:rsidP="00FE7877">
            <w:pPr>
              <w:rPr>
                <w:rFonts w:ascii="Arial" w:hAnsi="Arial" w:cs="Arial"/>
                <w:color w:val="000000"/>
              </w:rPr>
            </w:pPr>
            <w:r w:rsidRPr="006B37E7">
              <w:rPr>
                <w:rFonts w:ascii="Arial" w:hAnsi="Arial" w:cs="Arial"/>
              </w:rPr>
              <w:t>05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753D" w14:textId="7612CEFA" w:rsidR="00FE7877" w:rsidRPr="006B37E7" w:rsidRDefault="00FE7877" w:rsidP="00FE7877">
            <w:pPr>
              <w:rPr>
                <w:rFonts w:ascii="Arial" w:hAnsi="Arial" w:cs="Arial"/>
                <w:color w:val="000000"/>
              </w:rPr>
            </w:pPr>
            <w:r w:rsidRPr="006B37E7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F9088" w14:textId="4A9B436E" w:rsidR="00FE7877" w:rsidRPr="006B37E7" w:rsidRDefault="00FE7877" w:rsidP="00FE7877">
            <w:pPr>
              <w:rPr>
                <w:rFonts w:ascii="Arial" w:hAnsi="Arial" w:cs="Arial"/>
                <w:color w:val="000000"/>
              </w:rPr>
            </w:pPr>
            <w:r w:rsidRPr="006B37E7">
              <w:rPr>
                <w:rFonts w:ascii="Arial" w:hAnsi="Arial" w:cs="Arial"/>
              </w:rPr>
              <w:t>01 1 01 S 8670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4773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45E92464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598053E8" w14:textId="77777777" w:rsidR="00FE7877" w:rsidRDefault="00FE7877" w:rsidP="00FE78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7FE7E4C1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6D6E846E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538A9717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70BB367E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33E618B4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6A683AC8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62B89668" w14:textId="1D4E92F3" w:rsidR="00FE7877" w:rsidRPr="006B37E7" w:rsidRDefault="00FE7877" w:rsidP="00FE7877">
            <w:pPr>
              <w:rPr>
                <w:rFonts w:ascii="Arial" w:hAnsi="Arial" w:cs="Arial"/>
                <w:color w:val="000000"/>
              </w:rPr>
            </w:pPr>
            <w:r w:rsidRPr="006B37E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50A4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6B9119FD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42276153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185B9D74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55A4FB6D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1CD425FB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519C7D27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15E0F39C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610608A5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5E6F0E4A" w14:textId="71EE60D7" w:rsidR="00FE7877" w:rsidRPr="006B37E7" w:rsidRDefault="00FE7877" w:rsidP="00FE7877">
            <w:pPr>
              <w:rPr>
                <w:rFonts w:ascii="Arial" w:hAnsi="Arial" w:cs="Arial"/>
                <w:color w:val="000000"/>
              </w:rPr>
            </w:pPr>
            <w:r w:rsidRPr="006B37E7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43,5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AD4A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346BD9AF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288AD456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71009ED6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3FDA6F67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39F09F68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5F201C37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6DE75619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5EDF0167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6584060C" w14:textId="2C45C43B" w:rsidR="00FE7877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43,5</w:t>
            </w:r>
          </w:p>
        </w:tc>
      </w:tr>
      <w:tr w:rsidR="00FE7877" w:rsidRPr="00A4139E" w14:paraId="42D7E8EC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EBCA1" w14:textId="2F460EE8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D98B" w14:textId="51B382C4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99D0" w14:textId="693379C0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05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A51D" w14:textId="0CD0FA86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540BF" w14:textId="48279FDA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01 1 01 98670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427F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00BEBC7C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43123D7E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4FDAB065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114F7AFB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2611B8EE" w14:textId="13ADE5A4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479A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16C3C385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359067A3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03561759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28592190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10F03843" w14:textId="18CA6A35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11</w:t>
            </w:r>
            <w:r>
              <w:rPr>
                <w:rFonts w:ascii="Arial" w:hAnsi="Arial" w:cs="Arial"/>
                <w:color w:val="000000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44F6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65105BFE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3FA61C2E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6293E2AE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5E6C2279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6AAB25D9" w14:textId="7573600F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11</w:t>
            </w:r>
            <w:r>
              <w:rPr>
                <w:rFonts w:ascii="Arial" w:hAnsi="Arial" w:cs="Arial"/>
                <w:color w:val="000000"/>
              </w:rPr>
              <w:t>9,6</w:t>
            </w:r>
          </w:p>
        </w:tc>
      </w:tr>
      <w:tr w:rsidR="00FE7877" w:rsidRPr="00A4139E" w14:paraId="0E18F2BB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7F92" w14:textId="2CC6E8ED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lastRenderedPageBreak/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6B37E7">
              <w:rPr>
                <w:rFonts w:ascii="Arial" w:hAnsi="Arial" w:cs="Arial"/>
                <w:bCs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bCs/>
              </w:rPr>
              <w:t xml:space="preserve"> сельского поселения»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5137" w14:textId="426980D8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6E7E" w14:textId="37F50E57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A481" w14:textId="1599B73F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E9C57" w14:textId="396E603F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01 1 03 00000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8747" w14:textId="5A6F2747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882F" w14:textId="1BC763F2" w:rsidR="00FE7877" w:rsidRPr="008436F2" w:rsidRDefault="00FE7877" w:rsidP="00FE7877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221,1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F414D" w14:textId="369D3124" w:rsidR="00FE7877" w:rsidRPr="008436F2" w:rsidRDefault="00FE7877" w:rsidP="00FE7877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221,1</w:t>
            </w:r>
          </w:p>
        </w:tc>
      </w:tr>
      <w:tr w:rsidR="00FE7877" w:rsidRPr="00A4139E" w14:paraId="2A608F91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39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958C" w14:textId="22A33373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65F02" w14:textId="23991D82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7BD0B" w14:textId="62608B9B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05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C4FBA" w14:textId="0E100DC5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B484B" w14:textId="55DD585B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01 1 03 98690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7A3E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63381DE7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028EF5DB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11C2F7FC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279B2969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40F14827" w14:textId="7FB0402E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FBE9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  <w:r w:rsidRPr="006B37E7">
              <w:rPr>
                <w:rFonts w:ascii="Arial" w:hAnsi="Arial" w:cs="Arial"/>
                <w:color w:val="000000"/>
              </w:rPr>
              <w:t xml:space="preserve">    </w:t>
            </w:r>
          </w:p>
          <w:p w14:paraId="75166227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4D137929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7095AB9E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628B05D4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0369D105" w14:textId="38E5CA34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19B1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  <w:r w:rsidRPr="006B37E7">
              <w:rPr>
                <w:rFonts w:ascii="Arial" w:hAnsi="Arial" w:cs="Arial"/>
                <w:color w:val="000000"/>
              </w:rPr>
              <w:t xml:space="preserve">    </w:t>
            </w:r>
          </w:p>
          <w:p w14:paraId="2AD25140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6183D5B2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19A9F884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28AF942E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0D845FEC" w14:textId="72D47356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4,9</w:t>
            </w:r>
          </w:p>
        </w:tc>
      </w:tr>
      <w:tr w:rsidR="00FE7877" w:rsidRPr="00A4139E" w14:paraId="332ABA7D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99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B07E" w14:textId="75D1E90D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2A974" w14:textId="75997339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55E5" w14:textId="0FFE1389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05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3264" w14:textId="37291D22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21E71" w14:textId="668C401A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01 1 03 98730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9ECD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695CD663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7E7AE4FA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202E47B9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63090A70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448D659D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66E68F0B" w14:textId="6CE266C4" w:rsidR="00FE7877" w:rsidRPr="008436F2" w:rsidRDefault="00FE7877" w:rsidP="00FE7877">
            <w:pPr>
              <w:rPr>
                <w:bCs/>
                <w:color w:val="FF0000"/>
              </w:rPr>
            </w:pPr>
            <w:r w:rsidRPr="006B37E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91E3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6EA516C5" w14:textId="77777777" w:rsidR="00FE787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71CA0A3F" w14:textId="77777777" w:rsidR="00FE787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3A6674B1" w14:textId="77777777" w:rsidR="00FE787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59C3B59D" w14:textId="77777777" w:rsidR="00FE787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1D5A96EC" w14:textId="441B2253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216,2</w:t>
            </w:r>
          </w:p>
          <w:p w14:paraId="5D7A1A9B" w14:textId="5A56F5EE" w:rsidR="00FE7877" w:rsidRPr="008436F2" w:rsidRDefault="00FE7877" w:rsidP="00FE7877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A725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196E2EDB" w14:textId="77777777" w:rsidR="00FE787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33083710" w14:textId="77777777" w:rsidR="00FE787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5D3540CB" w14:textId="77777777" w:rsidR="00FE787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5F039FBC" w14:textId="77777777" w:rsidR="00FE787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2913D008" w14:textId="77777777" w:rsidR="00FE787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7820897C" w14:textId="75E2A2C2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216,2</w:t>
            </w:r>
          </w:p>
          <w:p w14:paraId="2EA2B5F1" w14:textId="757D257A" w:rsidR="00FE7877" w:rsidRPr="008436F2" w:rsidRDefault="00FE7877" w:rsidP="00FE7877">
            <w:pPr>
              <w:rPr>
                <w:bCs/>
              </w:rPr>
            </w:pPr>
          </w:p>
        </w:tc>
      </w:tr>
      <w:tr w:rsidR="00FE7877" w:rsidRPr="00A4139E" w14:paraId="2B611094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8A02A" w14:textId="77777777" w:rsidR="00FE7877" w:rsidRPr="006B37E7" w:rsidRDefault="00FE7877" w:rsidP="00FE7877">
            <w:pPr>
              <w:jc w:val="both"/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</w:rPr>
              <w:t>ОХРАНА ОКРУЖАЮЩЕЙ СРЕДЫ</w:t>
            </w:r>
          </w:p>
          <w:p w14:paraId="09412262" w14:textId="375C8CF7" w:rsidR="00FE7877" w:rsidRPr="008436F2" w:rsidRDefault="00FE7877" w:rsidP="00FE7877">
            <w:pPr>
              <w:rPr>
                <w:b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0BC55" w14:textId="696ED1A5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A2AB" w14:textId="1636C4B2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06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94E7C" w14:textId="4E24B016" w:rsidR="00FE7877" w:rsidRPr="008436F2" w:rsidRDefault="00FE7877" w:rsidP="00FE7877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4D333" w14:textId="70842A82" w:rsidR="00FE7877" w:rsidRPr="008436F2" w:rsidRDefault="00FE7877" w:rsidP="00FE7877"/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7116F" w14:textId="195FBA5C" w:rsidR="00FE7877" w:rsidRPr="008436F2" w:rsidRDefault="00FE7877" w:rsidP="00FE7877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BB38" w14:textId="42AB4877" w:rsidR="00FE7877" w:rsidRPr="008436F2" w:rsidRDefault="00FE7877" w:rsidP="00FE7877">
            <w:r>
              <w:rPr>
                <w:rFonts w:ascii="Arial" w:hAnsi="Arial" w:cs="Arial"/>
                <w:color w:val="000000"/>
              </w:rPr>
              <w:t>768,4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42C3" w14:textId="33F95404" w:rsidR="00FE7877" w:rsidRPr="008436F2" w:rsidRDefault="00FE7877" w:rsidP="00FE7877">
            <w:r>
              <w:rPr>
                <w:rFonts w:ascii="Arial" w:hAnsi="Arial" w:cs="Arial"/>
                <w:color w:val="000000"/>
              </w:rPr>
              <w:t>768,4</w:t>
            </w:r>
          </w:p>
        </w:tc>
      </w:tr>
      <w:tr w:rsidR="00FE7877" w:rsidRPr="00A4139E" w14:paraId="435FE58A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23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BA28" w14:textId="084B59C8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379CE" w14:textId="5CB5A777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F09AE" w14:textId="079242BE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06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A716" w14:textId="4185BEA7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D2F3F" w14:textId="42EFEA41" w:rsidR="00FE7877" w:rsidRPr="008436F2" w:rsidRDefault="00FE7877" w:rsidP="00FE7877">
            <w:pPr>
              <w:rPr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520A" w14:textId="08FA9470" w:rsidR="00FE7877" w:rsidRPr="008436F2" w:rsidRDefault="00FE7877" w:rsidP="00FE7877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C631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700062D1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61FC2265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45CAF6B0" w14:textId="59DBD80C" w:rsidR="00FE7877" w:rsidRPr="008436F2" w:rsidRDefault="00FE7877" w:rsidP="00FE7877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768,4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53B0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641E7B26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00675685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1730BA18" w14:textId="176EED82" w:rsidR="00FE7877" w:rsidRPr="008436F2" w:rsidRDefault="00FE7877" w:rsidP="00FE7877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768,4</w:t>
            </w:r>
          </w:p>
        </w:tc>
      </w:tr>
      <w:tr w:rsidR="00FE7877" w:rsidRPr="00A4139E" w14:paraId="7DF8A886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23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98417" w14:textId="5510E4AD" w:rsidR="00FE7877" w:rsidRPr="003A1B1C" w:rsidRDefault="00FE7877" w:rsidP="00FE7877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bCs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6B37E7">
              <w:rPr>
                <w:rFonts w:ascii="Arial" w:hAnsi="Arial" w:cs="Arial"/>
                <w:bCs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bCs/>
              </w:rPr>
              <w:t xml:space="preserve"> сельского поселения»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418A" w14:textId="1BCFFA3A" w:rsidR="00FE7877" w:rsidRPr="003A1B1C" w:rsidRDefault="00FE7877" w:rsidP="00FE7877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4D83" w14:textId="0A2301ED" w:rsidR="00FE7877" w:rsidRPr="003A1B1C" w:rsidRDefault="00FE7877" w:rsidP="00FE7877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</w:rPr>
              <w:t>06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5029" w14:textId="31850C01" w:rsidR="00FE7877" w:rsidRPr="003A1B1C" w:rsidRDefault="00FE7877" w:rsidP="00FE7877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A3039" w14:textId="6B0C14FA" w:rsidR="00FE7877" w:rsidRPr="003A1B1C" w:rsidRDefault="00FE7877" w:rsidP="00FE7877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</w:rPr>
              <w:t>01 1 03 00000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FA4F" w14:textId="498DA033" w:rsidR="00FE7877" w:rsidRPr="003A1B1C" w:rsidRDefault="00FE7877" w:rsidP="00FE78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13CC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2A5E9800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570473E0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48220F2D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54398F19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0FE78F5B" w14:textId="5DAD1633" w:rsidR="00FE7877" w:rsidRDefault="00FE7877" w:rsidP="00FE7877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768,4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E29E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4033B6E0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1AFB7583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3BD7D6AA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62531AD0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417343B1" w14:textId="29387C59" w:rsidR="00FE7877" w:rsidRDefault="00FE7877" w:rsidP="00FE7877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768,4</w:t>
            </w:r>
          </w:p>
        </w:tc>
      </w:tr>
      <w:tr w:rsidR="00FE7877" w:rsidRPr="00A4139E" w14:paraId="29DB9F11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23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AE68" w14:textId="65688AB2" w:rsidR="00FE7877" w:rsidRPr="006B37E7" w:rsidRDefault="00FE7877" w:rsidP="00FE7877">
            <w:pPr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  <w:color w:val="000000"/>
              </w:rPr>
              <w:t>Расходы на 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B7AE" w14:textId="1E1EB772" w:rsidR="00FE7877" w:rsidRPr="006B37E7" w:rsidRDefault="00FE7877" w:rsidP="00FE7877">
            <w:pPr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5744" w14:textId="3E36C480" w:rsidR="00FE7877" w:rsidRPr="006B37E7" w:rsidRDefault="00FE7877" w:rsidP="00FE7877">
            <w:pPr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A95E" w14:textId="37E90693" w:rsidR="00FE7877" w:rsidRPr="006B37E7" w:rsidRDefault="00FE7877" w:rsidP="00FE7877">
            <w:pPr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93092" w14:textId="0D74903C" w:rsidR="00FE7877" w:rsidRPr="006B37E7" w:rsidRDefault="00FE7877" w:rsidP="00FE7877">
            <w:pPr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  <w:color w:val="000000"/>
              </w:rPr>
              <w:t>01 1 03 99020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0158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081EFBB1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5196340A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5087B4FF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4B3972ED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2EC93E70" w14:textId="01378D6E" w:rsidR="00FE7877" w:rsidRPr="006B37E7" w:rsidRDefault="00FE7877" w:rsidP="00FE7877">
            <w:pPr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30F8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714872CE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778BA8BE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6D7B65E4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642BA611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796D09A7" w14:textId="3200CFAB" w:rsidR="00FE7877" w:rsidRPr="006B37E7" w:rsidRDefault="00FE7877" w:rsidP="00FE787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A487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5921B611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7D52A102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65F7CD13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6E833BC6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671849FF" w14:textId="3B990E05" w:rsidR="00FE7877" w:rsidRDefault="00FE7877" w:rsidP="00FE7877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768,4</w:t>
            </w:r>
          </w:p>
        </w:tc>
      </w:tr>
      <w:tr w:rsidR="00FE7877" w:rsidRPr="00A4139E" w14:paraId="0F82345C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23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FE1A" w14:textId="5B506E63" w:rsidR="00FE7877" w:rsidRPr="006B37E7" w:rsidRDefault="00FE7877" w:rsidP="00FE7877">
            <w:pPr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E8D1" w14:textId="3856A191" w:rsidR="00FE7877" w:rsidRPr="006B37E7" w:rsidRDefault="00FE7877" w:rsidP="00FE7877">
            <w:pPr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A4457" w14:textId="6567CAB4" w:rsidR="00FE7877" w:rsidRPr="006B37E7" w:rsidRDefault="00FE7877" w:rsidP="00FE7877">
            <w:pPr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69BC" w14:textId="5C052A7A" w:rsidR="00FE7877" w:rsidRPr="006B37E7" w:rsidRDefault="00FE7877" w:rsidP="00FE7877">
            <w:pPr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150FA" w14:textId="7B478183" w:rsidR="00FE7877" w:rsidRPr="006B37E7" w:rsidRDefault="00FE7877" w:rsidP="00FE7877">
            <w:pPr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C4E13" w14:textId="1F3F26AC" w:rsidR="00FE7877" w:rsidRPr="006B37E7" w:rsidRDefault="00FE7877" w:rsidP="00FE7877">
            <w:pPr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2524" w14:textId="32008BCE" w:rsidR="00FE7877" w:rsidRPr="006B37E7" w:rsidRDefault="00FE7877" w:rsidP="00FE7877">
            <w:pPr>
              <w:rPr>
                <w:rFonts w:ascii="Arial" w:hAnsi="Arial" w:cs="Arial"/>
                <w:color w:val="000000"/>
              </w:rPr>
            </w:pPr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444,7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9A1D4" w14:textId="79BBAFA7" w:rsidR="00FE7877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444,7</w:t>
            </w:r>
          </w:p>
        </w:tc>
      </w:tr>
      <w:tr w:rsidR="00FE7877" w:rsidRPr="00A4139E" w14:paraId="16E7A76F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76E58" w14:textId="555C19E8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D40D" w14:textId="395F895F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E2A5B" w14:textId="43D5C372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EB0F" w14:textId="7AB7C7AC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B7A3E" w14:textId="77741AD3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D8D98" w14:textId="3C360EE8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A7828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140AB179" w14:textId="1B8CFB1E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444,7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87FEE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3E2B1C40" w14:textId="7F90A99F" w:rsidR="00FE7877" w:rsidRPr="008436F2" w:rsidRDefault="00FE7877" w:rsidP="00FE7877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444,7</w:t>
            </w:r>
          </w:p>
        </w:tc>
      </w:tr>
      <w:tr w:rsidR="00FE7877" w:rsidRPr="00620197" w14:paraId="2C2AAF6D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022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FB2E" w14:textId="7116AA99" w:rsidR="00FE7877" w:rsidRPr="008436F2" w:rsidRDefault="00FE7877" w:rsidP="00FE7877">
            <w:r w:rsidRPr="006B37E7">
              <w:rPr>
                <w:rFonts w:ascii="Arial" w:hAnsi="Arial" w:cs="Arial"/>
                <w:bCs/>
              </w:rPr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6B37E7">
              <w:rPr>
                <w:rFonts w:ascii="Arial" w:hAnsi="Arial" w:cs="Arial"/>
                <w:bCs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bCs/>
              </w:rPr>
              <w:t xml:space="preserve"> сельского поселения Калачеевского муниципального района на 2020-2026 годы»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F3D7" w14:textId="2816E63E" w:rsidR="00FE7877" w:rsidRPr="008436F2" w:rsidRDefault="00FE7877" w:rsidP="00FE7877">
            <w:r w:rsidRPr="006B37E7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8C556" w14:textId="35B11DB1" w:rsidR="00FE7877" w:rsidRPr="008436F2" w:rsidRDefault="00FE7877" w:rsidP="00FE7877">
            <w:r w:rsidRPr="006B37E7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F1FE" w14:textId="5EDF32D3" w:rsidR="00FE7877" w:rsidRPr="008436F2" w:rsidRDefault="00FE7877" w:rsidP="00FE7877">
            <w:r w:rsidRPr="006B37E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3A875" w14:textId="33ADB899" w:rsidR="00FE7877" w:rsidRPr="008436F2" w:rsidRDefault="00FE7877" w:rsidP="00FE7877">
            <w:r w:rsidRPr="006B37E7">
              <w:rPr>
                <w:rFonts w:ascii="Arial" w:hAnsi="Arial" w:cs="Arial"/>
                <w:bCs/>
              </w:rPr>
              <w:t>02 0 00 00000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63D7C" w14:textId="2A8F874C" w:rsidR="00FE7877" w:rsidRPr="008436F2" w:rsidRDefault="00FE7877" w:rsidP="00FE7877"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E43E1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2F8ED76C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15EB050E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742DB41D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1863A80F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4233141A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64151438" w14:textId="3C96FC51" w:rsidR="00FE7877" w:rsidRPr="008436F2" w:rsidRDefault="00FE7877" w:rsidP="00FE7877"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444,7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9403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3D6C3E56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7CA03DD5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2A71175B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4F99C504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592804D1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0788F4F9" w14:textId="6F4DA203" w:rsidR="00FE7877" w:rsidRPr="00E70A73" w:rsidRDefault="00FE7877" w:rsidP="00FE7877"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444,7</w:t>
            </w:r>
          </w:p>
        </w:tc>
      </w:tr>
      <w:tr w:rsidR="00FE7877" w:rsidRPr="00620197" w14:paraId="60B9AA7E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24D5" w14:textId="36B58E5C" w:rsidR="00FE7877" w:rsidRPr="008436F2" w:rsidRDefault="00FE7877" w:rsidP="00FE7877">
            <w:r w:rsidRPr="006B37E7">
              <w:rPr>
                <w:rFonts w:ascii="Arial" w:hAnsi="Arial" w:cs="Arial"/>
                <w:bCs/>
              </w:rPr>
              <w:lastRenderedPageBreak/>
              <w:t xml:space="preserve">Подпрограмма «Обеспечение условий для развития культуры и спорта»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BB3FA" w14:textId="57221EFA" w:rsidR="00FE7877" w:rsidRPr="008436F2" w:rsidRDefault="00FE7877" w:rsidP="00FE7877">
            <w:r w:rsidRPr="006B37E7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6B4A" w14:textId="73A69BC0" w:rsidR="00FE7877" w:rsidRDefault="00FE7877" w:rsidP="00FE7877">
            <w:r w:rsidRPr="006B37E7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DE42" w14:textId="1C03929F" w:rsidR="00FE7877" w:rsidRDefault="00FE7877" w:rsidP="00FE7877">
            <w:r w:rsidRPr="006B37E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F64DE" w14:textId="727588E8" w:rsidR="00FE7877" w:rsidRDefault="00FE7877" w:rsidP="00FE7877">
            <w:r w:rsidRPr="006B37E7">
              <w:rPr>
                <w:rFonts w:ascii="Arial" w:hAnsi="Arial" w:cs="Arial"/>
                <w:bCs/>
              </w:rPr>
              <w:t>02 1 00 00000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D58CA" w14:textId="22122DE9" w:rsidR="00FE7877" w:rsidRDefault="00FE7877" w:rsidP="00FE7877">
            <w:r w:rsidRPr="006B37E7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4A1E6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48B3C1A8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409CA003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237E0E1F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654509C7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02522740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52DCBA01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279E845E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45A40371" w14:textId="78D89379" w:rsidR="00FE7877" w:rsidRDefault="00FE7877" w:rsidP="00FE7877"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444,7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1A7B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68FFE082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3B54D6EF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40C66465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16063ACE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080AA896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1BF23B5E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36DC3374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4024D985" w14:textId="38AECCB9" w:rsidR="00FE7877" w:rsidRDefault="00FE7877" w:rsidP="00FE7877"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444,7</w:t>
            </w:r>
          </w:p>
        </w:tc>
      </w:tr>
      <w:tr w:rsidR="00FE7877" w:rsidRPr="00620197" w14:paraId="174687D0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479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491F8" w14:textId="6380E91A" w:rsidR="00FE7877" w:rsidRPr="008436F2" w:rsidRDefault="00FE7877" w:rsidP="00FE7877">
            <w:r w:rsidRPr="006B37E7">
              <w:rPr>
                <w:rFonts w:ascii="Arial" w:hAnsi="Arial" w:cs="Arial"/>
                <w:bCs/>
              </w:rPr>
              <w:t xml:space="preserve">Основное мероприятие «Развитие культурно-досуговой деятельности в </w:t>
            </w:r>
            <w:proofErr w:type="spellStart"/>
            <w:r w:rsidRPr="006B37E7">
              <w:rPr>
                <w:rFonts w:ascii="Arial" w:hAnsi="Arial" w:cs="Arial"/>
                <w:bCs/>
              </w:rPr>
              <w:t>Меловатском</w:t>
            </w:r>
            <w:proofErr w:type="spellEnd"/>
            <w:r w:rsidRPr="006B37E7">
              <w:rPr>
                <w:rFonts w:ascii="Arial" w:hAnsi="Arial" w:cs="Arial"/>
                <w:bCs/>
              </w:rPr>
              <w:t xml:space="preserve"> сельском поселении»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A910" w14:textId="1121C66B" w:rsidR="00FE7877" w:rsidRPr="008436F2" w:rsidRDefault="00FE7877" w:rsidP="00FE7877">
            <w:r w:rsidRPr="006B37E7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2C014" w14:textId="547871C3" w:rsidR="00FE7877" w:rsidRDefault="00FE7877" w:rsidP="00FE7877">
            <w:r w:rsidRPr="006B37E7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7D15" w14:textId="47974B2C" w:rsidR="00FE7877" w:rsidRDefault="00FE7877" w:rsidP="00FE7877">
            <w:r w:rsidRPr="006B37E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E62D9" w14:textId="31FA5704" w:rsidR="00FE7877" w:rsidRDefault="00FE7877" w:rsidP="00FE7877">
            <w:r w:rsidRPr="006B37E7">
              <w:rPr>
                <w:rFonts w:ascii="Arial" w:hAnsi="Arial" w:cs="Arial"/>
                <w:bCs/>
              </w:rPr>
              <w:t>02 1 01 00000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FEF6" w14:textId="6BE8F1AB" w:rsidR="00FE7877" w:rsidRDefault="00FE7877" w:rsidP="00FE7877"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2287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64D66D9B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1137C7FA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0D90E9F0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7A6C254A" w14:textId="0B6B4E51" w:rsidR="00FE7877" w:rsidRDefault="00FE7877" w:rsidP="00FE7877"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444,7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B8BC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1F8CDCDD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7A01D895" w14:textId="77777777" w:rsidR="00FE7877" w:rsidRPr="006B37E7" w:rsidRDefault="00FE7877" w:rsidP="00FE787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33DEC537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21DF86E3" w14:textId="044096D7" w:rsidR="00FE7877" w:rsidRDefault="00FE7877" w:rsidP="00FE7877"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444,7</w:t>
            </w:r>
          </w:p>
        </w:tc>
      </w:tr>
      <w:tr w:rsidR="00FE7877" w:rsidRPr="00620197" w14:paraId="20F8B07A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128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D534" w14:textId="469375EF" w:rsidR="00FE7877" w:rsidRPr="008436F2" w:rsidRDefault="00FE7877" w:rsidP="00FE7877">
            <w:r w:rsidRPr="002255A8">
              <w:rPr>
                <w:rFonts w:ascii="Arial" w:hAnsi="Arial" w:cs="Arial"/>
              </w:rPr>
              <w:t>Зарезервированные средства, связанные с особенностями исполнения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BDE3E" w14:textId="45E4B9B1" w:rsidR="00FE7877" w:rsidRPr="008436F2" w:rsidRDefault="00FE7877" w:rsidP="00FE7877">
            <w:r>
              <w:rPr>
                <w:rFonts w:ascii="Arial" w:hAnsi="Arial" w:cs="Arial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CCC2" w14:textId="12DBEDFF" w:rsidR="00FE7877" w:rsidRDefault="00FE7877" w:rsidP="00FE7877">
            <w:r>
              <w:rPr>
                <w:rFonts w:ascii="Arial" w:hAnsi="Arial" w:cs="Arial"/>
              </w:rPr>
              <w:t>08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11F51" w14:textId="0DA4222C" w:rsidR="00FE7877" w:rsidRDefault="00FE7877" w:rsidP="00FE7877">
            <w:r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B5565" w14:textId="106C23D5" w:rsidR="00FE7877" w:rsidRDefault="00FE7877" w:rsidP="00FE7877">
            <w:r w:rsidRPr="006B37E7">
              <w:rPr>
                <w:rFonts w:ascii="Arial" w:hAnsi="Arial" w:cs="Arial"/>
                <w:bCs/>
              </w:rPr>
              <w:t xml:space="preserve">02 1 01 </w:t>
            </w:r>
            <w:r>
              <w:rPr>
                <w:rFonts w:ascii="Arial" w:hAnsi="Arial" w:cs="Arial"/>
                <w:bCs/>
              </w:rPr>
              <w:t>70100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2F645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7690D912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2F3903D0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30B132DA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17685D8E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56179F62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1EF7DDFB" w14:textId="19D9DD9D" w:rsidR="00FE7877" w:rsidRDefault="00FE7877" w:rsidP="00FE7877"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50F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7B0956E9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402F89A6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42E0C262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3CC77976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260BBB4E" w14:textId="438E14F9" w:rsidR="00FE7877" w:rsidRDefault="00FE7877" w:rsidP="00FE7877">
            <w:r>
              <w:rPr>
                <w:rFonts w:ascii="Arial" w:hAnsi="Arial" w:cs="Arial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DE00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54DF6709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1980B796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7A0FBDDF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48F3FFAF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2B1D6000" w14:textId="53A4B729" w:rsidR="00FE7877" w:rsidRDefault="00FE7877" w:rsidP="00FE7877">
            <w:r>
              <w:rPr>
                <w:rFonts w:ascii="Arial" w:hAnsi="Arial" w:cs="Arial"/>
              </w:rPr>
              <w:t>70,0</w:t>
            </w:r>
          </w:p>
        </w:tc>
      </w:tr>
      <w:tr w:rsidR="00FE7877" w:rsidRPr="00620197" w14:paraId="43FCFDF1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F86E2" w14:textId="75E28102" w:rsidR="00FE7877" w:rsidRPr="008436F2" w:rsidRDefault="00FE7877" w:rsidP="00FE7877">
            <w:r w:rsidRPr="006B37E7">
              <w:rPr>
                <w:rFonts w:ascii="Arial" w:hAnsi="Arial" w:cs="Arial"/>
                <w:color w:val="000000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68C13" w14:textId="6FF6DA7B" w:rsidR="00FE7877" w:rsidRPr="008436F2" w:rsidRDefault="00FE7877" w:rsidP="00FE7877">
            <w:r w:rsidRPr="006B37E7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8BE66" w14:textId="6B4CB1D5" w:rsidR="00FE7877" w:rsidRDefault="00FE7877" w:rsidP="00FE7877">
            <w:r w:rsidRPr="006B37E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D0E85" w14:textId="0DD3B093" w:rsidR="00FE7877" w:rsidRDefault="00FE7877" w:rsidP="00FE7877">
            <w:r w:rsidRPr="006B37E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2D864" w14:textId="142B38CA" w:rsidR="00FE7877" w:rsidRDefault="00FE7877" w:rsidP="00FE7877">
            <w:r w:rsidRPr="006B37E7">
              <w:rPr>
                <w:rFonts w:ascii="Arial" w:hAnsi="Arial" w:cs="Arial"/>
                <w:color w:val="000000"/>
              </w:rPr>
              <w:t>02 1 01 90840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4202A" w14:textId="63DD7731" w:rsidR="00FE7877" w:rsidRDefault="00FE7877" w:rsidP="00FE7877">
            <w:r w:rsidRPr="006B37E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E441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67A348B9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257A64AF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270AC1D7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40BD1A54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11FC7F37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581257B5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04CCB407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1F92A8B4" w14:textId="52BBAC45" w:rsidR="00FE7877" w:rsidRDefault="00FE7877" w:rsidP="00FE7877">
            <w:r>
              <w:rPr>
                <w:rFonts w:ascii="Arial" w:hAnsi="Arial" w:cs="Arial"/>
                <w:color w:val="000000"/>
              </w:rPr>
              <w:t>550,6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2B03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1940BDC7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63BD2ACC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6B1FB417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3A4CCA58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2EFB72B4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7F6C29F8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73931357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585EB2C4" w14:textId="6C59E15F" w:rsidR="00FE7877" w:rsidRDefault="00FE7877" w:rsidP="00FE7877">
            <w:r>
              <w:rPr>
                <w:rFonts w:ascii="Arial" w:hAnsi="Arial" w:cs="Arial"/>
                <w:color w:val="000000"/>
              </w:rPr>
              <w:t>550,6</w:t>
            </w:r>
          </w:p>
        </w:tc>
      </w:tr>
      <w:tr w:rsidR="00FE7877" w:rsidRPr="00620197" w14:paraId="18E29B6B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358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E8ED9" w14:textId="49A76979" w:rsidR="00FE7877" w:rsidRPr="008436F2" w:rsidRDefault="00FE7877" w:rsidP="00FE7877">
            <w:r w:rsidRPr="006B37E7">
              <w:rPr>
                <w:rFonts w:ascii="Arial" w:hAnsi="Arial" w:cs="Arial"/>
                <w:color w:val="000000"/>
              </w:rPr>
              <w:t xml:space="preserve">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ACFB1" w14:textId="502CA03B" w:rsidR="00FE7877" w:rsidRPr="008436F2" w:rsidRDefault="00FE7877" w:rsidP="00FE7877">
            <w:r w:rsidRPr="006B37E7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EABFB" w14:textId="72FA52F9" w:rsidR="00FE7877" w:rsidRDefault="00FE7877" w:rsidP="00FE7877">
            <w:r w:rsidRPr="006B37E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882EB" w14:textId="3664A286" w:rsidR="00FE7877" w:rsidRDefault="00FE7877" w:rsidP="00FE7877">
            <w:r w:rsidRPr="006B37E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336D5" w14:textId="4DBBBA0F" w:rsidR="00FE7877" w:rsidRDefault="00FE7877" w:rsidP="00FE7877">
            <w:r w:rsidRPr="006B37E7">
              <w:rPr>
                <w:rFonts w:ascii="Arial" w:hAnsi="Arial" w:cs="Arial"/>
                <w:color w:val="000000"/>
              </w:rPr>
              <w:t>02 1 01 98580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B4B77" w14:textId="35DDA0F3" w:rsidR="00FE7877" w:rsidRDefault="00FE7877" w:rsidP="00FE7877">
            <w:r w:rsidRPr="006B37E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AF603" w14:textId="14969711" w:rsidR="00FE7877" w:rsidRDefault="00FE7877" w:rsidP="00FE7877">
            <w:r>
              <w:rPr>
                <w:rFonts w:ascii="Arial" w:hAnsi="Arial" w:cs="Arial"/>
                <w:color w:val="000000"/>
              </w:rPr>
              <w:t>824,1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CAC81" w14:textId="48061CDF" w:rsidR="00FE7877" w:rsidRDefault="00FE7877" w:rsidP="00FE7877">
            <w:r>
              <w:rPr>
                <w:rFonts w:ascii="Arial" w:hAnsi="Arial" w:cs="Arial"/>
                <w:color w:val="000000"/>
              </w:rPr>
              <w:t>824,1</w:t>
            </w:r>
          </w:p>
        </w:tc>
      </w:tr>
      <w:tr w:rsidR="00FE7877" w:rsidRPr="00620197" w14:paraId="149A5C51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114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F0B03" w14:textId="35C3D331" w:rsidR="00FE7877" w:rsidRPr="008436F2" w:rsidRDefault="00FE7877" w:rsidP="00FE7877">
            <w:r w:rsidRPr="006B37E7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65ECF" w14:textId="25EA2D08" w:rsidR="00FE7877" w:rsidRPr="008436F2" w:rsidRDefault="00FE7877" w:rsidP="00FE7877">
            <w:r w:rsidRPr="006B37E7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1A8B" w14:textId="3AEC5E11" w:rsidR="00FE7877" w:rsidRDefault="00FE7877" w:rsidP="00FE7877">
            <w:r w:rsidRPr="006B37E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1D31" w14:textId="1ECE1240" w:rsidR="00FE7877" w:rsidRDefault="00FE7877" w:rsidP="00FE7877"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79A58" w14:textId="03A1263F" w:rsidR="00FE7877" w:rsidRDefault="00FE7877" w:rsidP="00FE7877"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0EFD" w14:textId="5844E03B" w:rsidR="00FE7877" w:rsidRDefault="00FE7877" w:rsidP="00FE7877"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0E4D7" w14:textId="70B8675A" w:rsidR="00FE7877" w:rsidRDefault="00FE7877" w:rsidP="00FE7877">
            <w:r>
              <w:rPr>
                <w:rFonts w:ascii="Arial" w:hAnsi="Arial" w:cs="Arial"/>
                <w:color w:val="000000"/>
              </w:rPr>
              <w:t>90,8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7D95B" w14:textId="4B2A9CC6" w:rsidR="00FE7877" w:rsidRDefault="00FE7877" w:rsidP="00FE7877">
            <w:r>
              <w:rPr>
                <w:rFonts w:ascii="Arial" w:hAnsi="Arial" w:cs="Arial"/>
                <w:color w:val="000000"/>
              </w:rPr>
              <w:t>90,8</w:t>
            </w:r>
          </w:p>
        </w:tc>
      </w:tr>
      <w:tr w:rsidR="00FE7877" w:rsidRPr="00620197" w14:paraId="06AF9440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422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0E4C0" w14:textId="5C36007A" w:rsidR="00FE7877" w:rsidRPr="008436F2" w:rsidRDefault="00FE7877" w:rsidP="00FE7877">
            <w:r w:rsidRPr="006B37E7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45FA9" w14:textId="58BD519A" w:rsidR="00FE7877" w:rsidRPr="008436F2" w:rsidRDefault="00FE7877" w:rsidP="00FE7877">
            <w:r w:rsidRPr="006B37E7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9BEE" w14:textId="2BF76CC8" w:rsidR="00FE7877" w:rsidRDefault="00FE7877" w:rsidP="00FE7877">
            <w:r w:rsidRPr="006B37E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C284" w14:textId="153699B7" w:rsidR="00FE7877" w:rsidRDefault="00FE7877" w:rsidP="00FE7877">
            <w:r w:rsidRPr="006B37E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B1F9E" w14:textId="0A013A63" w:rsidR="00FE7877" w:rsidRDefault="00FE7877" w:rsidP="00FE7877"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8A5D2" w14:textId="6C29A9D3" w:rsidR="00FE7877" w:rsidRDefault="00FE7877" w:rsidP="00FE7877"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E56AF" w14:textId="5D6070C1" w:rsidR="00FE7877" w:rsidRDefault="00FE7877" w:rsidP="00FE7877">
            <w:r>
              <w:rPr>
                <w:rFonts w:ascii="Arial" w:hAnsi="Arial" w:cs="Arial"/>
                <w:color w:val="000000"/>
              </w:rPr>
              <w:t>90,8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058E8" w14:textId="282336EB" w:rsidR="00FE7877" w:rsidRDefault="00FE7877" w:rsidP="00FE7877">
            <w:r>
              <w:rPr>
                <w:rFonts w:ascii="Arial" w:hAnsi="Arial" w:cs="Arial"/>
                <w:color w:val="000000"/>
              </w:rPr>
              <w:t>90,8</w:t>
            </w:r>
          </w:p>
        </w:tc>
      </w:tr>
      <w:tr w:rsidR="00FE7877" w:rsidRPr="00620197" w14:paraId="474D73E7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669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402E" w14:textId="3FA50795" w:rsidR="00FE7877" w:rsidRPr="008436F2" w:rsidRDefault="00FE7877" w:rsidP="00FE7877">
            <w:r w:rsidRPr="006B37E7">
              <w:rPr>
                <w:rFonts w:ascii="Arial" w:hAnsi="Arial" w:cs="Arial"/>
                <w:bCs/>
              </w:rPr>
              <w:lastRenderedPageBreak/>
              <w:t xml:space="preserve">Муниципальная программа «Муниципальное управление на территории </w:t>
            </w:r>
            <w:proofErr w:type="spellStart"/>
            <w:r w:rsidRPr="006B37E7">
              <w:rPr>
                <w:rFonts w:ascii="Arial" w:hAnsi="Arial" w:cs="Arial"/>
                <w:bCs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bCs/>
              </w:rPr>
              <w:t xml:space="preserve"> сельского поселения на 2020-2026 года»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DFAE" w14:textId="34B5D2AD" w:rsidR="00FE7877" w:rsidRPr="008436F2" w:rsidRDefault="00FE7877" w:rsidP="00FE7877">
            <w:r w:rsidRPr="006B37E7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EE2E" w14:textId="047BB7FD" w:rsidR="00FE7877" w:rsidRDefault="00FE7877" w:rsidP="00FE7877">
            <w:r w:rsidRPr="006B37E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17A1" w14:textId="6194DBF5" w:rsidR="00FE7877" w:rsidRDefault="00FE7877" w:rsidP="00FE7877">
            <w:r w:rsidRPr="006B37E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748D1" w14:textId="43117121" w:rsidR="00FE7877" w:rsidRDefault="00FE7877" w:rsidP="00FE7877">
            <w:r w:rsidRPr="006B37E7">
              <w:rPr>
                <w:rFonts w:ascii="Arial" w:hAnsi="Arial" w:cs="Arial"/>
                <w:bCs/>
              </w:rPr>
              <w:t>03 0 00 00000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55CB" w14:textId="0F2DCEB7" w:rsidR="00FE7877" w:rsidRDefault="00FE7877" w:rsidP="00FE7877"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4F462" w14:textId="5CF27816" w:rsidR="00FE7877" w:rsidRDefault="00FE7877" w:rsidP="00FE7877">
            <w:r>
              <w:rPr>
                <w:rFonts w:ascii="Arial" w:hAnsi="Arial" w:cs="Arial"/>
                <w:color w:val="000000"/>
              </w:rPr>
              <w:t>90,8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030D1" w14:textId="6A246155" w:rsidR="00FE7877" w:rsidRDefault="00FE7877" w:rsidP="00FE7877">
            <w:r>
              <w:rPr>
                <w:rFonts w:ascii="Arial" w:hAnsi="Arial" w:cs="Arial"/>
                <w:color w:val="000000"/>
              </w:rPr>
              <w:t>90,8</w:t>
            </w:r>
          </w:p>
        </w:tc>
      </w:tr>
      <w:tr w:rsidR="00FE7877" w:rsidRPr="00620197" w14:paraId="1F46B2BB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B1621" w14:textId="5CB3CCB4" w:rsidR="00FE7877" w:rsidRPr="008436F2" w:rsidRDefault="00FE7877" w:rsidP="00FE7877">
            <w:r w:rsidRPr="006B37E7">
              <w:rPr>
                <w:rFonts w:ascii="Arial" w:hAnsi="Arial" w:cs="Arial"/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BA9E" w14:textId="1C44C081" w:rsidR="00FE7877" w:rsidRPr="008436F2" w:rsidRDefault="00FE7877" w:rsidP="00FE7877">
            <w:r w:rsidRPr="006B37E7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2454" w14:textId="6E5658DB" w:rsidR="00FE7877" w:rsidRDefault="00FE7877" w:rsidP="00FE7877">
            <w:r w:rsidRPr="006B37E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77C5" w14:textId="4F2DDFE2" w:rsidR="00FE7877" w:rsidRDefault="00FE7877" w:rsidP="00FE7877">
            <w:r w:rsidRPr="006B37E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57E74" w14:textId="52488037" w:rsidR="00FE7877" w:rsidRDefault="00FE7877" w:rsidP="00FE7877">
            <w:r w:rsidRPr="006B37E7">
              <w:rPr>
                <w:rFonts w:ascii="Arial" w:hAnsi="Arial" w:cs="Arial"/>
                <w:bCs/>
              </w:rPr>
              <w:t>03 1 00 00000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129B0" w14:textId="34AC24F6" w:rsidR="00FE7877" w:rsidRDefault="00FE7877" w:rsidP="00FE7877"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94764" w14:textId="2AF942B4" w:rsidR="00FE7877" w:rsidRDefault="00FE7877" w:rsidP="00FE7877">
            <w:r>
              <w:rPr>
                <w:rFonts w:ascii="Arial" w:hAnsi="Arial" w:cs="Arial"/>
                <w:color w:val="000000"/>
              </w:rPr>
              <w:t>90,8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483F2" w14:textId="51EA9FBF" w:rsidR="00FE7877" w:rsidRDefault="00FE7877" w:rsidP="00FE7877">
            <w:r>
              <w:rPr>
                <w:rFonts w:ascii="Arial" w:hAnsi="Arial" w:cs="Arial"/>
                <w:color w:val="000000"/>
              </w:rPr>
              <w:t>90,8</w:t>
            </w:r>
          </w:p>
        </w:tc>
      </w:tr>
      <w:tr w:rsidR="00FE7877" w:rsidRPr="00620197" w14:paraId="0DDB69C4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DC8A" w14:textId="7EBB86AF" w:rsidR="00FE7877" w:rsidRPr="006B37E7" w:rsidRDefault="00FE7877" w:rsidP="00FE7877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6B37E7">
              <w:rPr>
                <w:rFonts w:ascii="Arial" w:hAnsi="Arial" w:cs="Arial"/>
                <w:bCs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bCs/>
              </w:rPr>
              <w:t xml:space="preserve"> сельского поселения»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691B" w14:textId="7B2AF20A" w:rsidR="00FE7877" w:rsidRPr="006B37E7" w:rsidRDefault="00FE7877" w:rsidP="00FE7877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91BE2" w14:textId="39945D3F" w:rsidR="00FE7877" w:rsidRPr="006B37E7" w:rsidRDefault="00FE7877" w:rsidP="00FE7877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763C" w14:textId="0BCA1E38" w:rsidR="00FE7877" w:rsidRPr="006B37E7" w:rsidRDefault="00FE7877" w:rsidP="00FE7877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79A0F" w14:textId="63F60622" w:rsidR="00FE7877" w:rsidRPr="006B37E7" w:rsidRDefault="00FE7877" w:rsidP="00FE7877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03 1 01 00000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2F7B" w14:textId="7056449A" w:rsidR="00FE7877" w:rsidRPr="006B37E7" w:rsidRDefault="00FE7877" w:rsidP="00FE7877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0493D" w14:textId="3892CA9F" w:rsidR="00FE7877" w:rsidRDefault="00FE7877" w:rsidP="00FE787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694E8" w14:textId="30FF4465" w:rsidR="00FE7877" w:rsidRDefault="00FE7877" w:rsidP="00FE7877">
            <w:r>
              <w:rPr>
                <w:rFonts w:ascii="Arial" w:hAnsi="Arial" w:cs="Arial"/>
                <w:color w:val="000000"/>
              </w:rPr>
              <w:t>90,8</w:t>
            </w:r>
          </w:p>
        </w:tc>
      </w:tr>
      <w:tr w:rsidR="00FE7877" w:rsidRPr="00620197" w14:paraId="2D0C734E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1ED7" w14:textId="72740735" w:rsidR="00FE7877" w:rsidRPr="006B37E7" w:rsidRDefault="00FE7877" w:rsidP="00FE7877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</w:rPr>
              <w:t xml:space="preserve">Доплаты к пенсиям муниципальных служащих </w:t>
            </w:r>
            <w:proofErr w:type="spellStart"/>
            <w:r w:rsidRPr="006B37E7">
              <w:rPr>
                <w:rFonts w:ascii="Arial" w:hAnsi="Arial" w:cs="Arial"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</w:rPr>
              <w:t xml:space="preserve"> сельского поселения Калачеевского муниципального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3FC10" w14:textId="68456719" w:rsidR="00FE7877" w:rsidRPr="006B37E7" w:rsidRDefault="00FE7877" w:rsidP="00FE7877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9E978" w14:textId="49912B2F" w:rsidR="00FE7877" w:rsidRPr="006B37E7" w:rsidRDefault="00FE7877" w:rsidP="00FE7877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</w:rPr>
              <w:t>10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A3F1" w14:textId="613282A3" w:rsidR="00FE7877" w:rsidRPr="006B37E7" w:rsidRDefault="00FE7877" w:rsidP="00FE7877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43E6C" w14:textId="69CA9BE0" w:rsidR="00FE7877" w:rsidRPr="006B37E7" w:rsidRDefault="00FE7877" w:rsidP="00FE7877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</w:rPr>
              <w:t>03 1 01 90470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E2A5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2BAEBC29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518D7951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6A612987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3B50FB64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349EEDE7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7B8EE54A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62639269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07CBA854" w14:textId="33FF40BE" w:rsidR="00FE7877" w:rsidRPr="006B37E7" w:rsidRDefault="00FE7877" w:rsidP="00FE7877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8A0C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5E1113E8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35346EE7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123C36A1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7EE63871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46E98D30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380FCE40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2845717C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2B0551FE" w14:textId="516845AA" w:rsidR="00FE7877" w:rsidRDefault="00FE7877" w:rsidP="00FE787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A0A5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42F2BE7F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7582DED5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38AB8345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26D7CB81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3FA6DABF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7F22A4C7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6F186CDD" w14:textId="77777777" w:rsidR="00FE7877" w:rsidRDefault="00FE7877" w:rsidP="00FE7877">
            <w:pPr>
              <w:rPr>
                <w:rFonts w:ascii="Arial" w:hAnsi="Arial" w:cs="Arial"/>
                <w:color w:val="000000"/>
              </w:rPr>
            </w:pPr>
          </w:p>
          <w:p w14:paraId="06274EF3" w14:textId="17153CD2" w:rsidR="00FE7877" w:rsidRDefault="00FE7877" w:rsidP="00FE7877">
            <w:r>
              <w:rPr>
                <w:rFonts w:ascii="Arial" w:hAnsi="Arial" w:cs="Arial"/>
                <w:color w:val="000000"/>
              </w:rPr>
              <w:t>90,8</w:t>
            </w:r>
          </w:p>
        </w:tc>
      </w:tr>
      <w:tr w:rsidR="00FE7877" w:rsidRPr="00620197" w14:paraId="64603B97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52C7" w14:textId="3F36D977" w:rsidR="00FE7877" w:rsidRPr="006B37E7" w:rsidRDefault="00FE7877" w:rsidP="00FE7877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МЕЖБЮДЖЕТНЫЕ  ТРАНСФЕРТЫ  ОБЩЕГО  ХАРАКТЕРА  БЮДЖЕТАМ  СУБЪЕКТОВ  РОССИЙСКОЙ  ФЕДЕРАЦИИ  И  МУНИЦИПАЛЬНЫХ  ОБРАЗОВАНИЙ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9CB8" w14:textId="36417B3B" w:rsidR="00FE7877" w:rsidRPr="006B37E7" w:rsidRDefault="00FE7877" w:rsidP="00FE7877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256B" w14:textId="0921477A" w:rsidR="00FE7877" w:rsidRPr="006B37E7" w:rsidRDefault="00FE7877" w:rsidP="00FE7877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A6D42" w14:textId="5CBFB9E8" w:rsidR="00FE7877" w:rsidRPr="006B37E7" w:rsidRDefault="00FE7877" w:rsidP="00FE7877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E72B0" w14:textId="424BE807" w:rsidR="00FE7877" w:rsidRPr="006B37E7" w:rsidRDefault="00FE7877" w:rsidP="00FE7877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2B17D" w14:textId="751119D9" w:rsidR="00FE7877" w:rsidRPr="006B37E7" w:rsidRDefault="00FE7877" w:rsidP="00FE7877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A332" w14:textId="77777777" w:rsidR="00FE7877" w:rsidRDefault="00FE7877" w:rsidP="00FE7877">
            <w:pPr>
              <w:rPr>
                <w:rFonts w:ascii="Arial" w:hAnsi="Arial" w:cs="Arial"/>
                <w:bCs/>
              </w:rPr>
            </w:pPr>
          </w:p>
          <w:p w14:paraId="1825B214" w14:textId="77777777" w:rsidR="00FE7877" w:rsidRDefault="00FE7877" w:rsidP="00FE7877">
            <w:pPr>
              <w:rPr>
                <w:rFonts w:ascii="Arial" w:hAnsi="Arial" w:cs="Arial"/>
                <w:bCs/>
              </w:rPr>
            </w:pPr>
          </w:p>
          <w:p w14:paraId="5DC445C1" w14:textId="77777777" w:rsidR="00FE7877" w:rsidRDefault="00FE7877" w:rsidP="00FE7877">
            <w:pPr>
              <w:rPr>
                <w:rFonts w:ascii="Arial" w:hAnsi="Arial" w:cs="Arial"/>
                <w:bCs/>
              </w:rPr>
            </w:pPr>
          </w:p>
          <w:p w14:paraId="2D2E65BF" w14:textId="77777777" w:rsidR="00FE7877" w:rsidRDefault="00FE7877" w:rsidP="00FE7877">
            <w:pPr>
              <w:rPr>
                <w:rFonts w:ascii="Arial" w:hAnsi="Arial" w:cs="Arial"/>
                <w:bCs/>
              </w:rPr>
            </w:pPr>
          </w:p>
          <w:p w14:paraId="333AE5DA" w14:textId="77777777" w:rsidR="00FE7877" w:rsidRDefault="00FE7877" w:rsidP="00FE7877">
            <w:pPr>
              <w:rPr>
                <w:rFonts w:ascii="Arial" w:hAnsi="Arial" w:cs="Arial"/>
                <w:bCs/>
              </w:rPr>
            </w:pPr>
          </w:p>
          <w:p w14:paraId="48B32AD3" w14:textId="77777777" w:rsidR="00FE7877" w:rsidRDefault="00FE7877" w:rsidP="00FE7877">
            <w:pPr>
              <w:rPr>
                <w:rFonts w:ascii="Arial" w:hAnsi="Arial" w:cs="Arial"/>
                <w:bCs/>
              </w:rPr>
            </w:pPr>
          </w:p>
          <w:p w14:paraId="4588BCA7" w14:textId="77777777" w:rsidR="00FE7877" w:rsidRDefault="00FE7877" w:rsidP="00FE7877">
            <w:pPr>
              <w:rPr>
                <w:rFonts w:ascii="Arial" w:hAnsi="Arial" w:cs="Arial"/>
                <w:bCs/>
              </w:rPr>
            </w:pPr>
          </w:p>
          <w:p w14:paraId="64789DD9" w14:textId="77777777" w:rsidR="00FE7877" w:rsidRDefault="00FE7877" w:rsidP="00FE7877">
            <w:pPr>
              <w:rPr>
                <w:rFonts w:ascii="Arial" w:hAnsi="Arial" w:cs="Arial"/>
                <w:bCs/>
              </w:rPr>
            </w:pPr>
          </w:p>
          <w:p w14:paraId="16FFE34D" w14:textId="29BA205F" w:rsidR="00FE7877" w:rsidRDefault="00FE7877" w:rsidP="00FE787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t>37,9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AF25F" w14:textId="77777777" w:rsidR="00FE7877" w:rsidRDefault="00FE7877" w:rsidP="00FE7877">
            <w:pPr>
              <w:rPr>
                <w:rFonts w:ascii="Arial" w:hAnsi="Arial" w:cs="Arial"/>
                <w:bCs/>
              </w:rPr>
            </w:pPr>
          </w:p>
          <w:p w14:paraId="18C0F530" w14:textId="77777777" w:rsidR="00FE7877" w:rsidRDefault="00FE7877" w:rsidP="00FE7877">
            <w:pPr>
              <w:rPr>
                <w:rFonts w:ascii="Arial" w:hAnsi="Arial" w:cs="Arial"/>
                <w:bCs/>
              </w:rPr>
            </w:pPr>
          </w:p>
          <w:p w14:paraId="3D8B01A3" w14:textId="77777777" w:rsidR="00FE7877" w:rsidRDefault="00FE7877" w:rsidP="00FE7877">
            <w:pPr>
              <w:rPr>
                <w:rFonts w:ascii="Arial" w:hAnsi="Arial" w:cs="Arial"/>
                <w:bCs/>
              </w:rPr>
            </w:pPr>
          </w:p>
          <w:p w14:paraId="18CAA3D5" w14:textId="77777777" w:rsidR="00FE7877" w:rsidRDefault="00FE7877" w:rsidP="00FE7877">
            <w:pPr>
              <w:rPr>
                <w:rFonts w:ascii="Arial" w:hAnsi="Arial" w:cs="Arial"/>
                <w:bCs/>
              </w:rPr>
            </w:pPr>
          </w:p>
          <w:p w14:paraId="30FBDF26" w14:textId="77777777" w:rsidR="00FE7877" w:rsidRDefault="00FE7877" w:rsidP="00FE7877">
            <w:pPr>
              <w:rPr>
                <w:rFonts w:ascii="Arial" w:hAnsi="Arial" w:cs="Arial"/>
                <w:bCs/>
              </w:rPr>
            </w:pPr>
          </w:p>
          <w:p w14:paraId="49AC7432" w14:textId="77777777" w:rsidR="00FE7877" w:rsidRDefault="00FE7877" w:rsidP="00FE7877">
            <w:pPr>
              <w:rPr>
                <w:rFonts w:ascii="Arial" w:hAnsi="Arial" w:cs="Arial"/>
                <w:bCs/>
              </w:rPr>
            </w:pPr>
          </w:p>
          <w:p w14:paraId="77F26F43" w14:textId="77777777" w:rsidR="00FE7877" w:rsidRDefault="00FE7877" w:rsidP="00FE7877">
            <w:pPr>
              <w:rPr>
                <w:rFonts w:ascii="Arial" w:hAnsi="Arial" w:cs="Arial"/>
                <w:bCs/>
              </w:rPr>
            </w:pPr>
          </w:p>
          <w:p w14:paraId="2AA35A06" w14:textId="77777777" w:rsidR="00FE7877" w:rsidRDefault="00FE7877" w:rsidP="00FE7877">
            <w:pPr>
              <w:rPr>
                <w:rFonts w:ascii="Arial" w:hAnsi="Arial" w:cs="Arial"/>
                <w:bCs/>
              </w:rPr>
            </w:pPr>
          </w:p>
          <w:p w14:paraId="71BFC11C" w14:textId="57C1553F" w:rsidR="00FE7877" w:rsidRDefault="00FE7877" w:rsidP="00FE7877">
            <w:r>
              <w:rPr>
                <w:rFonts w:ascii="Arial" w:hAnsi="Arial" w:cs="Arial"/>
                <w:bCs/>
              </w:rPr>
              <w:t>37,9</w:t>
            </w:r>
          </w:p>
        </w:tc>
      </w:tr>
      <w:tr w:rsidR="00FE7877" w:rsidRPr="00620197" w14:paraId="7A96AD36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A41E" w14:textId="6D50FBC6" w:rsidR="00FE7877" w:rsidRPr="006B37E7" w:rsidRDefault="00FE7877" w:rsidP="00FE7877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Прочие межбюджетные трансферты общего характера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ED7D" w14:textId="56D7DBF5" w:rsidR="00FE7877" w:rsidRPr="006B37E7" w:rsidRDefault="00FE7877" w:rsidP="00FE7877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9F0A" w14:textId="321E17C0" w:rsidR="00FE7877" w:rsidRPr="006B37E7" w:rsidRDefault="00FE7877" w:rsidP="00FE7877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192D" w14:textId="4782011C" w:rsidR="00FE7877" w:rsidRPr="006B37E7" w:rsidRDefault="00FE7877" w:rsidP="00FE7877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FA551" w14:textId="61715946" w:rsidR="00FE7877" w:rsidRPr="006B37E7" w:rsidRDefault="00FE7877" w:rsidP="00FE7877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09B1" w14:textId="547AC4EB" w:rsidR="00FE7877" w:rsidRPr="006B37E7" w:rsidRDefault="00FE7877" w:rsidP="00FE7877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E94A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290C6184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0B7780F7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1754216C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49F9592A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5A46EB08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1675D8DB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0909004A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73AE890A" w14:textId="420D086C" w:rsidR="00FE7877" w:rsidRDefault="00FE7877" w:rsidP="00FE787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37,9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02D27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4F00EDC9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71AF0FD5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63FF5A15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562FD3A2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03D6DF4C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65411A3C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0D984F69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09CC3840" w14:textId="272B19EE" w:rsidR="00FE7877" w:rsidRDefault="00FE7877" w:rsidP="00FE7877">
            <w:r>
              <w:rPr>
                <w:rFonts w:ascii="Arial" w:hAnsi="Arial" w:cs="Arial"/>
              </w:rPr>
              <w:t>37,9</w:t>
            </w:r>
          </w:p>
        </w:tc>
      </w:tr>
      <w:tr w:rsidR="00FE7877" w:rsidRPr="00620197" w14:paraId="22EDC6D8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1608" w14:textId="544DD614" w:rsidR="00FE7877" w:rsidRPr="006B37E7" w:rsidRDefault="00FE7877" w:rsidP="00FE7877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lastRenderedPageBreak/>
              <w:t xml:space="preserve">Муниципальная программа «Муниципальное управление на территории </w:t>
            </w:r>
            <w:proofErr w:type="spellStart"/>
            <w:r w:rsidRPr="006B37E7">
              <w:rPr>
                <w:rFonts w:ascii="Arial" w:hAnsi="Arial" w:cs="Arial"/>
                <w:bCs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bCs/>
              </w:rPr>
              <w:t xml:space="preserve"> сельского поселения на 2020-2026 года»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032E" w14:textId="491A93A8" w:rsidR="00FE7877" w:rsidRPr="006B37E7" w:rsidRDefault="00FE7877" w:rsidP="00FE7877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C01F" w14:textId="1B9F7E6F" w:rsidR="00FE7877" w:rsidRPr="006B37E7" w:rsidRDefault="00FE7877" w:rsidP="00FE7877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38E3" w14:textId="50C2191A" w:rsidR="00FE7877" w:rsidRPr="006B37E7" w:rsidRDefault="00FE7877" w:rsidP="00FE7877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F04D9" w14:textId="4149DDCD" w:rsidR="00FE7877" w:rsidRPr="006B37E7" w:rsidRDefault="00FE7877" w:rsidP="00FE7877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03 0 00 00000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F55E" w14:textId="49CED5C4" w:rsidR="00FE7877" w:rsidRPr="006B37E7" w:rsidRDefault="00FE7877" w:rsidP="00FE7877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7D399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4F0A8C1D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4DE56275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1657A256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5C28889E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243B01DA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78BA7ABD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15FB5981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3CC6C647" w14:textId="2503986D" w:rsidR="00FE7877" w:rsidRDefault="00FE7877" w:rsidP="00FE787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37,9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E8E70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66FB2365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4B89C92F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7FF7F4B3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6673750E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765E8801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23947A1D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121D65CE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30B1754D" w14:textId="0CD75D51" w:rsidR="00FE7877" w:rsidRDefault="00FE7877" w:rsidP="00FE7877">
            <w:r>
              <w:rPr>
                <w:rFonts w:ascii="Arial" w:hAnsi="Arial" w:cs="Arial"/>
              </w:rPr>
              <w:t>37,9</w:t>
            </w:r>
          </w:p>
        </w:tc>
      </w:tr>
      <w:tr w:rsidR="00FE7877" w:rsidRPr="00620197" w14:paraId="002AB0E7" w14:textId="77777777" w:rsidTr="00B067D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40C81" w14:textId="517E32C7" w:rsidR="00FE7877" w:rsidRPr="006B37E7" w:rsidRDefault="00FE7877" w:rsidP="00FE7877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AFF1" w14:textId="716ED528" w:rsidR="00FE7877" w:rsidRPr="006B37E7" w:rsidRDefault="00FE7877" w:rsidP="00FE7877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8CCA" w14:textId="43F449B4" w:rsidR="00FE7877" w:rsidRPr="006B37E7" w:rsidRDefault="00FE7877" w:rsidP="00FE7877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EBDD" w14:textId="0DBC6712" w:rsidR="00FE7877" w:rsidRPr="006B37E7" w:rsidRDefault="00FE7877" w:rsidP="00FE7877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045E4" w14:textId="0FCAC781" w:rsidR="00FE7877" w:rsidRPr="006B37E7" w:rsidRDefault="00FE7877" w:rsidP="00FE7877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03 1 00 00000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6160A" w14:textId="7154488C" w:rsidR="00FE7877" w:rsidRPr="006B37E7" w:rsidRDefault="00FE7877" w:rsidP="00FE7877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8425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0E5556A8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0214593D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4022EA14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0009A572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207923FF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1A4E1079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42D29BF2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79087225" w14:textId="3FDAAAAE" w:rsidR="00FE7877" w:rsidRDefault="00FE7877" w:rsidP="00FE787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37,9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98DC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19ABFEC0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7658C285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462B600D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0910B6C1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613FD065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682A9B10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458BB5FD" w14:textId="77777777" w:rsidR="00FE7877" w:rsidRDefault="00FE7877" w:rsidP="00FE7877">
            <w:pPr>
              <w:rPr>
                <w:rFonts w:ascii="Arial" w:hAnsi="Arial" w:cs="Arial"/>
              </w:rPr>
            </w:pPr>
          </w:p>
          <w:p w14:paraId="540FE0AA" w14:textId="1BD18A72" w:rsidR="00FE7877" w:rsidRDefault="00FE7877" w:rsidP="00FE7877">
            <w:r>
              <w:rPr>
                <w:rFonts w:ascii="Arial" w:hAnsi="Arial" w:cs="Arial"/>
              </w:rPr>
              <w:t>37,9</w:t>
            </w:r>
          </w:p>
        </w:tc>
      </w:tr>
      <w:bookmarkEnd w:id="0"/>
    </w:tbl>
    <w:p w14:paraId="7C98C08F" w14:textId="77777777" w:rsidR="007776E2" w:rsidRDefault="007776E2" w:rsidP="00793E38">
      <w:pPr>
        <w:ind w:left="567" w:hanging="567"/>
        <w:jc w:val="both"/>
      </w:pPr>
    </w:p>
    <w:bookmarkEnd w:id="1"/>
    <w:p w14:paraId="0B203799" w14:textId="77777777" w:rsidR="0045055F" w:rsidRPr="00C27C2A" w:rsidRDefault="0045055F" w:rsidP="00793E38">
      <w:pPr>
        <w:ind w:left="567" w:hanging="567"/>
        <w:jc w:val="both"/>
        <w:sectPr w:rsidR="0045055F" w:rsidRPr="00C27C2A" w:rsidSect="00A215A1">
          <w:pgSz w:w="11906" w:h="16838" w:code="9"/>
          <w:pgMar w:top="567" w:right="2125" w:bottom="568" w:left="720" w:header="709" w:footer="709" w:gutter="0"/>
          <w:pgNumType w:start="1"/>
          <w:cols w:space="708"/>
          <w:titlePg/>
          <w:docGrid w:linePitch="360"/>
        </w:sectPr>
      </w:pPr>
    </w:p>
    <w:p w14:paraId="6E018F9E" w14:textId="77777777" w:rsidR="00853914" w:rsidRDefault="00412F6C" w:rsidP="00F94D7A">
      <w:pPr>
        <w:pStyle w:val="a4"/>
        <w:jc w:val="center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lastRenderedPageBreak/>
        <w:t xml:space="preserve">                                                                  </w:t>
      </w:r>
      <w:r w:rsidR="00100CA0" w:rsidRPr="00C27C2A">
        <w:rPr>
          <w:bCs/>
          <w:sz w:val="24"/>
          <w:szCs w:val="24"/>
        </w:rPr>
        <w:t xml:space="preserve">  </w:t>
      </w:r>
    </w:p>
    <w:p w14:paraId="4CEF9297" w14:textId="77777777" w:rsidR="00853914" w:rsidRDefault="00853914" w:rsidP="00F94D7A">
      <w:pPr>
        <w:pStyle w:val="a4"/>
        <w:jc w:val="center"/>
        <w:rPr>
          <w:bCs/>
          <w:sz w:val="24"/>
          <w:szCs w:val="24"/>
        </w:rPr>
      </w:pPr>
    </w:p>
    <w:p w14:paraId="1DD77DCE" w14:textId="77777777" w:rsidR="00853914" w:rsidRDefault="00853914" w:rsidP="00F94D7A">
      <w:pPr>
        <w:pStyle w:val="a4"/>
        <w:jc w:val="center"/>
        <w:rPr>
          <w:bCs/>
          <w:sz w:val="24"/>
          <w:szCs w:val="24"/>
        </w:rPr>
      </w:pPr>
    </w:p>
    <w:p w14:paraId="6F01FE3B" w14:textId="77777777" w:rsidR="00853914" w:rsidRDefault="00853914" w:rsidP="00F94D7A">
      <w:pPr>
        <w:pStyle w:val="a4"/>
        <w:jc w:val="center"/>
        <w:rPr>
          <w:bCs/>
          <w:sz w:val="24"/>
          <w:szCs w:val="24"/>
        </w:rPr>
      </w:pPr>
    </w:p>
    <w:p w14:paraId="3A8318B1" w14:textId="77777777" w:rsidR="00853914" w:rsidRDefault="00853914" w:rsidP="00F94D7A">
      <w:pPr>
        <w:pStyle w:val="a4"/>
        <w:jc w:val="center"/>
        <w:rPr>
          <w:bCs/>
          <w:sz w:val="24"/>
          <w:szCs w:val="24"/>
        </w:rPr>
      </w:pPr>
    </w:p>
    <w:p w14:paraId="0FA31161" w14:textId="77777777" w:rsidR="00853914" w:rsidRDefault="00853914" w:rsidP="009E3FDA">
      <w:pPr>
        <w:pStyle w:val="a4"/>
        <w:rPr>
          <w:bCs/>
          <w:sz w:val="24"/>
          <w:szCs w:val="24"/>
        </w:rPr>
      </w:pPr>
    </w:p>
    <w:p w14:paraId="7DDE6C09" w14:textId="77777777" w:rsidR="00853914" w:rsidRDefault="00853914" w:rsidP="00F94D7A">
      <w:pPr>
        <w:pStyle w:val="a4"/>
        <w:jc w:val="center"/>
        <w:rPr>
          <w:bCs/>
          <w:sz w:val="24"/>
          <w:szCs w:val="24"/>
        </w:rPr>
      </w:pPr>
    </w:p>
    <w:p w14:paraId="58E37F24" w14:textId="77777777" w:rsidR="00853914" w:rsidRDefault="00853914" w:rsidP="00F94D7A">
      <w:pPr>
        <w:pStyle w:val="a4"/>
        <w:jc w:val="center"/>
        <w:rPr>
          <w:bCs/>
          <w:sz w:val="24"/>
          <w:szCs w:val="24"/>
        </w:rPr>
      </w:pPr>
    </w:p>
    <w:p w14:paraId="2A917B3F" w14:textId="77777777" w:rsidR="00853914" w:rsidRDefault="00853914" w:rsidP="00F94D7A">
      <w:pPr>
        <w:pStyle w:val="a4"/>
        <w:jc w:val="center"/>
        <w:rPr>
          <w:bCs/>
          <w:sz w:val="24"/>
          <w:szCs w:val="24"/>
        </w:rPr>
      </w:pPr>
    </w:p>
    <w:p w14:paraId="2A31DA55" w14:textId="77777777" w:rsidR="00853914" w:rsidRDefault="00853914" w:rsidP="00F94D7A">
      <w:pPr>
        <w:pStyle w:val="a4"/>
        <w:jc w:val="center"/>
        <w:rPr>
          <w:bCs/>
          <w:sz w:val="24"/>
          <w:szCs w:val="24"/>
        </w:rPr>
      </w:pPr>
    </w:p>
    <w:p w14:paraId="5591BC6E" w14:textId="77777777" w:rsidR="00853914" w:rsidRDefault="00853914" w:rsidP="00F94D7A">
      <w:pPr>
        <w:pStyle w:val="a4"/>
        <w:jc w:val="center"/>
        <w:rPr>
          <w:bCs/>
          <w:sz w:val="24"/>
          <w:szCs w:val="24"/>
        </w:rPr>
      </w:pPr>
    </w:p>
    <w:p w14:paraId="52F6A1B9" w14:textId="77777777" w:rsidR="00853914" w:rsidRDefault="00853914" w:rsidP="00F94D7A">
      <w:pPr>
        <w:pStyle w:val="a4"/>
        <w:jc w:val="center"/>
        <w:rPr>
          <w:bCs/>
          <w:sz w:val="24"/>
          <w:szCs w:val="24"/>
        </w:rPr>
      </w:pPr>
    </w:p>
    <w:p w14:paraId="5AA72746" w14:textId="77777777" w:rsidR="00853914" w:rsidRDefault="00853914" w:rsidP="00F94D7A">
      <w:pPr>
        <w:pStyle w:val="a4"/>
        <w:jc w:val="center"/>
        <w:rPr>
          <w:bCs/>
          <w:sz w:val="24"/>
          <w:szCs w:val="24"/>
        </w:rPr>
      </w:pPr>
    </w:p>
    <w:p w14:paraId="599A85F0" w14:textId="77777777" w:rsidR="00853914" w:rsidRDefault="00853914" w:rsidP="00F94D7A">
      <w:pPr>
        <w:pStyle w:val="a4"/>
        <w:jc w:val="center"/>
        <w:rPr>
          <w:bCs/>
          <w:sz w:val="24"/>
          <w:szCs w:val="24"/>
        </w:rPr>
      </w:pPr>
    </w:p>
    <w:p w14:paraId="18113C67" w14:textId="77777777" w:rsidR="00853914" w:rsidRDefault="00853914" w:rsidP="00F94D7A">
      <w:pPr>
        <w:pStyle w:val="a4"/>
        <w:jc w:val="center"/>
        <w:rPr>
          <w:bCs/>
          <w:sz w:val="24"/>
          <w:szCs w:val="24"/>
        </w:rPr>
      </w:pPr>
    </w:p>
    <w:p w14:paraId="70E6D76D" w14:textId="77777777" w:rsidR="00D160EE" w:rsidRDefault="00D160EE" w:rsidP="00F94D7A">
      <w:pPr>
        <w:pStyle w:val="a4"/>
        <w:jc w:val="center"/>
        <w:rPr>
          <w:bCs/>
          <w:sz w:val="24"/>
          <w:szCs w:val="24"/>
        </w:rPr>
      </w:pPr>
    </w:p>
    <w:p w14:paraId="49152989" w14:textId="77777777" w:rsidR="00D160EE" w:rsidRDefault="00D160EE" w:rsidP="00F94D7A">
      <w:pPr>
        <w:pStyle w:val="a4"/>
        <w:jc w:val="center"/>
        <w:rPr>
          <w:bCs/>
          <w:sz w:val="24"/>
          <w:szCs w:val="24"/>
        </w:rPr>
      </w:pPr>
    </w:p>
    <w:p w14:paraId="013C4F7B" w14:textId="77777777" w:rsidR="00D160EE" w:rsidRDefault="00D160EE" w:rsidP="00F94D7A">
      <w:pPr>
        <w:pStyle w:val="a4"/>
        <w:jc w:val="center"/>
        <w:rPr>
          <w:bCs/>
          <w:sz w:val="24"/>
          <w:szCs w:val="24"/>
        </w:rPr>
      </w:pPr>
    </w:p>
    <w:p w14:paraId="018ED4EE" w14:textId="77777777" w:rsidR="00D160EE" w:rsidRDefault="00D160EE" w:rsidP="00F94D7A">
      <w:pPr>
        <w:pStyle w:val="a4"/>
        <w:jc w:val="center"/>
        <w:rPr>
          <w:bCs/>
          <w:sz w:val="24"/>
          <w:szCs w:val="24"/>
        </w:rPr>
      </w:pPr>
    </w:p>
    <w:p w14:paraId="7F577486" w14:textId="77777777" w:rsidR="00D160EE" w:rsidRDefault="00D160EE" w:rsidP="00F94D7A">
      <w:pPr>
        <w:pStyle w:val="a4"/>
        <w:jc w:val="center"/>
        <w:rPr>
          <w:bCs/>
          <w:sz w:val="24"/>
          <w:szCs w:val="24"/>
        </w:rPr>
      </w:pPr>
    </w:p>
    <w:p w14:paraId="766AD401" w14:textId="77777777" w:rsidR="00D160EE" w:rsidRDefault="00D160EE" w:rsidP="00F94D7A">
      <w:pPr>
        <w:pStyle w:val="a4"/>
        <w:jc w:val="center"/>
        <w:rPr>
          <w:bCs/>
          <w:sz w:val="24"/>
          <w:szCs w:val="24"/>
        </w:rPr>
      </w:pPr>
    </w:p>
    <w:p w14:paraId="62BBDED8" w14:textId="77777777" w:rsidR="00D160EE" w:rsidRDefault="00D160EE" w:rsidP="00F94D7A">
      <w:pPr>
        <w:pStyle w:val="a4"/>
        <w:jc w:val="center"/>
        <w:rPr>
          <w:bCs/>
          <w:sz w:val="24"/>
          <w:szCs w:val="24"/>
        </w:rPr>
      </w:pPr>
    </w:p>
    <w:p w14:paraId="0CCFBC45" w14:textId="77777777" w:rsidR="00D160EE" w:rsidRDefault="00D160EE" w:rsidP="00F94D7A">
      <w:pPr>
        <w:pStyle w:val="a4"/>
        <w:jc w:val="center"/>
        <w:rPr>
          <w:bCs/>
          <w:sz w:val="24"/>
          <w:szCs w:val="24"/>
        </w:rPr>
      </w:pPr>
    </w:p>
    <w:p w14:paraId="0E982789" w14:textId="77777777" w:rsidR="00D160EE" w:rsidRDefault="00D160EE" w:rsidP="00F94D7A">
      <w:pPr>
        <w:pStyle w:val="a4"/>
        <w:jc w:val="center"/>
        <w:rPr>
          <w:bCs/>
          <w:sz w:val="24"/>
          <w:szCs w:val="24"/>
        </w:rPr>
      </w:pPr>
    </w:p>
    <w:p w14:paraId="46EA5F0B" w14:textId="77777777" w:rsidR="00D160EE" w:rsidRDefault="00D160EE" w:rsidP="00F94D7A">
      <w:pPr>
        <w:pStyle w:val="a4"/>
        <w:jc w:val="center"/>
        <w:rPr>
          <w:bCs/>
          <w:sz w:val="24"/>
          <w:szCs w:val="24"/>
        </w:rPr>
      </w:pPr>
    </w:p>
    <w:p w14:paraId="2D951BDD" w14:textId="77777777" w:rsidR="00D160EE" w:rsidRDefault="00D160EE" w:rsidP="00F94D7A">
      <w:pPr>
        <w:pStyle w:val="a4"/>
        <w:jc w:val="center"/>
        <w:rPr>
          <w:bCs/>
          <w:sz w:val="24"/>
          <w:szCs w:val="24"/>
        </w:rPr>
      </w:pPr>
    </w:p>
    <w:p w14:paraId="4FDB3C36" w14:textId="77777777" w:rsidR="00D160EE" w:rsidRDefault="00D160EE" w:rsidP="00F94D7A">
      <w:pPr>
        <w:pStyle w:val="a4"/>
        <w:jc w:val="center"/>
        <w:rPr>
          <w:bCs/>
          <w:sz w:val="24"/>
          <w:szCs w:val="24"/>
        </w:rPr>
      </w:pPr>
    </w:p>
    <w:p w14:paraId="62FBDFFF" w14:textId="77777777" w:rsidR="00D160EE" w:rsidRDefault="00D160EE" w:rsidP="00F94D7A">
      <w:pPr>
        <w:pStyle w:val="a4"/>
        <w:jc w:val="center"/>
        <w:rPr>
          <w:bCs/>
          <w:sz w:val="24"/>
          <w:szCs w:val="24"/>
        </w:rPr>
      </w:pPr>
    </w:p>
    <w:p w14:paraId="21DD8E0A" w14:textId="77777777" w:rsidR="00D160EE" w:rsidRDefault="00D160EE" w:rsidP="00F94D7A">
      <w:pPr>
        <w:pStyle w:val="a4"/>
        <w:jc w:val="center"/>
        <w:rPr>
          <w:bCs/>
          <w:sz w:val="24"/>
          <w:szCs w:val="24"/>
        </w:rPr>
      </w:pPr>
    </w:p>
    <w:p w14:paraId="29675CE0" w14:textId="77777777" w:rsidR="00D160EE" w:rsidRDefault="00D160EE" w:rsidP="00F94D7A">
      <w:pPr>
        <w:pStyle w:val="a4"/>
        <w:jc w:val="center"/>
        <w:rPr>
          <w:bCs/>
          <w:sz w:val="24"/>
          <w:szCs w:val="24"/>
        </w:rPr>
      </w:pPr>
    </w:p>
    <w:p w14:paraId="50D38E16" w14:textId="77777777" w:rsidR="00D160EE" w:rsidRDefault="00D160EE" w:rsidP="00F94D7A">
      <w:pPr>
        <w:pStyle w:val="a4"/>
        <w:jc w:val="center"/>
        <w:rPr>
          <w:bCs/>
          <w:sz w:val="24"/>
          <w:szCs w:val="24"/>
        </w:rPr>
      </w:pPr>
    </w:p>
    <w:p w14:paraId="6FE5901D" w14:textId="77777777" w:rsidR="00D160EE" w:rsidRDefault="00D160EE" w:rsidP="00F94D7A">
      <w:pPr>
        <w:pStyle w:val="a4"/>
        <w:jc w:val="center"/>
        <w:rPr>
          <w:bCs/>
          <w:sz w:val="24"/>
          <w:szCs w:val="24"/>
        </w:rPr>
      </w:pPr>
    </w:p>
    <w:p w14:paraId="48D7FAA2" w14:textId="77777777" w:rsidR="00D160EE" w:rsidRDefault="00D160EE" w:rsidP="00F94D7A">
      <w:pPr>
        <w:pStyle w:val="a4"/>
        <w:jc w:val="center"/>
        <w:rPr>
          <w:bCs/>
          <w:sz w:val="24"/>
          <w:szCs w:val="24"/>
        </w:rPr>
      </w:pPr>
    </w:p>
    <w:p w14:paraId="68470AB1" w14:textId="77777777" w:rsidR="00853914" w:rsidRDefault="00853914" w:rsidP="00F94D7A">
      <w:pPr>
        <w:pStyle w:val="a4"/>
        <w:jc w:val="center"/>
        <w:rPr>
          <w:bCs/>
          <w:sz w:val="24"/>
          <w:szCs w:val="24"/>
        </w:rPr>
      </w:pPr>
    </w:p>
    <w:p w14:paraId="087208E3" w14:textId="1C455440" w:rsidR="0055175B" w:rsidRPr="00C27C2A" w:rsidRDefault="00100CA0" w:rsidP="00F94D7A">
      <w:pPr>
        <w:pStyle w:val="a4"/>
        <w:jc w:val="center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lastRenderedPageBreak/>
        <w:t xml:space="preserve">    </w:t>
      </w:r>
      <w:r w:rsidR="00853914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9E3FDA">
        <w:rPr>
          <w:bCs/>
          <w:sz w:val="24"/>
          <w:szCs w:val="24"/>
        </w:rPr>
        <w:t xml:space="preserve"> </w:t>
      </w:r>
      <w:r w:rsidR="0055175B" w:rsidRPr="00C27C2A">
        <w:rPr>
          <w:bCs/>
          <w:sz w:val="24"/>
          <w:szCs w:val="24"/>
        </w:rPr>
        <w:t>Приложение №</w:t>
      </w:r>
      <w:r w:rsidR="00E251E0">
        <w:rPr>
          <w:bCs/>
          <w:sz w:val="24"/>
          <w:szCs w:val="24"/>
        </w:rPr>
        <w:t>3</w:t>
      </w:r>
    </w:p>
    <w:p w14:paraId="19CBA51D" w14:textId="77777777" w:rsidR="0055175B" w:rsidRPr="00C27C2A" w:rsidRDefault="0055175B" w:rsidP="0055769A">
      <w:pPr>
        <w:pStyle w:val="a4"/>
        <w:jc w:val="right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>к решению Совета народных депутатов</w:t>
      </w:r>
    </w:p>
    <w:p w14:paraId="348A094D" w14:textId="77777777" w:rsidR="0055175B" w:rsidRPr="00C27C2A" w:rsidRDefault="00F94D7A" w:rsidP="00F94D7A">
      <w:pPr>
        <w:pStyle w:val="a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 w:rsidR="0055175B" w:rsidRPr="00C27C2A">
        <w:rPr>
          <w:bCs/>
          <w:sz w:val="24"/>
          <w:szCs w:val="24"/>
        </w:rPr>
        <w:t>Меловатского</w:t>
      </w:r>
      <w:proofErr w:type="spellEnd"/>
      <w:r w:rsidR="0055175B" w:rsidRPr="00C27C2A">
        <w:rPr>
          <w:bCs/>
          <w:sz w:val="24"/>
          <w:szCs w:val="24"/>
        </w:rPr>
        <w:t xml:space="preserve"> сельского поселения</w:t>
      </w:r>
    </w:p>
    <w:p w14:paraId="2E93988E" w14:textId="77777777" w:rsidR="0055175B" w:rsidRPr="00C27C2A" w:rsidRDefault="0055175B" w:rsidP="0055769A">
      <w:pPr>
        <w:pStyle w:val="a4"/>
        <w:jc w:val="right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>Калачеевского муниципального района</w:t>
      </w:r>
    </w:p>
    <w:p w14:paraId="6F50414C" w14:textId="6FD0414C" w:rsidR="0055175B" w:rsidRDefault="00F94D7A" w:rsidP="00F94D7A">
      <w:pPr>
        <w:pStyle w:val="a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</w:t>
      </w:r>
      <w:r w:rsidR="0055175B" w:rsidRPr="00C27C2A">
        <w:rPr>
          <w:bCs/>
          <w:sz w:val="24"/>
          <w:szCs w:val="24"/>
        </w:rPr>
        <w:t xml:space="preserve">№  </w:t>
      </w:r>
      <w:r w:rsidR="00D96542">
        <w:rPr>
          <w:bCs/>
          <w:sz w:val="24"/>
          <w:szCs w:val="24"/>
        </w:rPr>
        <w:t>166</w:t>
      </w:r>
      <w:r w:rsidR="00870BBE">
        <w:rPr>
          <w:bCs/>
          <w:sz w:val="24"/>
          <w:szCs w:val="24"/>
        </w:rPr>
        <w:t xml:space="preserve"> </w:t>
      </w:r>
      <w:r w:rsidR="0055175B" w:rsidRPr="00C27C2A">
        <w:rPr>
          <w:bCs/>
          <w:sz w:val="24"/>
          <w:szCs w:val="24"/>
        </w:rPr>
        <w:t xml:space="preserve">от </w:t>
      </w:r>
      <w:r w:rsidR="00D96542">
        <w:rPr>
          <w:bCs/>
          <w:sz w:val="24"/>
          <w:szCs w:val="24"/>
        </w:rPr>
        <w:t>25</w:t>
      </w:r>
      <w:r w:rsidR="00870BBE">
        <w:rPr>
          <w:bCs/>
          <w:sz w:val="24"/>
          <w:szCs w:val="24"/>
        </w:rPr>
        <w:t>.</w:t>
      </w:r>
      <w:r w:rsidR="00D96542">
        <w:rPr>
          <w:bCs/>
          <w:sz w:val="24"/>
          <w:szCs w:val="24"/>
        </w:rPr>
        <w:t>04</w:t>
      </w:r>
      <w:r w:rsidR="00870BBE">
        <w:rPr>
          <w:bCs/>
          <w:sz w:val="24"/>
          <w:szCs w:val="24"/>
        </w:rPr>
        <w:t>.20</w:t>
      </w:r>
      <w:r>
        <w:rPr>
          <w:bCs/>
          <w:sz w:val="24"/>
          <w:szCs w:val="24"/>
        </w:rPr>
        <w:t>2</w:t>
      </w:r>
      <w:r w:rsidR="00754743">
        <w:rPr>
          <w:bCs/>
          <w:sz w:val="24"/>
          <w:szCs w:val="24"/>
        </w:rPr>
        <w:t>4</w:t>
      </w:r>
      <w:r w:rsidR="0055175B" w:rsidRPr="00C27C2A">
        <w:rPr>
          <w:bCs/>
          <w:sz w:val="24"/>
          <w:szCs w:val="24"/>
        </w:rPr>
        <w:t xml:space="preserve"> г</w:t>
      </w:r>
    </w:p>
    <w:p w14:paraId="6BAB5C22" w14:textId="77777777" w:rsidR="00B067D8" w:rsidRPr="00C27C2A" w:rsidRDefault="00B067D8" w:rsidP="00F94D7A">
      <w:pPr>
        <w:pStyle w:val="a4"/>
        <w:jc w:val="center"/>
        <w:rPr>
          <w:bCs/>
          <w:sz w:val="24"/>
          <w:szCs w:val="24"/>
        </w:rPr>
      </w:pPr>
    </w:p>
    <w:p w14:paraId="73F43D95" w14:textId="4086DAEC" w:rsidR="00B067D8" w:rsidRDefault="00B067D8" w:rsidP="00B067D8">
      <w:pPr>
        <w:autoSpaceDE w:val="0"/>
        <w:jc w:val="center"/>
        <w:rPr>
          <w:rFonts w:ascii="Arial" w:hAnsi="Arial" w:cs="Arial"/>
        </w:rPr>
      </w:pPr>
      <w:r w:rsidRPr="006B37E7">
        <w:rPr>
          <w:rFonts w:ascii="Arial" w:hAnsi="Arial" w:cs="Arial"/>
        </w:rPr>
        <w:t>Распределение бюджетных ассигнований на 202</w:t>
      </w:r>
      <w:r>
        <w:rPr>
          <w:rFonts w:ascii="Arial" w:hAnsi="Arial" w:cs="Arial"/>
        </w:rPr>
        <w:t>3</w:t>
      </w:r>
      <w:r w:rsidRPr="006B37E7">
        <w:rPr>
          <w:rFonts w:ascii="Arial" w:hAnsi="Arial" w:cs="Arial"/>
        </w:rPr>
        <w:t xml:space="preserve"> год по разделам и подразделам, целевым статьям и видам расходов классификации расходов бюджета </w:t>
      </w:r>
      <w:proofErr w:type="spellStart"/>
      <w:r w:rsidRPr="006B37E7">
        <w:rPr>
          <w:rFonts w:ascii="Arial" w:hAnsi="Arial" w:cs="Arial"/>
        </w:rPr>
        <w:t>Меловатского</w:t>
      </w:r>
      <w:proofErr w:type="spellEnd"/>
      <w:r w:rsidRPr="006B37E7">
        <w:rPr>
          <w:rFonts w:ascii="Arial" w:hAnsi="Arial" w:cs="Arial"/>
        </w:rPr>
        <w:t xml:space="preserve"> сельского поселения Калачеевского муниципального района</w:t>
      </w:r>
    </w:p>
    <w:p w14:paraId="0076572B" w14:textId="77777777" w:rsidR="00B067D8" w:rsidRDefault="00B067D8" w:rsidP="00F94D7A">
      <w:pPr>
        <w:tabs>
          <w:tab w:val="left" w:pos="8647"/>
        </w:tabs>
        <w:autoSpaceDE w:val="0"/>
        <w:spacing w:line="276" w:lineRule="auto"/>
        <w:jc w:val="center"/>
        <w:rPr>
          <w:rFonts w:eastAsia="Calibri"/>
          <w:lang w:eastAsia="en-US"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3823"/>
        <w:gridCol w:w="512"/>
        <w:gridCol w:w="622"/>
        <w:gridCol w:w="1417"/>
        <w:gridCol w:w="893"/>
        <w:gridCol w:w="1571"/>
        <w:gridCol w:w="1505"/>
      </w:tblGrid>
      <w:tr w:rsidR="00754743" w:rsidRPr="007776E2" w14:paraId="5F580AC0" w14:textId="77777777" w:rsidTr="00754743">
        <w:trPr>
          <w:trHeight w:val="81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7D5E" w14:textId="77777777" w:rsidR="00754743" w:rsidRPr="008436F2" w:rsidRDefault="00754743" w:rsidP="00D96542">
            <w:pPr>
              <w:rPr>
                <w:bCs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1924" w14:textId="77777777" w:rsidR="00754743" w:rsidRPr="008436F2" w:rsidRDefault="00754743" w:rsidP="00D96542">
            <w:pPr>
              <w:jc w:val="center"/>
              <w:rPr>
                <w:bCs/>
              </w:rPr>
            </w:pPr>
            <w:proofErr w:type="spellStart"/>
            <w:r w:rsidRPr="008436F2">
              <w:rPr>
                <w:bCs/>
              </w:rPr>
              <w:t>Рз</w:t>
            </w:r>
            <w:proofErr w:type="spellEnd"/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6B4C" w14:textId="77777777" w:rsidR="00754743" w:rsidRPr="008436F2" w:rsidRDefault="00754743" w:rsidP="00D96542">
            <w:pPr>
              <w:jc w:val="center"/>
              <w:rPr>
                <w:bCs/>
              </w:rPr>
            </w:pPr>
            <w:proofErr w:type="spellStart"/>
            <w:r w:rsidRPr="008436F2">
              <w:rPr>
                <w:bCs/>
              </w:rPr>
              <w:t>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07B2" w14:textId="77777777" w:rsidR="00754743" w:rsidRPr="008436F2" w:rsidRDefault="00754743" w:rsidP="00D96542">
            <w:pPr>
              <w:jc w:val="center"/>
              <w:rPr>
                <w:bCs/>
              </w:rPr>
            </w:pPr>
            <w:r w:rsidRPr="008436F2">
              <w:rPr>
                <w:bCs/>
              </w:rPr>
              <w:t>ЦСР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FD46" w14:textId="77777777" w:rsidR="00754743" w:rsidRPr="008436F2" w:rsidRDefault="00754743" w:rsidP="00D96542">
            <w:pPr>
              <w:jc w:val="center"/>
              <w:rPr>
                <w:bCs/>
              </w:rPr>
            </w:pPr>
            <w:r w:rsidRPr="008436F2">
              <w:rPr>
                <w:bCs/>
              </w:rPr>
              <w:t>ВР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3674" w14:textId="4CB8FA83" w:rsidR="00754743" w:rsidRPr="007776E2" w:rsidRDefault="00754743" w:rsidP="00D96542">
            <w:pPr>
              <w:rPr>
                <w:bCs/>
              </w:rPr>
            </w:pPr>
            <w:r w:rsidRPr="007776E2">
              <w:rPr>
                <w:bCs/>
              </w:rPr>
              <w:t>План</w:t>
            </w:r>
            <w:r w:rsidR="00433E17">
              <w:rPr>
                <w:bCs/>
              </w:rPr>
              <w:t xml:space="preserve"> 2023 г.</w:t>
            </w:r>
          </w:p>
          <w:p w14:paraId="54F1D9AE" w14:textId="77777777" w:rsidR="00754743" w:rsidRPr="007776E2" w:rsidRDefault="00754743" w:rsidP="00D96542">
            <w:pPr>
              <w:rPr>
                <w:bCs/>
              </w:rPr>
            </w:pPr>
            <w:r w:rsidRPr="007776E2">
              <w:rPr>
                <w:bCs/>
              </w:rPr>
              <w:t>Сумма</w:t>
            </w:r>
          </w:p>
          <w:p w14:paraId="5D38C45F" w14:textId="77777777" w:rsidR="00754743" w:rsidRPr="007776E2" w:rsidRDefault="00754743" w:rsidP="00D96542">
            <w:pPr>
              <w:rPr>
                <w:bCs/>
              </w:rPr>
            </w:pPr>
            <w:r w:rsidRPr="007776E2">
              <w:rPr>
                <w:bCs/>
              </w:rPr>
              <w:t>(тыс. руб.)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25A62" w14:textId="4A55F37F" w:rsidR="00754743" w:rsidRPr="007776E2" w:rsidRDefault="00754743" w:rsidP="00D96542">
            <w:pPr>
              <w:rPr>
                <w:bCs/>
              </w:rPr>
            </w:pPr>
            <w:r w:rsidRPr="007776E2">
              <w:rPr>
                <w:bCs/>
              </w:rPr>
              <w:t>Факт</w:t>
            </w:r>
            <w:r w:rsidR="00433E17">
              <w:rPr>
                <w:bCs/>
              </w:rPr>
              <w:t xml:space="preserve"> 2023 г.</w:t>
            </w:r>
          </w:p>
          <w:p w14:paraId="51E254B1" w14:textId="77777777" w:rsidR="00754743" w:rsidRPr="007776E2" w:rsidRDefault="00754743" w:rsidP="00D96542">
            <w:pPr>
              <w:rPr>
                <w:bCs/>
              </w:rPr>
            </w:pPr>
            <w:r w:rsidRPr="007776E2">
              <w:rPr>
                <w:bCs/>
              </w:rPr>
              <w:t>Сумма</w:t>
            </w:r>
          </w:p>
          <w:p w14:paraId="72D7E423" w14:textId="77777777" w:rsidR="00754743" w:rsidRPr="007776E2" w:rsidRDefault="00754743" w:rsidP="00D96542">
            <w:pPr>
              <w:rPr>
                <w:bCs/>
              </w:rPr>
            </w:pPr>
            <w:r w:rsidRPr="007776E2">
              <w:rPr>
                <w:bCs/>
              </w:rPr>
              <w:t>(тыс. руб.)</w:t>
            </w:r>
          </w:p>
        </w:tc>
      </w:tr>
      <w:tr w:rsidR="00754743" w:rsidRPr="00702263" w14:paraId="0F3E182F" w14:textId="77777777" w:rsidTr="00754743">
        <w:trPr>
          <w:trHeight w:val="70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1414A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CDFDF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53ACF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E1E60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F010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6F93" w14:textId="77777777" w:rsidR="00754743" w:rsidRPr="00702263" w:rsidRDefault="00754743" w:rsidP="00D96542">
            <w:pPr>
              <w:rPr>
                <w:bCs/>
                <w:lang w:val="en-US"/>
              </w:rPr>
            </w:pPr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1271,6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A4B77" w14:textId="77777777" w:rsidR="00754743" w:rsidRPr="00702263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1271,6</w:t>
            </w:r>
          </w:p>
        </w:tc>
      </w:tr>
      <w:tr w:rsidR="00754743" w:rsidRPr="008436F2" w14:paraId="7FE2EC4F" w14:textId="77777777" w:rsidTr="00754743">
        <w:trPr>
          <w:trHeight w:val="82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719A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 xml:space="preserve">Администрация </w:t>
            </w:r>
            <w:proofErr w:type="spellStart"/>
            <w:r w:rsidRPr="006B37E7">
              <w:rPr>
                <w:rFonts w:ascii="Arial" w:hAnsi="Arial" w:cs="Arial"/>
                <w:bCs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bCs/>
              </w:rPr>
              <w:t xml:space="preserve"> сельского поселения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6DCC" w14:textId="77777777" w:rsidR="00754743" w:rsidRPr="008436F2" w:rsidRDefault="00754743" w:rsidP="00D96542">
            <w:r w:rsidRPr="006B37E7">
              <w:rPr>
                <w:rFonts w:ascii="Arial" w:hAnsi="Arial" w:cs="Arial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206FA" w14:textId="77777777" w:rsidR="00754743" w:rsidRPr="008436F2" w:rsidRDefault="00754743" w:rsidP="00D96542">
            <w:r w:rsidRPr="006B37E7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24C75" w14:textId="77777777" w:rsidR="00754743" w:rsidRPr="008436F2" w:rsidRDefault="00754743" w:rsidP="00D96542">
            <w:pPr>
              <w:rPr>
                <w:color w:val="FF0000"/>
              </w:rPr>
            </w:pPr>
            <w:r w:rsidRPr="006B37E7">
              <w:rPr>
                <w:rFonts w:ascii="Arial" w:hAnsi="Arial" w:cs="Arial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01B6" w14:textId="77777777" w:rsidR="00754743" w:rsidRPr="008436F2" w:rsidRDefault="00754743" w:rsidP="00D96542">
            <w:pPr>
              <w:rPr>
                <w:color w:val="FF0000"/>
              </w:rPr>
            </w:pPr>
            <w:r w:rsidRPr="006B37E7">
              <w:rPr>
                <w:rFonts w:ascii="Arial" w:hAnsi="Arial" w:cs="Arial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AA1D2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1271,6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ED51E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1271,6</w:t>
            </w:r>
          </w:p>
        </w:tc>
      </w:tr>
      <w:tr w:rsidR="00754743" w:rsidRPr="008436F2" w14:paraId="1C836CD9" w14:textId="77777777" w:rsidTr="00754743">
        <w:trPr>
          <w:trHeight w:val="6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0A230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B0CF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E55D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F1DD6" w14:textId="77777777" w:rsidR="00754743" w:rsidRPr="008436F2" w:rsidRDefault="00754743" w:rsidP="00D96542">
            <w:pPr>
              <w:rPr>
                <w:bCs/>
                <w:color w:val="FF0000"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8A117" w14:textId="77777777" w:rsidR="00754743" w:rsidRPr="008436F2" w:rsidRDefault="00754743" w:rsidP="00D96542">
            <w:pPr>
              <w:rPr>
                <w:bCs/>
                <w:color w:val="FF0000"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BD0F" w14:textId="77777777" w:rsidR="00754743" w:rsidRPr="00827197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698,3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9A9C9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698,3</w:t>
            </w:r>
          </w:p>
        </w:tc>
      </w:tr>
      <w:tr w:rsidR="00754743" w:rsidRPr="008436F2" w14:paraId="0C9982AC" w14:textId="77777777" w:rsidTr="00754743">
        <w:trPr>
          <w:trHeight w:val="10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378BA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Функционирование высшего должностного лица субъекта                                                                        Российской Федерации и муниципального образования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9986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294FA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A18DB" w14:textId="77777777" w:rsidR="00754743" w:rsidRPr="008436F2" w:rsidRDefault="00754743" w:rsidP="00D96542">
            <w:pPr>
              <w:rPr>
                <w:bCs/>
                <w:color w:val="FF0000"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861D2" w14:textId="77777777" w:rsidR="00754743" w:rsidRPr="008436F2" w:rsidRDefault="00754743" w:rsidP="00D96542">
            <w:pPr>
              <w:rPr>
                <w:bCs/>
                <w:color w:val="FF0000"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B472" w14:textId="77777777" w:rsidR="00754743" w:rsidRDefault="00754743" w:rsidP="00D96542">
            <w:pPr>
              <w:rPr>
                <w:rFonts w:ascii="Arial" w:hAnsi="Arial" w:cs="Arial"/>
                <w:bCs/>
              </w:rPr>
            </w:pPr>
          </w:p>
          <w:p w14:paraId="4A503655" w14:textId="77777777" w:rsidR="00754743" w:rsidRDefault="00754743" w:rsidP="00D96542">
            <w:pPr>
              <w:rPr>
                <w:rFonts w:ascii="Arial" w:hAnsi="Arial" w:cs="Arial"/>
                <w:bCs/>
              </w:rPr>
            </w:pPr>
          </w:p>
          <w:p w14:paraId="02412836" w14:textId="77777777" w:rsidR="00754743" w:rsidRDefault="00754743" w:rsidP="00D96542">
            <w:pPr>
              <w:rPr>
                <w:rFonts w:ascii="Arial" w:hAnsi="Arial" w:cs="Arial"/>
                <w:bCs/>
              </w:rPr>
            </w:pPr>
          </w:p>
          <w:p w14:paraId="18B03E1E" w14:textId="77777777" w:rsidR="00754743" w:rsidRPr="008436F2" w:rsidRDefault="00754743" w:rsidP="00D96542">
            <w:pPr>
              <w:rPr>
                <w:bCs/>
              </w:rPr>
            </w:pPr>
            <w:r>
              <w:rPr>
                <w:rFonts w:ascii="Arial" w:hAnsi="Arial" w:cs="Arial"/>
                <w:bCs/>
              </w:rPr>
              <w:t>942,7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B59B" w14:textId="77777777" w:rsidR="00754743" w:rsidRDefault="00754743" w:rsidP="00D96542">
            <w:pPr>
              <w:rPr>
                <w:rFonts w:ascii="Arial" w:hAnsi="Arial" w:cs="Arial"/>
                <w:bCs/>
              </w:rPr>
            </w:pPr>
          </w:p>
          <w:p w14:paraId="3F82C856" w14:textId="77777777" w:rsidR="00754743" w:rsidRDefault="00754743" w:rsidP="00D96542">
            <w:pPr>
              <w:rPr>
                <w:rFonts w:ascii="Arial" w:hAnsi="Arial" w:cs="Arial"/>
                <w:bCs/>
              </w:rPr>
            </w:pPr>
          </w:p>
          <w:p w14:paraId="174C5A98" w14:textId="77777777" w:rsidR="00754743" w:rsidRDefault="00754743" w:rsidP="00D96542">
            <w:pPr>
              <w:rPr>
                <w:rFonts w:ascii="Arial" w:hAnsi="Arial" w:cs="Arial"/>
                <w:bCs/>
              </w:rPr>
            </w:pPr>
          </w:p>
          <w:p w14:paraId="673C3A68" w14:textId="77777777" w:rsidR="00754743" w:rsidRPr="008436F2" w:rsidRDefault="00754743" w:rsidP="00D96542">
            <w:pPr>
              <w:rPr>
                <w:bCs/>
              </w:rPr>
            </w:pPr>
            <w:r>
              <w:rPr>
                <w:rFonts w:ascii="Arial" w:hAnsi="Arial" w:cs="Arial"/>
                <w:bCs/>
              </w:rPr>
              <w:t>942,7</w:t>
            </w:r>
          </w:p>
        </w:tc>
      </w:tr>
      <w:tr w:rsidR="00754743" w14:paraId="5C6F4B12" w14:textId="77777777" w:rsidTr="00754743">
        <w:trPr>
          <w:trHeight w:val="6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C09F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6B37E7">
              <w:rPr>
                <w:rFonts w:ascii="Arial" w:hAnsi="Arial" w:cs="Arial"/>
                <w:bCs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bCs/>
              </w:rPr>
              <w:t xml:space="preserve"> сельского поселения на 2020-2026 годы»  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5E9E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CC18A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9CBF0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03 0 00 00000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72F4" w14:textId="77777777" w:rsidR="00754743" w:rsidRPr="008436F2" w:rsidRDefault="00754743" w:rsidP="00D96542">
            <w:pPr>
              <w:rPr>
                <w:bCs/>
                <w:color w:val="FF0000"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3E066" w14:textId="77777777" w:rsidR="00754743" w:rsidRPr="006B37E7" w:rsidRDefault="00754743" w:rsidP="00D96542">
            <w:pPr>
              <w:jc w:val="both"/>
              <w:rPr>
                <w:rFonts w:ascii="Arial" w:hAnsi="Arial" w:cs="Arial"/>
                <w:bCs/>
              </w:rPr>
            </w:pPr>
          </w:p>
          <w:p w14:paraId="43944FCB" w14:textId="77777777" w:rsidR="00754743" w:rsidRPr="006B37E7" w:rsidRDefault="00754743" w:rsidP="00D96542">
            <w:pPr>
              <w:jc w:val="both"/>
              <w:rPr>
                <w:rFonts w:ascii="Arial" w:hAnsi="Arial" w:cs="Arial"/>
                <w:bCs/>
              </w:rPr>
            </w:pPr>
          </w:p>
          <w:p w14:paraId="2BC5F511" w14:textId="77777777" w:rsidR="00754743" w:rsidRPr="006B37E7" w:rsidRDefault="00754743" w:rsidP="00D96542">
            <w:pPr>
              <w:jc w:val="both"/>
              <w:rPr>
                <w:rFonts w:ascii="Arial" w:hAnsi="Arial" w:cs="Arial"/>
                <w:bCs/>
              </w:rPr>
            </w:pPr>
          </w:p>
          <w:p w14:paraId="64574A3E" w14:textId="77777777" w:rsidR="00754743" w:rsidRDefault="00754743" w:rsidP="00D96542">
            <w:pPr>
              <w:jc w:val="both"/>
              <w:rPr>
                <w:rFonts w:ascii="Arial" w:hAnsi="Arial" w:cs="Arial"/>
                <w:bCs/>
              </w:rPr>
            </w:pPr>
          </w:p>
          <w:p w14:paraId="03C807CA" w14:textId="77777777" w:rsidR="00754743" w:rsidRDefault="00754743" w:rsidP="00D96542">
            <w:pPr>
              <w:jc w:val="both"/>
              <w:rPr>
                <w:rFonts w:ascii="Arial" w:hAnsi="Arial" w:cs="Arial"/>
                <w:bCs/>
              </w:rPr>
            </w:pPr>
          </w:p>
          <w:p w14:paraId="2BDF8D00" w14:textId="77777777" w:rsidR="00754743" w:rsidRPr="008436F2" w:rsidRDefault="00754743" w:rsidP="00D96542">
            <w:pPr>
              <w:rPr>
                <w:bCs/>
              </w:rPr>
            </w:pPr>
            <w:r>
              <w:rPr>
                <w:rFonts w:ascii="Arial" w:hAnsi="Arial" w:cs="Arial"/>
                <w:bCs/>
              </w:rPr>
              <w:t>942,7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10D1" w14:textId="77777777" w:rsidR="00754743" w:rsidRPr="006B37E7" w:rsidRDefault="00754743" w:rsidP="00D96542">
            <w:pPr>
              <w:jc w:val="both"/>
              <w:rPr>
                <w:rFonts w:ascii="Arial" w:hAnsi="Arial" w:cs="Arial"/>
                <w:bCs/>
              </w:rPr>
            </w:pPr>
          </w:p>
          <w:p w14:paraId="075EF746" w14:textId="77777777" w:rsidR="00754743" w:rsidRPr="006B37E7" w:rsidRDefault="00754743" w:rsidP="00D96542">
            <w:pPr>
              <w:jc w:val="both"/>
              <w:rPr>
                <w:rFonts w:ascii="Arial" w:hAnsi="Arial" w:cs="Arial"/>
                <w:bCs/>
              </w:rPr>
            </w:pPr>
          </w:p>
          <w:p w14:paraId="6140E7A2" w14:textId="77777777" w:rsidR="00754743" w:rsidRPr="006B37E7" w:rsidRDefault="00754743" w:rsidP="00D96542">
            <w:pPr>
              <w:jc w:val="both"/>
              <w:rPr>
                <w:rFonts w:ascii="Arial" w:hAnsi="Arial" w:cs="Arial"/>
                <w:bCs/>
              </w:rPr>
            </w:pPr>
          </w:p>
          <w:p w14:paraId="12031C54" w14:textId="77777777" w:rsidR="00754743" w:rsidRDefault="00754743" w:rsidP="00D96542">
            <w:pPr>
              <w:jc w:val="both"/>
              <w:rPr>
                <w:rFonts w:ascii="Arial" w:hAnsi="Arial" w:cs="Arial"/>
                <w:bCs/>
              </w:rPr>
            </w:pPr>
          </w:p>
          <w:p w14:paraId="1C627A44" w14:textId="77777777" w:rsidR="00754743" w:rsidRDefault="00754743" w:rsidP="00D96542">
            <w:pPr>
              <w:jc w:val="both"/>
              <w:rPr>
                <w:rFonts w:ascii="Arial" w:hAnsi="Arial" w:cs="Arial"/>
                <w:bCs/>
              </w:rPr>
            </w:pPr>
          </w:p>
          <w:p w14:paraId="08F93B94" w14:textId="77777777" w:rsidR="00754743" w:rsidRDefault="00754743" w:rsidP="00D96542">
            <w:r>
              <w:rPr>
                <w:rFonts w:ascii="Arial" w:hAnsi="Arial" w:cs="Arial"/>
                <w:bCs/>
              </w:rPr>
              <w:t>942,7</w:t>
            </w:r>
          </w:p>
        </w:tc>
      </w:tr>
      <w:tr w:rsidR="00754743" w14:paraId="5D58BAA7" w14:textId="77777777" w:rsidTr="00754743">
        <w:trPr>
          <w:trHeight w:val="105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D51F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 xml:space="preserve"> Подпрограмма «Обеспечение реализации муниципальной программы»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29ED2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3B6EF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9DBA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03 1 00 00000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8DD88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79914" w14:textId="77777777" w:rsidR="00754743" w:rsidRPr="006B37E7" w:rsidRDefault="00754743" w:rsidP="00D96542">
            <w:pPr>
              <w:jc w:val="both"/>
              <w:rPr>
                <w:rFonts w:ascii="Arial" w:hAnsi="Arial" w:cs="Arial"/>
                <w:bCs/>
              </w:rPr>
            </w:pPr>
          </w:p>
          <w:p w14:paraId="58E852AE" w14:textId="77777777" w:rsidR="00754743" w:rsidRPr="006B37E7" w:rsidRDefault="00754743" w:rsidP="00D96542">
            <w:pPr>
              <w:jc w:val="both"/>
              <w:rPr>
                <w:rFonts w:ascii="Arial" w:hAnsi="Arial" w:cs="Arial"/>
                <w:bCs/>
              </w:rPr>
            </w:pPr>
          </w:p>
          <w:p w14:paraId="63B8C2D0" w14:textId="77777777" w:rsidR="00754743" w:rsidRPr="006B37E7" w:rsidRDefault="00754743" w:rsidP="00D96542">
            <w:pPr>
              <w:jc w:val="both"/>
              <w:rPr>
                <w:rFonts w:ascii="Arial" w:hAnsi="Arial" w:cs="Arial"/>
                <w:bCs/>
              </w:rPr>
            </w:pPr>
          </w:p>
          <w:p w14:paraId="42168B17" w14:textId="77777777" w:rsidR="00754743" w:rsidRPr="008436F2" w:rsidRDefault="00754743" w:rsidP="00D96542">
            <w:pPr>
              <w:rPr>
                <w:bCs/>
              </w:rPr>
            </w:pPr>
            <w:r>
              <w:rPr>
                <w:rFonts w:ascii="Arial" w:hAnsi="Arial" w:cs="Arial"/>
                <w:bCs/>
              </w:rPr>
              <w:t>942,7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2CFE9" w14:textId="77777777" w:rsidR="00754743" w:rsidRPr="006B37E7" w:rsidRDefault="00754743" w:rsidP="00D96542">
            <w:pPr>
              <w:jc w:val="both"/>
              <w:rPr>
                <w:rFonts w:ascii="Arial" w:hAnsi="Arial" w:cs="Arial"/>
                <w:bCs/>
              </w:rPr>
            </w:pPr>
          </w:p>
          <w:p w14:paraId="194F26B1" w14:textId="77777777" w:rsidR="00754743" w:rsidRPr="006B37E7" w:rsidRDefault="00754743" w:rsidP="00D96542">
            <w:pPr>
              <w:jc w:val="both"/>
              <w:rPr>
                <w:rFonts w:ascii="Arial" w:hAnsi="Arial" w:cs="Arial"/>
                <w:bCs/>
              </w:rPr>
            </w:pPr>
          </w:p>
          <w:p w14:paraId="0C8C1052" w14:textId="77777777" w:rsidR="00754743" w:rsidRPr="006B37E7" w:rsidRDefault="00754743" w:rsidP="00D96542">
            <w:pPr>
              <w:jc w:val="both"/>
              <w:rPr>
                <w:rFonts w:ascii="Arial" w:hAnsi="Arial" w:cs="Arial"/>
                <w:bCs/>
              </w:rPr>
            </w:pPr>
          </w:p>
          <w:p w14:paraId="745AE038" w14:textId="77777777" w:rsidR="00754743" w:rsidRDefault="00754743" w:rsidP="00D96542">
            <w:r>
              <w:rPr>
                <w:rFonts w:ascii="Arial" w:hAnsi="Arial" w:cs="Arial"/>
                <w:bCs/>
              </w:rPr>
              <w:t>942,7</w:t>
            </w:r>
          </w:p>
        </w:tc>
      </w:tr>
      <w:tr w:rsidR="00754743" w14:paraId="30AD40DC" w14:textId="77777777" w:rsidTr="00754743">
        <w:trPr>
          <w:trHeight w:val="12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D91AE" w14:textId="77777777" w:rsidR="00754743" w:rsidRPr="008436F2" w:rsidRDefault="00754743" w:rsidP="00D96542">
            <w:r w:rsidRPr="006B37E7">
              <w:rPr>
                <w:rFonts w:ascii="Arial" w:hAnsi="Arial" w:cs="Arial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6B37E7">
              <w:rPr>
                <w:rFonts w:ascii="Arial" w:hAnsi="Arial" w:cs="Arial"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8176" w14:textId="77777777" w:rsidR="00754743" w:rsidRPr="008436F2" w:rsidRDefault="00754743" w:rsidP="00D96542">
            <w:r w:rsidRPr="006B37E7">
              <w:rPr>
                <w:rFonts w:ascii="Arial" w:hAnsi="Arial" w:cs="Arial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5C7E" w14:textId="77777777" w:rsidR="00754743" w:rsidRPr="008436F2" w:rsidRDefault="00754743" w:rsidP="00D96542">
            <w:r w:rsidRPr="006B37E7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F1255" w14:textId="77777777" w:rsidR="00754743" w:rsidRPr="008436F2" w:rsidRDefault="00754743" w:rsidP="00D96542">
            <w:r w:rsidRPr="006B37E7">
              <w:rPr>
                <w:rFonts w:ascii="Arial" w:hAnsi="Arial" w:cs="Arial"/>
              </w:rPr>
              <w:t>03 1 01 00000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286F" w14:textId="77777777" w:rsidR="00754743" w:rsidRPr="008436F2" w:rsidRDefault="00754743" w:rsidP="00D96542">
            <w:r w:rsidRPr="006B37E7">
              <w:rPr>
                <w:rFonts w:ascii="Arial" w:hAnsi="Arial" w:cs="Arial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1732" w14:textId="77777777" w:rsidR="00754743" w:rsidRPr="006B37E7" w:rsidRDefault="00754743" w:rsidP="00D96542">
            <w:pPr>
              <w:jc w:val="both"/>
              <w:rPr>
                <w:rFonts w:ascii="Arial" w:hAnsi="Arial" w:cs="Arial"/>
                <w:bCs/>
              </w:rPr>
            </w:pPr>
          </w:p>
          <w:p w14:paraId="0C89B016" w14:textId="77777777" w:rsidR="00754743" w:rsidRPr="006B37E7" w:rsidRDefault="00754743" w:rsidP="00D96542">
            <w:pPr>
              <w:jc w:val="both"/>
              <w:rPr>
                <w:rFonts w:ascii="Arial" w:hAnsi="Arial" w:cs="Arial"/>
                <w:bCs/>
              </w:rPr>
            </w:pPr>
          </w:p>
          <w:p w14:paraId="1934E415" w14:textId="77777777" w:rsidR="00754743" w:rsidRPr="006B37E7" w:rsidRDefault="00754743" w:rsidP="00D96542">
            <w:pPr>
              <w:jc w:val="both"/>
              <w:rPr>
                <w:rFonts w:ascii="Arial" w:hAnsi="Arial" w:cs="Arial"/>
                <w:bCs/>
              </w:rPr>
            </w:pPr>
          </w:p>
          <w:p w14:paraId="1D1EB3ED" w14:textId="77777777" w:rsidR="00754743" w:rsidRPr="006B37E7" w:rsidRDefault="00754743" w:rsidP="00D96542">
            <w:pPr>
              <w:jc w:val="both"/>
              <w:rPr>
                <w:rFonts w:ascii="Arial" w:hAnsi="Arial" w:cs="Arial"/>
                <w:bCs/>
              </w:rPr>
            </w:pPr>
          </w:p>
          <w:p w14:paraId="3DE94AB6" w14:textId="77777777" w:rsidR="00754743" w:rsidRPr="006B37E7" w:rsidRDefault="00754743" w:rsidP="00D96542">
            <w:pPr>
              <w:jc w:val="both"/>
              <w:rPr>
                <w:rFonts w:ascii="Arial" w:hAnsi="Arial" w:cs="Arial"/>
                <w:bCs/>
              </w:rPr>
            </w:pPr>
          </w:p>
          <w:p w14:paraId="39E40A20" w14:textId="77777777" w:rsidR="00754743" w:rsidRPr="008436F2" w:rsidRDefault="00754743" w:rsidP="00D96542">
            <w:r>
              <w:rPr>
                <w:rFonts w:ascii="Arial" w:hAnsi="Arial" w:cs="Arial"/>
                <w:bCs/>
              </w:rPr>
              <w:t>942,7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3793" w14:textId="77777777" w:rsidR="00754743" w:rsidRPr="006B37E7" w:rsidRDefault="00754743" w:rsidP="00D96542">
            <w:pPr>
              <w:jc w:val="both"/>
              <w:rPr>
                <w:rFonts w:ascii="Arial" w:hAnsi="Arial" w:cs="Arial"/>
                <w:bCs/>
              </w:rPr>
            </w:pPr>
          </w:p>
          <w:p w14:paraId="52120D52" w14:textId="77777777" w:rsidR="00754743" w:rsidRPr="006B37E7" w:rsidRDefault="00754743" w:rsidP="00D96542">
            <w:pPr>
              <w:jc w:val="both"/>
              <w:rPr>
                <w:rFonts w:ascii="Arial" w:hAnsi="Arial" w:cs="Arial"/>
                <w:bCs/>
              </w:rPr>
            </w:pPr>
          </w:p>
          <w:p w14:paraId="1995D3A4" w14:textId="77777777" w:rsidR="00754743" w:rsidRPr="006B37E7" w:rsidRDefault="00754743" w:rsidP="00D96542">
            <w:pPr>
              <w:jc w:val="both"/>
              <w:rPr>
                <w:rFonts w:ascii="Arial" w:hAnsi="Arial" w:cs="Arial"/>
                <w:bCs/>
              </w:rPr>
            </w:pPr>
          </w:p>
          <w:p w14:paraId="23E4EDAE" w14:textId="77777777" w:rsidR="00754743" w:rsidRPr="006B37E7" w:rsidRDefault="00754743" w:rsidP="00D96542">
            <w:pPr>
              <w:jc w:val="both"/>
              <w:rPr>
                <w:rFonts w:ascii="Arial" w:hAnsi="Arial" w:cs="Arial"/>
                <w:bCs/>
              </w:rPr>
            </w:pPr>
          </w:p>
          <w:p w14:paraId="207F0168" w14:textId="77777777" w:rsidR="00754743" w:rsidRPr="006B37E7" w:rsidRDefault="00754743" w:rsidP="00D96542">
            <w:pPr>
              <w:jc w:val="both"/>
              <w:rPr>
                <w:rFonts w:ascii="Arial" w:hAnsi="Arial" w:cs="Arial"/>
                <w:bCs/>
              </w:rPr>
            </w:pPr>
          </w:p>
          <w:p w14:paraId="4365BA6A" w14:textId="77777777" w:rsidR="00754743" w:rsidRDefault="00754743" w:rsidP="00D96542">
            <w:r>
              <w:rPr>
                <w:rFonts w:ascii="Arial" w:hAnsi="Arial" w:cs="Arial"/>
                <w:bCs/>
              </w:rPr>
              <w:t>942,7</w:t>
            </w:r>
          </w:p>
        </w:tc>
      </w:tr>
      <w:tr w:rsidR="00754743" w:rsidRPr="008436F2" w14:paraId="5A9ACB80" w14:textId="77777777" w:rsidTr="00754743">
        <w:trPr>
          <w:trHeight w:val="55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1549" w14:textId="77777777" w:rsidR="00754743" w:rsidRPr="008436F2" w:rsidRDefault="00754743" w:rsidP="00D96542">
            <w:r w:rsidRPr="006B37E7">
              <w:rPr>
                <w:rFonts w:ascii="Arial" w:hAnsi="Arial" w:cs="Arial"/>
              </w:rPr>
              <w:t xml:space="preserve">Расходы на обеспечение функций исполнительно- 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E6D8" w14:textId="77777777" w:rsidR="00754743" w:rsidRPr="008436F2" w:rsidRDefault="00754743" w:rsidP="00D96542">
            <w:r w:rsidRPr="006B37E7">
              <w:rPr>
                <w:rFonts w:ascii="Arial" w:hAnsi="Arial" w:cs="Arial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FB171" w14:textId="77777777" w:rsidR="00754743" w:rsidRPr="008436F2" w:rsidRDefault="00754743" w:rsidP="00D96542">
            <w:r w:rsidRPr="006B37E7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0A64" w14:textId="77777777" w:rsidR="00754743" w:rsidRPr="008436F2" w:rsidRDefault="00754743" w:rsidP="00D96542">
            <w:r w:rsidRPr="006B37E7">
              <w:rPr>
                <w:rFonts w:ascii="Arial" w:hAnsi="Arial" w:cs="Arial"/>
              </w:rPr>
              <w:t>03 1 01 92020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6150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341022BD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6A117D0E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3BF77E78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20BB8927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5589628D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12969CB5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37068B4B" w14:textId="77777777" w:rsidR="00754743" w:rsidRPr="008436F2" w:rsidRDefault="00754743" w:rsidP="00D96542">
            <w:r w:rsidRPr="006B37E7">
              <w:rPr>
                <w:rFonts w:ascii="Arial" w:hAnsi="Arial" w:cs="Arial"/>
              </w:rPr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974A" w14:textId="77777777" w:rsidR="00754743" w:rsidRPr="006B37E7" w:rsidRDefault="00754743" w:rsidP="00D96542">
            <w:pPr>
              <w:jc w:val="both"/>
              <w:rPr>
                <w:rFonts w:ascii="Arial" w:hAnsi="Arial" w:cs="Arial"/>
                <w:bCs/>
              </w:rPr>
            </w:pPr>
          </w:p>
          <w:p w14:paraId="442A9998" w14:textId="77777777" w:rsidR="00754743" w:rsidRPr="006B37E7" w:rsidRDefault="00754743" w:rsidP="00D96542">
            <w:pPr>
              <w:jc w:val="both"/>
              <w:rPr>
                <w:rFonts w:ascii="Arial" w:hAnsi="Arial" w:cs="Arial"/>
                <w:bCs/>
              </w:rPr>
            </w:pPr>
          </w:p>
          <w:p w14:paraId="31534066" w14:textId="77777777" w:rsidR="00754743" w:rsidRPr="006B37E7" w:rsidRDefault="00754743" w:rsidP="00D96542">
            <w:pPr>
              <w:jc w:val="both"/>
              <w:rPr>
                <w:rFonts w:ascii="Arial" w:hAnsi="Arial" w:cs="Arial"/>
                <w:bCs/>
              </w:rPr>
            </w:pPr>
          </w:p>
          <w:p w14:paraId="61DA5D46" w14:textId="77777777" w:rsidR="00754743" w:rsidRPr="006B37E7" w:rsidRDefault="00754743" w:rsidP="00D96542">
            <w:pPr>
              <w:jc w:val="both"/>
              <w:rPr>
                <w:rFonts w:ascii="Arial" w:hAnsi="Arial" w:cs="Arial"/>
                <w:bCs/>
              </w:rPr>
            </w:pPr>
          </w:p>
          <w:p w14:paraId="11392691" w14:textId="77777777" w:rsidR="00754743" w:rsidRPr="006B37E7" w:rsidRDefault="00754743" w:rsidP="00D96542">
            <w:pPr>
              <w:jc w:val="both"/>
              <w:rPr>
                <w:rFonts w:ascii="Arial" w:hAnsi="Arial" w:cs="Arial"/>
                <w:bCs/>
              </w:rPr>
            </w:pPr>
          </w:p>
          <w:p w14:paraId="58893DE0" w14:textId="77777777" w:rsidR="00754743" w:rsidRPr="006B37E7" w:rsidRDefault="00754743" w:rsidP="00D96542">
            <w:pPr>
              <w:jc w:val="both"/>
              <w:rPr>
                <w:rFonts w:ascii="Arial" w:hAnsi="Arial" w:cs="Arial"/>
                <w:bCs/>
              </w:rPr>
            </w:pPr>
          </w:p>
          <w:p w14:paraId="241792DE" w14:textId="77777777" w:rsidR="00754743" w:rsidRDefault="00754743" w:rsidP="00D96542">
            <w:pPr>
              <w:rPr>
                <w:rFonts w:ascii="Arial" w:hAnsi="Arial" w:cs="Arial"/>
                <w:bCs/>
              </w:rPr>
            </w:pPr>
          </w:p>
          <w:p w14:paraId="376A15FB" w14:textId="77777777" w:rsidR="00754743" w:rsidRPr="008436F2" w:rsidRDefault="00754743" w:rsidP="00D96542">
            <w:r>
              <w:rPr>
                <w:rFonts w:ascii="Arial" w:hAnsi="Arial" w:cs="Arial"/>
                <w:bCs/>
              </w:rPr>
              <w:t>942,7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1506" w14:textId="77777777" w:rsidR="00754743" w:rsidRPr="006B37E7" w:rsidRDefault="00754743" w:rsidP="00D96542">
            <w:pPr>
              <w:jc w:val="both"/>
              <w:rPr>
                <w:rFonts w:ascii="Arial" w:hAnsi="Arial" w:cs="Arial"/>
                <w:bCs/>
              </w:rPr>
            </w:pPr>
          </w:p>
          <w:p w14:paraId="78657505" w14:textId="77777777" w:rsidR="00754743" w:rsidRPr="006B37E7" w:rsidRDefault="00754743" w:rsidP="00D96542">
            <w:pPr>
              <w:jc w:val="both"/>
              <w:rPr>
                <w:rFonts w:ascii="Arial" w:hAnsi="Arial" w:cs="Arial"/>
                <w:bCs/>
              </w:rPr>
            </w:pPr>
          </w:p>
          <w:p w14:paraId="67474C1B" w14:textId="77777777" w:rsidR="00754743" w:rsidRPr="006B37E7" w:rsidRDefault="00754743" w:rsidP="00D96542">
            <w:pPr>
              <w:jc w:val="both"/>
              <w:rPr>
                <w:rFonts w:ascii="Arial" w:hAnsi="Arial" w:cs="Arial"/>
                <w:bCs/>
              </w:rPr>
            </w:pPr>
          </w:p>
          <w:p w14:paraId="353F9B6D" w14:textId="77777777" w:rsidR="00754743" w:rsidRPr="006B37E7" w:rsidRDefault="00754743" w:rsidP="00D96542">
            <w:pPr>
              <w:jc w:val="both"/>
              <w:rPr>
                <w:rFonts w:ascii="Arial" w:hAnsi="Arial" w:cs="Arial"/>
                <w:bCs/>
              </w:rPr>
            </w:pPr>
          </w:p>
          <w:p w14:paraId="643A627D" w14:textId="77777777" w:rsidR="00754743" w:rsidRPr="006B37E7" w:rsidRDefault="00754743" w:rsidP="00D96542">
            <w:pPr>
              <w:jc w:val="both"/>
              <w:rPr>
                <w:rFonts w:ascii="Arial" w:hAnsi="Arial" w:cs="Arial"/>
                <w:bCs/>
              </w:rPr>
            </w:pPr>
          </w:p>
          <w:p w14:paraId="2EE13099" w14:textId="77777777" w:rsidR="00754743" w:rsidRPr="006B37E7" w:rsidRDefault="00754743" w:rsidP="00D96542">
            <w:pPr>
              <w:jc w:val="both"/>
              <w:rPr>
                <w:rFonts w:ascii="Arial" w:hAnsi="Arial" w:cs="Arial"/>
                <w:bCs/>
              </w:rPr>
            </w:pPr>
          </w:p>
          <w:p w14:paraId="10123999" w14:textId="77777777" w:rsidR="00754743" w:rsidRDefault="00754743" w:rsidP="00D96542">
            <w:pPr>
              <w:rPr>
                <w:rFonts w:ascii="Arial" w:hAnsi="Arial" w:cs="Arial"/>
                <w:bCs/>
              </w:rPr>
            </w:pPr>
          </w:p>
          <w:p w14:paraId="26385828" w14:textId="77777777" w:rsidR="00754743" w:rsidRPr="008436F2" w:rsidRDefault="00754743" w:rsidP="00D96542">
            <w:r>
              <w:rPr>
                <w:rFonts w:ascii="Arial" w:hAnsi="Arial" w:cs="Arial"/>
                <w:bCs/>
              </w:rPr>
              <w:t>942,7</w:t>
            </w:r>
          </w:p>
        </w:tc>
      </w:tr>
      <w:tr w:rsidR="00754743" w:rsidRPr="008436F2" w14:paraId="1EF4A72B" w14:textId="77777777" w:rsidTr="00754743">
        <w:trPr>
          <w:trHeight w:val="18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DC696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A2846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7F645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FA409" w14:textId="77777777" w:rsidR="00754743" w:rsidRPr="008436F2" w:rsidRDefault="00754743" w:rsidP="00D96542">
            <w:pPr>
              <w:rPr>
                <w:bCs/>
                <w:color w:val="FF0000"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C77D" w14:textId="77777777" w:rsidR="00754743" w:rsidRPr="008436F2" w:rsidRDefault="00754743" w:rsidP="00D96542">
            <w:pPr>
              <w:rPr>
                <w:bCs/>
                <w:color w:val="FF0000"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AE32" w14:textId="77777777" w:rsidR="00754743" w:rsidRPr="0031062C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755,6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89F50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755,6</w:t>
            </w:r>
          </w:p>
        </w:tc>
      </w:tr>
      <w:tr w:rsidR="00754743" w:rsidRPr="0031062C" w14:paraId="27A0D666" w14:textId="77777777" w:rsidTr="00754743">
        <w:trPr>
          <w:trHeight w:val="135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CDB3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6B37E7">
              <w:rPr>
                <w:rFonts w:ascii="Arial" w:hAnsi="Arial" w:cs="Arial"/>
                <w:bCs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bCs/>
              </w:rPr>
              <w:t xml:space="preserve"> сельского поселения на 2020-2026 годы»  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28FF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CD9A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564C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03 0 00 00000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9B25" w14:textId="77777777" w:rsidR="00754743" w:rsidRPr="008436F2" w:rsidRDefault="00754743" w:rsidP="00D96542">
            <w:pPr>
              <w:rPr>
                <w:bCs/>
                <w:color w:val="FF0000"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A5E5" w14:textId="77777777" w:rsidR="00754743" w:rsidRPr="0031062C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755,6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A18A9" w14:textId="77777777" w:rsidR="00754743" w:rsidRPr="0031062C" w:rsidRDefault="00754743" w:rsidP="00D96542">
            <w:r w:rsidRPr="006B37E7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755,6</w:t>
            </w:r>
          </w:p>
        </w:tc>
      </w:tr>
      <w:tr w:rsidR="00754743" w:rsidRPr="0031062C" w14:paraId="6E33FB1B" w14:textId="77777777" w:rsidTr="00754743">
        <w:trPr>
          <w:trHeight w:val="9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DA13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 xml:space="preserve"> Подпрограмма «Обеспечение реализации муниципальной программы»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8DA1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059E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87E14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03 1 00 00000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A399" w14:textId="77777777" w:rsidR="00754743" w:rsidRPr="008436F2" w:rsidRDefault="00754743" w:rsidP="00D96542">
            <w:pPr>
              <w:rPr>
                <w:bCs/>
                <w:color w:val="FF0000"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18B8" w14:textId="77777777" w:rsidR="00754743" w:rsidRPr="0031062C" w:rsidRDefault="00754743" w:rsidP="00D96542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2755,6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F39A9" w14:textId="77777777" w:rsidR="00754743" w:rsidRPr="0031062C" w:rsidRDefault="00754743" w:rsidP="00D96542">
            <w:r>
              <w:rPr>
                <w:rFonts w:ascii="Arial" w:hAnsi="Arial" w:cs="Arial"/>
                <w:color w:val="000000"/>
              </w:rPr>
              <w:t>2755,6</w:t>
            </w:r>
          </w:p>
        </w:tc>
      </w:tr>
      <w:tr w:rsidR="00754743" w:rsidRPr="0031062C" w14:paraId="2487F3A8" w14:textId="77777777" w:rsidTr="00754743">
        <w:trPr>
          <w:trHeight w:val="12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3E88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6B37E7">
              <w:rPr>
                <w:rFonts w:ascii="Arial" w:hAnsi="Arial" w:cs="Arial"/>
                <w:bCs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bCs/>
              </w:rPr>
              <w:t xml:space="preserve"> сельского поселения»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49D6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47F8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DBE5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03 1 01 00000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C220" w14:textId="77777777" w:rsidR="00754743" w:rsidRPr="008436F2" w:rsidRDefault="00754743" w:rsidP="00D96542">
            <w:pPr>
              <w:rPr>
                <w:bCs/>
                <w:color w:val="FF0000"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3089D" w14:textId="77777777" w:rsidR="00754743" w:rsidRPr="0031062C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755,6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E3158" w14:textId="77777777" w:rsidR="00754743" w:rsidRPr="0031062C" w:rsidRDefault="00754743" w:rsidP="00D96542">
            <w:r w:rsidRPr="006B37E7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755,6</w:t>
            </w:r>
          </w:p>
        </w:tc>
      </w:tr>
      <w:tr w:rsidR="00754743" w:rsidRPr="00AD3683" w14:paraId="19161C2F" w14:textId="77777777" w:rsidTr="00754743">
        <w:trPr>
          <w:trHeight w:val="112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B4315" w14:textId="77777777" w:rsidR="00754743" w:rsidRPr="008436F2" w:rsidRDefault="00754743" w:rsidP="00D96542">
            <w:r w:rsidRPr="006B37E7">
              <w:rPr>
                <w:rFonts w:ascii="Arial" w:hAnsi="Arial" w:cs="Arial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C3B5" w14:textId="77777777" w:rsidR="00754743" w:rsidRPr="008436F2" w:rsidRDefault="00754743" w:rsidP="00D96542">
            <w:r w:rsidRPr="006B37E7">
              <w:rPr>
                <w:rFonts w:ascii="Arial" w:hAnsi="Arial" w:cs="Arial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BDBD5" w14:textId="77777777" w:rsidR="00754743" w:rsidRPr="008436F2" w:rsidRDefault="00754743" w:rsidP="00D96542">
            <w:r w:rsidRPr="006B37E7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D557D" w14:textId="77777777" w:rsidR="00754743" w:rsidRPr="008436F2" w:rsidRDefault="00754743" w:rsidP="00D96542">
            <w:r w:rsidRPr="006B37E7">
              <w:rPr>
                <w:rFonts w:ascii="Arial" w:hAnsi="Arial" w:cs="Arial"/>
              </w:rPr>
              <w:t>03 1 01 92010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597D1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38BE0CFC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6E04F423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4F16E5B0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3C767E42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28D68458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489FD9B1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376F3E35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41B2481A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6F84E6E8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589B4DD6" w14:textId="77777777" w:rsidR="00754743" w:rsidRPr="008436F2" w:rsidRDefault="00754743" w:rsidP="00D96542">
            <w:r w:rsidRPr="006B37E7">
              <w:rPr>
                <w:rFonts w:ascii="Arial" w:hAnsi="Arial" w:cs="Arial"/>
              </w:rPr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F8D0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552716E2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57A5B557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0B2AB143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7FDF04F8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29CE8FB0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746B147F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4AFE49DE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18649BB3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66B5D188" w14:textId="77777777" w:rsidR="00754743" w:rsidRPr="00AD3683" w:rsidRDefault="00754743" w:rsidP="00D96542"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891,8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2E63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34E47FF4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3D0D9460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4D01ED75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5DFF7F63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2DC6E9A9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42FEB310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40284F45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6575D777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74D7E26B" w14:textId="77777777" w:rsidR="00754743" w:rsidRPr="00AD3683" w:rsidRDefault="00754743" w:rsidP="00D96542"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891,8</w:t>
            </w:r>
          </w:p>
        </w:tc>
      </w:tr>
      <w:tr w:rsidR="00754743" w:rsidRPr="00AD3683" w14:paraId="270EA323" w14:textId="77777777" w:rsidTr="00754743">
        <w:trPr>
          <w:trHeight w:val="15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3ED8D" w14:textId="77777777" w:rsidR="00754743" w:rsidRPr="008436F2" w:rsidRDefault="00754743" w:rsidP="00D96542">
            <w:r w:rsidRPr="006B37E7">
              <w:rPr>
                <w:rFonts w:ascii="Arial" w:hAnsi="Arial" w:cs="Arial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5A36" w14:textId="77777777" w:rsidR="00754743" w:rsidRPr="008436F2" w:rsidRDefault="00754743" w:rsidP="00D96542">
            <w:r w:rsidRPr="006B37E7">
              <w:rPr>
                <w:rFonts w:ascii="Arial" w:hAnsi="Arial" w:cs="Arial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8EDA" w14:textId="77777777" w:rsidR="00754743" w:rsidRPr="008436F2" w:rsidRDefault="00754743" w:rsidP="00D96542">
            <w:r w:rsidRPr="006B37E7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F14BF" w14:textId="77777777" w:rsidR="00754743" w:rsidRPr="008436F2" w:rsidRDefault="00754743" w:rsidP="00D96542">
            <w:r w:rsidRPr="006B37E7">
              <w:rPr>
                <w:rFonts w:ascii="Arial" w:hAnsi="Arial" w:cs="Arial"/>
              </w:rPr>
              <w:t>03 1 01 92010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84CE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4CC2AD20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637879BE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1FE3550D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6F42A431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6AA1EF26" w14:textId="77777777" w:rsidR="00754743" w:rsidRPr="008436F2" w:rsidRDefault="00754743" w:rsidP="00D96542">
            <w:r w:rsidRPr="006B37E7">
              <w:rPr>
                <w:rFonts w:ascii="Arial" w:hAnsi="Arial" w:cs="Arial"/>
              </w:rPr>
              <w:t>200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6EAD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4B82D5F0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75563206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06CA0838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0FA9FF86" w14:textId="77777777" w:rsidR="00754743" w:rsidRPr="00AD3683" w:rsidRDefault="00754743" w:rsidP="00D96542">
            <w:r w:rsidRPr="006B37E7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>61,1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6D7B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62C0CB31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194009E5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48C849AB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46BEF6CB" w14:textId="77777777" w:rsidR="00754743" w:rsidRPr="00AD3683" w:rsidRDefault="00754743" w:rsidP="00D96542">
            <w:r w:rsidRPr="006B37E7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>61,1</w:t>
            </w:r>
          </w:p>
        </w:tc>
      </w:tr>
      <w:tr w:rsidR="00754743" w:rsidRPr="00AD3683" w14:paraId="43FEF3E6" w14:textId="77777777" w:rsidTr="00754743">
        <w:trPr>
          <w:trHeight w:val="99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543F0" w14:textId="77777777" w:rsidR="00754743" w:rsidRPr="008436F2" w:rsidRDefault="00754743" w:rsidP="00D96542">
            <w:r w:rsidRPr="006B37E7">
              <w:rPr>
                <w:rFonts w:ascii="Arial" w:hAnsi="Arial" w:cs="Arial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BBC63" w14:textId="77777777" w:rsidR="00754743" w:rsidRPr="008436F2" w:rsidRDefault="00754743" w:rsidP="00D96542">
            <w:r w:rsidRPr="006B37E7">
              <w:rPr>
                <w:rFonts w:ascii="Arial" w:hAnsi="Arial" w:cs="Arial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09D2" w14:textId="77777777" w:rsidR="00754743" w:rsidRPr="008436F2" w:rsidRDefault="00754743" w:rsidP="00D96542">
            <w:r w:rsidRPr="006B37E7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06753" w14:textId="77777777" w:rsidR="00754743" w:rsidRPr="008436F2" w:rsidRDefault="00754743" w:rsidP="00D96542">
            <w:r w:rsidRPr="006B37E7">
              <w:rPr>
                <w:rFonts w:ascii="Arial" w:hAnsi="Arial" w:cs="Arial"/>
              </w:rPr>
              <w:t>03 1 01 92010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B12D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27E1AC8B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17A515E2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33453A39" w14:textId="77777777" w:rsidR="00754743" w:rsidRPr="008436F2" w:rsidRDefault="00754743" w:rsidP="00D96542">
            <w:r w:rsidRPr="006B37E7">
              <w:rPr>
                <w:rFonts w:ascii="Arial" w:hAnsi="Arial" w:cs="Arial"/>
              </w:rPr>
              <w:t>800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5C40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3DFAB7ED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566ECD2D" w14:textId="77777777" w:rsidR="00754743" w:rsidRPr="00AD3683" w:rsidRDefault="00754743" w:rsidP="00D96542">
            <w:r>
              <w:rPr>
                <w:rFonts w:ascii="Arial" w:hAnsi="Arial" w:cs="Arial"/>
                <w:color w:val="000000"/>
              </w:rPr>
              <w:t>2,7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0C2A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765998C5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6646C4F6" w14:textId="77777777" w:rsidR="00754743" w:rsidRPr="00AD3683" w:rsidRDefault="00754743" w:rsidP="00D96542">
            <w:r>
              <w:rPr>
                <w:rFonts w:ascii="Arial" w:hAnsi="Arial" w:cs="Arial"/>
                <w:color w:val="000000"/>
              </w:rPr>
              <w:t>2,7</w:t>
            </w:r>
          </w:p>
        </w:tc>
      </w:tr>
      <w:tr w:rsidR="00754743" w:rsidRPr="00AD3683" w14:paraId="0D5460D2" w14:textId="77777777" w:rsidTr="00754743">
        <w:trPr>
          <w:trHeight w:val="6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F92ED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9328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3EC6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2F238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2257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2ED6" w14:textId="77777777" w:rsidR="00754743" w:rsidRDefault="00754743" w:rsidP="00D96542">
            <w:pPr>
              <w:rPr>
                <w:rFonts w:ascii="Arial" w:hAnsi="Arial" w:cs="Arial"/>
                <w:bCs/>
              </w:rPr>
            </w:pPr>
          </w:p>
          <w:p w14:paraId="0256894F" w14:textId="77777777" w:rsidR="00754743" w:rsidRPr="00AD3683" w:rsidRDefault="00754743" w:rsidP="00D96542">
            <w:pPr>
              <w:rPr>
                <w:bCs/>
              </w:rPr>
            </w:pPr>
            <w:r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4CB4" w14:textId="77777777" w:rsidR="00754743" w:rsidRDefault="00754743" w:rsidP="00D96542">
            <w:pPr>
              <w:rPr>
                <w:rFonts w:ascii="Arial" w:hAnsi="Arial" w:cs="Arial"/>
                <w:bCs/>
              </w:rPr>
            </w:pPr>
          </w:p>
          <w:p w14:paraId="0731674B" w14:textId="77777777" w:rsidR="00754743" w:rsidRPr="00AD3683" w:rsidRDefault="00754743" w:rsidP="00D96542">
            <w:pPr>
              <w:rPr>
                <w:bCs/>
              </w:rPr>
            </w:pPr>
            <w:r>
              <w:rPr>
                <w:rFonts w:ascii="Arial" w:hAnsi="Arial" w:cs="Arial"/>
                <w:bCs/>
              </w:rPr>
              <w:t>113,3</w:t>
            </w:r>
          </w:p>
        </w:tc>
      </w:tr>
      <w:tr w:rsidR="00754743" w:rsidRPr="00AD3683" w14:paraId="17025297" w14:textId="77777777" w:rsidTr="00754743">
        <w:trPr>
          <w:trHeight w:val="95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1115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Мобилизационная подготовка экономики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DC14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B4C5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1CAAD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911E9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E0EC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0F81B04E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7D554978" w14:textId="77777777" w:rsidR="00754743" w:rsidRPr="00AD3683" w:rsidRDefault="00754743" w:rsidP="00D96542">
            <w:pPr>
              <w:rPr>
                <w:bCs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07615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62EED646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7F9F22AD" w14:textId="77777777" w:rsidR="00754743" w:rsidRPr="00AD3683" w:rsidRDefault="00754743" w:rsidP="00D96542">
            <w:pPr>
              <w:rPr>
                <w:bCs/>
              </w:rPr>
            </w:pPr>
            <w:r>
              <w:rPr>
                <w:rFonts w:ascii="Arial" w:hAnsi="Arial" w:cs="Arial"/>
              </w:rPr>
              <w:t>113,3</w:t>
            </w:r>
          </w:p>
        </w:tc>
      </w:tr>
      <w:tr w:rsidR="00754743" w:rsidRPr="008436F2" w14:paraId="6EEDC7E8" w14:textId="77777777" w:rsidTr="00754743">
        <w:trPr>
          <w:trHeight w:val="9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3B8D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6B37E7">
              <w:rPr>
                <w:rFonts w:ascii="Arial" w:hAnsi="Arial" w:cs="Arial"/>
                <w:bCs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bCs/>
              </w:rPr>
              <w:t xml:space="preserve"> сельского поселения на 2020-2026 годы» 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06FF9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46A56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5F01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03 0 00 00000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6348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AAA9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7A29D647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320E6D89" w14:textId="77777777" w:rsidR="00754743" w:rsidRPr="008436F2" w:rsidRDefault="00754743" w:rsidP="00D96542">
            <w:pPr>
              <w:rPr>
                <w:bCs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F177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3018541F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306006B3" w14:textId="77777777" w:rsidR="00754743" w:rsidRPr="008436F2" w:rsidRDefault="00754743" w:rsidP="00D96542">
            <w:pPr>
              <w:rPr>
                <w:bCs/>
              </w:rPr>
            </w:pPr>
            <w:r>
              <w:rPr>
                <w:rFonts w:ascii="Arial" w:hAnsi="Arial" w:cs="Arial"/>
              </w:rPr>
              <w:t>113,3</w:t>
            </w:r>
          </w:p>
        </w:tc>
      </w:tr>
      <w:tr w:rsidR="00754743" w:rsidRPr="008436F2" w14:paraId="1992822D" w14:textId="77777777" w:rsidTr="00754743">
        <w:trPr>
          <w:trHeight w:val="144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B090A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8E81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4E179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CD67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03 1 00 00000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B837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600FA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42C05F58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69169BCB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23639902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3EF1A889" w14:textId="77777777" w:rsidR="00754743" w:rsidRPr="008436F2" w:rsidRDefault="00754743" w:rsidP="00D96542">
            <w:pPr>
              <w:rPr>
                <w:bCs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B5C32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156CCE7F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0A3A99EF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0530175B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20FCB402" w14:textId="77777777" w:rsidR="00754743" w:rsidRPr="008436F2" w:rsidRDefault="00754743" w:rsidP="00D96542">
            <w:pPr>
              <w:rPr>
                <w:bCs/>
              </w:rPr>
            </w:pPr>
            <w:r>
              <w:rPr>
                <w:rFonts w:ascii="Arial" w:hAnsi="Arial" w:cs="Arial"/>
              </w:rPr>
              <w:t>113,3</w:t>
            </w:r>
          </w:p>
        </w:tc>
      </w:tr>
      <w:tr w:rsidR="00754743" w:rsidRPr="008436F2" w14:paraId="004113E4" w14:textId="77777777" w:rsidTr="00754743">
        <w:trPr>
          <w:trHeight w:val="168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BCD6" w14:textId="77777777" w:rsidR="00754743" w:rsidRPr="008436F2" w:rsidRDefault="00754743" w:rsidP="00D96542">
            <w:r w:rsidRPr="006B37E7">
              <w:rPr>
                <w:rFonts w:ascii="Arial" w:hAnsi="Arial" w:cs="Arial"/>
                <w:bCs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6B37E7">
              <w:rPr>
                <w:rFonts w:ascii="Arial" w:hAnsi="Arial" w:cs="Arial"/>
                <w:bCs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bCs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B21B8" w14:textId="77777777" w:rsidR="00754743" w:rsidRPr="008436F2" w:rsidRDefault="00754743" w:rsidP="00D96542">
            <w:r w:rsidRPr="006B37E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98CC0" w14:textId="77777777" w:rsidR="00754743" w:rsidRPr="008436F2" w:rsidRDefault="00754743" w:rsidP="00D96542">
            <w:r w:rsidRPr="006B37E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973B8" w14:textId="77777777" w:rsidR="00754743" w:rsidRPr="008436F2" w:rsidRDefault="00754743" w:rsidP="00D96542">
            <w:r w:rsidRPr="006B37E7">
              <w:rPr>
                <w:rFonts w:ascii="Arial" w:hAnsi="Arial" w:cs="Arial"/>
                <w:bCs/>
              </w:rPr>
              <w:t>03 1 02 00000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4F1B" w14:textId="77777777" w:rsidR="00754743" w:rsidRPr="008436F2" w:rsidRDefault="00754743" w:rsidP="00D96542"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CA2FD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3AE59835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150CE9FF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2B798CB7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71182158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45C41724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0EB8A8C2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5D2EC46F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6632CBBC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45BEDD56" w14:textId="77777777" w:rsidR="00754743" w:rsidRPr="008436F2" w:rsidRDefault="00754743" w:rsidP="00D96542"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179D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571CC70A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060C9EC8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2D341176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418E9530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15FE2A8E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52B35470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44BB3822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5D655C52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1493AC2E" w14:textId="77777777" w:rsidR="00754743" w:rsidRPr="008436F2" w:rsidRDefault="00754743" w:rsidP="00D96542">
            <w:r>
              <w:rPr>
                <w:rFonts w:ascii="Arial" w:hAnsi="Arial" w:cs="Arial"/>
              </w:rPr>
              <w:t>113,3</w:t>
            </w:r>
          </w:p>
        </w:tc>
      </w:tr>
      <w:tr w:rsidR="00754743" w:rsidRPr="008436F2" w14:paraId="6B131532" w14:textId="77777777" w:rsidTr="00754743">
        <w:trPr>
          <w:trHeight w:val="211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C7A0" w14:textId="77777777" w:rsidR="00754743" w:rsidRPr="008436F2" w:rsidRDefault="00754743" w:rsidP="00D96542">
            <w:r w:rsidRPr="006B37E7">
              <w:rPr>
                <w:rFonts w:ascii="Arial" w:hAnsi="Arial" w:cs="Arial"/>
              </w:rPr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6EE1E" w14:textId="77777777" w:rsidR="00754743" w:rsidRPr="008436F2" w:rsidRDefault="00754743" w:rsidP="00D96542">
            <w:r w:rsidRPr="006B37E7">
              <w:rPr>
                <w:rFonts w:ascii="Arial" w:hAnsi="Arial" w:cs="Arial"/>
              </w:rPr>
              <w:t>02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9A395" w14:textId="77777777" w:rsidR="00754743" w:rsidRPr="008436F2" w:rsidRDefault="00754743" w:rsidP="00D96542">
            <w:r w:rsidRPr="006B37E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544D2" w14:textId="77777777" w:rsidR="00754743" w:rsidRPr="008436F2" w:rsidRDefault="00754743" w:rsidP="00D96542">
            <w:r w:rsidRPr="006B37E7">
              <w:rPr>
                <w:rFonts w:ascii="Arial" w:hAnsi="Arial" w:cs="Arial"/>
              </w:rPr>
              <w:t>03 1 02 51180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273F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08E47880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3FEF8D75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64129BDE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38F26FBC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47B56234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148535BE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556B6D20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154639D2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4224F4EC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1ED4CE17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64F2FF5A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593B05F9" w14:textId="77777777" w:rsidR="00754743" w:rsidRPr="008436F2" w:rsidRDefault="00754743" w:rsidP="00D96542">
            <w:r w:rsidRPr="006B37E7">
              <w:rPr>
                <w:rFonts w:ascii="Arial" w:hAnsi="Arial" w:cs="Arial"/>
              </w:rPr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0F8F9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4B3C484A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62AE24EF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4DCBCDCC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1EA2F74F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6CF65043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40720DE1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728B4E2C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6542DB3A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50E139FA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6B7A19F6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4642F305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1171DC03" w14:textId="77777777" w:rsidR="00754743" w:rsidRPr="008436F2" w:rsidRDefault="00754743" w:rsidP="00D96542"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26B8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4B64538F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62E6724F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3DBC26FA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76301C55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2EBBEF14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7ACF9207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0822067D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1C5FAB46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1D3A694F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64E6BD1C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02F1CAF8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11043FDF" w14:textId="77777777" w:rsidR="00754743" w:rsidRPr="008436F2" w:rsidRDefault="00754743" w:rsidP="00D96542">
            <w:r>
              <w:rPr>
                <w:rFonts w:ascii="Arial" w:hAnsi="Arial" w:cs="Arial"/>
              </w:rPr>
              <w:t>102,1</w:t>
            </w:r>
          </w:p>
        </w:tc>
      </w:tr>
      <w:tr w:rsidR="00754743" w:rsidRPr="008436F2" w14:paraId="7E5900C5" w14:textId="77777777" w:rsidTr="00754743">
        <w:trPr>
          <w:trHeight w:val="49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0FF12" w14:textId="77777777" w:rsidR="00754743" w:rsidRPr="008436F2" w:rsidRDefault="00754743" w:rsidP="00D96542">
            <w:pPr>
              <w:rPr>
                <w:bCs/>
                <w:color w:val="000000"/>
              </w:rPr>
            </w:pPr>
            <w:r w:rsidRPr="006B37E7">
              <w:rPr>
                <w:rFonts w:ascii="Arial" w:hAnsi="Arial" w:cs="Arial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4CCD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410C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3247B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03 1 02 51180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4239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68B85FBE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043DF077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573EC30C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1DCD7795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6E7148E5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0B067B1F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200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E068B" w14:textId="77777777" w:rsidR="00754743" w:rsidRDefault="00754743" w:rsidP="00D96542">
            <w:pPr>
              <w:jc w:val="both"/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</w:rPr>
              <w:t xml:space="preserve"> </w:t>
            </w:r>
          </w:p>
          <w:p w14:paraId="393DB167" w14:textId="77777777" w:rsidR="00754743" w:rsidRDefault="00754743" w:rsidP="00D96542">
            <w:pPr>
              <w:jc w:val="both"/>
              <w:rPr>
                <w:rFonts w:ascii="Arial" w:hAnsi="Arial" w:cs="Arial"/>
              </w:rPr>
            </w:pPr>
          </w:p>
          <w:p w14:paraId="0ECB8B05" w14:textId="77777777" w:rsidR="00754743" w:rsidRDefault="00754743" w:rsidP="00D96542">
            <w:pPr>
              <w:jc w:val="both"/>
              <w:rPr>
                <w:rFonts w:ascii="Arial" w:hAnsi="Arial" w:cs="Arial"/>
              </w:rPr>
            </w:pPr>
          </w:p>
          <w:p w14:paraId="31A1070C" w14:textId="77777777" w:rsidR="00754743" w:rsidRDefault="00754743" w:rsidP="00D96542">
            <w:pPr>
              <w:jc w:val="both"/>
              <w:rPr>
                <w:rFonts w:ascii="Arial" w:hAnsi="Arial" w:cs="Arial"/>
              </w:rPr>
            </w:pPr>
          </w:p>
          <w:p w14:paraId="09983519" w14:textId="77777777" w:rsidR="00754743" w:rsidRDefault="00754743" w:rsidP="00D96542">
            <w:pPr>
              <w:jc w:val="both"/>
              <w:rPr>
                <w:rFonts w:ascii="Arial" w:hAnsi="Arial" w:cs="Arial"/>
              </w:rPr>
            </w:pPr>
          </w:p>
          <w:p w14:paraId="2F39BC7A" w14:textId="77777777" w:rsidR="00754743" w:rsidRDefault="00754743" w:rsidP="00D96542">
            <w:pPr>
              <w:jc w:val="both"/>
              <w:rPr>
                <w:rFonts w:ascii="Arial" w:hAnsi="Arial" w:cs="Arial"/>
              </w:rPr>
            </w:pPr>
          </w:p>
          <w:p w14:paraId="5500573B" w14:textId="77777777" w:rsidR="00754743" w:rsidRPr="006B37E7" w:rsidRDefault="00754743" w:rsidP="00D965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11,2</w:t>
            </w:r>
          </w:p>
          <w:p w14:paraId="091F5425" w14:textId="77777777" w:rsidR="00754743" w:rsidRPr="008436F2" w:rsidRDefault="00754743" w:rsidP="00D96542">
            <w:pPr>
              <w:rPr>
                <w:bCs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BD87" w14:textId="77777777" w:rsidR="00754743" w:rsidRDefault="00754743" w:rsidP="00D96542">
            <w:pPr>
              <w:jc w:val="both"/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</w:rPr>
              <w:t xml:space="preserve"> </w:t>
            </w:r>
          </w:p>
          <w:p w14:paraId="1BD28C5B" w14:textId="77777777" w:rsidR="00754743" w:rsidRDefault="00754743" w:rsidP="00D96542">
            <w:pPr>
              <w:jc w:val="both"/>
              <w:rPr>
                <w:rFonts w:ascii="Arial" w:hAnsi="Arial" w:cs="Arial"/>
              </w:rPr>
            </w:pPr>
          </w:p>
          <w:p w14:paraId="775F4E41" w14:textId="77777777" w:rsidR="00754743" w:rsidRDefault="00754743" w:rsidP="00D96542">
            <w:pPr>
              <w:jc w:val="both"/>
              <w:rPr>
                <w:rFonts w:ascii="Arial" w:hAnsi="Arial" w:cs="Arial"/>
              </w:rPr>
            </w:pPr>
          </w:p>
          <w:p w14:paraId="1E4A1398" w14:textId="77777777" w:rsidR="00754743" w:rsidRDefault="00754743" w:rsidP="00D96542">
            <w:pPr>
              <w:jc w:val="both"/>
              <w:rPr>
                <w:rFonts w:ascii="Arial" w:hAnsi="Arial" w:cs="Arial"/>
              </w:rPr>
            </w:pPr>
          </w:p>
          <w:p w14:paraId="1ADE6AFD" w14:textId="77777777" w:rsidR="00754743" w:rsidRDefault="00754743" w:rsidP="00D96542">
            <w:pPr>
              <w:jc w:val="both"/>
              <w:rPr>
                <w:rFonts w:ascii="Arial" w:hAnsi="Arial" w:cs="Arial"/>
              </w:rPr>
            </w:pPr>
          </w:p>
          <w:p w14:paraId="61BB2B4C" w14:textId="77777777" w:rsidR="00754743" w:rsidRDefault="00754743" w:rsidP="00D96542">
            <w:pPr>
              <w:jc w:val="both"/>
              <w:rPr>
                <w:rFonts w:ascii="Arial" w:hAnsi="Arial" w:cs="Arial"/>
              </w:rPr>
            </w:pPr>
          </w:p>
          <w:p w14:paraId="6478F612" w14:textId="77777777" w:rsidR="00754743" w:rsidRPr="006B37E7" w:rsidRDefault="00754743" w:rsidP="00D965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11,2</w:t>
            </w:r>
          </w:p>
          <w:p w14:paraId="0F850D39" w14:textId="77777777" w:rsidR="00754743" w:rsidRPr="008436F2" w:rsidRDefault="00754743" w:rsidP="00D96542">
            <w:pPr>
              <w:rPr>
                <w:bCs/>
              </w:rPr>
            </w:pPr>
          </w:p>
        </w:tc>
      </w:tr>
      <w:tr w:rsidR="00754743" w:rsidRPr="008436F2" w14:paraId="2F9D8553" w14:textId="77777777" w:rsidTr="00754743">
        <w:trPr>
          <w:trHeight w:val="6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F8731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1A136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8815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B63F2" w14:textId="77777777" w:rsidR="00754743" w:rsidRPr="008436F2" w:rsidRDefault="00754743" w:rsidP="00D96542"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61E58" w14:textId="77777777" w:rsidR="00754743" w:rsidRPr="008436F2" w:rsidRDefault="00754743" w:rsidP="00D96542"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6F13B" w14:textId="77777777" w:rsidR="00754743" w:rsidRPr="008436F2" w:rsidRDefault="00754743" w:rsidP="00D96542">
            <w:r>
              <w:rPr>
                <w:rFonts w:ascii="Arial" w:hAnsi="Arial" w:cs="Arial"/>
                <w:color w:val="000000"/>
              </w:rPr>
              <w:t>17,4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1476A" w14:textId="77777777" w:rsidR="00754743" w:rsidRPr="008436F2" w:rsidRDefault="00754743" w:rsidP="00D96542">
            <w:r>
              <w:rPr>
                <w:rFonts w:ascii="Arial" w:hAnsi="Arial" w:cs="Arial"/>
                <w:color w:val="000000"/>
              </w:rPr>
              <w:t>17,4</w:t>
            </w:r>
          </w:p>
        </w:tc>
      </w:tr>
      <w:tr w:rsidR="00754743" w:rsidRPr="008436F2" w14:paraId="52CAB24C" w14:textId="77777777" w:rsidTr="00754743">
        <w:trPr>
          <w:trHeight w:val="138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967F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F2DD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DE666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8FEE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4BC5" w14:textId="77777777" w:rsidR="00754743" w:rsidRPr="008436F2" w:rsidRDefault="00754743" w:rsidP="00D96542"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981C8" w14:textId="77777777" w:rsidR="00754743" w:rsidRPr="008436F2" w:rsidRDefault="00754743" w:rsidP="00D96542">
            <w:r>
              <w:rPr>
                <w:rFonts w:ascii="Arial" w:hAnsi="Arial" w:cs="Arial"/>
                <w:color w:val="000000"/>
              </w:rPr>
              <w:t>17,4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4BEDC" w14:textId="77777777" w:rsidR="00754743" w:rsidRPr="008436F2" w:rsidRDefault="00754743" w:rsidP="00D96542">
            <w:r>
              <w:rPr>
                <w:rFonts w:ascii="Arial" w:hAnsi="Arial" w:cs="Arial"/>
                <w:color w:val="000000"/>
              </w:rPr>
              <w:t>17,4</w:t>
            </w:r>
          </w:p>
        </w:tc>
      </w:tr>
      <w:tr w:rsidR="00754743" w:rsidRPr="008436F2" w14:paraId="5D2C788E" w14:textId="77777777" w:rsidTr="00754743">
        <w:trPr>
          <w:trHeight w:val="105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E62D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6B37E7">
              <w:rPr>
                <w:rFonts w:ascii="Arial" w:hAnsi="Arial" w:cs="Arial"/>
                <w:bCs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bCs/>
              </w:rPr>
              <w:t xml:space="preserve"> сельского поселения на 2020-2026 годы» 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2506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4568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849C6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03 0 00 00000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3041A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24BF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2C8BA248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03DD7768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623A7CB0" w14:textId="77777777" w:rsidR="00754743" w:rsidRPr="008436F2" w:rsidRDefault="00754743" w:rsidP="00D96542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17,4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56B5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1EE157BD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45EFBC69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191BDE51" w14:textId="77777777" w:rsidR="00754743" w:rsidRPr="008436F2" w:rsidRDefault="00754743" w:rsidP="00D96542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17,4</w:t>
            </w:r>
          </w:p>
        </w:tc>
      </w:tr>
      <w:tr w:rsidR="00754743" w:rsidRPr="008436F2" w14:paraId="7804DD22" w14:textId="77777777" w:rsidTr="00754743">
        <w:trPr>
          <w:trHeight w:val="55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C318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F859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66CE3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C125C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03 1 00 00000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941B6" w14:textId="77777777" w:rsidR="00754743" w:rsidRPr="008436F2" w:rsidRDefault="00754743" w:rsidP="00D96542">
            <w:pPr>
              <w:rPr>
                <w:bCs/>
                <w:color w:val="FF0000"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F1B5" w14:textId="77777777" w:rsidR="00754743" w:rsidRPr="008436F2" w:rsidRDefault="00754743" w:rsidP="00D96542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17,4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79B4" w14:textId="77777777" w:rsidR="00754743" w:rsidRPr="008436F2" w:rsidRDefault="00754743" w:rsidP="00D96542">
            <w:r>
              <w:rPr>
                <w:rFonts w:ascii="Arial" w:hAnsi="Arial" w:cs="Arial"/>
                <w:color w:val="000000"/>
              </w:rPr>
              <w:t>17,4</w:t>
            </w:r>
          </w:p>
        </w:tc>
      </w:tr>
      <w:tr w:rsidR="00754743" w:rsidRPr="008436F2" w14:paraId="4B71E5F9" w14:textId="77777777" w:rsidTr="00754743">
        <w:trPr>
          <w:trHeight w:val="183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44D2C" w14:textId="77777777" w:rsidR="00754743" w:rsidRPr="008436F2" w:rsidRDefault="00754743" w:rsidP="00D96542">
            <w:r w:rsidRPr="006B37E7">
              <w:rPr>
                <w:rFonts w:ascii="Arial" w:hAnsi="Arial" w:cs="Arial"/>
                <w:bCs/>
              </w:rPr>
              <w:lastRenderedPageBreak/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6B37E7">
              <w:rPr>
                <w:rFonts w:ascii="Arial" w:hAnsi="Arial" w:cs="Arial"/>
                <w:bCs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bCs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590E" w14:textId="77777777" w:rsidR="00754743" w:rsidRPr="008436F2" w:rsidRDefault="00754743" w:rsidP="00D96542">
            <w:r w:rsidRPr="006B37E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825FB" w14:textId="77777777" w:rsidR="00754743" w:rsidRPr="008436F2" w:rsidRDefault="00754743" w:rsidP="00D96542">
            <w:r w:rsidRPr="006B37E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5FB5A" w14:textId="77777777" w:rsidR="00754743" w:rsidRPr="008436F2" w:rsidRDefault="00754743" w:rsidP="00D96542">
            <w:r w:rsidRPr="006B37E7">
              <w:rPr>
                <w:rFonts w:ascii="Arial" w:hAnsi="Arial" w:cs="Arial"/>
                <w:bCs/>
              </w:rPr>
              <w:t>03 1 02 00000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9E7D" w14:textId="77777777" w:rsidR="00754743" w:rsidRPr="008436F2" w:rsidRDefault="00754743" w:rsidP="00D96542"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DF60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1A5A4809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148A32CD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14CB986D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61A338AE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4DC2560F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336C580A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5E7A4243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134CDAE3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0675E214" w14:textId="77777777" w:rsidR="00754743" w:rsidRPr="008436F2" w:rsidRDefault="00754743" w:rsidP="00D96542">
            <w:r>
              <w:rPr>
                <w:rFonts w:ascii="Arial" w:hAnsi="Arial" w:cs="Arial"/>
                <w:color w:val="000000"/>
              </w:rPr>
              <w:t>17,4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C1CD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7B0DB993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58953004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6E5FEDC8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7131F3CF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24634A9B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1031E046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6475873D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0BD216A4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15BB3F23" w14:textId="77777777" w:rsidR="00754743" w:rsidRPr="008436F2" w:rsidRDefault="00754743" w:rsidP="00D96542">
            <w:r>
              <w:rPr>
                <w:rFonts w:ascii="Arial" w:hAnsi="Arial" w:cs="Arial"/>
                <w:color w:val="000000"/>
              </w:rPr>
              <w:t>17,4</w:t>
            </w:r>
          </w:p>
        </w:tc>
      </w:tr>
      <w:tr w:rsidR="00754743" w:rsidRPr="008436F2" w14:paraId="19AB27AF" w14:textId="77777777" w:rsidTr="00754743">
        <w:trPr>
          <w:trHeight w:val="199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06D80" w14:textId="77777777" w:rsidR="00754743" w:rsidRPr="008436F2" w:rsidRDefault="00754743" w:rsidP="00D96542">
            <w:r w:rsidRPr="006B37E7">
              <w:rPr>
                <w:rFonts w:ascii="Arial" w:hAnsi="Arial" w:cs="Arial"/>
                <w:color w:val="000000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государственных (муниципальных) нужд)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DB0E" w14:textId="77777777" w:rsidR="00754743" w:rsidRPr="008436F2" w:rsidRDefault="00754743" w:rsidP="00D96542">
            <w:r w:rsidRPr="006B37E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653B" w14:textId="77777777" w:rsidR="00754743" w:rsidRPr="008436F2" w:rsidRDefault="00754743" w:rsidP="00D96542">
            <w:r w:rsidRPr="006B37E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444C" w14:textId="77777777" w:rsidR="00754743" w:rsidRPr="008436F2" w:rsidRDefault="00754743" w:rsidP="00D96542">
            <w:r w:rsidRPr="006B37E7">
              <w:rPr>
                <w:rFonts w:ascii="Arial" w:hAnsi="Arial" w:cs="Arial"/>
                <w:color w:val="000000"/>
              </w:rPr>
              <w:t>03 1 02 20570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1CD6" w14:textId="77777777" w:rsidR="00754743" w:rsidRPr="008436F2" w:rsidRDefault="00754743" w:rsidP="00D96542">
            <w:r w:rsidRPr="006B37E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EFB8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1341459B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4A180407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165F6DA4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65FDF209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5A3B2BB8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2B0913A0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1642BC8A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1947C4B0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71516382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5A636EAE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3399FE2D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35B8CC94" w14:textId="77777777" w:rsidR="00754743" w:rsidRPr="008436F2" w:rsidRDefault="00754743" w:rsidP="00D96542">
            <w:r>
              <w:rPr>
                <w:rFonts w:ascii="Arial" w:hAnsi="Arial" w:cs="Arial"/>
                <w:color w:val="000000"/>
              </w:rPr>
              <w:t>8</w:t>
            </w:r>
            <w:r w:rsidRPr="006B37E7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2781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7B313C41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2AE172E4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26015040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1B705C4D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4091C087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3293CA9E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6AD0E57D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6B00E14C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1BD0083D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16D8C7BB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157313EC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7AD0070B" w14:textId="77777777" w:rsidR="00754743" w:rsidRPr="008436F2" w:rsidRDefault="00754743" w:rsidP="00D96542">
            <w:r>
              <w:rPr>
                <w:rFonts w:ascii="Arial" w:hAnsi="Arial" w:cs="Arial"/>
                <w:color w:val="000000"/>
              </w:rPr>
              <w:t>8</w:t>
            </w:r>
            <w:r w:rsidRPr="006B37E7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754743" w:rsidRPr="008436F2" w14:paraId="09981635" w14:textId="77777777" w:rsidTr="00754743">
        <w:trPr>
          <w:trHeight w:val="78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339F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Расходы на 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3FD8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2679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C41A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03 1 02 91430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F29C" w14:textId="77777777" w:rsidR="00754743" w:rsidRDefault="00754743" w:rsidP="00D96542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  <w:p w14:paraId="50E32A5B" w14:textId="77777777" w:rsidR="00754743" w:rsidRDefault="00754743" w:rsidP="00D96542">
            <w:pPr>
              <w:rPr>
                <w:rFonts w:ascii="Arial" w:hAnsi="Arial" w:cs="Arial"/>
                <w:bCs/>
              </w:rPr>
            </w:pPr>
          </w:p>
          <w:p w14:paraId="35DCBD2D" w14:textId="77777777" w:rsidR="00754743" w:rsidRDefault="00754743" w:rsidP="00D96542">
            <w:pPr>
              <w:rPr>
                <w:rFonts w:ascii="Arial" w:hAnsi="Arial" w:cs="Arial"/>
                <w:bCs/>
              </w:rPr>
            </w:pPr>
          </w:p>
          <w:p w14:paraId="70523233" w14:textId="77777777" w:rsidR="00754743" w:rsidRDefault="00754743" w:rsidP="00D96542">
            <w:pPr>
              <w:rPr>
                <w:rFonts w:ascii="Arial" w:hAnsi="Arial" w:cs="Arial"/>
                <w:bCs/>
              </w:rPr>
            </w:pPr>
          </w:p>
          <w:p w14:paraId="1C5CB9FA" w14:textId="77777777" w:rsidR="00754743" w:rsidRDefault="00754743" w:rsidP="00D96542">
            <w:pPr>
              <w:rPr>
                <w:rFonts w:ascii="Arial" w:hAnsi="Arial" w:cs="Arial"/>
                <w:bCs/>
              </w:rPr>
            </w:pPr>
          </w:p>
          <w:p w14:paraId="2C577195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18BA" w14:textId="77777777" w:rsidR="00754743" w:rsidRDefault="00754743" w:rsidP="00D96542">
            <w:pPr>
              <w:rPr>
                <w:rFonts w:ascii="Arial" w:hAnsi="Arial" w:cs="Arial"/>
                <w:bCs/>
              </w:rPr>
            </w:pPr>
          </w:p>
          <w:p w14:paraId="589A68DE" w14:textId="77777777" w:rsidR="00754743" w:rsidRDefault="00754743" w:rsidP="00D96542">
            <w:pPr>
              <w:rPr>
                <w:rFonts w:ascii="Arial" w:hAnsi="Arial" w:cs="Arial"/>
                <w:bCs/>
              </w:rPr>
            </w:pPr>
          </w:p>
          <w:p w14:paraId="36B5E98F" w14:textId="77777777" w:rsidR="00754743" w:rsidRDefault="00754743" w:rsidP="00D96542">
            <w:pPr>
              <w:rPr>
                <w:rFonts w:ascii="Arial" w:hAnsi="Arial" w:cs="Arial"/>
                <w:bCs/>
              </w:rPr>
            </w:pPr>
          </w:p>
          <w:p w14:paraId="7BCDF5C7" w14:textId="77777777" w:rsidR="00754743" w:rsidRDefault="00754743" w:rsidP="00D96542">
            <w:pPr>
              <w:rPr>
                <w:rFonts w:ascii="Arial" w:hAnsi="Arial" w:cs="Arial"/>
                <w:bCs/>
              </w:rPr>
            </w:pPr>
          </w:p>
          <w:p w14:paraId="275AC38A" w14:textId="77777777" w:rsidR="00754743" w:rsidRDefault="00754743" w:rsidP="00D96542">
            <w:pPr>
              <w:rPr>
                <w:rFonts w:ascii="Arial" w:hAnsi="Arial" w:cs="Arial"/>
                <w:bCs/>
              </w:rPr>
            </w:pPr>
          </w:p>
          <w:p w14:paraId="600C3C81" w14:textId="77777777" w:rsidR="00754743" w:rsidRPr="008436F2" w:rsidRDefault="00754743" w:rsidP="00D96542">
            <w:pPr>
              <w:rPr>
                <w:bCs/>
              </w:rPr>
            </w:pPr>
            <w:r>
              <w:rPr>
                <w:rFonts w:ascii="Arial" w:hAnsi="Arial" w:cs="Arial"/>
                <w:bCs/>
              </w:rPr>
              <w:t>9,4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039E" w14:textId="77777777" w:rsidR="00754743" w:rsidRDefault="00754743" w:rsidP="00D96542">
            <w:pPr>
              <w:rPr>
                <w:rFonts w:ascii="Arial" w:hAnsi="Arial" w:cs="Arial"/>
                <w:bCs/>
              </w:rPr>
            </w:pPr>
          </w:p>
          <w:p w14:paraId="73E9ADAB" w14:textId="77777777" w:rsidR="00754743" w:rsidRDefault="00754743" w:rsidP="00D96542">
            <w:pPr>
              <w:rPr>
                <w:rFonts w:ascii="Arial" w:hAnsi="Arial" w:cs="Arial"/>
                <w:bCs/>
              </w:rPr>
            </w:pPr>
          </w:p>
          <w:p w14:paraId="66B88130" w14:textId="77777777" w:rsidR="00754743" w:rsidRDefault="00754743" w:rsidP="00D96542">
            <w:pPr>
              <w:rPr>
                <w:rFonts w:ascii="Arial" w:hAnsi="Arial" w:cs="Arial"/>
                <w:bCs/>
              </w:rPr>
            </w:pPr>
          </w:p>
          <w:p w14:paraId="4F41093F" w14:textId="77777777" w:rsidR="00754743" w:rsidRDefault="00754743" w:rsidP="00D96542">
            <w:pPr>
              <w:rPr>
                <w:rFonts w:ascii="Arial" w:hAnsi="Arial" w:cs="Arial"/>
                <w:bCs/>
              </w:rPr>
            </w:pPr>
          </w:p>
          <w:p w14:paraId="0D0C8491" w14:textId="77777777" w:rsidR="00754743" w:rsidRDefault="00754743" w:rsidP="00D96542">
            <w:pPr>
              <w:rPr>
                <w:rFonts w:ascii="Arial" w:hAnsi="Arial" w:cs="Arial"/>
                <w:bCs/>
              </w:rPr>
            </w:pPr>
          </w:p>
          <w:p w14:paraId="34465783" w14:textId="77777777" w:rsidR="00754743" w:rsidRPr="008436F2" w:rsidRDefault="00754743" w:rsidP="00D96542">
            <w:pPr>
              <w:rPr>
                <w:bCs/>
              </w:rPr>
            </w:pPr>
            <w:r>
              <w:rPr>
                <w:rFonts w:ascii="Arial" w:hAnsi="Arial" w:cs="Arial"/>
                <w:bCs/>
              </w:rPr>
              <w:t>9,4</w:t>
            </w:r>
          </w:p>
        </w:tc>
      </w:tr>
      <w:tr w:rsidR="00754743" w:rsidRPr="0045149E" w14:paraId="065932F7" w14:textId="77777777" w:rsidTr="00754743">
        <w:trPr>
          <w:trHeight w:val="50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AC06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AB23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5A65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B81F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E5887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6EFAA" w14:textId="77777777" w:rsidR="00754743" w:rsidRPr="00670439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416,6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4FE36" w14:textId="77777777" w:rsidR="00754743" w:rsidRPr="0045149E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416,6</w:t>
            </w:r>
          </w:p>
        </w:tc>
      </w:tr>
      <w:tr w:rsidR="00754743" w:rsidRPr="008436F2" w14:paraId="17ACCF31" w14:textId="77777777" w:rsidTr="00754743">
        <w:trPr>
          <w:trHeight w:val="74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4DCF0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Дорожное хозяйство (дорожные фонды)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ECB9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82E14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C9570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B583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5BE6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399,6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76363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399,6</w:t>
            </w:r>
          </w:p>
        </w:tc>
      </w:tr>
      <w:tr w:rsidR="00754743" w:rsidRPr="008436F2" w14:paraId="179DB762" w14:textId="77777777" w:rsidTr="00754743">
        <w:trPr>
          <w:trHeight w:val="5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558F3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6B37E7">
              <w:rPr>
                <w:rFonts w:ascii="Arial" w:hAnsi="Arial" w:cs="Arial"/>
                <w:bCs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bCs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1EB3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732B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63707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01 0 00 00000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9CB81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E409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399,6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914BF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399,6</w:t>
            </w:r>
          </w:p>
        </w:tc>
      </w:tr>
      <w:tr w:rsidR="00754743" w:rsidRPr="008436F2" w14:paraId="6883DCFD" w14:textId="77777777" w:rsidTr="00754743">
        <w:trPr>
          <w:trHeight w:val="52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F5D5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 xml:space="preserve">Подпрограмма "Комплексное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6B37E7">
              <w:rPr>
                <w:rFonts w:ascii="Arial" w:hAnsi="Arial" w:cs="Arial"/>
                <w:bCs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bCs/>
              </w:rPr>
              <w:t xml:space="preserve"> сельского поселения"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4CDEB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8245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E58FF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01 1 00 00000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16DD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E928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399,6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3B1AC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399,6</w:t>
            </w:r>
          </w:p>
        </w:tc>
      </w:tr>
      <w:tr w:rsidR="00754743" w:rsidRPr="008436F2" w14:paraId="2E175E91" w14:textId="77777777" w:rsidTr="00754743">
        <w:trPr>
          <w:trHeight w:val="24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B705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Основное мероприятие «Ремонт автомобильных дорог общего пользования местного значения и сооружений на них"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66A05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0E04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CA53E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01 1 02 00000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03AE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600FB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399,6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05DB2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399,6</w:t>
            </w:r>
          </w:p>
        </w:tc>
      </w:tr>
      <w:tr w:rsidR="00754743" w:rsidRPr="008436F2" w14:paraId="0F15EB03" w14:textId="77777777" w:rsidTr="00754743">
        <w:trPr>
          <w:trHeight w:val="98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9F8A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lastRenderedPageBreak/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89E1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2372F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BD3A0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01 1 02 91290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7AE3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2C314788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799209EA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72934A38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17933C0F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0673CCB7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238143FA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311989D7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3BC9C38A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200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5515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524FD933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5C4C59CF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781E43B2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3C17FA47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7EE93DF2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54FA6A0B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25C30F06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472429A7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477,9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C8A7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3C449878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2E99F95A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63FFCFA7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67CE3154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6C47406D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047F786F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293BDDEB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78BD3E8F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477,9</w:t>
            </w:r>
          </w:p>
        </w:tc>
      </w:tr>
      <w:tr w:rsidR="00754743" w:rsidRPr="008436F2" w14:paraId="1DDBAD91" w14:textId="77777777" w:rsidTr="00754743">
        <w:trPr>
          <w:trHeight w:val="168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59DB1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государственных (муниципальных нужд)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6A984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200B9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295E4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01 1 02 S8850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401F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65319524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3A33628A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60582784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30F0D58F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223DAA4A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32BA9C78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3C117B4A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05B39B9B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200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34FE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03AECA25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638DA70F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4C4EDE70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08B84F6C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21CBA8D2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1D1837D0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4521F0E4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42233BDC" w14:textId="77777777" w:rsidR="00754743" w:rsidRPr="008436F2" w:rsidRDefault="00754743" w:rsidP="00D96542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2921,7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4960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3E57DBA4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4B91EE68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3873DEBA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50346255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04AD2BC7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02751D0E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61E8588F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299A41D1" w14:textId="77777777" w:rsidR="00754743" w:rsidRPr="008436F2" w:rsidRDefault="00754743" w:rsidP="00D96542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2921,7</w:t>
            </w:r>
          </w:p>
        </w:tc>
      </w:tr>
      <w:tr w:rsidR="00754743" w:rsidRPr="008436F2" w14:paraId="2D894F9C" w14:textId="77777777" w:rsidTr="00754743">
        <w:trPr>
          <w:trHeight w:val="17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67D3" w14:textId="77777777" w:rsidR="00754743" w:rsidRPr="008436F2" w:rsidRDefault="00754743" w:rsidP="00D96542"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78DD4" w14:textId="77777777" w:rsidR="00754743" w:rsidRPr="008436F2" w:rsidRDefault="00754743" w:rsidP="00D96542">
            <w:r>
              <w:rPr>
                <w:rFonts w:ascii="Arial" w:hAnsi="Arial" w:cs="Arial"/>
              </w:rPr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8AFC4" w14:textId="77777777" w:rsidR="00754743" w:rsidRPr="008436F2" w:rsidRDefault="00754743" w:rsidP="00D96542">
            <w:r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BE36B" w14:textId="77777777" w:rsidR="00754743" w:rsidRPr="008436F2" w:rsidRDefault="00754743" w:rsidP="00D96542"/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6B52" w14:textId="77777777" w:rsidR="00754743" w:rsidRPr="008436F2" w:rsidRDefault="00754743" w:rsidP="00D96542"/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EE8B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23194ED2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1CF19FBD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7C89DA24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4F829807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600F359C" w14:textId="77777777" w:rsidR="00754743" w:rsidRPr="008436F2" w:rsidRDefault="00754743" w:rsidP="00D96542">
            <w:r>
              <w:rPr>
                <w:rFonts w:ascii="Arial" w:hAnsi="Arial" w:cs="Arial"/>
                <w:color w:val="000000"/>
              </w:rPr>
              <w:t>17,0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7F2F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0983FBEE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27648260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55EA5718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1A1C12BB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42074FB3" w14:textId="77777777" w:rsidR="00754743" w:rsidRPr="008436F2" w:rsidRDefault="00754743" w:rsidP="00D96542">
            <w:r>
              <w:rPr>
                <w:rFonts w:ascii="Arial" w:hAnsi="Arial" w:cs="Arial"/>
                <w:color w:val="000000"/>
              </w:rPr>
              <w:t>17,0</w:t>
            </w:r>
          </w:p>
        </w:tc>
      </w:tr>
      <w:tr w:rsidR="00754743" w:rsidRPr="008436F2" w14:paraId="6040CF00" w14:textId="77777777" w:rsidTr="00754743">
        <w:trPr>
          <w:trHeight w:val="172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D563" w14:textId="77777777" w:rsidR="00754743" w:rsidRPr="008436F2" w:rsidRDefault="00754743" w:rsidP="00D96542">
            <w:r w:rsidRPr="00362DCF">
              <w:rPr>
                <w:rFonts w:ascii="Arial" w:hAnsi="Arial" w:cs="Arial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362DCF">
              <w:rPr>
                <w:rFonts w:ascii="Arial" w:hAnsi="Arial" w:cs="Arial"/>
              </w:rPr>
              <w:t>Меловатского</w:t>
            </w:r>
            <w:proofErr w:type="spellEnd"/>
            <w:r w:rsidRPr="00362DCF">
              <w:rPr>
                <w:rFonts w:ascii="Arial" w:hAnsi="Arial" w:cs="Arial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B8EF0" w14:textId="77777777" w:rsidR="00754743" w:rsidRPr="008436F2" w:rsidRDefault="00754743" w:rsidP="00D96542">
            <w:r>
              <w:rPr>
                <w:rFonts w:ascii="Arial" w:hAnsi="Arial" w:cs="Arial"/>
              </w:rPr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55DF" w14:textId="77777777" w:rsidR="00754743" w:rsidRPr="008436F2" w:rsidRDefault="00754743" w:rsidP="00D96542">
            <w:r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606D5" w14:textId="77777777" w:rsidR="00754743" w:rsidRPr="008436F2" w:rsidRDefault="00754743" w:rsidP="00D96542"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E369" w14:textId="77777777" w:rsidR="00754743" w:rsidRPr="008436F2" w:rsidRDefault="00754743" w:rsidP="00D96542"/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F84D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09C294EB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08D7A0EA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5344E48F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15011A98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6665E81F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6E86E239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47A1934D" w14:textId="77777777" w:rsidR="00754743" w:rsidRPr="008436F2" w:rsidRDefault="00754743" w:rsidP="00D96542">
            <w:r>
              <w:rPr>
                <w:rFonts w:ascii="Arial" w:hAnsi="Arial" w:cs="Arial"/>
                <w:color w:val="000000"/>
              </w:rPr>
              <w:t>17,0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CEB6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46B2D882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5628DC80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789FFC34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2C9B51B3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5D9A0EC7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7A35BE75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7AD88A5B" w14:textId="77777777" w:rsidR="00754743" w:rsidRPr="008436F2" w:rsidRDefault="00754743" w:rsidP="00D96542">
            <w:r>
              <w:rPr>
                <w:rFonts w:ascii="Arial" w:hAnsi="Arial" w:cs="Arial"/>
                <w:color w:val="000000"/>
              </w:rPr>
              <w:t>17,0</w:t>
            </w:r>
          </w:p>
        </w:tc>
      </w:tr>
      <w:tr w:rsidR="00754743" w:rsidRPr="008436F2" w14:paraId="1A4B39BB" w14:textId="77777777" w:rsidTr="00754743">
        <w:trPr>
          <w:trHeight w:val="83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1C47" w14:textId="77777777" w:rsidR="00754743" w:rsidRPr="008436F2" w:rsidRDefault="00754743" w:rsidP="00D96542">
            <w:r w:rsidRPr="00362DCF">
              <w:rPr>
                <w:rFonts w:ascii="Arial" w:hAnsi="Arial" w:cs="Arial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362DCF">
              <w:rPr>
                <w:rFonts w:ascii="Arial" w:hAnsi="Arial" w:cs="Arial"/>
              </w:rPr>
              <w:t>Меловатского</w:t>
            </w:r>
            <w:proofErr w:type="spellEnd"/>
            <w:r w:rsidRPr="00362DCF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9229" w14:textId="77777777" w:rsidR="00754743" w:rsidRPr="008436F2" w:rsidRDefault="00754743" w:rsidP="00D96542">
            <w:r>
              <w:rPr>
                <w:rFonts w:ascii="Arial" w:hAnsi="Arial" w:cs="Arial"/>
              </w:rPr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CFD92" w14:textId="77777777" w:rsidR="00754743" w:rsidRPr="008436F2" w:rsidRDefault="00754743" w:rsidP="00D96542">
            <w:r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8993C" w14:textId="77777777" w:rsidR="00754743" w:rsidRPr="008436F2" w:rsidRDefault="00754743" w:rsidP="00D96542">
            <w:r>
              <w:rPr>
                <w:rFonts w:ascii="Arial" w:hAnsi="Arial" w:cs="Arial"/>
              </w:rPr>
              <w:t>01 1 00 00000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92C6" w14:textId="77777777" w:rsidR="00754743" w:rsidRPr="008436F2" w:rsidRDefault="00754743" w:rsidP="00D96542"/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9910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78BEBA33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47FA29FE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6329CBAA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55772328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568C8CAC" w14:textId="77777777" w:rsidR="00754743" w:rsidRPr="008436F2" w:rsidRDefault="00754743" w:rsidP="00D96542">
            <w:r>
              <w:rPr>
                <w:rFonts w:ascii="Arial" w:hAnsi="Arial" w:cs="Arial"/>
                <w:color w:val="000000"/>
              </w:rPr>
              <w:t>17,0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85D6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61045D66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7F7FF927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6B864AF8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19F70B66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357D12E9" w14:textId="77777777" w:rsidR="00754743" w:rsidRPr="008436F2" w:rsidRDefault="00754743" w:rsidP="00D96542">
            <w:r>
              <w:rPr>
                <w:rFonts w:ascii="Arial" w:hAnsi="Arial" w:cs="Arial"/>
                <w:color w:val="000000"/>
              </w:rPr>
              <w:t>17,0</w:t>
            </w:r>
          </w:p>
        </w:tc>
      </w:tr>
      <w:tr w:rsidR="00754743" w:rsidRPr="008436F2" w14:paraId="7A410F52" w14:textId="77777777" w:rsidTr="00754743">
        <w:trPr>
          <w:trHeight w:val="103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808B" w14:textId="77777777" w:rsidR="00754743" w:rsidRPr="008436F2" w:rsidRDefault="00754743" w:rsidP="00D96542">
            <w:pPr>
              <w:rPr>
                <w:bCs/>
              </w:rPr>
            </w:pPr>
            <w:r w:rsidRPr="00362DCF">
              <w:rPr>
                <w:rFonts w:ascii="Arial" w:hAnsi="Arial" w:cs="Arial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362DCF">
              <w:rPr>
                <w:rFonts w:ascii="Arial" w:hAnsi="Arial" w:cs="Arial"/>
              </w:rPr>
              <w:t>Меловатского</w:t>
            </w:r>
            <w:proofErr w:type="spellEnd"/>
            <w:r w:rsidRPr="00362DCF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DBDC" w14:textId="77777777" w:rsidR="00754743" w:rsidRPr="008436F2" w:rsidRDefault="00754743" w:rsidP="00D96542">
            <w:pPr>
              <w:rPr>
                <w:bCs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3CB8" w14:textId="77777777" w:rsidR="00754743" w:rsidRPr="008436F2" w:rsidRDefault="00754743" w:rsidP="00D96542">
            <w:pPr>
              <w:rPr>
                <w:bCs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848B9" w14:textId="77777777" w:rsidR="00754743" w:rsidRPr="008436F2" w:rsidRDefault="00754743" w:rsidP="00D96542">
            <w:pPr>
              <w:rPr>
                <w:bCs/>
                <w:color w:val="FF0000"/>
              </w:rPr>
            </w:pPr>
            <w:r>
              <w:rPr>
                <w:rFonts w:ascii="Arial" w:hAnsi="Arial" w:cs="Arial"/>
              </w:rPr>
              <w:t>01 1 03 00000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A8792" w14:textId="77777777" w:rsidR="00754743" w:rsidRPr="008436F2" w:rsidRDefault="00754743" w:rsidP="00D96542">
            <w:pPr>
              <w:rPr>
                <w:bCs/>
                <w:color w:val="FF000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C5E2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723728CB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4924EEB4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28E64C14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26016931" w14:textId="77777777" w:rsidR="00754743" w:rsidRPr="008436F2" w:rsidRDefault="00754743" w:rsidP="00D96542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17,0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530C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28D7A976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748CCCE2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589D0312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1A8BA4E1" w14:textId="77777777" w:rsidR="00754743" w:rsidRPr="008436F2" w:rsidRDefault="00754743" w:rsidP="00D96542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17,0</w:t>
            </w:r>
          </w:p>
        </w:tc>
      </w:tr>
      <w:tr w:rsidR="00754743" w14:paraId="4B8D83FE" w14:textId="77777777" w:rsidTr="00754743">
        <w:trPr>
          <w:trHeight w:val="5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B6D9" w14:textId="77777777" w:rsidR="00754743" w:rsidRPr="008436F2" w:rsidRDefault="00754743" w:rsidP="00D96542">
            <w:pPr>
              <w:rPr>
                <w:bCs/>
              </w:rPr>
            </w:pPr>
            <w:r w:rsidRPr="00806C26">
              <w:rPr>
                <w:rFonts w:ascii="Arial" w:hAnsi="Arial" w:cs="Arial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6B24" w14:textId="77777777" w:rsidR="00754743" w:rsidRPr="008436F2" w:rsidRDefault="00754743" w:rsidP="00D96542">
            <w:pPr>
              <w:rPr>
                <w:bCs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F15D3" w14:textId="77777777" w:rsidR="00754743" w:rsidRPr="008436F2" w:rsidRDefault="00754743" w:rsidP="00D96542">
            <w:pPr>
              <w:rPr>
                <w:bCs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52004" w14:textId="77777777" w:rsidR="00754743" w:rsidRPr="008436F2" w:rsidRDefault="00754743" w:rsidP="00D96542">
            <w:pPr>
              <w:rPr>
                <w:bCs/>
              </w:rPr>
            </w:pPr>
            <w:r>
              <w:rPr>
                <w:rFonts w:ascii="Arial" w:hAnsi="Arial" w:cs="Arial"/>
              </w:rPr>
              <w:t>01 1 03 98460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DD32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2D17934B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7C7A6CB3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7FA901AA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11B1D3AB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6E11F2CD" w14:textId="77777777" w:rsidR="00754743" w:rsidRPr="008436F2" w:rsidRDefault="00754743" w:rsidP="00D96542">
            <w:pPr>
              <w:rPr>
                <w:bCs/>
                <w:color w:val="FF0000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9EB4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30813F86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696ED33D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5BAACA03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4214C2C9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31816FDD" w14:textId="77777777" w:rsidR="00754743" w:rsidRPr="008436F2" w:rsidRDefault="00754743" w:rsidP="00D96542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17,0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38C4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09679BFC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66D7D1C9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0097F18D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601A666B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6FD7F98D" w14:textId="77777777" w:rsidR="00754743" w:rsidRDefault="00754743" w:rsidP="00D96542">
            <w:r>
              <w:rPr>
                <w:rFonts w:ascii="Arial" w:hAnsi="Arial" w:cs="Arial"/>
                <w:color w:val="000000"/>
              </w:rPr>
              <w:t>17,0</w:t>
            </w:r>
          </w:p>
        </w:tc>
      </w:tr>
      <w:tr w:rsidR="00754743" w14:paraId="5426E8BF" w14:textId="77777777" w:rsidTr="00754743">
        <w:trPr>
          <w:trHeight w:val="195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D8529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EABBD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541E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AD04D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E5CD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BC6B" w14:textId="77777777" w:rsidR="00754743" w:rsidRPr="008436F2" w:rsidRDefault="00754743" w:rsidP="00D96542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684,2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231A2" w14:textId="77777777" w:rsidR="00754743" w:rsidRDefault="00754743" w:rsidP="00D96542">
            <w:r>
              <w:rPr>
                <w:rFonts w:ascii="Arial" w:hAnsi="Arial" w:cs="Arial"/>
                <w:color w:val="000000"/>
              </w:rPr>
              <w:t>684,2</w:t>
            </w:r>
          </w:p>
        </w:tc>
      </w:tr>
      <w:tr w:rsidR="00754743" w14:paraId="0652D516" w14:textId="77777777" w:rsidTr="00754743">
        <w:trPr>
          <w:trHeight w:val="45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BB981" w14:textId="77777777" w:rsidR="00754743" w:rsidRPr="003A1B1C" w:rsidRDefault="00754743" w:rsidP="00D96542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7AC0" w14:textId="77777777" w:rsidR="00754743" w:rsidRPr="003A1B1C" w:rsidRDefault="00754743" w:rsidP="00D96542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ECB7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B27F0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D49D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46E3E" w14:textId="77777777" w:rsidR="00754743" w:rsidRPr="001977AB" w:rsidRDefault="00754743" w:rsidP="00D96542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684,2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606E2" w14:textId="77777777" w:rsidR="00754743" w:rsidRDefault="00754743" w:rsidP="00D96542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684,2</w:t>
            </w:r>
          </w:p>
        </w:tc>
      </w:tr>
      <w:tr w:rsidR="00754743" w14:paraId="1C9FC11F" w14:textId="77777777" w:rsidTr="00754743">
        <w:trPr>
          <w:trHeight w:val="45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5D52" w14:textId="77777777" w:rsidR="00754743" w:rsidRPr="003A1B1C" w:rsidRDefault="00754743" w:rsidP="00D96542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  <w:bCs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6B37E7">
              <w:rPr>
                <w:rFonts w:ascii="Arial" w:hAnsi="Arial" w:cs="Arial"/>
                <w:bCs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bCs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083B0" w14:textId="77777777" w:rsidR="00754743" w:rsidRPr="003A1B1C" w:rsidRDefault="00754743" w:rsidP="00D96542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8B56E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5032B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01 0 00 00000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6A06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B6D7B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1053C08F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780EDC40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6D248D31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2E497A14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53DD0CAF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623C70FC" w14:textId="77777777" w:rsidR="00754743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43C76477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5365F8CE" w14:textId="77777777" w:rsidR="00754743" w:rsidRPr="001977AB" w:rsidRDefault="00754743" w:rsidP="00D96542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684,2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6CCEF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41F094FC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45906F2C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5105CCD7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6690367C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45871FD8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6BDD716A" w14:textId="77777777" w:rsidR="00754743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2954E872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3966177C" w14:textId="77777777" w:rsidR="00754743" w:rsidRDefault="00754743" w:rsidP="00D96542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684,2</w:t>
            </w:r>
          </w:p>
        </w:tc>
      </w:tr>
      <w:tr w:rsidR="00754743" w14:paraId="5387641A" w14:textId="77777777" w:rsidTr="00754743">
        <w:trPr>
          <w:trHeight w:val="45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8A45" w14:textId="77777777" w:rsidR="00754743" w:rsidRPr="003A1B1C" w:rsidRDefault="00754743" w:rsidP="00D96542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  <w:bCs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6B37E7">
              <w:rPr>
                <w:rFonts w:ascii="Arial" w:hAnsi="Arial" w:cs="Arial"/>
                <w:bCs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bCs/>
              </w:rPr>
              <w:t xml:space="preserve"> сельского поселения» 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DD4F" w14:textId="77777777" w:rsidR="00754743" w:rsidRPr="003A1B1C" w:rsidRDefault="00754743" w:rsidP="00D96542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07ED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CDBF9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01 1 00 00000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FC73C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124E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51F9F514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7D3BE9B0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7E80F494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3433C47B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4105801F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0B10EC26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23401AD7" w14:textId="77777777" w:rsidR="00754743" w:rsidRPr="001977AB" w:rsidRDefault="00754743" w:rsidP="00D96542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684,2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263F3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0CD143D0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532330A4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080DF89F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1B07949A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0CDC8B33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03D4E04C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18AD8300" w14:textId="77777777" w:rsidR="00754743" w:rsidRDefault="00754743" w:rsidP="00D96542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684,2</w:t>
            </w:r>
          </w:p>
        </w:tc>
      </w:tr>
      <w:tr w:rsidR="00754743" w14:paraId="6BC74CD6" w14:textId="77777777" w:rsidTr="00754743">
        <w:trPr>
          <w:trHeight w:val="45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0FC4" w14:textId="77777777" w:rsidR="00754743" w:rsidRPr="003A1B1C" w:rsidRDefault="00754743" w:rsidP="00D96542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  <w:bCs/>
              </w:rPr>
              <w:t xml:space="preserve">Основное мероприятие «Организация электроснабжения в границах </w:t>
            </w:r>
            <w:proofErr w:type="spellStart"/>
            <w:r w:rsidRPr="006B37E7">
              <w:rPr>
                <w:rFonts w:ascii="Arial" w:hAnsi="Arial" w:cs="Arial"/>
                <w:bCs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bCs/>
              </w:rPr>
              <w:t xml:space="preserve"> сельского поселения»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22555" w14:textId="77777777" w:rsidR="00754743" w:rsidRPr="003A1B1C" w:rsidRDefault="00754743" w:rsidP="00D96542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EA80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6E1F4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01 1 01 00000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22FD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5F31E" w14:textId="77777777" w:rsidR="00754743" w:rsidRPr="001977AB" w:rsidRDefault="00754743" w:rsidP="00D96542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63,1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C8A02" w14:textId="77777777" w:rsidR="00754743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63,1</w:t>
            </w:r>
          </w:p>
        </w:tc>
      </w:tr>
      <w:tr w:rsidR="00754743" w14:paraId="1ACBD734" w14:textId="77777777" w:rsidTr="00754743">
        <w:trPr>
          <w:trHeight w:val="45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BA3FA" w14:textId="77777777" w:rsidR="00754743" w:rsidRPr="006B37E7" w:rsidRDefault="00754743" w:rsidP="00D96542">
            <w:pPr>
              <w:rPr>
                <w:rFonts w:ascii="Arial" w:hAnsi="Arial" w:cs="Arial"/>
                <w:color w:val="000000"/>
              </w:rPr>
            </w:pPr>
            <w:r w:rsidRPr="006B37E7">
              <w:rPr>
                <w:rFonts w:ascii="Arial" w:hAnsi="Arial" w:cs="Arial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муниципальных нужд)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862A" w14:textId="77777777" w:rsidR="00754743" w:rsidRPr="006B37E7" w:rsidRDefault="00754743" w:rsidP="00D96542">
            <w:pPr>
              <w:rPr>
                <w:rFonts w:ascii="Arial" w:hAnsi="Arial" w:cs="Arial"/>
                <w:color w:val="000000"/>
              </w:rPr>
            </w:pPr>
            <w:r w:rsidRPr="006B37E7">
              <w:rPr>
                <w:rFonts w:ascii="Arial" w:hAnsi="Arial" w:cs="Arial"/>
              </w:rPr>
              <w:t>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DA25" w14:textId="77777777" w:rsidR="00754743" w:rsidRPr="006B37E7" w:rsidRDefault="00754743" w:rsidP="00D96542">
            <w:pPr>
              <w:rPr>
                <w:rFonts w:ascii="Arial" w:hAnsi="Arial" w:cs="Arial"/>
                <w:color w:val="000000"/>
              </w:rPr>
            </w:pPr>
            <w:r w:rsidRPr="006B37E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26B99" w14:textId="77777777" w:rsidR="00754743" w:rsidRPr="006B37E7" w:rsidRDefault="00754743" w:rsidP="00D96542">
            <w:pPr>
              <w:rPr>
                <w:rFonts w:ascii="Arial" w:hAnsi="Arial" w:cs="Arial"/>
                <w:color w:val="000000"/>
              </w:rPr>
            </w:pPr>
            <w:r w:rsidRPr="006B37E7">
              <w:rPr>
                <w:rFonts w:ascii="Arial" w:hAnsi="Arial" w:cs="Arial"/>
              </w:rPr>
              <w:t>01 1 01 S 8670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6A23A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135A5627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0BA7C9CC" w14:textId="77777777" w:rsidR="00754743" w:rsidRDefault="00754743" w:rsidP="00D96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EF5505B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64188434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1B94B43B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32D30025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63B95492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57EE49AB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6B8CFCC9" w14:textId="77777777" w:rsidR="00754743" w:rsidRPr="006B37E7" w:rsidRDefault="00754743" w:rsidP="00D96542">
            <w:pPr>
              <w:rPr>
                <w:rFonts w:ascii="Arial" w:hAnsi="Arial" w:cs="Arial"/>
                <w:color w:val="000000"/>
              </w:rPr>
            </w:pPr>
            <w:r w:rsidRPr="006B37E7">
              <w:rPr>
                <w:rFonts w:ascii="Arial" w:hAnsi="Arial" w:cs="Arial"/>
              </w:rPr>
              <w:t>200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98CB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69545B44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643E3065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40D373B9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0B0B62AB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4ED4E128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57CEADB9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2EEB6527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179465EF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3317305B" w14:textId="77777777" w:rsidR="00754743" w:rsidRPr="006B37E7" w:rsidRDefault="00754743" w:rsidP="00D96542">
            <w:pPr>
              <w:rPr>
                <w:rFonts w:ascii="Arial" w:hAnsi="Arial" w:cs="Arial"/>
                <w:color w:val="000000"/>
              </w:rPr>
            </w:pPr>
            <w:r w:rsidRPr="006B37E7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43,5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E52F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6CB2F28B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280FC0B9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7F61475B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51FB5935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329A1681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5C5E1AF1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213C85B7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29E2821E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71A67B0F" w14:textId="77777777" w:rsidR="00754743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43,5</w:t>
            </w:r>
          </w:p>
        </w:tc>
      </w:tr>
      <w:tr w:rsidR="00754743" w:rsidRPr="008436F2" w14:paraId="09ABD44B" w14:textId="77777777" w:rsidTr="00754743">
        <w:trPr>
          <w:trHeight w:val="55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B96F9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F212E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A406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94A81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01 1 01 98670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C05EA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411BADB0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5DE2FDF2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683511EA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56FD3884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4B6DF91E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200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D395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3593D33F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031BE2BE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5FD6581B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3CFEEFC8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1B41B2AF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11</w:t>
            </w:r>
            <w:r>
              <w:rPr>
                <w:rFonts w:ascii="Arial" w:hAnsi="Arial" w:cs="Arial"/>
                <w:color w:val="000000"/>
              </w:rPr>
              <w:t>9,6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B40C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78B80D58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47E4D2C4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30769553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504B6F1D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78F27CD4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11</w:t>
            </w:r>
            <w:r>
              <w:rPr>
                <w:rFonts w:ascii="Arial" w:hAnsi="Arial" w:cs="Arial"/>
                <w:color w:val="000000"/>
              </w:rPr>
              <w:t>9,6</w:t>
            </w:r>
          </w:p>
        </w:tc>
      </w:tr>
      <w:tr w:rsidR="00754743" w:rsidRPr="008436F2" w14:paraId="08D87C84" w14:textId="77777777" w:rsidTr="00754743">
        <w:trPr>
          <w:trHeight w:val="105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BFDB7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6B37E7">
              <w:rPr>
                <w:rFonts w:ascii="Arial" w:hAnsi="Arial" w:cs="Arial"/>
                <w:bCs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bCs/>
              </w:rPr>
              <w:t xml:space="preserve"> сельского поселения»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CEA02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238C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27D04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01 1 03 00000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BD0C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50D9" w14:textId="77777777" w:rsidR="00754743" w:rsidRPr="008436F2" w:rsidRDefault="00754743" w:rsidP="00D96542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221,1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9665A" w14:textId="77777777" w:rsidR="00754743" w:rsidRPr="008436F2" w:rsidRDefault="00754743" w:rsidP="00D96542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221,1</w:t>
            </w:r>
          </w:p>
        </w:tc>
      </w:tr>
      <w:tr w:rsidR="00754743" w:rsidRPr="008436F2" w14:paraId="5D5A27F3" w14:textId="77777777" w:rsidTr="00754743">
        <w:trPr>
          <w:trHeight w:val="139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D840E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lastRenderedPageBreak/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17B3C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1977E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DAFCB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01 1 03 98690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AB41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6A6FB267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5A1C18CB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02F01BDC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506980EA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7A838179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200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0874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  <w:r w:rsidRPr="006B37E7">
              <w:rPr>
                <w:rFonts w:ascii="Arial" w:hAnsi="Arial" w:cs="Arial"/>
                <w:color w:val="000000"/>
              </w:rPr>
              <w:t xml:space="preserve">    </w:t>
            </w:r>
          </w:p>
          <w:p w14:paraId="1C50099B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458D5361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59C4826F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62CCC020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63F389BA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4,9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9950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  <w:r w:rsidRPr="006B37E7">
              <w:rPr>
                <w:rFonts w:ascii="Arial" w:hAnsi="Arial" w:cs="Arial"/>
                <w:color w:val="000000"/>
              </w:rPr>
              <w:t xml:space="preserve">    </w:t>
            </w:r>
          </w:p>
          <w:p w14:paraId="05C14564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628FD110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42543472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336CC6E4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6F16EB9F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4,9</w:t>
            </w:r>
          </w:p>
        </w:tc>
      </w:tr>
      <w:tr w:rsidR="00754743" w:rsidRPr="008436F2" w14:paraId="7EE3D074" w14:textId="77777777" w:rsidTr="00754743">
        <w:trPr>
          <w:trHeight w:val="199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7269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4249E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A01B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41C6D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01 1 03 98730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35BAA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489048F9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624C457B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23127566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162E8B3F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12A0A46A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37D036A6" w14:textId="77777777" w:rsidR="00754743" w:rsidRPr="008436F2" w:rsidRDefault="00754743" w:rsidP="00D96542">
            <w:pPr>
              <w:rPr>
                <w:bCs/>
                <w:color w:val="FF0000"/>
              </w:rPr>
            </w:pPr>
            <w:r w:rsidRPr="006B37E7">
              <w:rPr>
                <w:rFonts w:ascii="Arial" w:hAnsi="Arial" w:cs="Arial"/>
              </w:rPr>
              <w:t>200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445D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62C47741" w14:textId="77777777" w:rsidR="00754743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261FDFCB" w14:textId="77777777" w:rsidR="00754743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2FD926CB" w14:textId="77777777" w:rsidR="00754743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38B20E7E" w14:textId="77777777" w:rsidR="00754743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21E2BBF6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216,2</w:t>
            </w:r>
          </w:p>
          <w:p w14:paraId="12518B16" w14:textId="77777777" w:rsidR="00754743" w:rsidRPr="008436F2" w:rsidRDefault="00754743" w:rsidP="00D96542">
            <w:pPr>
              <w:rPr>
                <w:bCs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7FBE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1A9E7112" w14:textId="77777777" w:rsidR="00754743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4B64793C" w14:textId="77777777" w:rsidR="00754743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688BC764" w14:textId="77777777" w:rsidR="00754743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556D23F0" w14:textId="77777777" w:rsidR="00754743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57089B82" w14:textId="77777777" w:rsidR="00754743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0042A498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216,2</w:t>
            </w:r>
          </w:p>
          <w:p w14:paraId="17B110F2" w14:textId="77777777" w:rsidR="00754743" w:rsidRPr="008436F2" w:rsidRDefault="00754743" w:rsidP="00D96542">
            <w:pPr>
              <w:rPr>
                <w:bCs/>
              </w:rPr>
            </w:pPr>
          </w:p>
        </w:tc>
      </w:tr>
      <w:tr w:rsidR="00754743" w:rsidRPr="008436F2" w14:paraId="0C234CCB" w14:textId="77777777" w:rsidTr="00754743">
        <w:trPr>
          <w:trHeight w:val="6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F7B9" w14:textId="77777777" w:rsidR="00754743" w:rsidRPr="006B37E7" w:rsidRDefault="00754743" w:rsidP="00D96542">
            <w:pPr>
              <w:jc w:val="both"/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</w:rPr>
              <w:t>ОХРАНА ОКРУЖАЮЩЕЙ СРЕДЫ</w:t>
            </w:r>
          </w:p>
          <w:p w14:paraId="79EC2A61" w14:textId="77777777" w:rsidR="00754743" w:rsidRPr="008436F2" w:rsidRDefault="00754743" w:rsidP="00D96542">
            <w:pPr>
              <w:rPr>
                <w:bCs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CC7D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06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8C123" w14:textId="77777777" w:rsidR="00754743" w:rsidRPr="008436F2" w:rsidRDefault="00754743" w:rsidP="00D96542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61A95" w14:textId="77777777" w:rsidR="00754743" w:rsidRPr="008436F2" w:rsidRDefault="00754743" w:rsidP="00D96542"/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88D1" w14:textId="77777777" w:rsidR="00754743" w:rsidRPr="008436F2" w:rsidRDefault="00754743" w:rsidP="00D96542"/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86BA" w14:textId="77777777" w:rsidR="00754743" w:rsidRPr="008436F2" w:rsidRDefault="00754743" w:rsidP="00D96542">
            <w:r>
              <w:rPr>
                <w:rFonts w:ascii="Arial" w:hAnsi="Arial" w:cs="Arial"/>
                <w:color w:val="000000"/>
              </w:rPr>
              <w:t>768,4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6E61" w14:textId="77777777" w:rsidR="00754743" w:rsidRPr="008436F2" w:rsidRDefault="00754743" w:rsidP="00D96542">
            <w:r>
              <w:rPr>
                <w:rFonts w:ascii="Arial" w:hAnsi="Arial" w:cs="Arial"/>
                <w:color w:val="000000"/>
              </w:rPr>
              <w:t>768,4</w:t>
            </w:r>
          </w:p>
        </w:tc>
      </w:tr>
      <w:tr w:rsidR="00754743" w:rsidRPr="008436F2" w14:paraId="12D03C05" w14:textId="77777777" w:rsidTr="00754743">
        <w:trPr>
          <w:trHeight w:val="12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BB26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E37BC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06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D1B84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53FF0" w14:textId="77777777" w:rsidR="00754743" w:rsidRPr="008436F2" w:rsidRDefault="00754743" w:rsidP="00D96542">
            <w:pPr>
              <w:rPr>
                <w:bCs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2C1BC" w14:textId="77777777" w:rsidR="00754743" w:rsidRPr="008436F2" w:rsidRDefault="00754743" w:rsidP="00D96542">
            <w:pPr>
              <w:rPr>
                <w:b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4A8C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2F2BC370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3CF56CB7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2E5877D5" w14:textId="77777777" w:rsidR="00754743" w:rsidRPr="008436F2" w:rsidRDefault="00754743" w:rsidP="00D96542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768,4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E792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18358091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5791FAD0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164FE9FD" w14:textId="77777777" w:rsidR="00754743" w:rsidRPr="008436F2" w:rsidRDefault="00754743" w:rsidP="00D96542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768,4</w:t>
            </w:r>
          </w:p>
        </w:tc>
      </w:tr>
      <w:tr w:rsidR="00754743" w14:paraId="372AF630" w14:textId="77777777" w:rsidTr="00754743">
        <w:trPr>
          <w:trHeight w:val="12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4CA1" w14:textId="77777777" w:rsidR="00754743" w:rsidRPr="003A1B1C" w:rsidRDefault="00754743" w:rsidP="00D96542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bCs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6B37E7">
              <w:rPr>
                <w:rFonts w:ascii="Arial" w:hAnsi="Arial" w:cs="Arial"/>
                <w:bCs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bCs/>
              </w:rPr>
              <w:t xml:space="preserve"> сельского поселения»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3E4D" w14:textId="77777777" w:rsidR="00754743" w:rsidRPr="003A1B1C" w:rsidRDefault="00754743" w:rsidP="00D96542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</w:rPr>
              <w:t>06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D428" w14:textId="77777777" w:rsidR="00754743" w:rsidRPr="003A1B1C" w:rsidRDefault="00754743" w:rsidP="00D96542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FE79B" w14:textId="77777777" w:rsidR="00754743" w:rsidRPr="003A1B1C" w:rsidRDefault="00754743" w:rsidP="00D96542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</w:rPr>
              <w:t>01 1 03 00000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26C9" w14:textId="77777777" w:rsidR="00754743" w:rsidRPr="003A1B1C" w:rsidRDefault="00754743" w:rsidP="00D9654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C210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759ABFDE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4CBFA29B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6ECDF0FE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6DA3348F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29244E8F" w14:textId="77777777" w:rsidR="00754743" w:rsidRDefault="00754743" w:rsidP="00D96542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768,4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7A1F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54E7DD9D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5E2DAEAB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1992BFC6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2DD3C6C1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307C99F4" w14:textId="77777777" w:rsidR="00754743" w:rsidRDefault="00754743" w:rsidP="00D96542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768,4</w:t>
            </w:r>
          </w:p>
        </w:tc>
      </w:tr>
      <w:tr w:rsidR="00754743" w14:paraId="500E318C" w14:textId="77777777" w:rsidTr="00754743">
        <w:trPr>
          <w:trHeight w:val="12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7365" w14:textId="77777777" w:rsidR="00754743" w:rsidRPr="006B37E7" w:rsidRDefault="00754743" w:rsidP="00D96542">
            <w:pPr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  <w:color w:val="000000"/>
              </w:rPr>
              <w:t>Расходы на 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677DC" w14:textId="77777777" w:rsidR="00754743" w:rsidRPr="006B37E7" w:rsidRDefault="00754743" w:rsidP="00D96542">
            <w:pPr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0D5B" w14:textId="77777777" w:rsidR="00754743" w:rsidRPr="006B37E7" w:rsidRDefault="00754743" w:rsidP="00D96542">
            <w:pPr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A657A" w14:textId="77777777" w:rsidR="00754743" w:rsidRPr="006B37E7" w:rsidRDefault="00754743" w:rsidP="00D96542">
            <w:pPr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  <w:color w:val="000000"/>
              </w:rPr>
              <w:t>01 1 03 99020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D842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3A3C14C6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2DF5BDA2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4778B130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7C326742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34B0539A" w14:textId="77777777" w:rsidR="00754743" w:rsidRPr="006B37E7" w:rsidRDefault="00754743" w:rsidP="00D96542">
            <w:pPr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01E6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4249D548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25880765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6E90782B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375EF897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51739325" w14:textId="77777777" w:rsidR="00754743" w:rsidRPr="006B37E7" w:rsidRDefault="00754743" w:rsidP="00D96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768,4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C78F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1F549FFA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0C8A0A4C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26B9BC3C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3E770D3C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78437C8D" w14:textId="77777777" w:rsidR="00754743" w:rsidRDefault="00754743" w:rsidP="00D96542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768,4</w:t>
            </w:r>
          </w:p>
        </w:tc>
      </w:tr>
      <w:tr w:rsidR="00754743" w14:paraId="5F67D483" w14:textId="77777777" w:rsidTr="00754743">
        <w:trPr>
          <w:trHeight w:val="12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F994E" w14:textId="77777777" w:rsidR="00754743" w:rsidRPr="006B37E7" w:rsidRDefault="00754743" w:rsidP="00D96542">
            <w:pPr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55AA" w14:textId="77777777" w:rsidR="00754743" w:rsidRPr="006B37E7" w:rsidRDefault="00754743" w:rsidP="00D96542">
            <w:pPr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2563" w14:textId="77777777" w:rsidR="00754743" w:rsidRPr="006B37E7" w:rsidRDefault="00754743" w:rsidP="00D96542">
            <w:pPr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81D83" w14:textId="77777777" w:rsidR="00754743" w:rsidRPr="006B37E7" w:rsidRDefault="00754743" w:rsidP="00D96542">
            <w:pPr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0D632" w14:textId="77777777" w:rsidR="00754743" w:rsidRPr="006B37E7" w:rsidRDefault="00754743" w:rsidP="00D96542">
            <w:pPr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6316E" w14:textId="77777777" w:rsidR="00754743" w:rsidRPr="006B37E7" w:rsidRDefault="00754743" w:rsidP="00D96542">
            <w:pPr>
              <w:rPr>
                <w:rFonts w:ascii="Arial" w:hAnsi="Arial" w:cs="Arial"/>
                <w:color w:val="000000"/>
              </w:rPr>
            </w:pPr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444,7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306C8" w14:textId="77777777" w:rsidR="00754743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444,7</w:t>
            </w:r>
          </w:p>
        </w:tc>
      </w:tr>
      <w:tr w:rsidR="00754743" w:rsidRPr="008436F2" w14:paraId="03C62DA0" w14:textId="77777777" w:rsidTr="00754743">
        <w:trPr>
          <w:trHeight w:val="6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85B9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8F0F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F9C7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84480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8A9FB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E6F6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5F0250F8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444,7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1F9E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686EF552" w14:textId="77777777" w:rsidR="00754743" w:rsidRPr="008436F2" w:rsidRDefault="00754743" w:rsidP="00D96542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444,7</w:t>
            </w:r>
          </w:p>
        </w:tc>
      </w:tr>
      <w:tr w:rsidR="00754743" w:rsidRPr="00E70A73" w14:paraId="5CDF3FE3" w14:textId="77777777" w:rsidTr="00754743">
        <w:trPr>
          <w:trHeight w:val="102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F6A4" w14:textId="77777777" w:rsidR="00754743" w:rsidRPr="008436F2" w:rsidRDefault="00754743" w:rsidP="00D96542">
            <w:r w:rsidRPr="006B37E7">
              <w:rPr>
                <w:rFonts w:ascii="Arial" w:hAnsi="Arial" w:cs="Arial"/>
                <w:bCs/>
              </w:rPr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6B37E7">
              <w:rPr>
                <w:rFonts w:ascii="Arial" w:hAnsi="Arial" w:cs="Arial"/>
                <w:bCs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bCs/>
              </w:rPr>
              <w:t xml:space="preserve"> сельского поселения Калачеевского муниципального района на 2020-2026 годы» 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25313" w14:textId="77777777" w:rsidR="00754743" w:rsidRPr="008436F2" w:rsidRDefault="00754743" w:rsidP="00D96542">
            <w:r w:rsidRPr="006B37E7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F16C" w14:textId="77777777" w:rsidR="00754743" w:rsidRPr="008436F2" w:rsidRDefault="00754743" w:rsidP="00D96542">
            <w:r w:rsidRPr="006B37E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F76E8" w14:textId="77777777" w:rsidR="00754743" w:rsidRPr="008436F2" w:rsidRDefault="00754743" w:rsidP="00D96542">
            <w:r w:rsidRPr="006B37E7">
              <w:rPr>
                <w:rFonts w:ascii="Arial" w:hAnsi="Arial" w:cs="Arial"/>
                <w:bCs/>
              </w:rPr>
              <w:t>02 0 00 00000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15E61" w14:textId="77777777" w:rsidR="00754743" w:rsidRPr="008436F2" w:rsidRDefault="00754743" w:rsidP="00D96542"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E5648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2660AD9F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65F17FB5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7CBD1F83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7E6EDFD8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7E8E5A06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3620A26C" w14:textId="77777777" w:rsidR="00754743" w:rsidRPr="008436F2" w:rsidRDefault="00754743" w:rsidP="00D96542"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444,7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E805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39E8D90A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34DB2A94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56FD305A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4A34DC90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68FE616B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01EC2F4D" w14:textId="77777777" w:rsidR="00754743" w:rsidRPr="00E70A73" w:rsidRDefault="00754743" w:rsidP="00D96542"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444,7</w:t>
            </w:r>
          </w:p>
        </w:tc>
      </w:tr>
      <w:tr w:rsidR="00754743" w14:paraId="5CB1D541" w14:textId="77777777" w:rsidTr="00754743">
        <w:trPr>
          <w:trHeight w:val="259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DA07" w14:textId="77777777" w:rsidR="00754743" w:rsidRPr="008436F2" w:rsidRDefault="00754743" w:rsidP="00D96542">
            <w:r w:rsidRPr="006B37E7">
              <w:rPr>
                <w:rFonts w:ascii="Arial" w:hAnsi="Arial" w:cs="Arial"/>
                <w:bCs/>
              </w:rPr>
              <w:lastRenderedPageBreak/>
              <w:t xml:space="preserve">Подпрограмма «Обеспечение условий для развития культуры и спорта» 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E167" w14:textId="77777777" w:rsidR="00754743" w:rsidRDefault="00754743" w:rsidP="00D96542">
            <w:r w:rsidRPr="006B37E7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D3157" w14:textId="77777777" w:rsidR="00754743" w:rsidRDefault="00754743" w:rsidP="00D96542">
            <w:r w:rsidRPr="006B37E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AB970" w14:textId="77777777" w:rsidR="00754743" w:rsidRDefault="00754743" w:rsidP="00D96542">
            <w:r w:rsidRPr="006B37E7">
              <w:rPr>
                <w:rFonts w:ascii="Arial" w:hAnsi="Arial" w:cs="Arial"/>
                <w:bCs/>
              </w:rPr>
              <w:t>02 1 00 00000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8C791" w14:textId="77777777" w:rsidR="00754743" w:rsidRDefault="00754743" w:rsidP="00D96542">
            <w:r w:rsidRPr="006B37E7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CE342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0807562A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1C812E0D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22D06352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2F7EF5EA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34ACE388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67A1A3DB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3F180564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17939856" w14:textId="77777777" w:rsidR="00754743" w:rsidRDefault="00754743" w:rsidP="00D96542"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444,7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C7E7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20CCA649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66140F4A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2A9B82BE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2AF38C57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5C5BACDC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44036A29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520C727F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4291568A" w14:textId="77777777" w:rsidR="00754743" w:rsidRDefault="00754743" w:rsidP="00D96542"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444,7</w:t>
            </w:r>
          </w:p>
        </w:tc>
      </w:tr>
      <w:tr w:rsidR="00754743" w14:paraId="3877BD52" w14:textId="77777777" w:rsidTr="00754743">
        <w:trPr>
          <w:trHeight w:val="147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F18BF" w14:textId="77777777" w:rsidR="00754743" w:rsidRPr="008436F2" w:rsidRDefault="00754743" w:rsidP="00D96542">
            <w:r w:rsidRPr="006B37E7">
              <w:rPr>
                <w:rFonts w:ascii="Arial" w:hAnsi="Arial" w:cs="Arial"/>
                <w:bCs/>
              </w:rPr>
              <w:t xml:space="preserve">Основное мероприятие «Развитие культурно-досуговой деятельности в </w:t>
            </w:r>
            <w:proofErr w:type="spellStart"/>
            <w:r w:rsidRPr="006B37E7">
              <w:rPr>
                <w:rFonts w:ascii="Arial" w:hAnsi="Arial" w:cs="Arial"/>
                <w:bCs/>
              </w:rPr>
              <w:t>Меловатском</w:t>
            </w:r>
            <w:proofErr w:type="spellEnd"/>
            <w:r w:rsidRPr="006B37E7">
              <w:rPr>
                <w:rFonts w:ascii="Arial" w:hAnsi="Arial" w:cs="Arial"/>
                <w:bCs/>
              </w:rPr>
              <w:t xml:space="preserve"> сельском поселении»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8AD5" w14:textId="77777777" w:rsidR="00754743" w:rsidRDefault="00754743" w:rsidP="00D96542">
            <w:r w:rsidRPr="006B37E7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BD42" w14:textId="77777777" w:rsidR="00754743" w:rsidRDefault="00754743" w:rsidP="00D96542">
            <w:r w:rsidRPr="006B37E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E6971" w14:textId="77777777" w:rsidR="00754743" w:rsidRDefault="00754743" w:rsidP="00D96542">
            <w:r w:rsidRPr="006B37E7">
              <w:rPr>
                <w:rFonts w:ascii="Arial" w:hAnsi="Arial" w:cs="Arial"/>
                <w:bCs/>
              </w:rPr>
              <w:t>02 1 01 00000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D894" w14:textId="77777777" w:rsidR="00754743" w:rsidRDefault="00754743" w:rsidP="00D96542"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4A4C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3CB2FAFF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3953DF5E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61ACF7B5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43A7BD6F" w14:textId="77777777" w:rsidR="00754743" w:rsidRDefault="00754743" w:rsidP="00D96542"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444,7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2DA2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4EB25F51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2BFF7A7F" w14:textId="77777777" w:rsidR="00754743" w:rsidRPr="006B37E7" w:rsidRDefault="00754743" w:rsidP="00D9654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030B2C56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5EB09CAF" w14:textId="77777777" w:rsidR="00754743" w:rsidRDefault="00754743" w:rsidP="00D96542"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444,7</w:t>
            </w:r>
          </w:p>
        </w:tc>
      </w:tr>
      <w:tr w:rsidR="00754743" w14:paraId="5290A03E" w14:textId="77777777" w:rsidTr="00754743">
        <w:trPr>
          <w:trHeight w:val="21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6B1CD" w14:textId="77777777" w:rsidR="00754743" w:rsidRPr="008436F2" w:rsidRDefault="00754743" w:rsidP="00D96542">
            <w:r w:rsidRPr="002255A8">
              <w:rPr>
                <w:rFonts w:ascii="Arial" w:hAnsi="Arial" w:cs="Arial"/>
              </w:rPr>
              <w:t>Зарезервированные средства, связанные с особенностями исполнения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FF6E" w14:textId="77777777" w:rsidR="00754743" w:rsidRDefault="00754743" w:rsidP="00D96542">
            <w:r>
              <w:rPr>
                <w:rFonts w:ascii="Arial" w:hAnsi="Arial" w:cs="Arial"/>
              </w:rPr>
              <w:t>08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DA28" w14:textId="77777777" w:rsidR="00754743" w:rsidRDefault="00754743" w:rsidP="00D96542">
            <w:r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8F70B" w14:textId="77777777" w:rsidR="00754743" w:rsidRDefault="00754743" w:rsidP="00D96542">
            <w:r w:rsidRPr="006B37E7">
              <w:rPr>
                <w:rFonts w:ascii="Arial" w:hAnsi="Arial" w:cs="Arial"/>
                <w:bCs/>
              </w:rPr>
              <w:t xml:space="preserve">02 1 01 </w:t>
            </w:r>
            <w:r>
              <w:rPr>
                <w:rFonts w:ascii="Arial" w:hAnsi="Arial" w:cs="Arial"/>
                <w:bCs/>
              </w:rPr>
              <w:t>70100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118D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03001CAD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3658D325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08A8F210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545AFC18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41860BF8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4E860E79" w14:textId="77777777" w:rsidR="00754743" w:rsidRDefault="00754743" w:rsidP="00D96542">
            <w:r>
              <w:rPr>
                <w:rFonts w:ascii="Arial" w:hAnsi="Arial" w:cs="Arial"/>
              </w:rPr>
              <w:t>200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0895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1EE400B1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2BFB417F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610C6BA4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348A6FDC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3DF2195F" w14:textId="77777777" w:rsidR="00754743" w:rsidRDefault="00754743" w:rsidP="00D96542">
            <w:r>
              <w:rPr>
                <w:rFonts w:ascii="Arial" w:hAnsi="Arial" w:cs="Arial"/>
              </w:rPr>
              <w:t>70,0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322C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00C5819A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3409AC97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722EE6CF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0C598342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610D33FF" w14:textId="77777777" w:rsidR="00754743" w:rsidRDefault="00754743" w:rsidP="00D96542">
            <w:r>
              <w:rPr>
                <w:rFonts w:ascii="Arial" w:hAnsi="Arial" w:cs="Arial"/>
              </w:rPr>
              <w:t>70,0</w:t>
            </w:r>
          </w:p>
        </w:tc>
      </w:tr>
      <w:tr w:rsidR="00754743" w14:paraId="3FB665DF" w14:textId="77777777" w:rsidTr="00754743">
        <w:trPr>
          <w:trHeight w:val="259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045DD" w14:textId="77777777" w:rsidR="00754743" w:rsidRPr="008436F2" w:rsidRDefault="00754743" w:rsidP="00D96542">
            <w:r w:rsidRPr="006B37E7">
              <w:rPr>
                <w:rFonts w:ascii="Arial" w:hAnsi="Arial" w:cs="Arial"/>
                <w:color w:val="000000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628B4" w14:textId="77777777" w:rsidR="00754743" w:rsidRDefault="00754743" w:rsidP="00D96542">
            <w:r w:rsidRPr="006B37E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47D78" w14:textId="77777777" w:rsidR="00754743" w:rsidRDefault="00754743" w:rsidP="00D96542">
            <w:r w:rsidRPr="006B37E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E5D02" w14:textId="77777777" w:rsidR="00754743" w:rsidRDefault="00754743" w:rsidP="00D96542">
            <w:r w:rsidRPr="006B37E7">
              <w:rPr>
                <w:rFonts w:ascii="Arial" w:hAnsi="Arial" w:cs="Arial"/>
                <w:color w:val="000000"/>
              </w:rPr>
              <w:t>02 1 01 90840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2C53B" w14:textId="77777777" w:rsidR="00754743" w:rsidRDefault="00754743" w:rsidP="00D96542">
            <w:r w:rsidRPr="006B37E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486B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6CA8157F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074DA72B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4912E42D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74C87E17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4A9A4033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1A9DCA82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326E98DF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57EB6CF7" w14:textId="77777777" w:rsidR="00754743" w:rsidRDefault="00754743" w:rsidP="00D96542">
            <w:r>
              <w:rPr>
                <w:rFonts w:ascii="Arial" w:hAnsi="Arial" w:cs="Arial"/>
                <w:color w:val="000000"/>
              </w:rPr>
              <w:t>550,6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2448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4F3CD537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6BCC90F2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21E17852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61D1A48C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42A288FE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706E54F5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53BE2F4B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4229267D" w14:textId="77777777" w:rsidR="00754743" w:rsidRDefault="00754743" w:rsidP="00D96542">
            <w:r>
              <w:rPr>
                <w:rFonts w:ascii="Arial" w:hAnsi="Arial" w:cs="Arial"/>
                <w:color w:val="000000"/>
              </w:rPr>
              <w:t>550,6</w:t>
            </w:r>
          </w:p>
        </w:tc>
      </w:tr>
      <w:tr w:rsidR="00754743" w14:paraId="73340FD7" w14:textId="77777777" w:rsidTr="00754743">
        <w:trPr>
          <w:trHeight w:val="135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EFB65" w14:textId="77777777" w:rsidR="00754743" w:rsidRPr="008436F2" w:rsidRDefault="00754743" w:rsidP="00D96542">
            <w:r w:rsidRPr="006B37E7">
              <w:rPr>
                <w:rFonts w:ascii="Arial" w:hAnsi="Arial" w:cs="Arial"/>
                <w:color w:val="000000"/>
              </w:rPr>
              <w:t xml:space="preserve">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622F2" w14:textId="77777777" w:rsidR="00754743" w:rsidRDefault="00754743" w:rsidP="00D96542">
            <w:r w:rsidRPr="006B37E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787DC" w14:textId="77777777" w:rsidR="00754743" w:rsidRDefault="00754743" w:rsidP="00D96542">
            <w:r w:rsidRPr="006B37E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3FCFA" w14:textId="77777777" w:rsidR="00754743" w:rsidRDefault="00754743" w:rsidP="00D96542">
            <w:r w:rsidRPr="006B37E7">
              <w:rPr>
                <w:rFonts w:ascii="Arial" w:hAnsi="Arial" w:cs="Arial"/>
                <w:color w:val="000000"/>
              </w:rPr>
              <w:t>02 1 01 98580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CFEF9" w14:textId="77777777" w:rsidR="00754743" w:rsidRDefault="00754743" w:rsidP="00D96542">
            <w:r w:rsidRPr="006B37E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E95D5" w14:textId="77777777" w:rsidR="00754743" w:rsidRDefault="00754743" w:rsidP="00D96542">
            <w:r>
              <w:rPr>
                <w:rFonts w:ascii="Arial" w:hAnsi="Arial" w:cs="Arial"/>
                <w:color w:val="000000"/>
              </w:rPr>
              <w:t>824,1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7047D" w14:textId="77777777" w:rsidR="00754743" w:rsidRDefault="00754743" w:rsidP="00D96542">
            <w:r>
              <w:rPr>
                <w:rFonts w:ascii="Arial" w:hAnsi="Arial" w:cs="Arial"/>
                <w:color w:val="000000"/>
              </w:rPr>
              <w:t>824,1</w:t>
            </w:r>
          </w:p>
        </w:tc>
      </w:tr>
      <w:tr w:rsidR="00754743" w14:paraId="5A1353FA" w14:textId="77777777" w:rsidTr="00754743">
        <w:trPr>
          <w:trHeight w:val="21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A28B" w14:textId="77777777" w:rsidR="00754743" w:rsidRPr="008436F2" w:rsidRDefault="00754743" w:rsidP="00D96542">
            <w:r w:rsidRPr="006B37E7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BB6E" w14:textId="77777777" w:rsidR="00754743" w:rsidRDefault="00754743" w:rsidP="00D96542">
            <w:r w:rsidRPr="006B37E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7834" w14:textId="77777777" w:rsidR="00754743" w:rsidRDefault="00754743" w:rsidP="00D96542"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32581" w14:textId="77777777" w:rsidR="00754743" w:rsidRDefault="00754743" w:rsidP="00D96542"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8BB2" w14:textId="77777777" w:rsidR="00754743" w:rsidRDefault="00754743" w:rsidP="00D96542"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61099" w14:textId="77777777" w:rsidR="00754743" w:rsidRDefault="00754743" w:rsidP="00D96542">
            <w:r>
              <w:rPr>
                <w:rFonts w:ascii="Arial" w:hAnsi="Arial" w:cs="Arial"/>
                <w:color w:val="000000"/>
              </w:rPr>
              <w:t>90,8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76466" w14:textId="77777777" w:rsidR="00754743" w:rsidRDefault="00754743" w:rsidP="00D96542">
            <w:r>
              <w:rPr>
                <w:rFonts w:ascii="Arial" w:hAnsi="Arial" w:cs="Arial"/>
                <w:color w:val="000000"/>
              </w:rPr>
              <w:t>90,8</w:t>
            </w:r>
          </w:p>
        </w:tc>
      </w:tr>
      <w:tr w:rsidR="00754743" w14:paraId="36B9E4B1" w14:textId="77777777" w:rsidTr="00754743">
        <w:trPr>
          <w:trHeight w:val="142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7D21" w14:textId="77777777" w:rsidR="00754743" w:rsidRPr="008436F2" w:rsidRDefault="00754743" w:rsidP="00D96542">
            <w:r w:rsidRPr="006B37E7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7796" w14:textId="77777777" w:rsidR="00754743" w:rsidRDefault="00754743" w:rsidP="00D96542">
            <w:r w:rsidRPr="006B37E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78B4" w14:textId="77777777" w:rsidR="00754743" w:rsidRDefault="00754743" w:rsidP="00D96542">
            <w:r w:rsidRPr="006B37E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1689C" w14:textId="77777777" w:rsidR="00754743" w:rsidRDefault="00754743" w:rsidP="00D96542"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ECA1" w14:textId="77777777" w:rsidR="00754743" w:rsidRDefault="00754743" w:rsidP="00D96542"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0D307" w14:textId="77777777" w:rsidR="00754743" w:rsidRDefault="00754743" w:rsidP="00D96542">
            <w:r>
              <w:rPr>
                <w:rFonts w:ascii="Arial" w:hAnsi="Arial" w:cs="Arial"/>
                <w:color w:val="000000"/>
              </w:rPr>
              <w:t>90,8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C74CE" w14:textId="77777777" w:rsidR="00754743" w:rsidRDefault="00754743" w:rsidP="00D96542">
            <w:r>
              <w:rPr>
                <w:rFonts w:ascii="Arial" w:hAnsi="Arial" w:cs="Arial"/>
                <w:color w:val="000000"/>
              </w:rPr>
              <w:t>90,8</w:t>
            </w:r>
          </w:p>
        </w:tc>
      </w:tr>
      <w:tr w:rsidR="00754743" w14:paraId="518702C6" w14:textId="77777777" w:rsidTr="00754743">
        <w:trPr>
          <w:trHeight w:val="166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3CAF" w14:textId="77777777" w:rsidR="00754743" w:rsidRPr="008436F2" w:rsidRDefault="00754743" w:rsidP="00D96542">
            <w:r w:rsidRPr="006B37E7">
              <w:rPr>
                <w:rFonts w:ascii="Arial" w:hAnsi="Arial" w:cs="Arial"/>
                <w:bCs/>
              </w:rPr>
              <w:lastRenderedPageBreak/>
              <w:t xml:space="preserve">Муниципальная программа «Муниципальное управление на территории </w:t>
            </w:r>
            <w:proofErr w:type="spellStart"/>
            <w:r w:rsidRPr="006B37E7">
              <w:rPr>
                <w:rFonts w:ascii="Arial" w:hAnsi="Arial" w:cs="Arial"/>
                <w:bCs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bCs/>
              </w:rPr>
              <w:t xml:space="preserve"> сельского поселения на 2020-2026 года»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38AC" w14:textId="77777777" w:rsidR="00754743" w:rsidRDefault="00754743" w:rsidP="00D96542">
            <w:r w:rsidRPr="006B37E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5176A" w14:textId="77777777" w:rsidR="00754743" w:rsidRDefault="00754743" w:rsidP="00D96542">
            <w:r w:rsidRPr="006B37E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0444E" w14:textId="77777777" w:rsidR="00754743" w:rsidRDefault="00754743" w:rsidP="00D96542">
            <w:r w:rsidRPr="006B37E7">
              <w:rPr>
                <w:rFonts w:ascii="Arial" w:hAnsi="Arial" w:cs="Arial"/>
                <w:bCs/>
              </w:rPr>
              <w:t>03 0 00 00000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357B" w14:textId="77777777" w:rsidR="00754743" w:rsidRDefault="00754743" w:rsidP="00D96542"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5A505" w14:textId="77777777" w:rsidR="00754743" w:rsidRDefault="00754743" w:rsidP="00D96542">
            <w:r>
              <w:rPr>
                <w:rFonts w:ascii="Arial" w:hAnsi="Arial" w:cs="Arial"/>
                <w:color w:val="000000"/>
              </w:rPr>
              <w:t>90,8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89C09" w14:textId="77777777" w:rsidR="00754743" w:rsidRDefault="00754743" w:rsidP="00D96542">
            <w:r>
              <w:rPr>
                <w:rFonts w:ascii="Arial" w:hAnsi="Arial" w:cs="Arial"/>
                <w:color w:val="000000"/>
              </w:rPr>
              <w:t>90,8</w:t>
            </w:r>
          </w:p>
        </w:tc>
      </w:tr>
      <w:tr w:rsidR="00754743" w14:paraId="4619575A" w14:textId="77777777" w:rsidTr="00754743">
        <w:trPr>
          <w:trHeight w:val="259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2495C" w14:textId="77777777" w:rsidR="00754743" w:rsidRPr="008436F2" w:rsidRDefault="00754743" w:rsidP="00D96542">
            <w:r w:rsidRPr="006B37E7">
              <w:rPr>
                <w:rFonts w:ascii="Arial" w:hAnsi="Arial" w:cs="Arial"/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D018F" w14:textId="77777777" w:rsidR="00754743" w:rsidRDefault="00754743" w:rsidP="00D96542">
            <w:r w:rsidRPr="006B37E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17C7A" w14:textId="77777777" w:rsidR="00754743" w:rsidRDefault="00754743" w:rsidP="00D96542">
            <w:r w:rsidRPr="006B37E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130A2" w14:textId="77777777" w:rsidR="00754743" w:rsidRDefault="00754743" w:rsidP="00D96542">
            <w:r w:rsidRPr="006B37E7">
              <w:rPr>
                <w:rFonts w:ascii="Arial" w:hAnsi="Arial" w:cs="Arial"/>
                <w:bCs/>
              </w:rPr>
              <w:t>03 1 00 00000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884D" w14:textId="77777777" w:rsidR="00754743" w:rsidRDefault="00754743" w:rsidP="00D96542"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0B675" w14:textId="77777777" w:rsidR="00754743" w:rsidRDefault="00754743" w:rsidP="00D96542">
            <w:r>
              <w:rPr>
                <w:rFonts w:ascii="Arial" w:hAnsi="Arial" w:cs="Arial"/>
                <w:color w:val="000000"/>
              </w:rPr>
              <w:t>90,8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48119" w14:textId="77777777" w:rsidR="00754743" w:rsidRDefault="00754743" w:rsidP="00D96542">
            <w:r>
              <w:rPr>
                <w:rFonts w:ascii="Arial" w:hAnsi="Arial" w:cs="Arial"/>
                <w:color w:val="000000"/>
              </w:rPr>
              <w:t>90,8</w:t>
            </w:r>
          </w:p>
        </w:tc>
      </w:tr>
      <w:tr w:rsidR="00754743" w14:paraId="61496D39" w14:textId="77777777" w:rsidTr="00754743">
        <w:trPr>
          <w:trHeight w:val="259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E52C" w14:textId="77777777" w:rsidR="00754743" w:rsidRPr="006B37E7" w:rsidRDefault="00754743" w:rsidP="00D96542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6B37E7">
              <w:rPr>
                <w:rFonts w:ascii="Arial" w:hAnsi="Arial" w:cs="Arial"/>
                <w:bCs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bCs/>
              </w:rPr>
              <w:t xml:space="preserve"> сельского поселения»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167C" w14:textId="77777777" w:rsidR="00754743" w:rsidRPr="006B37E7" w:rsidRDefault="00754743" w:rsidP="00D96542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849D2" w14:textId="77777777" w:rsidR="00754743" w:rsidRPr="006B37E7" w:rsidRDefault="00754743" w:rsidP="00D96542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4E5AB" w14:textId="77777777" w:rsidR="00754743" w:rsidRPr="006B37E7" w:rsidRDefault="00754743" w:rsidP="00D96542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03 1 01 00000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B8592" w14:textId="77777777" w:rsidR="00754743" w:rsidRPr="006B37E7" w:rsidRDefault="00754743" w:rsidP="00D96542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01192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90,8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EFE95" w14:textId="77777777" w:rsidR="00754743" w:rsidRDefault="00754743" w:rsidP="00D96542">
            <w:r>
              <w:rPr>
                <w:rFonts w:ascii="Arial" w:hAnsi="Arial" w:cs="Arial"/>
                <w:color w:val="000000"/>
              </w:rPr>
              <w:t>90,8</w:t>
            </w:r>
          </w:p>
        </w:tc>
      </w:tr>
      <w:tr w:rsidR="00754743" w14:paraId="39BAF7DD" w14:textId="77777777" w:rsidTr="00754743">
        <w:trPr>
          <w:trHeight w:val="259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0E67" w14:textId="77777777" w:rsidR="00754743" w:rsidRPr="006B37E7" w:rsidRDefault="00754743" w:rsidP="00D96542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</w:rPr>
              <w:t xml:space="preserve">Доплаты к пенсиям муниципальных служащих </w:t>
            </w:r>
            <w:proofErr w:type="spellStart"/>
            <w:r w:rsidRPr="006B37E7">
              <w:rPr>
                <w:rFonts w:ascii="Arial" w:hAnsi="Arial" w:cs="Arial"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</w:rPr>
              <w:t xml:space="preserve"> сельского поселения Калачеевского муниципального района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0D32" w14:textId="77777777" w:rsidR="00754743" w:rsidRPr="006B37E7" w:rsidRDefault="00754743" w:rsidP="00D96542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0CF6" w14:textId="77777777" w:rsidR="00754743" w:rsidRPr="006B37E7" w:rsidRDefault="00754743" w:rsidP="00D96542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2EC05" w14:textId="77777777" w:rsidR="00754743" w:rsidRPr="006B37E7" w:rsidRDefault="00754743" w:rsidP="00D96542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</w:rPr>
              <w:t>03 1 01 90470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4D90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503D7922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615CF5E0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46517B20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3EED51EB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316C6F4D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27F6A907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3CBF3308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0E158A4F" w14:textId="77777777" w:rsidR="00754743" w:rsidRPr="006B37E7" w:rsidRDefault="00754743" w:rsidP="00D96542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</w:rPr>
              <w:t>300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A85A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02B2729F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12E3DCDC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4A9CA603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76999382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7CBCDAEF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7427F4A3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3BE10E1F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43E78D4F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90,8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E592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1387CBA9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5B9CE005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2C4B008D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5460E7CE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24A9A7B9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1B942E8A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1ECA1ECE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</w:p>
          <w:p w14:paraId="4B0C80EE" w14:textId="77777777" w:rsidR="00754743" w:rsidRDefault="00754743" w:rsidP="00D96542">
            <w:r>
              <w:rPr>
                <w:rFonts w:ascii="Arial" w:hAnsi="Arial" w:cs="Arial"/>
                <w:color w:val="000000"/>
              </w:rPr>
              <w:t>90,8</w:t>
            </w:r>
          </w:p>
        </w:tc>
      </w:tr>
      <w:tr w:rsidR="00754743" w14:paraId="26908470" w14:textId="77777777" w:rsidTr="00754743">
        <w:trPr>
          <w:trHeight w:val="259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3A51D" w14:textId="77777777" w:rsidR="00754743" w:rsidRPr="006B37E7" w:rsidRDefault="00754743" w:rsidP="00D96542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МЕЖБЮДЖЕТНЫЕ  ТРАНСФЕРТЫ  ОБЩЕГО  ХАРАКТЕРА  БЮДЖЕТАМ  СУБЪЕКТОВ  РОССИЙСКОЙ  ФЕДЕРАЦИИ  И  МУНИЦИПАЛЬНЫХ  ОБРАЗОВАНИЙ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7773" w14:textId="77777777" w:rsidR="00754743" w:rsidRPr="006B37E7" w:rsidRDefault="00754743" w:rsidP="00D96542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2576" w14:textId="77777777" w:rsidR="00754743" w:rsidRPr="006B37E7" w:rsidRDefault="00754743" w:rsidP="00D96542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3D990" w14:textId="77777777" w:rsidR="00754743" w:rsidRPr="006B37E7" w:rsidRDefault="00754743" w:rsidP="00D96542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3DE8" w14:textId="77777777" w:rsidR="00754743" w:rsidRPr="006B37E7" w:rsidRDefault="00754743" w:rsidP="00D96542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9C9E5" w14:textId="77777777" w:rsidR="00754743" w:rsidRDefault="00754743" w:rsidP="00D96542">
            <w:pPr>
              <w:rPr>
                <w:rFonts w:ascii="Arial" w:hAnsi="Arial" w:cs="Arial"/>
                <w:bCs/>
              </w:rPr>
            </w:pPr>
          </w:p>
          <w:p w14:paraId="1B131D27" w14:textId="77777777" w:rsidR="00754743" w:rsidRDefault="00754743" w:rsidP="00D96542">
            <w:pPr>
              <w:rPr>
                <w:rFonts w:ascii="Arial" w:hAnsi="Arial" w:cs="Arial"/>
                <w:bCs/>
              </w:rPr>
            </w:pPr>
          </w:p>
          <w:p w14:paraId="4752152B" w14:textId="77777777" w:rsidR="00754743" w:rsidRDefault="00754743" w:rsidP="00D96542">
            <w:pPr>
              <w:rPr>
                <w:rFonts w:ascii="Arial" w:hAnsi="Arial" w:cs="Arial"/>
                <w:bCs/>
              </w:rPr>
            </w:pPr>
          </w:p>
          <w:p w14:paraId="3302EEB6" w14:textId="77777777" w:rsidR="00754743" w:rsidRDefault="00754743" w:rsidP="00D96542">
            <w:pPr>
              <w:rPr>
                <w:rFonts w:ascii="Arial" w:hAnsi="Arial" w:cs="Arial"/>
                <w:bCs/>
              </w:rPr>
            </w:pPr>
          </w:p>
          <w:p w14:paraId="128C78AA" w14:textId="77777777" w:rsidR="00754743" w:rsidRDefault="00754743" w:rsidP="00D96542">
            <w:pPr>
              <w:rPr>
                <w:rFonts w:ascii="Arial" w:hAnsi="Arial" w:cs="Arial"/>
                <w:bCs/>
              </w:rPr>
            </w:pPr>
          </w:p>
          <w:p w14:paraId="31FDBC3E" w14:textId="77777777" w:rsidR="00754743" w:rsidRDefault="00754743" w:rsidP="00D96542">
            <w:pPr>
              <w:rPr>
                <w:rFonts w:ascii="Arial" w:hAnsi="Arial" w:cs="Arial"/>
                <w:bCs/>
              </w:rPr>
            </w:pPr>
          </w:p>
          <w:p w14:paraId="6E2B6FFC" w14:textId="77777777" w:rsidR="00754743" w:rsidRDefault="00754743" w:rsidP="00D96542">
            <w:pPr>
              <w:rPr>
                <w:rFonts w:ascii="Arial" w:hAnsi="Arial" w:cs="Arial"/>
                <w:bCs/>
              </w:rPr>
            </w:pPr>
          </w:p>
          <w:p w14:paraId="1374121B" w14:textId="77777777" w:rsidR="00754743" w:rsidRDefault="00754743" w:rsidP="00D96542">
            <w:pPr>
              <w:rPr>
                <w:rFonts w:ascii="Arial" w:hAnsi="Arial" w:cs="Arial"/>
                <w:bCs/>
              </w:rPr>
            </w:pPr>
          </w:p>
          <w:p w14:paraId="66E75D83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t>37,9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B6446" w14:textId="77777777" w:rsidR="00754743" w:rsidRDefault="00754743" w:rsidP="00D96542">
            <w:pPr>
              <w:rPr>
                <w:rFonts w:ascii="Arial" w:hAnsi="Arial" w:cs="Arial"/>
                <w:bCs/>
              </w:rPr>
            </w:pPr>
          </w:p>
          <w:p w14:paraId="4B42AAAB" w14:textId="77777777" w:rsidR="00754743" w:rsidRDefault="00754743" w:rsidP="00D96542">
            <w:pPr>
              <w:rPr>
                <w:rFonts w:ascii="Arial" w:hAnsi="Arial" w:cs="Arial"/>
                <w:bCs/>
              </w:rPr>
            </w:pPr>
          </w:p>
          <w:p w14:paraId="579A48C6" w14:textId="77777777" w:rsidR="00754743" w:rsidRDefault="00754743" w:rsidP="00D96542">
            <w:pPr>
              <w:rPr>
                <w:rFonts w:ascii="Arial" w:hAnsi="Arial" w:cs="Arial"/>
                <w:bCs/>
              </w:rPr>
            </w:pPr>
          </w:p>
          <w:p w14:paraId="54E6A7EC" w14:textId="77777777" w:rsidR="00754743" w:rsidRDefault="00754743" w:rsidP="00D96542">
            <w:pPr>
              <w:rPr>
                <w:rFonts w:ascii="Arial" w:hAnsi="Arial" w:cs="Arial"/>
                <w:bCs/>
              </w:rPr>
            </w:pPr>
          </w:p>
          <w:p w14:paraId="2FC4FA54" w14:textId="77777777" w:rsidR="00754743" w:rsidRDefault="00754743" w:rsidP="00D96542">
            <w:pPr>
              <w:rPr>
                <w:rFonts w:ascii="Arial" w:hAnsi="Arial" w:cs="Arial"/>
                <w:bCs/>
              </w:rPr>
            </w:pPr>
          </w:p>
          <w:p w14:paraId="32C42A14" w14:textId="77777777" w:rsidR="00754743" w:rsidRDefault="00754743" w:rsidP="00D96542">
            <w:pPr>
              <w:rPr>
                <w:rFonts w:ascii="Arial" w:hAnsi="Arial" w:cs="Arial"/>
                <w:bCs/>
              </w:rPr>
            </w:pPr>
          </w:p>
          <w:p w14:paraId="2A8F18A2" w14:textId="77777777" w:rsidR="00754743" w:rsidRDefault="00754743" w:rsidP="00D96542">
            <w:pPr>
              <w:rPr>
                <w:rFonts w:ascii="Arial" w:hAnsi="Arial" w:cs="Arial"/>
                <w:bCs/>
              </w:rPr>
            </w:pPr>
          </w:p>
          <w:p w14:paraId="4EB0D0BF" w14:textId="77777777" w:rsidR="00754743" w:rsidRDefault="00754743" w:rsidP="00D96542">
            <w:pPr>
              <w:rPr>
                <w:rFonts w:ascii="Arial" w:hAnsi="Arial" w:cs="Arial"/>
                <w:bCs/>
              </w:rPr>
            </w:pPr>
          </w:p>
          <w:p w14:paraId="70451DAE" w14:textId="77777777" w:rsidR="00754743" w:rsidRDefault="00754743" w:rsidP="00D96542">
            <w:r>
              <w:rPr>
                <w:rFonts w:ascii="Arial" w:hAnsi="Arial" w:cs="Arial"/>
                <w:bCs/>
              </w:rPr>
              <w:t>37,9</w:t>
            </w:r>
          </w:p>
        </w:tc>
      </w:tr>
      <w:tr w:rsidR="00754743" w14:paraId="3CFE6355" w14:textId="77777777" w:rsidTr="00754743">
        <w:trPr>
          <w:trHeight w:val="259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589A4" w14:textId="77777777" w:rsidR="00754743" w:rsidRPr="006B37E7" w:rsidRDefault="00754743" w:rsidP="00D96542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Прочие межбюджетные трансферты общего характера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42AD" w14:textId="77777777" w:rsidR="00754743" w:rsidRPr="006B37E7" w:rsidRDefault="00754743" w:rsidP="00D96542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C15D" w14:textId="77777777" w:rsidR="00754743" w:rsidRPr="006B37E7" w:rsidRDefault="00754743" w:rsidP="00D96542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3D073" w14:textId="77777777" w:rsidR="00754743" w:rsidRPr="006B37E7" w:rsidRDefault="00754743" w:rsidP="00D96542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8014" w14:textId="77777777" w:rsidR="00754743" w:rsidRPr="006B37E7" w:rsidRDefault="00754743" w:rsidP="00D96542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50DC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40C100B5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4744F21A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3B089AD3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54286026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2BFD874B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383C1AE5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74E08414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6437D8A4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37,9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F02A4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1C95191C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1EF0FE3F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1E567DC5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7723C1F5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31D4DA94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4DD21BEF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10867432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112469E0" w14:textId="77777777" w:rsidR="00754743" w:rsidRDefault="00754743" w:rsidP="00D96542">
            <w:r>
              <w:rPr>
                <w:rFonts w:ascii="Arial" w:hAnsi="Arial" w:cs="Arial"/>
              </w:rPr>
              <w:t>37,9</w:t>
            </w:r>
          </w:p>
        </w:tc>
      </w:tr>
      <w:tr w:rsidR="00754743" w14:paraId="63383C96" w14:textId="77777777" w:rsidTr="00754743">
        <w:trPr>
          <w:trHeight w:val="259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58D1F" w14:textId="77777777" w:rsidR="00754743" w:rsidRPr="006B37E7" w:rsidRDefault="00754743" w:rsidP="00D96542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lastRenderedPageBreak/>
              <w:t xml:space="preserve">Муниципальная программа «Муниципальное управление на территории </w:t>
            </w:r>
            <w:proofErr w:type="spellStart"/>
            <w:r w:rsidRPr="006B37E7">
              <w:rPr>
                <w:rFonts w:ascii="Arial" w:hAnsi="Arial" w:cs="Arial"/>
                <w:bCs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bCs/>
              </w:rPr>
              <w:t xml:space="preserve"> сельского поселения на 2020-2026 года» 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65B38" w14:textId="77777777" w:rsidR="00754743" w:rsidRPr="006B37E7" w:rsidRDefault="00754743" w:rsidP="00D96542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63E93" w14:textId="77777777" w:rsidR="00754743" w:rsidRPr="006B37E7" w:rsidRDefault="00754743" w:rsidP="00D96542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B4EF7" w14:textId="77777777" w:rsidR="00754743" w:rsidRPr="006B37E7" w:rsidRDefault="00754743" w:rsidP="00D96542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03 0 00 00000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13119" w14:textId="77777777" w:rsidR="00754743" w:rsidRPr="006B37E7" w:rsidRDefault="00754743" w:rsidP="00D96542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5DFB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5E932E1D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4F5CF6C3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3C7363B8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31C54B42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78E4EC67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014E2BED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2EF7C3FE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7226B725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37,9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03E8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6F9BCE72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474BCC39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41E67442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4106E1BE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400F00BA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1A9BBD15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63B19C7A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2FCCE9F6" w14:textId="77777777" w:rsidR="00754743" w:rsidRDefault="00754743" w:rsidP="00D96542">
            <w:r>
              <w:rPr>
                <w:rFonts w:ascii="Arial" w:hAnsi="Arial" w:cs="Arial"/>
              </w:rPr>
              <w:t>37,9</w:t>
            </w:r>
          </w:p>
        </w:tc>
      </w:tr>
      <w:tr w:rsidR="00754743" w14:paraId="1CCBEC26" w14:textId="77777777" w:rsidTr="00754743">
        <w:trPr>
          <w:trHeight w:val="259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257F" w14:textId="77777777" w:rsidR="00754743" w:rsidRPr="006B37E7" w:rsidRDefault="00754743" w:rsidP="00D96542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33B24" w14:textId="77777777" w:rsidR="00754743" w:rsidRPr="006B37E7" w:rsidRDefault="00754743" w:rsidP="00D96542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C31E" w14:textId="77777777" w:rsidR="00754743" w:rsidRPr="006B37E7" w:rsidRDefault="00754743" w:rsidP="00D96542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A5D71" w14:textId="77777777" w:rsidR="00754743" w:rsidRPr="006B37E7" w:rsidRDefault="00754743" w:rsidP="00D96542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03 1 00 00000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A884" w14:textId="77777777" w:rsidR="00754743" w:rsidRPr="006B37E7" w:rsidRDefault="00754743" w:rsidP="00D96542">
            <w:pPr>
              <w:rPr>
                <w:rFonts w:ascii="Arial" w:hAnsi="Arial" w:cs="Arial"/>
                <w:bCs/>
              </w:rPr>
            </w:pPr>
            <w:r w:rsidRPr="006B37E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C272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694057DE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6477D249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63CB3746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061462D5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57203628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09CA7FE4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3898FBC3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5FFF2894" w14:textId="77777777" w:rsidR="00754743" w:rsidRDefault="00754743" w:rsidP="00D965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37,9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8D35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416A031E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1B068013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636C1B23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4559FD6F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285C5E7F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7AA1F970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32EB2C95" w14:textId="77777777" w:rsidR="00754743" w:rsidRDefault="00754743" w:rsidP="00D96542">
            <w:pPr>
              <w:rPr>
                <w:rFonts w:ascii="Arial" w:hAnsi="Arial" w:cs="Arial"/>
              </w:rPr>
            </w:pPr>
          </w:p>
          <w:p w14:paraId="031A2361" w14:textId="77777777" w:rsidR="00754743" w:rsidRDefault="00754743" w:rsidP="00D96542">
            <w:r>
              <w:rPr>
                <w:rFonts w:ascii="Arial" w:hAnsi="Arial" w:cs="Arial"/>
              </w:rPr>
              <w:t>37,9</w:t>
            </w:r>
          </w:p>
        </w:tc>
      </w:tr>
    </w:tbl>
    <w:p w14:paraId="0A1DD0A6" w14:textId="77777777" w:rsidR="009E3FDA" w:rsidRPr="00F94D7A" w:rsidRDefault="009E3FDA" w:rsidP="00F94D7A">
      <w:pPr>
        <w:tabs>
          <w:tab w:val="left" w:pos="8647"/>
        </w:tabs>
        <w:autoSpaceDE w:val="0"/>
        <w:spacing w:line="276" w:lineRule="auto"/>
        <w:jc w:val="center"/>
        <w:rPr>
          <w:rFonts w:eastAsia="Calibri"/>
          <w:lang w:eastAsia="en-US"/>
        </w:rPr>
      </w:pPr>
    </w:p>
    <w:p w14:paraId="58DC5CEA" w14:textId="77777777" w:rsidR="00804DEA" w:rsidRDefault="00804DEA" w:rsidP="0055769A">
      <w:pPr>
        <w:jc w:val="right"/>
        <w:rPr>
          <w:bCs/>
        </w:rPr>
      </w:pPr>
    </w:p>
    <w:p w14:paraId="18E561CA" w14:textId="1D2A9D5B" w:rsidR="00804DEA" w:rsidRDefault="00804DEA" w:rsidP="0055769A">
      <w:pPr>
        <w:jc w:val="right"/>
        <w:rPr>
          <w:bCs/>
        </w:rPr>
      </w:pPr>
    </w:p>
    <w:p w14:paraId="06E36C20" w14:textId="5DB7C6B7" w:rsidR="00E251E0" w:rsidRDefault="00E251E0" w:rsidP="0055769A">
      <w:pPr>
        <w:jc w:val="right"/>
        <w:rPr>
          <w:bCs/>
        </w:rPr>
      </w:pPr>
    </w:p>
    <w:p w14:paraId="6E4F3212" w14:textId="6F40C357" w:rsidR="00E251E0" w:rsidRDefault="00E251E0" w:rsidP="0055769A">
      <w:pPr>
        <w:jc w:val="right"/>
        <w:rPr>
          <w:bCs/>
        </w:rPr>
      </w:pPr>
    </w:p>
    <w:p w14:paraId="2292C28A" w14:textId="733DEB31" w:rsidR="00E251E0" w:rsidRDefault="00E251E0" w:rsidP="0055769A">
      <w:pPr>
        <w:jc w:val="right"/>
        <w:rPr>
          <w:bCs/>
        </w:rPr>
      </w:pPr>
    </w:p>
    <w:p w14:paraId="2974A672" w14:textId="7B222FC3" w:rsidR="00E251E0" w:rsidRDefault="00E251E0" w:rsidP="0055769A">
      <w:pPr>
        <w:jc w:val="right"/>
        <w:rPr>
          <w:bCs/>
        </w:rPr>
      </w:pPr>
    </w:p>
    <w:p w14:paraId="698F4F90" w14:textId="39EC2DBD" w:rsidR="00E251E0" w:rsidRDefault="00E251E0" w:rsidP="0055769A">
      <w:pPr>
        <w:jc w:val="right"/>
        <w:rPr>
          <w:bCs/>
        </w:rPr>
      </w:pPr>
    </w:p>
    <w:p w14:paraId="34A3911D" w14:textId="0202DD21" w:rsidR="00E251E0" w:rsidRDefault="00E251E0" w:rsidP="0055769A">
      <w:pPr>
        <w:jc w:val="right"/>
        <w:rPr>
          <w:bCs/>
        </w:rPr>
      </w:pPr>
    </w:p>
    <w:p w14:paraId="42E9FB6D" w14:textId="255F6689" w:rsidR="00E251E0" w:rsidRDefault="00E251E0" w:rsidP="0055769A">
      <w:pPr>
        <w:jc w:val="right"/>
        <w:rPr>
          <w:bCs/>
        </w:rPr>
      </w:pPr>
    </w:p>
    <w:p w14:paraId="57ED4965" w14:textId="4525874D" w:rsidR="00E251E0" w:rsidRDefault="00E251E0" w:rsidP="0055769A">
      <w:pPr>
        <w:jc w:val="right"/>
        <w:rPr>
          <w:bCs/>
        </w:rPr>
      </w:pPr>
    </w:p>
    <w:p w14:paraId="4BC4661F" w14:textId="488E823C" w:rsidR="00E251E0" w:rsidRDefault="00E251E0" w:rsidP="0055769A">
      <w:pPr>
        <w:jc w:val="right"/>
        <w:rPr>
          <w:bCs/>
        </w:rPr>
      </w:pPr>
    </w:p>
    <w:p w14:paraId="1E2722DF" w14:textId="5E718E24" w:rsidR="00E251E0" w:rsidRDefault="00E251E0" w:rsidP="0055769A">
      <w:pPr>
        <w:jc w:val="right"/>
        <w:rPr>
          <w:bCs/>
        </w:rPr>
      </w:pPr>
    </w:p>
    <w:p w14:paraId="4566DFB5" w14:textId="16A0FA6C" w:rsidR="00E251E0" w:rsidRDefault="00E251E0" w:rsidP="0055769A">
      <w:pPr>
        <w:jc w:val="right"/>
        <w:rPr>
          <w:bCs/>
        </w:rPr>
      </w:pPr>
    </w:p>
    <w:p w14:paraId="38B3C8A4" w14:textId="64251963" w:rsidR="00E251E0" w:rsidRDefault="00E251E0" w:rsidP="0055769A">
      <w:pPr>
        <w:jc w:val="right"/>
        <w:rPr>
          <w:bCs/>
        </w:rPr>
      </w:pPr>
    </w:p>
    <w:p w14:paraId="7E4BD4AF" w14:textId="3E2B4917" w:rsidR="00E251E0" w:rsidRDefault="00E251E0" w:rsidP="0055769A">
      <w:pPr>
        <w:jc w:val="right"/>
        <w:rPr>
          <w:bCs/>
        </w:rPr>
      </w:pPr>
    </w:p>
    <w:p w14:paraId="1D9FD997" w14:textId="186B2E5B" w:rsidR="00E251E0" w:rsidRDefault="00E251E0" w:rsidP="0055769A">
      <w:pPr>
        <w:jc w:val="right"/>
        <w:rPr>
          <w:bCs/>
        </w:rPr>
      </w:pPr>
    </w:p>
    <w:p w14:paraId="62DE0AE2" w14:textId="7B547849" w:rsidR="00E251E0" w:rsidRDefault="00E251E0" w:rsidP="0055769A">
      <w:pPr>
        <w:jc w:val="right"/>
        <w:rPr>
          <w:bCs/>
        </w:rPr>
      </w:pPr>
    </w:p>
    <w:p w14:paraId="72976FD8" w14:textId="36AA9DE4" w:rsidR="00E251E0" w:rsidRDefault="00E251E0" w:rsidP="0055769A">
      <w:pPr>
        <w:jc w:val="right"/>
        <w:rPr>
          <w:bCs/>
        </w:rPr>
      </w:pPr>
    </w:p>
    <w:p w14:paraId="4A78075F" w14:textId="79BFB5A7" w:rsidR="00E251E0" w:rsidRDefault="00E251E0" w:rsidP="0055769A">
      <w:pPr>
        <w:jc w:val="right"/>
        <w:rPr>
          <w:bCs/>
        </w:rPr>
      </w:pPr>
    </w:p>
    <w:p w14:paraId="4AA8C852" w14:textId="4819C6FB" w:rsidR="00E251E0" w:rsidRDefault="00E251E0" w:rsidP="0055769A">
      <w:pPr>
        <w:jc w:val="right"/>
        <w:rPr>
          <w:bCs/>
        </w:rPr>
      </w:pPr>
    </w:p>
    <w:p w14:paraId="1FF3792E" w14:textId="5A7CA610" w:rsidR="00E251E0" w:rsidRDefault="00E251E0" w:rsidP="0055769A">
      <w:pPr>
        <w:jc w:val="right"/>
        <w:rPr>
          <w:bCs/>
        </w:rPr>
      </w:pPr>
    </w:p>
    <w:p w14:paraId="7AFB912B" w14:textId="1FFD2B44" w:rsidR="00E251E0" w:rsidRDefault="00E251E0" w:rsidP="0055769A">
      <w:pPr>
        <w:jc w:val="right"/>
        <w:rPr>
          <w:bCs/>
        </w:rPr>
      </w:pPr>
    </w:p>
    <w:p w14:paraId="4E7180EE" w14:textId="736C1142" w:rsidR="00E251E0" w:rsidRDefault="00E251E0" w:rsidP="0055769A">
      <w:pPr>
        <w:jc w:val="right"/>
        <w:rPr>
          <w:bCs/>
        </w:rPr>
      </w:pPr>
    </w:p>
    <w:p w14:paraId="13DF1946" w14:textId="70D9557D" w:rsidR="00E251E0" w:rsidRDefault="00E251E0" w:rsidP="0055769A">
      <w:pPr>
        <w:jc w:val="right"/>
        <w:rPr>
          <w:bCs/>
        </w:rPr>
      </w:pPr>
    </w:p>
    <w:p w14:paraId="5CB18C0D" w14:textId="2256C171" w:rsidR="00E251E0" w:rsidRDefault="00E251E0" w:rsidP="0055769A">
      <w:pPr>
        <w:jc w:val="right"/>
        <w:rPr>
          <w:bCs/>
        </w:rPr>
      </w:pPr>
    </w:p>
    <w:p w14:paraId="7547C30C" w14:textId="5D1289A3" w:rsidR="00E251E0" w:rsidRDefault="00E251E0" w:rsidP="0055769A">
      <w:pPr>
        <w:jc w:val="right"/>
        <w:rPr>
          <w:bCs/>
        </w:rPr>
      </w:pPr>
    </w:p>
    <w:p w14:paraId="2B3709CF" w14:textId="79800AA2" w:rsidR="00E251E0" w:rsidRDefault="00E251E0" w:rsidP="0055769A">
      <w:pPr>
        <w:jc w:val="right"/>
        <w:rPr>
          <w:bCs/>
        </w:rPr>
      </w:pPr>
    </w:p>
    <w:p w14:paraId="4024F125" w14:textId="644401DD" w:rsidR="00E251E0" w:rsidRDefault="00E251E0" w:rsidP="0055769A">
      <w:pPr>
        <w:jc w:val="right"/>
        <w:rPr>
          <w:bCs/>
        </w:rPr>
      </w:pPr>
    </w:p>
    <w:p w14:paraId="20086AEE" w14:textId="7DFAF8A9" w:rsidR="00E251E0" w:rsidRDefault="00E251E0" w:rsidP="0055769A">
      <w:pPr>
        <w:jc w:val="right"/>
        <w:rPr>
          <w:bCs/>
        </w:rPr>
      </w:pPr>
    </w:p>
    <w:p w14:paraId="2022612F" w14:textId="61F7103A" w:rsidR="00E251E0" w:rsidRDefault="00E251E0" w:rsidP="0055769A">
      <w:pPr>
        <w:jc w:val="right"/>
        <w:rPr>
          <w:bCs/>
        </w:rPr>
      </w:pPr>
    </w:p>
    <w:p w14:paraId="5E367E33" w14:textId="6B945167" w:rsidR="00E251E0" w:rsidRDefault="00E251E0" w:rsidP="0055769A">
      <w:pPr>
        <w:jc w:val="right"/>
        <w:rPr>
          <w:bCs/>
        </w:rPr>
      </w:pPr>
    </w:p>
    <w:p w14:paraId="3403C552" w14:textId="0FB599A8" w:rsidR="00E251E0" w:rsidRDefault="00E251E0" w:rsidP="0055769A">
      <w:pPr>
        <w:jc w:val="right"/>
        <w:rPr>
          <w:bCs/>
        </w:rPr>
      </w:pPr>
    </w:p>
    <w:p w14:paraId="44D484B8" w14:textId="27F453A6" w:rsidR="00E251E0" w:rsidRDefault="00E251E0" w:rsidP="0055769A">
      <w:pPr>
        <w:jc w:val="right"/>
        <w:rPr>
          <w:bCs/>
        </w:rPr>
      </w:pPr>
    </w:p>
    <w:p w14:paraId="6339C1BF" w14:textId="39CAB04D" w:rsidR="00E251E0" w:rsidRDefault="00E251E0" w:rsidP="0055769A">
      <w:pPr>
        <w:jc w:val="right"/>
        <w:rPr>
          <w:bCs/>
        </w:rPr>
      </w:pPr>
    </w:p>
    <w:p w14:paraId="2FDA53BD" w14:textId="65CB445D" w:rsidR="00E251E0" w:rsidRDefault="00E251E0" w:rsidP="0055769A">
      <w:pPr>
        <w:jc w:val="right"/>
        <w:rPr>
          <w:bCs/>
        </w:rPr>
      </w:pPr>
    </w:p>
    <w:p w14:paraId="420A814C" w14:textId="280F0E76" w:rsidR="00E251E0" w:rsidRDefault="00E251E0" w:rsidP="0055769A">
      <w:pPr>
        <w:jc w:val="right"/>
        <w:rPr>
          <w:bCs/>
        </w:rPr>
      </w:pPr>
    </w:p>
    <w:p w14:paraId="64AA9424" w14:textId="7F0209A8" w:rsidR="00E251E0" w:rsidRDefault="00E251E0" w:rsidP="0055769A">
      <w:pPr>
        <w:jc w:val="right"/>
        <w:rPr>
          <w:bCs/>
        </w:rPr>
      </w:pPr>
    </w:p>
    <w:p w14:paraId="115F64D1" w14:textId="77777777" w:rsidR="00754743" w:rsidRDefault="00754743" w:rsidP="0055769A">
      <w:pPr>
        <w:jc w:val="right"/>
        <w:rPr>
          <w:bCs/>
        </w:rPr>
      </w:pPr>
    </w:p>
    <w:p w14:paraId="2FAB74ED" w14:textId="77777777" w:rsidR="00754743" w:rsidRDefault="00754743" w:rsidP="0055769A">
      <w:pPr>
        <w:jc w:val="right"/>
        <w:rPr>
          <w:bCs/>
        </w:rPr>
      </w:pPr>
    </w:p>
    <w:p w14:paraId="37F24470" w14:textId="77777777" w:rsidR="00754743" w:rsidRDefault="00754743" w:rsidP="0055769A">
      <w:pPr>
        <w:jc w:val="right"/>
        <w:rPr>
          <w:bCs/>
        </w:rPr>
      </w:pPr>
    </w:p>
    <w:p w14:paraId="5F3FB784" w14:textId="77777777" w:rsidR="00754743" w:rsidRDefault="00754743" w:rsidP="0055769A">
      <w:pPr>
        <w:jc w:val="right"/>
        <w:rPr>
          <w:bCs/>
        </w:rPr>
      </w:pPr>
    </w:p>
    <w:p w14:paraId="0C397768" w14:textId="13A6908C" w:rsidR="00E251E0" w:rsidRDefault="00E251E0" w:rsidP="0055769A">
      <w:pPr>
        <w:jc w:val="right"/>
        <w:rPr>
          <w:bCs/>
        </w:rPr>
      </w:pPr>
    </w:p>
    <w:p w14:paraId="78041470" w14:textId="4F90F4C3" w:rsidR="00E251E0" w:rsidRDefault="00E251E0" w:rsidP="0055769A">
      <w:pPr>
        <w:jc w:val="right"/>
        <w:rPr>
          <w:bCs/>
        </w:rPr>
      </w:pPr>
    </w:p>
    <w:p w14:paraId="070AC239" w14:textId="42C9AEF7" w:rsidR="00E251E0" w:rsidRDefault="00E251E0" w:rsidP="0055769A">
      <w:pPr>
        <w:jc w:val="right"/>
        <w:rPr>
          <w:bCs/>
        </w:rPr>
      </w:pPr>
    </w:p>
    <w:p w14:paraId="4E4A24A7" w14:textId="77777777" w:rsidR="00E251E0" w:rsidRDefault="00E251E0" w:rsidP="0055769A">
      <w:pPr>
        <w:jc w:val="right"/>
        <w:rPr>
          <w:bCs/>
        </w:rPr>
      </w:pPr>
    </w:p>
    <w:p w14:paraId="32E541A0" w14:textId="77777777" w:rsidR="00804DEA" w:rsidRDefault="00804DEA" w:rsidP="0055769A">
      <w:pPr>
        <w:jc w:val="right"/>
        <w:rPr>
          <w:bCs/>
        </w:rPr>
      </w:pPr>
    </w:p>
    <w:p w14:paraId="6B83A689" w14:textId="77777777" w:rsidR="00E251E0" w:rsidRDefault="00E251E0" w:rsidP="0055769A">
      <w:pPr>
        <w:jc w:val="right"/>
        <w:rPr>
          <w:bCs/>
        </w:rPr>
      </w:pPr>
      <w:r>
        <w:rPr>
          <w:bCs/>
        </w:rPr>
        <w:t xml:space="preserve">                                 </w:t>
      </w:r>
    </w:p>
    <w:p w14:paraId="2013564B" w14:textId="5D0A3442" w:rsidR="0055175B" w:rsidRPr="00F91A1B" w:rsidRDefault="0055175B" w:rsidP="0055769A">
      <w:pPr>
        <w:jc w:val="right"/>
      </w:pPr>
      <w:r w:rsidRPr="00C27C2A">
        <w:rPr>
          <w:bCs/>
        </w:rPr>
        <w:t>Приложение №</w:t>
      </w:r>
      <w:r w:rsidR="00E251E0">
        <w:rPr>
          <w:bCs/>
        </w:rPr>
        <w:t>4</w:t>
      </w:r>
    </w:p>
    <w:p w14:paraId="20E23372" w14:textId="77777777" w:rsidR="0055175B" w:rsidRPr="00C27C2A" w:rsidRDefault="0055175B" w:rsidP="0055769A">
      <w:pPr>
        <w:pStyle w:val="a4"/>
        <w:jc w:val="right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>к решению Совета народных депутатов</w:t>
      </w:r>
    </w:p>
    <w:p w14:paraId="20DC58BC" w14:textId="77777777" w:rsidR="0055175B" w:rsidRPr="00804DEA" w:rsidRDefault="0055175B" w:rsidP="0055769A">
      <w:pPr>
        <w:pStyle w:val="a4"/>
        <w:jc w:val="right"/>
        <w:rPr>
          <w:bCs/>
          <w:sz w:val="24"/>
          <w:szCs w:val="24"/>
        </w:rPr>
      </w:pPr>
      <w:proofErr w:type="spellStart"/>
      <w:r w:rsidRPr="00804DEA">
        <w:rPr>
          <w:bCs/>
          <w:sz w:val="24"/>
          <w:szCs w:val="24"/>
        </w:rPr>
        <w:t>Меловатского</w:t>
      </w:r>
      <w:proofErr w:type="spellEnd"/>
      <w:r w:rsidRPr="00804DEA">
        <w:rPr>
          <w:bCs/>
          <w:sz w:val="24"/>
          <w:szCs w:val="24"/>
        </w:rPr>
        <w:t xml:space="preserve"> сельского поселения</w:t>
      </w:r>
    </w:p>
    <w:p w14:paraId="4044E03D" w14:textId="77777777" w:rsidR="0055175B" w:rsidRPr="00804DEA" w:rsidRDefault="0055175B" w:rsidP="0055769A">
      <w:pPr>
        <w:pStyle w:val="a4"/>
        <w:jc w:val="right"/>
        <w:rPr>
          <w:bCs/>
          <w:sz w:val="24"/>
          <w:szCs w:val="24"/>
        </w:rPr>
      </w:pPr>
      <w:r w:rsidRPr="00804DEA">
        <w:rPr>
          <w:bCs/>
          <w:sz w:val="24"/>
          <w:szCs w:val="24"/>
        </w:rPr>
        <w:t>Калачеевского муниципального района</w:t>
      </w:r>
    </w:p>
    <w:p w14:paraId="2D5B69FD" w14:textId="6F644CEF" w:rsidR="0055175B" w:rsidRPr="00804DEA" w:rsidRDefault="0008478D" w:rsidP="0055769A">
      <w:pPr>
        <w:pStyle w:val="a4"/>
        <w:jc w:val="right"/>
        <w:rPr>
          <w:bCs/>
          <w:sz w:val="24"/>
          <w:szCs w:val="24"/>
        </w:rPr>
      </w:pPr>
      <w:r w:rsidRPr="00804DEA">
        <w:rPr>
          <w:bCs/>
          <w:sz w:val="24"/>
          <w:szCs w:val="24"/>
        </w:rPr>
        <w:t xml:space="preserve">№ </w:t>
      </w:r>
      <w:r w:rsidR="00D96542">
        <w:rPr>
          <w:bCs/>
          <w:sz w:val="24"/>
          <w:szCs w:val="24"/>
        </w:rPr>
        <w:t>166</w:t>
      </w:r>
      <w:r w:rsidRPr="00804DEA">
        <w:rPr>
          <w:bCs/>
          <w:sz w:val="24"/>
          <w:szCs w:val="24"/>
        </w:rPr>
        <w:t xml:space="preserve"> от</w:t>
      </w:r>
      <w:r w:rsidR="0055175B" w:rsidRPr="00804DEA">
        <w:rPr>
          <w:bCs/>
          <w:sz w:val="24"/>
          <w:szCs w:val="24"/>
        </w:rPr>
        <w:t xml:space="preserve"> </w:t>
      </w:r>
      <w:r w:rsidR="00D96542">
        <w:rPr>
          <w:bCs/>
          <w:sz w:val="24"/>
          <w:szCs w:val="24"/>
        </w:rPr>
        <w:t>25</w:t>
      </w:r>
      <w:r w:rsidR="00804DEA">
        <w:rPr>
          <w:bCs/>
          <w:sz w:val="24"/>
          <w:szCs w:val="24"/>
        </w:rPr>
        <w:t xml:space="preserve">. </w:t>
      </w:r>
      <w:r w:rsidR="00D96542">
        <w:rPr>
          <w:bCs/>
          <w:sz w:val="24"/>
          <w:szCs w:val="24"/>
        </w:rPr>
        <w:t>04</w:t>
      </w:r>
      <w:r w:rsidR="00804DEA">
        <w:rPr>
          <w:bCs/>
          <w:sz w:val="24"/>
          <w:szCs w:val="24"/>
        </w:rPr>
        <w:t>. 202</w:t>
      </w:r>
      <w:r w:rsidR="00754743">
        <w:rPr>
          <w:bCs/>
          <w:sz w:val="24"/>
          <w:szCs w:val="24"/>
        </w:rPr>
        <w:t>4</w:t>
      </w:r>
      <w:r w:rsidR="0055175B" w:rsidRPr="00804DEA">
        <w:rPr>
          <w:bCs/>
          <w:sz w:val="24"/>
          <w:szCs w:val="24"/>
        </w:rPr>
        <w:t xml:space="preserve"> г</w:t>
      </w:r>
    </w:p>
    <w:p w14:paraId="4ECD73FC" w14:textId="77777777" w:rsidR="00B067D8" w:rsidRDefault="00B067D8" w:rsidP="00B067D8">
      <w:pPr>
        <w:jc w:val="center"/>
        <w:rPr>
          <w:rFonts w:ascii="Arial" w:hAnsi="Arial" w:cs="Arial"/>
          <w:bCs/>
          <w:color w:val="000000"/>
        </w:rPr>
      </w:pPr>
    </w:p>
    <w:p w14:paraId="59ACBF84" w14:textId="77777777" w:rsidR="00B067D8" w:rsidRDefault="00B067D8" w:rsidP="00B067D8">
      <w:pPr>
        <w:jc w:val="center"/>
        <w:rPr>
          <w:rFonts w:ascii="Arial" w:hAnsi="Arial" w:cs="Arial"/>
          <w:bCs/>
          <w:color w:val="000000"/>
        </w:rPr>
      </w:pPr>
    </w:p>
    <w:p w14:paraId="0EC632A7" w14:textId="0FA7DB75" w:rsidR="00B067D8" w:rsidRPr="006B37E7" w:rsidRDefault="00B067D8" w:rsidP="00B067D8">
      <w:pPr>
        <w:jc w:val="center"/>
        <w:rPr>
          <w:rFonts w:ascii="Arial" w:hAnsi="Arial" w:cs="Arial"/>
          <w:bCs/>
          <w:color w:val="000000"/>
        </w:rPr>
      </w:pPr>
      <w:r w:rsidRPr="006B37E7">
        <w:rPr>
          <w:rFonts w:ascii="Arial" w:hAnsi="Arial" w:cs="Arial"/>
          <w:bCs/>
          <w:color w:val="000000"/>
        </w:rPr>
        <w:t xml:space="preserve">Распределение бюджетных ассигнований по целевым статьям (муниципальных программам), группам видов расходов, разделам, подразделам классификации расходов бюджета </w:t>
      </w:r>
      <w:proofErr w:type="spellStart"/>
      <w:r w:rsidRPr="006B37E7">
        <w:rPr>
          <w:rFonts w:ascii="Arial" w:hAnsi="Arial" w:cs="Arial"/>
          <w:bCs/>
          <w:color w:val="000000"/>
        </w:rPr>
        <w:t>Меловатского</w:t>
      </w:r>
      <w:proofErr w:type="spellEnd"/>
      <w:r w:rsidRPr="006B37E7">
        <w:rPr>
          <w:rFonts w:ascii="Arial" w:hAnsi="Arial" w:cs="Arial"/>
          <w:bCs/>
          <w:color w:val="000000"/>
        </w:rPr>
        <w:t xml:space="preserve"> сельского поселения Калачеевского муниципального района на 202</w:t>
      </w:r>
      <w:r>
        <w:rPr>
          <w:rFonts w:ascii="Arial" w:hAnsi="Arial" w:cs="Arial"/>
          <w:bCs/>
          <w:color w:val="000000"/>
        </w:rPr>
        <w:t>3</w:t>
      </w:r>
      <w:r w:rsidRPr="006B37E7">
        <w:rPr>
          <w:rFonts w:ascii="Arial" w:hAnsi="Arial" w:cs="Arial"/>
          <w:bCs/>
          <w:color w:val="000000"/>
        </w:rPr>
        <w:t xml:space="preserve"> год </w:t>
      </w:r>
    </w:p>
    <w:p w14:paraId="2418320B" w14:textId="359AC177" w:rsidR="00853914" w:rsidRPr="00804DEA" w:rsidRDefault="00853914" w:rsidP="00B067D8">
      <w:pPr>
        <w:pStyle w:val="21"/>
        <w:ind w:left="0"/>
        <w:jc w:val="left"/>
        <w:rPr>
          <w:b w:val="0"/>
          <w:sz w:val="24"/>
          <w:szCs w:val="24"/>
          <w:lang w:eastAsia="ru-RU"/>
        </w:rPr>
      </w:pP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3580"/>
        <w:gridCol w:w="1240"/>
        <w:gridCol w:w="709"/>
        <w:gridCol w:w="567"/>
        <w:gridCol w:w="1270"/>
        <w:gridCol w:w="1418"/>
        <w:gridCol w:w="1417"/>
      </w:tblGrid>
      <w:tr w:rsidR="00786556" w:rsidRPr="00804DEA" w14:paraId="5F4FD574" w14:textId="77777777" w:rsidTr="007F3121">
        <w:trPr>
          <w:trHeight w:val="39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A7BD" w14:textId="77777777" w:rsidR="00786556" w:rsidRPr="00804DEA" w:rsidRDefault="00786556" w:rsidP="00786556">
            <w:pPr>
              <w:jc w:val="center"/>
              <w:rPr>
                <w:bCs/>
                <w:color w:val="000000"/>
              </w:rPr>
            </w:pPr>
            <w:r w:rsidRPr="00804DEA">
              <w:rPr>
                <w:bCs/>
                <w:color w:val="000000"/>
              </w:rPr>
              <w:t>Наименование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CC0A" w14:textId="77777777" w:rsidR="00786556" w:rsidRPr="00804DEA" w:rsidRDefault="00786556" w:rsidP="00786556">
            <w:pPr>
              <w:jc w:val="center"/>
              <w:rPr>
                <w:bCs/>
                <w:color w:val="000000"/>
              </w:rPr>
            </w:pPr>
            <w:r w:rsidRPr="00804DEA">
              <w:rPr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4EF6" w14:textId="77777777" w:rsidR="00786556" w:rsidRPr="00804DEA" w:rsidRDefault="00786556" w:rsidP="00786556">
            <w:pPr>
              <w:jc w:val="center"/>
              <w:rPr>
                <w:bCs/>
                <w:color w:val="000000"/>
              </w:rPr>
            </w:pPr>
            <w:r w:rsidRPr="00804DEA">
              <w:rPr>
                <w:bCs/>
                <w:color w:val="00000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F71B" w14:textId="77777777" w:rsidR="00786556" w:rsidRPr="00804DEA" w:rsidRDefault="00786556" w:rsidP="00786556">
            <w:pPr>
              <w:jc w:val="center"/>
              <w:rPr>
                <w:bCs/>
                <w:color w:val="000000"/>
              </w:rPr>
            </w:pPr>
            <w:r w:rsidRPr="00804DEA">
              <w:rPr>
                <w:bCs/>
                <w:color w:val="000000"/>
              </w:rPr>
              <w:t>РЗ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8213" w14:textId="77777777" w:rsidR="00786556" w:rsidRPr="00804DEA" w:rsidRDefault="00786556" w:rsidP="00786556">
            <w:pPr>
              <w:jc w:val="center"/>
              <w:rPr>
                <w:bCs/>
                <w:color w:val="000000"/>
              </w:rPr>
            </w:pPr>
            <w:r w:rsidRPr="00804DEA">
              <w:rPr>
                <w:bCs/>
                <w:color w:val="00000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B2D5" w14:textId="77777777" w:rsidR="00786556" w:rsidRDefault="00786556" w:rsidP="00786556">
            <w:pPr>
              <w:jc w:val="center"/>
              <w:rPr>
                <w:bCs/>
                <w:color w:val="000000"/>
              </w:rPr>
            </w:pPr>
            <w:r w:rsidRPr="00804DEA">
              <w:rPr>
                <w:bCs/>
                <w:color w:val="000000"/>
              </w:rPr>
              <w:t>202</w:t>
            </w:r>
            <w:r w:rsidR="00433E17">
              <w:rPr>
                <w:bCs/>
                <w:color w:val="000000"/>
              </w:rPr>
              <w:t>3</w:t>
            </w:r>
            <w:r w:rsidRPr="00804DEA">
              <w:rPr>
                <w:bCs/>
                <w:color w:val="000000"/>
              </w:rPr>
              <w:t xml:space="preserve"> год план</w:t>
            </w:r>
          </w:p>
          <w:p w14:paraId="06EB06BF" w14:textId="032E3EA7" w:rsidR="00B067D8" w:rsidRPr="00804DEA" w:rsidRDefault="00B067D8" w:rsidP="007865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Сумма  (</w:t>
            </w:r>
            <w:proofErr w:type="spellStart"/>
            <w:r>
              <w:rPr>
                <w:bCs/>
                <w:color w:val="000000"/>
              </w:rPr>
              <w:t>тыс</w:t>
            </w:r>
            <w:proofErr w:type="gramStart"/>
            <w:r>
              <w:rPr>
                <w:bCs/>
                <w:color w:val="000000"/>
              </w:rPr>
              <w:t>.р</w:t>
            </w:r>
            <w:proofErr w:type="gramEnd"/>
            <w:r>
              <w:rPr>
                <w:bCs/>
                <w:color w:val="000000"/>
              </w:rPr>
              <w:t>уб</w:t>
            </w:r>
            <w:proofErr w:type="spellEnd"/>
            <w:r>
              <w:rPr>
                <w:bCs/>
                <w:color w:val="000000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79F9" w14:textId="62F31F72" w:rsidR="00786556" w:rsidRPr="00804DEA" w:rsidRDefault="00786556" w:rsidP="00786556">
            <w:pPr>
              <w:jc w:val="center"/>
              <w:rPr>
                <w:bCs/>
                <w:color w:val="000000"/>
              </w:rPr>
            </w:pPr>
            <w:r w:rsidRPr="00804DEA">
              <w:rPr>
                <w:bCs/>
                <w:color w:val="000000"/>
              </w:rPr>
              <w:t>202</w:t>
            </w:r>
            <w:r w:rsidR="00433E17">
              <w:rPr>
                <w:bCs/>
                <w:color w:val="000000"/>
              </w:rPr>
              <w:t>3</w:t>
            </w:r>
            <w:r w:rsidRPr="00804DEA">
              <w:rPr>
                <w:bCs/>
                <w:color w:val="000000"/>
              </w:rPr>
              <w:t xml:space="preserve"> год</w:t>
            </w:r>
          </w:p>
          <w:p w14:paraId="2EFDE5C0" w14:textId="58A6D4C5" w:rsidR="00786556" w:rsidRDefault="00B067D8" w:rsidP="007865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</w:t>
            </w:r>
            <w:r w:rsidR="00786556" w:rsidRPr="00804DEA">
              <w:rPr>
                <w:bCs/>
                <w:color w:val="000000"/>
              </w:rPr>
              <w:t>акт</w:t>
            </w:r>
          </w:p>
          <w:p w14:paraId="0649FBDC" w14:textId="7FB481A5" w:rsidR="00B067D8" w:rsidRPr="00804DEA" w:rsidRDefault="00B067D8" w:rsidP="007865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Сумма  (</w:t>
            </w:r>
            <w:proofErr w:type="spellStart"/>
            <w:r>
              <w:rPr>
                <w:bCs/>
                <w:color w:val="000000"/>
              </w:rPr>
              <w:t>тыс</w:t>
            </w:r>
            <w:proofErr w:type="gramStart"/>
            <w:r>
              <w:rPr>
                <w:bCs/>
                <w:color w:val="000000"/>
              </w:rPr>
              <w:t>.р</w:t>
            </w:r>
            <w:proofErr w:type="gramEnd"/>
            <w:r>
              <w:rPr>
                <w:bCs/>
                <w:color w:val="000000"/>
              </w:rPr>
              <w:t>уб</w:t>
            </w:r>
            <w:proofErr w:type="spellEnd"/>
            <w:r>
              <w:rPr>
                <w:bCs/>
                <w:color w:val="000000"/>
              </w:rPr>
              <w:t>.)</w:t>
            </w:r>
          </w:p>
        </w:tc>
      </w:tr>
      <w:tr w:rsidR="00B067D8" w:rsidRPr="00804DEA" w14:paraId="0AB7A0DB" w14:textId="77777777" w:rsidTr="00D96542">
        <w:trPr>
          <w:trHeight w:val="57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A0C3" w14:textId="787D39B5" w:rsidR="00B067D8" w:rsidRPr="00804DEA" w:rsidRDefault="00B067D8" w:rsidP="00B067D8">
            <w:pPr>
              <w:rPr>
                <w:bCs/>
                <w:color w:val="000000"/>
              </w:rPr>
            </w:pPr>
            <w:r w:rsidRPr="006B37E7">
              <w:rPr>
                <w:rFonts w:ascii="Arial" w:hAnsi="Arial" w:cs="Arial"/>
                <w:color w:val="000000"/>
              </w:rPr>
              <w:t>Муниципальные программы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0165C" w14:textId="771BDD0C" w:rsidR="00B067D8" w:rsidRPr="00804DEA" w:rsidRDefault="00B067D8" w:rsidP="00B067D8">
            <w:pPr>
              <w:rPr>
                <w:bCs/>
                <w:color w:val="000000"/>
              </w:rPr>
            </w:pPr>
            <w:r w:rsidRPr="006B37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7FC5" w14:textId="02FBFECA" w:rsidR="00B067D8" w:rsidRPr="00804DEA" w:rsidRDefault="00B067D8" w:rsidP="00B067D8">
            <w:pPr>
              <w:rPr>
                <w:bCs/>
                <w:color w:val="000000"/>
              </w:rPr>
            </w:pPr>
            <w:r w:rsidRPr="006B37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072D2" w14:textId="186A2E61" w:rsidR="00B067D8" w:rsidRPr="00804DEA" w:rsidRDefault="00B067D8" w:rsidP="00B067D8">
            <w:pPr>
              <w:rPr>
                <w:bCs/>
                <w:color w:val="000000"/>
              </w:rPr>
            </w:pPr>
            <w:r w:rsidRPr="006B37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BC5A" w14:textId="3C81EC0C" w:rsidR="00B067D8" w:rsidRPr="00804DEA" w:rsidRDefault="00B067D8" w:rsidP="00B067D8">
            <w:pPr>
              <w:rPr>
                <w:bCs/>
                <w:color w:val="000000"/>
              </w:rPr>
            </w:pPr>
            <w:r w:rsidRPr="006B37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3AF45" w14:textId="1E8DE196" w:rsidR="00B067D8" w:rsidRPr="00804DEA" w:rsidRDefault="00B067D8" w:rsidP="00B067D8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11271,6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DD75" w14:textId="397696F1" w:rsidR="00B067D8" w:rsidRPr="00804DEA" w:rsidRDefault="00B067D8" w:rsidP="00B067D8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11271,6</w:t>
            </w:r>
          </w:p>
        </w:tc>
      </w:tr>
      <w:tr w:rsidR="00B067D8" w:rsidRPr="00804DEA" w14:paraId="416F8D30" w14:textId="77777777" w:rsidTr="00D96542">
        <w:trPr>
          <w:trHeight w:val="177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B2BF" w14:textId="500C6582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6B37E7">
              <w:rPr>
                <w:rFonts w:ascii="Arial" w:hAnsi="Arial" w:cs="Arial"/>
                <w:color w:val="000000"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color w:val="000000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0C7E" w14:textId="1F36DAA6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1BCF" w14:textId="166EE0AF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AC77" w14:textId="36AE4CE7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2A06" w14:textId="57C8FDA7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63A0" w14:textId="2AE54473" w:rsidR="00B067D8" w:rsidRPr="00804DEA" w:rsidRDefault="00B067D8" w:rsidP="00B067D8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5869,2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2F1B5" w14:textId="52F3CB52" w:rsidR="00B067D8" w:rsidRPr="00804DEA" w:rsidRDefault="00B067D8" w:rsidP="00B067D8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5869,2</w:t>
            </w:r>
          </w:p>
        </w:tc>
      </w:tr>
      <w:tr w:rsidR="00B067D8" w:rsidRPr="00804DEA" w14:paraId="24783D54" w14:textId="77777777" w:rsidTr="00D96542">
        <w:trPr>
          <w:trHeight w:val="1683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83B82" w14:textId="1858503B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6B37E7">
              <w:rPr>
                <w:rFonts w:ascii="Arial" w:hAnsi="Arial" w:cs="Arial"/>
                <w:color w:val="000000"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color w:val="000000"/>
              </w:rPr>
              <w:t xml:space="preserve"> сельского поселения»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56E3" w14:textId="256428A1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0CA4" w14:textId="0E776602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E909" w14:textId="15911313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E8F8" w14:textId="79958A27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3151" w14:textId="10577FF3" w:rsidR="00B067D8" w:rsidRPr="00804DEA" w:rsidRDefault="00B067D8" w:rsidP="00B067D8">
            <w:r>
              <w:rPr>
                <w:rFonts w:ascii="Arial" w:hAnsi="Arial" w:cs="Arial"/>
                <w:color w:val="000000"/>
              </w:rPr>
              <w:t>5869,2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D59B" w14:textId="44B60A26" w:rsidR="00B067D8" w:rsidRPr="00804DEA" w:rsidRDefault="00B067D8" w:rsidP="00B067D8">
            <w:r>
              <w:rPr>
                <w:rFonts w:ascii="Arial" w:hAnsi="Arial" w:cs="Arial"/>
                <w:color w:val="000000"/>
              </w:rPr>
              <w:t>5869,2</w:t>
            </w:r>
          </w:p>
        </w:tc>
      </w:tr>
      <w:tr w:rsidR="00B067D8" w:rsidRPr="00804DEA" w14:paraId="13EDA4D2" w14:textId="77777777" w:rsidTr="00D96542">
        <w:trPr>
          <w:trHeight w:val="9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84D3" w14:textId="74F2FBB7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 xml:space="preserve">Основное мероприятие «Организация электроснабжения в границах </w:t>
            </w:r>
            <w:proofErr w:type="spellStart"/>
            <w:r w:rsidRPr="006B37E7">
              <w:rPr>
                <w:rFonts w:ascii="Arial" w:hAnsi="Arial" w:cs="Arial"/>
                <w:color w:val="000000"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color w:val="000000"/>
              </w:rPr>
              <w:t xml:space="preserve"> сельского поселения»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9BE3" w14:textId="6FC14AB0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25E4" w14:textId="655B2909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47D0" w14:textId="75423C12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C1F0" w14:textId="09077DC5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DFEB" w14:textId="217DB538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63,1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4C530" w14:textId="7E52B5F0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63,1</w:t>
            </w:r>
          </w:p>
        </w:tc>
      </w:tr>
      <w:tr w:rsidR="00B067D8" w:rsidRPr="00804DEA" w14:paraId="5BB4CD32" w14:textId="77777777" w:rsidTr="00D96542">
        <w:trPr>
          <w:trHeight w:val="9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BB306" w14:textId="3AA4AA2A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EA194" w14:textId="3C9BECC1" w:rsidR="00B067D8" w:rsidRPr="00804DEA" w:rsidRDefault="00B067D8" w:rsidP="00B067D8">
            <w:pPr>
              <w:rPr>
                <w:bCs/>
                <w:lang w:val="en-US"/>
              </w:rPr>
            </w:pPr>
            <w:r w:rsidRPr="006B37E7">
              <w:rPr>
                <w:rFonts w:ascii="Arial" w:hAnsi="Arial" w:cs="Arial"/>
                <w:color w:val="000000"/>
              </w:rPr>
              <w:t>01 1 01 98670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C0F38" w14:textId="718C9E9B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E0071" w14:textId="31DC945F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51488" w14:textId="64D49E6D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A8A57" w14:textId="51756245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11</w:t>
            </w:r>
            <w:r>
              <w:rPr>
                <w:rFonts w:ascii="Arial" w:hAnsi="Arial" w:cs="Arial"/>
                <w:color w:val="000000"/>
              </w:rPr>
              <w:t>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FDC56" w14:textId="0C540CBB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11</w:t>
            </w:r>
            <w:r>
              <w:rPr>
                <w:rFonts w:ascii="Arial" w:hAnsi="Arial" w:cs="Arial"/>
                <w:color w:val="000000"/>
              </w:rPr>
              <w:t>9,6</w:t>
            </w:r>
          </w:p>
        </w:tc>
      </w:tr>
      <w:tr w:rsidR="00B067D8" w:rsidRPr="00804DEA" w14:paraId="1F7432AC" w14:textId="77777777" w:rsidTr="00D96542">
        <w:trPr>
          <w:trHeight w:val="12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DE0A" w14:textId="211A6E20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lastRenderedPageBreak/>
              <w:t>Мероприятия по содержанию и текущему ремонту уличного освещения (софинансирование) (Закупка товаров, работ и услуг для муниципальных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DC38" w14:textId="20F9418B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01 1 01 S</w:t>
            </w:r>
            <w:r>
              <w:rPr>
                <w:rFonts w:ascii="Arial" w:hAnsi="Arial" w:cs="Arial"/>
                <w:color w:val="000000"/>
              </w:rPr>
              <w:t>8670</w:t>
            </w:r>
            <w:r w:rsidRPr="006B37E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D2F6" w14:textId="5BE10AAD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1722" w14:textId="7718C097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FA70" w14:textId="47DEDC2A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0D4A3" w14:textId="61996CE2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43,5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D5C8" w14:textId="33E0C730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43,5</w:t>
            </w:r>
          </w:p>
        </w:tc>
      </w:tr>
      <w:tr w:rsidR="00B067D8" w:rsidRPr="00804DEA" w14:paraId="31E83700" w14:textId="77777777" w:rsidTr="00D96542">
        <w:trPr>
          <w:trHeight w:val="703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C23B" w14:textId="67B8715D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9718" w14:textId="5A189118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EFCB" w14:textId="7B83319D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6BAB" w14:textId="73134373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8CCD" w14:textId="450F96E0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698A" w14:textId="0527A523" w:rsidR="00B067D8" w:rsidRPr="00804DEA" w:rsidRDefault="00B067D8" w:rsidP="00B067D8">
            <w:r>
              <w:rPr>
                <w:rFonts w:ascii="Arial" w:hAnsi="Arial" w:cs="Arial"/>
                <w:color w:val="000000"/>
              </w:rPr>
              <w:t>4399,6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B6ED8" w14:textId="10662A9E" w:rsidR="00B067D8" w:rsidRPr="00804DEA" w:rsidRDefault="00B067D8" w:rsidP="00B067D8">
            <w:r>
              <w:rPr>
                <w:rFonts w:ascii="Arial" w:hAnsi="Arial" w:cs="Arial"/>
                <w:color w:val="000000"/>
              </w:rPr>
              <w:t>4399,6</w:t>
            </w:r>
          </w:p>
        </w:tc>
      </w:tr>
      <w:tr w:rsidR="00B067D8" w:rsidRPr="00804DEA" w14:paraId="03A7C1AA" w14:textId="77777777" w:rsidTr="00D96542">
        <w:trPr>
          <w:trHeight w:val="118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CF5F" w14:textId="07067101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Мероприятия по развитию сети автомобильных дорог общего пользования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2949" w14:textId="6B6FB8F0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 xml:space="preserve">01 1 02 </w:t>
            </w:r>
            <w:r>
              <w:rPr>
                <w:rFonts w:ascii="Arial" w:hAnsi="Arial" w:cs="Arial"/>
                <w:color w:val="000000"/>
              </w:rPr>
              <w:t>91290</w:t>
            </w:r>
            <w:r w:rsidRPr="006B37E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CFE0" w14:textId="5DDCE3F9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B5F7" w14:textId="143633E5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ACA7" w14:textId="6392419A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06BF" w14:textId="78B2D394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477,9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606B" w14:textId="021D4EB2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477,9</w:t>
            </w:r>
          </w:p>
        </w:tc>
      </w:tr>
      <w:tr w:rsidR="00B067D8" w:rsidRPr="00804DEA" w14:paraId="6FD6A98B" w14:textId="77777777" w:rsidTr="00D96542">
        <w:trPr>
          <w:trHeight w:val="145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5399" w14:textId="645D9C4A" w:rsidR="00B067D8" w:rsidRPr="004563C6" w:rsidRDefault="00B067D8" w:rsidP="00B067D8">
            <w:pPr>
              <w:rPr>
                <w:i/>
                <w:iCs/>
                <w:color w:val="000000"/>
              </w:rPr>
            </w:pPr>
            <w:r w:rsidRPr="006B37E7">
              <w:rPr>
                <w:rFonts w:ascii="Arial" w:hAnsi="Arial" w:cs="Arial"/>
                <w:color w:val="000000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E6EA" w14:textId="52C68199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01 1 02 S8850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DB17" w14:textId="0F37A67F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718B" w14:textId="111C3623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8A7D" w14:textId="2835F1B7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B6BD" w14:textId="24C537BA" w:rsidR="00B067D8" w:rsidRPr="00804DEA" w:rsidRDefault="00B067D8" w:rsidP="00B067D8">
            <w:r>
              <w:rPr>
                <w:rFonts w:ascii="Arial" w:hAnsi="Arial" w:cs="Arial"/>
                <w:color w:val="000000"/>
              </w:rPr>
              <w:t>2921,7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8FA5" w14:textId="4E97307C" w:rsidR="00B067D8" w:rsidRPr="00804DEA" w:rsidRDefault="00B067D8" w:rsidP="00B067D8">
            <w:r>
              <w:rPr>
                <w:rFonts w:ascii="Arial" w:hAnsi="Arial" w:cs="Arial"/>
                <w:color w:val="000000"/>
              </w:rPr>
              <w:t>2921,7</w:t>
            </w:r>
          </w:p>
        </w:tc>
      </w:tr>
      <w:tr w:rsidR="00B067D8" w:rsidRPr="00804DEA" w14:paraId="659AA6A2" w14:textId="77777777" w:rsidTr="00D96542">
        <w:trPr>
          <w:trHeight w:val="69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3C53" w14:textId="052D1931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6B37E7">
              <w:rPr>
                <w:rFonts w:ascii="Arial" w:hAnsi="Arial" w:cs="Arial"/>
                <w:color w:val="000000"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color w:val="000000"/>
              </w:rPr>
              <w:t xml:space="preserve"> сельского поселения»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5603" w14:textId="6E82EE17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BE3F" w14:textId="2FF4E364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62F2" w14:textId="60C430B1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91C6" w14:textId="618CED6F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A6BA4" w14:textId="4F764863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10</w:t>
            </w:r>
            <w:r>
              <w:rPr>
                <w:rFonts w:ascii="Arial" w:hAnsi="Arial" w:cs="Arial"/>
                <w:color w:val="000000"/>
              </w:rPr>
              <w:t>06,5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B5F1" w14:textId="4351B94B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10</w:t>
            </w:r>
            <w:r>
              <w:rPr>
                <w:rFonts w:ascii="Arial" w:hAnsi="Arial" w:cs="Arial"/>
                <w:color w:val="000000"/>
              </w:rPr>
              <w:t>06,5</w:t>
            </w:r>
          </w:p>
        </w:tc>
      </w:tr>
      <w:tr w:rsidR="00B067D8" w:rsidRPr="00804DEA" w14:paraId="1BBD5131" w14:textId="77777777" w:rsidTr="00D96542">
        <w:trPr>
          <w:trHeight w:val="18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36FE2" w14:textId="4B3B7D17" w:rsidR="00B067D8" w:rsidRPr="00804DEA" w:rsidRDefault="00B067D8" w:rsidP="00B067D8">
            <w:pPr>
              <w:rPr>
                <w:bCs/>
              </w:rPr>
            </w:pPr>
            <w:r w:rsidRPr="008B6C35">
              <w:rPr>
                <w:rFonts w:ascii="Arial" w:hAnsi="Arial" w:cs="Arial"/>
                <w:color w:val="000000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9E15" w14:textId="1A549BB4" w:rsidR="00B067D8" w:rsidRPr="00804DEA" w:rsidRDefault="00B067D8" w:rsidP="00B067D8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01 1 03 98460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4939" w14:textId="240D848C" w:rsidR="00B067D8" w:rsidRPr="00804DEA" w:rsidRDefault="00B067D8" w:rsidP="00B067D8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CF05" w14:textId="3D347827" w:rsidR="00B067D8" w:rsidRPr="00804DEA" w:rsidRDefault="00B067D8" w:rsidP="00B067D8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DF51" w14:textId="0A86BAF8" w:rsidR="00B067D8" w:rsidRPr="00804DEA" w:rsidRDefault="00B067D8" w:rsidP="00B067D8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27A1" w14:textId="66E56627" w:rsidR="00B067D8" w:rsidRPr="00804DEA" w:rsidRDefault="00B067D8" w:rsidP="00B067D8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17,0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409EB" w14:textId="3BD1D27F" w:rsidR="00B067D8" w:rsidRPr="00804DEA" w:rsidRDefault="00B067D8" w:rsidP="00B067D8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17,0</w:t>
            </w:r>
          </w:p>
        </w:tc>
      </w:tr>
      <w:tr w:rsidR="00B067D8" w:rsidRPr="00804DEA" w14:paraId="78743845" w14:textId="77777777" w:rsidTr="00D96542">
        <w:trPr>
          <w:trHeight w:val="703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6870" w14:textId="7C2CAAAA" w:rsidR="00B067D8" w:rsidRPr="00804DEA" w:rsidRDefault="00B067D8" w:rsidP="00B067D8">
            <w:pPr>
              <w:rPr>
                <w:bCs/>
                <w:color w:val="000000"/>
              </w:rPr>
            </w:pPr>
            <w:r w:rsidRPr="006B37E7">
              <w:rPr>
                <w:rFonts w:ascii="Arial" w:hAnsi="Arial" w:cs="Arial"/>
                <w:color w:val="000000"/>
              </w:rPr>
              <w:t>Расходы по мероприятиям, направленным на благоустройство и озеленение парков (Закупка товаров, работ и услуг для государственных (муниципальных) нужд).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5745" w14:textId="7CD1DCD1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01 1 03 98690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CFF4" w14:textId="23162353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8DF8" w14:textId="33DB942E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4420" w14:textId="1FF383F9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817F" w14:textId="07068E59" w:rsidR="00B067D8" w:rsidRPr="00B167F4" w:rsidRDefault="00B067D8" w:rsidP="00B067D8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C9C5" w14:textId="3CBBC119" w:rsidR="00B067D8" w:rsidRPr="00804DEA" w:rsidRDefault="00B067D8" w:rsidP="00B067D8">
            <w:r>
              <w:rPr>
                <w:rFonts w:ascii="Arial" w:hAnsi="Arial" w:cs="Arial"/>
                <w:color w:val="000000"/>
              </w:rPr>
              <w:t>4,9</w:t>
            </w:r>
          </w:p>
        </w:tc>
      </w:tr>
      <w:tr w:rsidR="00B067D8" w:rsidRPr="00804DEA" w14:paraId="51910C94" w14:textId="77777777" w:rsidTr="00D96542">
        <w:trPr>
          <w:trHeight w:val="69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43913" w14:textId="0DEBD27C" w:rsidR="00B067D8" w:rsidRPr="003A1B1C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E6917" w14:textId="51B8E0D5" w:rsidR="00B067D8" w:rsidRPr="003A1B1C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01 1 03 98730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2735E" w14:textId="67AE608C" w:rsidR="00B067D8" w:rsidRPr="003A1B1C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0B916" w14:textId="443F5FD5" w:rsidR="00B067D8" w:rsidRPr="003A1B1C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955F7" w14:textId="5FBA9B2B" w:rsidR="00B067D8" w:rsidRPr="003A1B1C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39775" w14:textId="64CD4927" w:rsidR="00B067D8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216,2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63C38" w14:textId="342A5F56" w:rsidR="00B067D8" w:rsidRDefault="00B067D8" w:rsidP="00B067D8">
            <w:r>
              <w:rPr>
                <w:rFonts w:ascii="Arial" w:hAnsi="Arial" w:cs="Arial"/>
                <w:color w:val="000000"/>
              </w:rPr>
              <w:t>216,2</w:t>
            </w:r>
          </w:p>
        </w:tc>
      </w:tr>
      <w:tr w:rsidR="00B067D8" w:rsidRPr="00804DEA" w14:paraId="1A5D138F" w14:textId="77777777" w:rsidTr="00D96542">
        <w:trPr>
          <w:trHeight w:val="12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7CA97" w14:textId="65DDB0CA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 xml:space="preserve">Расходы на содержание мест (площадок) накопления ТКО на территории поселения (Закупка товаров, работ и </w:t>
            </w:r>
            <w:r w:rsidRPr="006B37E7">
              <w:rPr>
                <w:rFonts w:ascii="Arial" w:hAnsi="Arial" w:cs="Arial"/>
                <w:color w:val="000000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C5A8" w14:textId="57D43E4F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lastRenderedPageBreak/>
              <w:t>01 1 03 99020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9FE4" w14:textId="04672F33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AA00" w14:textId="058A6A7C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7001" w14:textId="2A23B7F1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D5E2" w14:textId="3C36E933" w:rsidR="00B067D8" w:rsidRPr="00804DEA" w:rsidRDefault="00B067D8" w:rsidP="00B067D8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Pr="006B37E7">
              <w:rPr>
                <w:rFonts w:ascii="Arial" w:hAnsi="Arial" w:cs="Arial"/>
                <w:color w:val="000000"/>
              </w:rPr>
              <w:t>68,4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CAF0" w14:textId="62C583F9" w:rsidR="00B067D8" w:rsidRPr="00804DEA" w:rsidRDefault="00B067D8" w:rsidP="00B067D8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Pr="006B37E7">
              <w:rPr>
                <w:rFonts w:ascii="Arial" w:hAnsi="Arial" w:cs="Arial"/>
                <w:color w:val="000000"/>
              </w:rPr>
              <w:t>68,4</w:t>
            </w:r>
          </w:p>
        </w:tc>
      </w:tr>
      <w:tr w:rsidR="00B067D8" w:rsidRPr="00804DEA" w14:paraId="61C01EC0" w14:textId="77777777" w:rsidTr="00D96542">
        <w:trPr>
          <w:trHeight w:val="180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41B87" w14:textId="25F7EC96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6B37E7">
              <w:rPr>
                <w:rFonts w:ascii="Arial" w:hAnsi="Arial" w:cs="Arial"/>
                <w:color w:val="000000"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color w:val="000000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EB77" w14:textId="21628907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A7AC" w14:textId="5C2F9F78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8F72" w14:textId="2A0594D6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1AE8" w14:textId="332BB234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A0BE" w14:textId="408DE409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444,7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E939" w14:textId="0D4F3025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444,7</w:t>
            </w:r>
          </w:p>
        </w:tc>
      </w:tr>
      <w:tr w:rsidR="00B067D8" w:rsidRPr="00804DEA" w14:paraId="357EEB80" w14:textId="77777777" w:rsidTr="00D96542">
        <w:trPr>
          <w:trHeight w:val="56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8D15" w14:textId="17C10C43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2813" w14:textId="71FF8333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EE58" w14:textId="725933EF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8DC8" w14:textId="632A5421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E8E0" w14:textId="69EA5D03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8B15" w14:textId="77777777" w:rsidR="00B067D8" w:rsidRPr="006B37E7" w:rsidRDefault="00B067D8" w:rsidP="00B067D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6518E6D" w14:textId="77777777" w:rsidR="00B067D8" w:rsidRPr="006B37E7" w:rsidRDefault="00B067D8" w:rsidP="00B067D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1D1D7B8" w14:textId="77777777" w:rsidR="00B067D8" w:rsidRPr="006B37E7" w:rsidRDefault="00B067D8" w:rsidP="00B067D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A4D8BE1" w14:textId="77777777" w:rsidR="00B067D8" w:rsidRPr="006B37E7" w:rsidRDefault="00B067D8" w:rsidP="00B067D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C1499CB" w14:textId="6BFC0F00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444,7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F179D" w14:textId="77777777" w:rsidR="00B067D8" w:rsidRPr="006B37E7" w:rsidRDefault="00B067D8" w:rsidP="00B067D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FB9CB28" w14:textId="77777777" w:rsidR="00B067D8" w:rsidRPr="006B37E7" w:rsidRDefault="00B067D8" w:rsidP="00B067D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5B3B7AA" w14:textId="77777777" w:rsidR="00B067D8" w:rsidRPr="006B37E7" w:rsidRDefault="00B067D8" w:rsidP="00B067D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A99D199" w14:textId="77777777" w:rsidR="00B067D8" w:rsidRPr="006B37E7" w:rsidRDefault="00B067D8" w:rsidP="00B067D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E029E48" w14:textId="1A0A9015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444,7</w:t>
            </w:r>
          </w:p>
        </w:tc>
      </w:tr>
      <w:tr w:rsidR="00B067D8" w:rsidRPr="00804DEA" w14:paraId="5CDCC9EB" w14:textId="77777777" w:rsidTr="00D96542">
        <w:trPr>
          <w:trHeight w:val="12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61F1" w14:textId="6DA02572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 xml:space="preserve">Основное мероприятие «Развитие культурно-досуговой деятельности в </w:t>
            </w:r>
            <w:proofErr w:type="spellStart"/>
            <w:r w:rsidRPr="006B37E7">
              <w:rPr>
                <w:rFonts w:ascii="Arial" w:hAnsi="Arial" w:cs="Arial"/>
                <w:color w:val="000000"/>
              </w:rPr>
              <w:t>Меловатском</w:t>
            </w:r>
            <w:proofErr w:type="spellEnd"/>
            <w:r w:rsidRPr="006B37E7">
              <w:rPr>
                <w:rFonts w:ascii="Arial" w:hAnsi="Arial" w:cs="Arial"/>
                <w:color w:val="000000"/>
              </w:rPr>
              <w:t xml:space="preserve"> сельском поселении"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B348" w14:textId="535E22AB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A8D3" w14:textId="7FB9FAD2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038F" w14:textId="3077F7E7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5FA1" w14:textId="6FC92C35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7C6F" w14:textId="77777777" w:rsidR="00B067D8" w:rsidRPr="006B37E7" w:rsidRDefault="00B067D8" w:rsidP="00B067D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2646B9E" w14:textId="77777777" w:rsidR="00B067D8" w:rsidRPr="006B37E7" w:rsidRDefault="00B067D8" w:rsidP="00B067D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1815634" w14:textId="77777777" w:rsidR="00B067D8" w:rsidRPr="006B37E7" w:rsidRDefault="00B067D8" w:rsidP="00B067D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9D4DF81" w14:textId="77777777" w:rsidR="00B067D8" w:rsidRPr="006B37E7" w:rsidRDefault="00B067D8" w:rsidP="00B067D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68F572B" w14:textId="77777777" w:rsidR="00B067D8" w:rsidRPr="006B37E7" w:rsidRDefault="00B067D8" w:rsidP="00B067D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40FD766" w14:textId="77777777" w:rsidR="00B067D8" w:rsidRPr="006B37E7" w:rsidRDefault="00B067D8" w:rsidP="00B067D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53ED583" w14:textId="4EC74888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444,7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D54B2" w14:textId="77777777" w:rsidR="00B067D8" w:rsidRPr="006B37E7" w:rsidRDefault="00B067D8" w:rsidP="00B067D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AC72F5E" w14:textId="77777777" w:rsidR="00B067D8" w:rsidRPr="006B37E7" w:rsidRDefault="00B067D8" w:rsidP="00B067D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67108FC" w14:textId="77777777" w:rsidR="00B067D8" w:rsidRPr="006B37E7" w:rsidRDefault="00B067D8" w:rsidP="00B067D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9726B3D" w14:textId="77777777" w:rsidR="00B067D8" w:rsidRPr="006B37E7" w:rsidRDefault="00B067D8" w:rsidP="00B067D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588C5C5" w14:textId="77777777" w:rsidR="00B067D8" w:rsidRPr="006B37E7" w:rsidRDefault="00B067D8" w:rsidP="00B067D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B1802C4" w14:textId="77777777" w:rsidR="00B067D8" w:rsidRPr="006B37E7" w:rsidRDefault="00B067D8" w:rsidP="00B067D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12B154C" w14:textId="032ED7C6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444,7</w:t>
            </w:r>
          </w:p>
        </w:tc>
      </w:tr>
      <w:tr w:rsidR="00B067D8" w:rsidRPr="00804DEA" w14:paraId="78FBED5B" w14:textId="77777777" w:rsidTr="00D96542">
        <w:trPr>
          <w:trHeight w:val="9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16E3" w14:textId="1ADFF327" w:rsidR="00B067D8" w:rsidRPr="00804DEA" w:rsidRDefault="00B067D8" w:rsidP="00B067D8">
            <w:r w:rsidRPr="0007322B">
              <w:rPr>
                <w:rFonts w:ascii="Arial" w:hAnsi="Arial" w:cs="Arial"/>
                <w:color w:val="000000"/>
              </w:rPr>
              <w:t>Зарезервированные средства, связанные с особенностями исполнения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ACA2" w14:textId="6F3C700D" w:rsidR="00B067D8" w:rsidRPr="00804DEA" w:rsidRDefault="00B067D8" w:rsidP="00B067D8">
            <w:r>
              <w:rPr>
                <w:rFonts w:ascii="Arial" w:hAnsi="Arial" w:cs="Arial"/>
                <w:color w:val="000000"/>
              </w:rPr>
              <w:t>02 1 01 70100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4CC0" w14:textId="290DB98B" w:rsidR="00B067D8" w:rsidRPr="00804DEA" w:rsidRDefault="00B067D8" w:rsidP="00B067D8"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3F68" w14:textId="58B9409B" w:rsidR="00B067D8" w:rsidRPr="00804DEA" w:rsidRDefault="00B067D8" w:rsidP="00B067D8"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D8E1" w14:textId="00DBBBD7" w:rsidR="00B067D8" w:rsidRPr="00804DEA" w:rsidRDefault="00B067D8" w:rsidP="00B067D8"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2C298" w14:textId="77777777" w:rsidR="00B067D8" w:rsidRDefault="00B067D8" w:rsidP="00B067D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7B00E6E" w14:textId="77777777" w:rsidR="00B067D8" w:rsidRDefault="00B067D8" w:rsidP="00B067D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82685EA" w14:textId="77777777" w:rsidR="00B067D8" w:rsidRDefault="00B067D8" w:rsidP="00B067D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8EC2C1D" w14:textId="77777777" w:rsidR="00B067D8" w:rsidRDefault="00B067D8" w:rsidP="00B067D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76520A9" w14:textId="77777777" w:rsidR="00B067D8" w:rsidRDefault="00B067D8" w:rsidP="00B067D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DA2E236" w14:textId="77777777" w:rsidR="00B067D8" w:rsidRDefault="00B067D8" w:rsidP="00B067D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CCD2442" w14:textId="77777777" w:rsidR="00B067D8" w:rsidRDefault="00B067D8" w:rsidP="00B067D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4F4CE5E" w14:textId="77777777" w:rsidR="00B067D8" w:rsidRDefault="00B067D8" w:rsidP="00B067D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08FE87D" w14:textId="6E9DD68B" w:rsidR="00B067D8" w:rsidRPr="00804DEA" w:rsidRDefault="00B067D8" w:rsidP="00B067D8">
            <w:r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EF50" w14:textId="77777777" w:rsidR="00B067D8" w:rsidRDefault="00B067D8" w:rsidP="00B067D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987A003" w14:textId="77777777" w:rsidR="00B067D8" w:rsidRDefault="00B067D8" w:rsidP="00B067D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31265AA" w14:textId="77777777" w:rsidR="00B067D8" w:rsidRDefault="00B067D8" w:rsidP="00B067D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3D2E4AE" w14:textId="77777777" w:rsidR="00B067D8" w:rsidRDefault="00B067D8" w:rsidP="00B067D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C9BAA59" w14:textId="77777777" w:rsidR="00B067D8" w:rsidRDefault="00B067D8" w:rsidP="00B067D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AE2E895" w14:textId="77777777" w:rsidR="00B067D8" w:rsidRDefault="00B067D8" w:rsidP="00B067D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E016437" w14:textId="77777777" w:rsidR="00B067D8" w:rsidRDefault="00B067D8" w:rsidP="00B067D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66E3B6A" w14:textId="77777777" w:rsidR="00B067D8" w:rsidRDefault="00B067D8" w:rsidP="00B067D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C642569" w14:textId="2DEA3C82" w:rsidR="00B067D8" w:rsidRPr="00804DEA" w:rsidRDefault="00B067D8" w:rsidP="00B067D8">
            <w:r>
              <w:rPr>
                <w:rFonts w:ascii="Arial" w:hAnsi="Arial" w:cs="Arial"/>
                <w:color w:val="000000"/>
              </w:rPr>
              <w:t>70,0</w:t>
            </w:r>
          </w:p>
        </w:tc>
      </w:tr>
      <w:tr w:rsidR="00B067D8" w:rsidRPr="00804DEA" w14:paraId="5A1505BF" w14:textId="77777777" w:rsidTr="00D96542">
        <w:trPr>
          <w:trHeight w:val="139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AF72" w14:textId="066D336F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76D9" w14:textId="070C13B1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02 1 01 90840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9363" w14:textId="6A14A774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5905" w14:textId="1990C1E3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75F0" w14:textId="5A7DB2F6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4CB7" w14:textId="77777777" w:rsidR="00B067D8" w:rsidRPr="006B37E7" w:rsidRDefault="00B067D8" w:rsidP="00B067D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01ACD30" w14:textId="77777777" w:rsidR="00B067D8" w:rsidRPr="006B37E7" w:rsidRDefault="00B067D8" w:rsidP="00B06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550,6</w:t>
            </w:r>
          </w:p>
          <w:p w14:paraId="08873592" w14:textId="23477EE1" w:rsidR="00B067D8" w:rsidRPr="00804DEA" w:rsidRDefault="00B067D8" w:rsidP="00B067D8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03B6" w14:textId="77777777" w:rsidR="00B067D8" w:rsidRPr="006B37E7" w:rsidRDefault="00B067D8" w:rsidP="00B067D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73C5AC7" w14:textId="77777777" w:rsidR="00B067D8" w:rsidRPr="006B37E7" w:rsidRDefault="00B067D8" w:rsidP="00B06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550,6</w:t>
            </w:r>
          </w:p>
          <w:p w14:paraId="1FFD78EE" w14:textId="0E200964" w:rsidR="00B067D8" w:rsidRPr="00804DEA" w:rsidRDefault="00B067D8" w:rsidP="00B067D8"/>
        </w:tc>
      </w:tr>
      <w:tr w:rsidR="00B067D8" w:rsidRPr="00804DEA" w14:paraId="22211D78" w14:textId="77777777" w:rsidTr="00D96542">
        <w:trPr>
          <w:trHeight w:val="139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CB16E" w14:textId="2C7F4E7B" w:rsidR="00B067D8" w:rsidRPr="00D75C18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FB1EF" w14:textId="3939A688" w:rsidR="00B067D8" w:rsidRPr="00D75C18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02 1 01 98580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A0A05" w14:textId="3D9F1D58" w:rsidR="00B067D8" w:rsidRPr="00D75C18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F46C0" w14:textId="4B73C1B8" w:rsidR="00B067D8" w:rsidRPr="00D75C18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9DA90" w14:textId="2CD03E24" w:rsidR="00B067D8" w:rsidRPr="00D75C18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2A39A" w14:textId="4BECC2F8" w:rsidR="00B067D8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824,1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B03E4" w14:textId="29F62BD9" w:rsidR="00B067D8" w:rsidRDefault="00B067D8" w:rsidP="00B067D8">
            <w:r>
              <w:rPr>
                <w:rFonts w:ascii="Arial" w:hAnsi="Arial" w:cs="Arial"/>
                <w:color w:val="000000"/>
              </w:rPr>
              <w:t>824,1</w:t>
            </w:r>
          </w:p>
        </w:tc>
      </w:tr>
      <w:tr w:rsidR="00B067D8" w:rsidRPr="00804DEA" w14:paraId="14BBC225" w14:textId="77777777" w:rsidTr="00D96542">
        <w:trPr>
          <w:trHeight w:val="139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44106" w14:textId="0F4AE73B" w:rsidR="00B067D8" w:rsidRPr="00D75C18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6B37E7">
              <w:rPr>
                <w:rFonts w:ascii="Arial" w:hAnsi="Arial" w:cs="Arial"/>
                <w:color w:val="000000"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color w:val="000000"/>
              </w:rPr>
              <w:t xml:space="preserve"> сельского поселения на 2020-2026 года»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F4ABC" w14:textId="4E65BFF5" w:rsidR="00B067D8" w:rsidRPr="00D75C18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2FA0B" w14:textId="07ECAF2F" w:rsidR="00B067D8" w:rsidRPr="00D75C18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F5979" w14:textId="655C8D79" w:rsidR="00B067D8" w:rsidRPr="00D75C18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8834C" w14:textId="2CFC1611" w:rsidR="00B067D8" w:rsidRPr="00D75C18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1DCB1" w14:textId="0CC48F5E" w:rsidR="00B067D8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3957,7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C4338" w14:textId="7758324C" w:rsidR="00B067D8" w:rsidRDefault="00B067D8" w:rsidP="00B067D8">
            <w:r>
              <w:rPr>
                <w:rFonts w:ascii="Arial" w:hAnsi="Arial" w:cs="Arial"/>
                <w:color w:val="000000"/>
              </w:rPr>
              <w:t>3957,7</w:t>
            </w:r>
          </w:p>
        </w:tc>
      </w:tr>
      <w:tr w:rsidR="00B067D8" w:rsidRPr="00804DEA" w14:paraId="31B7A395" w14:textId="77777777" w:rsidTr="00D96542">
        <w:trPr>
          <w:trHeight w:val="9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D874" w14:textId="42F0740C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3245" w14:textId="3BC1E07A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3A99" w14:textId="17CD7CEB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0D35" w14:textId="413DF99F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DE8E" w14:textId="019E0FB9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05E7" w14:textId="201F2D58" w:rsidR="00B067D8" w:rsidRPr="00804DEA" w:rsidRDefault="00B067D8" w:rsidP="00B067D8">
            <w:r>
              <w:rPr>
                <w:rFonts w:ascii="Arial" w:hAnsi="Arial" w:cs="Arial"/>
                <w:color w:val="000000"/>
              </w:rPr>
              <w:t>3957,7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37C0" w14:textId="2FC982FC" w:rsidR="00B067D8" w:rsidRPr="00804DEA" w:rsidRDefault="00B067D8" w:rsidP="00B067D8">
            <w:r>
              <w:rPr>
                <w:rFonts w:ascii="Arial" w:hAnsi="Arial" w:cs="Arial"/>
                <w:color w:val="000000"/>
              </w:rPr>
              <w:t>3957,7</w:t>
            </w:r>
          </w:p>
        </w:tc>
      </w:tr>
      <w:tr w:rsidR="00B067D8" w:rsidRPr="00804DEA" w14:paraId="165863EF" w14:textId="77777777" w:rsidTr="00D96542">
        <w:trPr>
          <w:trHeight w:val="18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5501" w14:textId="1DFFBF97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6B37E7">
              <w:rPr>
                <w:rFonts w:ascii="Arial" w:hAnsi="Arial" w:cs="Arial"/>
                <w:color w:val="000000"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color w:val="000000"/>
              </w:rPr>
              <w:t xml:space="preserve"> сельского поселения»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0B4F" w14:textId="1439E96D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D0F5" w14:textId="0CBCA995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4191F" w14:textId="3CC26856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BD77" w14:textId="09296F5B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0F16C" w14:textId="76959711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827,0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8699B" w14:textId="464036AF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827,0</w:t>
            </w:r>
          </w:p>
        </w:tc>
      </w:tr>
      <w:tr w:rsidR="00B067D8" w:rsidRPr="00804DEA" w14:paraId="233F6FFF" w14:textId="77777777" w:rsidTr="00D96542">
        <w:trPr>
          <w:trHeight w:val="223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8EC8" w14:textId="72B16EFB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FB90" w14:textId="1BF63E70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03 1 01 92010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A41F" w14:textId="50C60F93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06D0" w14:textId="59505FC7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3353" w14:textId="7B774C47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4AE57" w14:textId="2991901D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891,8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7A5F" w14:textId="1D55391B" w:rsidR="00B067D8" w:rsidRPr="00197322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891,8</w:t>
            </w:r>
          </w:p>
        </w:tc>
      </w:tr>
      <w:tr w:rsidR="00B067D8" w:rsidRPr="00804DEA" w14:paraId="7AA456D3" w14:textId="77777777" w:rsidTr="00D96542">
        <w:trPr>
          <w:trHeight w:val="223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8492D" w14:textId="068623E4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9DCB8" w14:textId="32951605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03 1 01 92020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02A60" w14:textId="24D40852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518CE" w14:textId="15D60AF9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3FB16" w14:textId="094912FB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13429" w14:textId="222C7215" w:rsidR="00B067D8" w:rsidRPr="00804DEA" w:rsidRDefault="00B067D8" w:rsidP="00B067D8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942,7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8E921" w14:textId="6B798D28" w:rsidR="00B067D8" w:rsidRPr="00804DEA" w:rsidRDefault="00B067D8" w:rsidP="00B067D8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942,7</w:t>
            </w:r>
          </w:p>
        </w:tc>
      </w:tr>
      <w:tr w:rsidR="00B067D8" w:rsidRPr="00804DEA" w14:paraId="54DCE1B2" w14:textId="77777777" w:rsidTr="00D96542">
        <w:trPr>
          <w:trHeight w:val="7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3D391" w14:textId="7E9F22E3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5DE10" w14:textId="3D0C3EC7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03 1 01 92010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E3401" w14:textId="0B62DE2C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0F17F" w14:textId="5DD4B888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588FD" w14:textId="6579618A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74068" w14:textId="77777777" w:rsidR="00B067D8" w:rsidRPr="006B37E7" w:rsidRDefault="00B067D8" w:rsidP="00B067D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5046A9A" w14:textId="54AE8728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>61,1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5B299" w14:textId="77777777" w:rsidR="00B067D8" w:rsidRPr="006B37E7" w:rsidRDefault="00B067D8" w:rsidP="00B067D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66D2978" w14:textId="42715EC4" w:rsidR="00B067D8" w:rsidRPr="00804DEA" w:rsidRDefault="00B067D8" w:rsidP="00B067D8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>61,1</w:t>
            </w:r>
          </w:p>
        </w:tc>
      </w:tr>
      <w:tr w:rsidR="00B067D8" w:rsidRPr="00804DEA" w14:paraId="6002CCC1" w14:textId="77777777" w:rsidTr="00D96542">
        <w:trPr>
          <w:trHeight w:val="98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424E" w14:textId="50BE76C1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CF7E" w14:textId="3BB45D40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03 1 01 92010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A18A" w14:textId="31690B5E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1731" w14:textId="7F67A497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4F8C" w14:textId="281580E3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688D" w14:textId="458669C3" w:rsidR="00B067D8" w:rsidRPr="00804DEA" w:rsidRDefault="00B067D8" w:rsidP="00B067D8">
            <w:r>
              <w:rPr>
                <w:rFonts w:ascii="Arial" w:hAnsi="Arial" w:cs="Arial"/>
                <w:color w:val="000000"/>
              </w:rPr>
              <w:t>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D4C7" w14:textId="3ABA57E5" w:rsidR="00B067D8" w:rsidRPr="00804DEA" w:rsidRDefault="00B067D8" w:rsidP="00B067D8">
            <w:r>
              <w:rPr>
                <w:rFonts w:ascii="Arial" w:hAnsi="Arial" w:cs="Arial"/>
                <w:color w:val="000000"/>
              </w:rPr>
              <w:t>2,7</w:t>
            </w:r>
          </w:p>
        </w:tc>
      </w:tr>
      <w:tr w:rsidR="00B067D8" w:rsidRPr="00804DEA" w14:paraId="77A4E14D" w14:textId="77777777" w:rsidTr="00D96542">
        <w:trPr>
          <w:trHeight w:val="15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E89E" w14:textId="614E3E33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5A1F" w14:textId="6BDC54A2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03 1 01 90470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2821" w14:textId="02ECAEE1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B4A9" w14:textId="3816188E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2D58" w14:textId="456EFF51" w:rsidR="00B067D8" w:rsidRPr="00804DEA" w:rsidRDefault="00B067D8" w:rsidP="00B067D8">
            <w:r w:rsidRPr="006B37E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275E" w14:textId="60B4BBC7" w:rsidR="00B067D8" w:rsidRPr="00804DEA" w:rsidRDefault="00B067D8" w:rsidP="00B067D8">
            <w:r>
              <w:rPr>
                <w:rFonts w:ascii="Arial" w:hAnsi="Arial" w:cs="Arial"/>
                <w:color w:val="000000"/>
              </w:rPr>
              <w:t>90,8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EDA7" w14:textId="14A2E0FE" w:rsidR="00B067D8" w:rsidRPr="00804DEA" w:rsidRDefault="00B067D8" w:rsidP="00B067D8">
            <w:r>
              <w:rPr>
                <w:rFonts w:ascii="Arial" w:hAnsi="Arial" w:cs="Arial"/>
                <w:color w:val="000000"/>
              </w:rPr>
              <w:t>90,8</w:t>
            </w:r>
          </w:p>
        </w:tc>
      </w:tr>
      <w:tr w:rsidR="00B067D8" w:rsidRPr="00804DEA" w14:paraId="15FE1DEF" w14:textId="77777777" w:rsidTr="00D96542">
        <w:trPr>
          <w:trHeight w:val="15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C096E" w14:textId="32FE7745" w:rsidR="00B067D8" w:rsidRPr="003A1B1C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297A7" w14:textId="141A9830" w:rsidR="00B067D8" w:rsidRPr="003A1B1C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03 1 01 985</w:t>
            </w:r>
            <w:r>
              <w:rPr>
                <w:rFonts w:ascii="Arial" w:hAnsi="Arial" w:cs="Arial"/>
                <w:color w:val="000000"/>
              </w:rPr>
              <w:t>8</w:t>
            </w:r>
            <w:r w:rsidRPr="006B37E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0C195" w14:textId="3C3AC210" w:rsidR="00B067D8" w:rsidRPr="003A1B1C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F116D" w14:textId="1BFBB221" w:rsidR="00B067D8" w:rsidRPr="003A1B1C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C4117" w14:textId="27D7BC5C" w:rsidR="00B067D8" w:rsidRPr="003A1B1C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9E111" w14:textId="3A4FCD13" w:rsidR="00B067D8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37,9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C12E8" w14:textId="1AFBF556" w:rsidR="00B067D8" w:rsidRPr="00804DEA" w:rsidRDefault="00B067D8" w:rsidP="00B067D8">
            <w:r>
              <w:rPr>
                <w:rFonts w:ascii="Arial" w:hAnsi="Arial" w:cs="Arial"/>
                <w:color w:val="000000"/>
              </w:rPr>
              <w:t>37,9</w:t>
            </w:r>
          </w:p>
        </w:tc>
      </w:tr>
      <w:tr w:rsidR="00B067D8" w:rsidRPr="00804DEA" w14:paraId="6733DDFF" w14:textId="77777777" w:rsidTr="00D96542">
        <w:trPr>
          <w:trHeight w:val="15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608D2" w14:textId="66B4F2F3" w:rsidR="00B067D8" w:rsidRPr="003A1B1C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6B37E7">
              <w:rPr>
                <w:rFonts w:ascii="Arial" w:hAnsi="Arial" w:cs="Arial"/>
                <w:color w:val="000000"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color w:val="000000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D364F" w14:textId="164395A2" w:rsidR="00B067D8" w:rsidRPr="003A1B1C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03 1 02 00000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93C41" w14:textId="7F399CBF" w:rsidR="00B067D8" w:rsidRPr="003A1B1C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9755C" w14:textId="7501EBAB" w:rsidR="00B067D8" w:rsidRPr="003A1B1C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82C0D" w14:textId="518E88B9" w:rsidR="00B067D8" w:rsidRPr="003A1B1C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EE28F" w14:textId="3C9DCE1F" w:rsidR="00B067D8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130,7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6811C" w14:textId="3F46B5B0" w:rsidR="00B067D8" w:rsidRPr="00804DEA" w:rsidRDefault="00B067D8" w:rsidP="00B067D8">
            <w:r>
              <w:rPr>
                <w:rFonts w:ascii="Arial" w:hAnsi="Arial" w:cs="Arial"/>
                <w:color w:val="000000"/>
              </w:rPr>
              <w:t>130,7</w:t>
            </w:r>
          </w:p>
        </w:tc>
      </w:tr>
      <w:tr w:rsidR="00B067D8" w:rsidRPr="00804DEA" w14:paraId="6E9C5079" w14:textId="77777777" w:rsidTr="00D96542">
        <w:trPr>
          <w:trHeight w:val="15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DE309" w14:textId="5611634B" w:rsidR="00B067D8" w:rsidRPr="003A1B1C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B7941" w14:textId="50F4A5C1" w:rsidR="00B067D8" w:rsidRPr="003A1B1C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03 1 02 20570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79A29" w14:textId="5487B168" w:rsidR="00B067D8" w:rsidRPr="003A1B1C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21825" w14:textId="74ADC9E1" w:rsidR="00B067D8" w:rsidRPr="003A1B1C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52A05" w14:textId="4A26BA8B" w:rsidR="00B067D8" w:rsidRPr="003A1B1C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9CED9" w14:textId="0BC17678" w:rsidR="00B067D8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Pr="006B37E7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103D1" w14:textId="3702C19B" w:rsidR="00B067D8" w:rsidRPr="00804DEA" w:rsidRDefault="00B067D8" w:rsidP="00B067D8">
            <w:r>
              <w:rPr>
                <w:rFonts w:ascii="Arial" w:hAnsi="Arial" w:cs="Arial"/>
                <w:color w:val="000000"/>
              </w:rPr>
              <w:t>8</w:t>
            </w:r>
            <w:r w:rsidRPr="006B37E7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B067D8" w:rsidRPr="00804DEA" w14:paraId="135D6882" w14:textId="77777777" w:rsidTr="00D96542">
        <w:trPr>
          <w:trHeight w:val="15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D621F" w14:textId="1DCAEAD9" w:rsidR="00B067D8" w:rsidRPr="003A1B1C" w:rsidRDefault="00B067D8" w:rsidP="00B067D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A003A" w14:textId="7E2289BE" w:rsidR="00B067D8" w:rsidRPr="003A1B1C" w:rsidRDefault="00B067D8" w:rsidP="00B067D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03 1 02 51180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7770E" w14:textId="5E0EE375" w:rsidR="00B067D8" w:rsidRPr="003A1B1C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2096" w14:textId="2DAEA2DB" w:rsidR="00B067D8" w:rsidRPr="003A1B1C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205CA" w14:textId="693D0936" w:rsidR="00B067D8" w:rsidRPr="003A1B1C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4F46B" w14:textId="77D4185C" w:rsidR="00B067D8" w:rsidRDefault="00B067D8" w:rsidP="00B067D8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102,1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18523" w14:textId="08D2673E" w:rsidR="00B067D8" w:rsidRDefault="00B067D8" w:rsidP="00B067D8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102,1</w:t>
            </w:r>
          </w:p>
        </w:tc>
      </w:tr>
      <w:tr w:rsidR="00B067D8" w:rsidRPr="00804DEA" w14:paraId="6DACE994" w14:textId="77777777" w:rsidTr="00D96542">
        <w:trPr>
          <w:trHeight w:val="15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9136A" w14:textId="7E70C5D6" w:rsidR="00B067D8" w:rsidRPr="003A1B1C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AB327" w14:textId="2F680059" w:rsidR="00B067D8" w:rsidRPr="003A1B1C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03 1 02 51180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7E3DE" w14:textId="54E3963C" w:rsidR="00B067D8" w:rsidRPr="003A1B1C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D8981" w14:textId="4A9D4FA6" w:rsidR="00B067D8" w:rsidRPr="003A1B1C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0C2C5" w14:textId="3AC31B6B" w:rsidR="00B067D8" w:rsidRPr="003A1B1C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D0683" w14:textId="0DD36D03" w:rsidR="00B067D8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FAEAC" w14:textId="51667D65" w:rsidR="00B067D8" w:rsidRPr="00804DEA" w:rsidRDefault="00B067D8" w:rsidP="00B067D8">
            <w:r>
              <w:rPr>
                <w:rFonts w:ascii="Arial" w:hAnsi="Arial" w:cs="Arial"/>
                <w:color w:val="000000"/>
              </w:rPr>
              <w:t>11,2</w:t>
            </w:r>
          </w:p>
        </w:tc>
      </w:tr>
      <w:tr w:rsidR="00B067D8" w:rsidRPr="00804DEA" w14:paraId="1DD91EDE" w14:textId="77777777" w:rsidTr="00D96542">
        <w:trPr>
          <w:trHeight w:val="15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D69C0" w14:textId="2A4E7519" w:rsidR="00B067D8" w:rsidRPr="003A1B1C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lastRenderedPageBreak/>
              <w:t>Мероприятия,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EE674" w14:textId="510DF199" w:rsidR="00B067D8" w:rsidRPr="003A1B1C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03 1 02 914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6B37E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BEC26" w14:textId="0326D4B0" w:rsidR="00B067D8" w:rsidRPr="003A1B1C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F38F4" w14:textId="15AB08FA" w:rsidR="00B067D8" w:rsidRPr="003A1B1C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8EFF7" w14:textId="3139A6BA" w:rsidR="00B067D8" w:rsidRPr="003A1B1C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A8C02" w14:textId="12F0072D" w:rsidR="00B067D8" w:rsidRDefault="00B067D8" w:rsidP="00B067D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9E1D2" w14:textId="75C1FE0E" w:rsidR="00B067D8" w:rsidRPr="00804DEA" w:rsidRDefault="00B067D8" w:rsidP="00B067D8">
            <w:r>
              <w:rPr>
                <w:rFonts w:ascii="Arial" w:hAnsi="Arial" w:cs="Arial"/>
                <w:color w:val="000000"/>
              </w:rPr>
              <w:t>9,4</w:t>
            </w:r>
          </w:p>
        </w:tc>
      </w:tr>
    </w:tbl>
    <w:p w14:paraId="56E50AC7" w14:textId="77777777" w:rsidR="00886660" w:rsidRDefault="00886660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1B4232A2" w14:textId="77777777" w:rsidR="00886660" w:rsidRDefault="00886660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0A284970" w14:textId="77777777" w:rsidR="00886660" w:rsidRDefault="00886660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0615FEA5" w14:textId="77777777" w:rsidR="00886660" w:rsidRDefault="00886660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0D882C35" w14:textId="77777777" w:rsidR="00886660" w:rsidRDefault="00886660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7FEB0625" w14:textId="77777777" w:rsidR="00886660" w:rsidRDefault="00886660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1B85C2A1" w14:textId="77777777" w:rsidR="00886660" w:rsidRDefault="00886660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0A883E5F" w14:textId="61C9A7EF" w:rsidR="00886660" w:rsidRDefault="00886660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103C6C12" w14:textId="790AA5C2" w:rsidR="00DD268B" w:rsidRDefault="00DD268B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2885FEA9" w14:textId="3787648C" w:rsidR="00DD268B" w:rsidRDefault="00DD268B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60292FD1" w14:textId="271C406A" w:rsidR="00DD268B" w:rsidRDefault="00DD268B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01DFF409" w14:textId="07A1A25D" w:rsidR="00DD268B" w:rsidRDefault="00DD268B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5EDE79E4" w14:textId="17F701D4" w:rsidR="00DD268B" w:rsidRDefault="00DD268B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7A0DDCAE" w14:textId="00D80809" w:rsidR="00DD268B" w:rsidRDefault="00DD268B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7AB8E874" w14:textId="22BAAA45" w:rsidR="00DD268B" w:rsidRDefault="00DD268B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3908DFD0" w14:textId="77777777" w:rsidR="0045658F" w:rsidRDefault="0045658F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3683BF56" w14:textId="77777777" w:rsidR="0045658F" w:rsidRDefault="0045658F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54D7FABC" w14:textId="77777777" w:rsidR="0045658F" w:rsidRDefault="0045658F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296F6C74" w14:textId="77777777" w:rsidR="0045658F" w:rsidRDefault="0045658F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4FF137D2" w14:textId="77777777" w:rsidR="0045658F" w:rsidRDefault="0045658F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74BAD59A" w14:textId="77777777" w:rsidR="0045658F" w:rsidRDefault="0045658F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507D228E" w14:textId="77777777" w:rsidR="0045658F" w:rsidRDefault="0045658F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7A49F030" w14:textId="77777777" w:rsidR="0045658F" w:rsidRDefault="0045658F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1AA86635" w14:textId="77777777" w:rsidR="0045658F" w:rsidRDefault="0045658F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5FC8531C" w14:textId="77777777" w:rsidR="0045658F" w:rsidRDefault="0045658F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0311B82A" w14:textId="77777777" w:rsidR="0045658F" w:rsidRDefault="0045658F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093F9392" w14:textId="77777777" w:rsidR="0045658F" w:rsidRDefault="0045658F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75D522BF" w14:textId="77777777" w:rsidR="0045658F" w:rsidRDefault="0045658F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6181FC4B" w14:textId="77777777" w:rsidR="0045658F" w:rsidRDefault="0045658F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12635D00" w14:textId="77777777" w:rsidR="0045658F" w:rsidRDefault="0045658F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01E0F024" w14:textId="77777777" w:rsidR="0045658F" w:rsidRDefault="0045658F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3A1CEC41" w14:textId="77777777" w:rsidR="0045658F" w:rsidRDefault="0045658F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5A106D6F" w14:textId="77777777" w:rsidR="0045658F" w:rsidRDefault="0045658F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023076AD" w14:textId="77777777" w:rsidR="0045658F" w:rsidRDefault="0045658F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6E22EF4E" w14:textId="4D438629" w:rsidR="00DD268B" w:rsidRDefault="00DD268B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327EB26E" w14:textId="418FF024" w:rsidR="00DD268B" w:rsidRDefault="00DD268B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49FC682C" w14:textId="73354AAE" w:rsidR="00DD268B" w:rsidRDefault="00DD268B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5E7EE839" w14:textId="459FCC04" w:rsidR="00DD268B" w:rsidRDefault="00DD268B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1E629237" w14:textId="46901CE0" w:rsidR="00DD268B" w:rsidRDefault="00DD268B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21B08F80" w14:textId="0D7DD7FA" w:rsidR="00DD268B" w:rsidRDefault="00DD268B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2FD34752" w14:textId="5763E2CA" w:rsidR="00DD268B" w:rsidRDefault="00DD268B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2E003C98" w14:textId="5A216B8F" w:rsidR="00DD268B" w:rsidRDefault="00DD268B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4F282CB5" w14:textId="5347FAD6" w:rsidR="00DD268B" w:rsidRDefault="00DD268B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0B6ED0D7" w14:textId="77777777" w:rsidR="00DD268B" w:rsidRDefault="00DD268B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0E515250" w14:textId="77777777" w:rsidR="00886660" w:rsidRDefault="00886660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12D08F7B" w14:textId="77777777" w:rsidR="00886660" w:rsidRDefault="00886660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051213F3" w14:textId="77777777" w:rsidR="00886660" w:rsidRDefault="00886660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466A7314" w14:textId="77777777" w:rsidR="00886660" w:rsidRDefault="00886660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77DFF957" w14:textId="77777777" w:rsidR="00886660" w:rsidRDefault="00886660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0F173A70" w14:textId="77777777" w:rsidR="00886660" w:rsidRDefault="00886660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184E694E" w14:textId="77777777" w:rsidR="00886660" w:rsidRDefault="00886660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132A9EC5" w14:textId="667F7B51" w:rsidR="00886660" w:rsidRPr="00C27C2A" w:rsidRDefault="00886660" w:rsidP="00886660">
      <w:pPr>
        <w:pStyle w:val="a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 w:rsidRPr="00C27C2A">
        <w:rPr>
          <w:bCs/>
          <w:sz w:val="24"/>
          <w:szCs w:val="24"/>
        </w:rPr>
        <w:t>Приложение №</w:t>
      </w:r>
      <w:r>
        <w:rPr>
          <w:bCs/>
          <w:sz w:val="24"/>
          <w:szCs w:val="24"/>
        </w:rPr>
        <w:t>5</w:t>
      </w:r>
    </w:p>
    <w:p w14:paraId="65199F57" w14:textId="77777777" w:rsidR="00886660" w:rsidRPr="00C27C2A" w:rsidRDefault="00886660" w:rsidP="00886660">
      <w:pPr>
        <w:pStyle w:val="a4"/>
        <w:jc w:val="right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>к решению Совета народных депутатов</w:t>
      </w:r>
    </w:p>
    <w:p w14:paraId="2302BA27" w14:textId="77777777" w:rsidR="00886660" w:rsidRPr="00C27C2A" w:rsidRDefault="00886660" w:rsidP="00886660">
      <w:pPr>
        <w:pStyle w:val="a4"/>
        <w:jc w:val="right"/>
        <w:rPr>
          <w:bCs/>
          <w:sz w:val="24"/>
          <w:szCs w:val="24"/>
        </w:rPr>
      </w:pPr>
      <w:proofErr w:type="spellStart"/>
      <w:r w:rsidRPr="00C27C2A">
        <w:rPr>
          <w:bCs/>
          <w:sz w:val="24"/>
          <w:szCs w:val="24"/>
        </w:rPr>
        <w:t>Меловатского</w:t>
      </w:r>
      <w:proofErr w:type="spellEnd"/>
      <w:r w:rsidRPr="00C27C2A">
        <w:rPr>
          <w:bCs/>
          <w:sz w:val="24"/>
          <w:szCs w:val="24"/>
        </w:rPr>
        <w:t xml:space="preserve"> сельского поселения</w:t>
      </w:r>
    </w:p>
    <w:p w14:paraId="3AAC3313" w14:textId="77777777" w:rsidR="00886660" w:rsidRPr="00C27C2A" w:rsidRDefault="00886660" w:rsidP="00886660">
      <w:pPr>
        <w:pStyle w:val="a4"/>
        <w:jc w:val="right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>Калачеевского муниципального района</w:t>
      </w:r>
    </w:p>
    <w:p w14:paraId="7B302F9F" w14:textId="5135FCBC" w:rsidR="00886660" w:rsidRPr="00C27C2A" w:rsidRDefault="00886660" w:rsidP="00886660">
      <w:pPr>
        <w:pStyle w:val="a4"/>
        <w:jc w:val="right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 xml:space="preserve">№ </w:t>
      </w:r>
      <w:r w:rsidR="00D96542">
        <w:rPr>
          <w:bCs/>
          <w:sz w:val="24"/>
          <w:szCs w:val="24"/>
        </w:rPr>
        <w:t xml:space="preserve">166 </w:t>
      </w:r>
      <w:r w:rsidRPr="00C27C2A">
        <w:rPr>
          <w:bCs/>
          <w:sz w:val="24"/>
          <w:szCs w:val="24"/>
        </w:rPr>
        <w:t>от</w:t>
      </w:r>
      <w:r w:rsidR="00D96542">
        <w:rPr>
          <w:bCs/>
          <w:sz w:val="24"/>
          <w:szCs w:val="24"/>
        </w:rPr>
        <w:t xml:space="preserve"> </w:t>
      </w:r>
      <w:r w:rsidR="00044CA5">
        <w:rPr>
          <w:bCs/>
          <w:sz w:val="24"/>
          <w:szCs w:val="24"/>
        </w:rPr>
        <w:t>25.04</w:t>
      </w:r>
      <w:r>
        <w:rPr>
          <w:bCs/>
          <w:sz w:val="24"/>
          <w:szCs w:val="24"/>
        </w:rPr>
        <w:t>.</w:t>
      </w:r>
      <w:r w:rsidRPr="00C27C2A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2</w:t>
      </w:r>
      <w:r w:rsidR="0045658F">
        <w:rPr>
          <w:bCs/>
          <w:sz w:val="24"/>
          <w:szCs w:val="24"/>
        </w:rPr>
        <w:t>4</w:t>
      </w:r>
      <w:r w:rsidRPr="00C27C2A">
        <w:rPr>
          <w:bCs/>
          <w:sz w:val="24"/>
          <w:szCs w:val="24"/>
        </w:rPr>
        <w:t xml:space="preserve"> г</w:t>
      </w:r>
    </w:p>
    <w:p w14:paraId="029FF129" w14:textId="77777777" w:rsidR="00886660" w:rsidRPr="00C27C2A" w:rsidRDefault="00886660" w:rsidP="00886660">
      <w:pPr>
        <w:pStyle w:val="a4"/>
        <w:rPr>
          <w:bCs/>
          <w:sz w:val="24"/>
          <w:szCs w:val="24"/>
        </w:rPr>
      </w:pPr>
    </w:p>
    <w:p w14:paraId="4CF351E3" w14:textId="77777777" w:rsidR="00886660" w:rsidRPr="00C27C2A" w:rsidRDefault="00886660" w:rsidP="00886660">
      <w:pPr>
        <w:pStyle w:val="a4"/>
        <w:jc w:val="center"/>
        <w:rPr>
          <w:bCs/>
          <w:sz w:val="24"/>
          <w:szCs w:val="24"/>
        </w:rPr>
      </w:pPr>
    </w:p>
    <w:p w14:paraId="2D9960D0" w14:textId="77777777" w:rsidR="00886660" w:rsidRPr="005D7169" w:rsidRDefault="00886660" w:rsidP="00886660">
      <w:pPr>
        <w:pStyle w:val="21"/>
        <w:rPr>
          <w:sz w:val="24"/>
          <w:szCs w:val="24"/>
        </w:rPr>
      </w:pPr>
      <w:r w:rsidRPr="005D7169">
        <w:rPr>
          <w:sz w:val="24"/>
          <w:szCs w:val="24"/>
        </w:rPr>
        <w:t>ИСТОЧНИКИ ВНУТРЕННЕГО ФИНАНСИРОВАНИЯ</w:t>
      </w:r>
    </w:p>
    <w:p w14:paraId="7023D2E4" w14:textId="77777777" w:rsidR="00886660" w:rsidRPr="005D7169" w:rsidRDefault="00886660" w:rsidP="00886660">
      <w:pPr>
        <w:pStyle w:val="21"/>
        <w:rPr>
          <w:sz w:val="24"/>
          <w:szCs w:val="24"/>
        </w:rPr>
      </w:pPr>
      <w:r w:rsidRPr="005D7169">
        <w:rPr>
          <w:sz w:val="24"/>
          <w:szCs w:val="24"/>
        </w:rPr>
        <w:t>ДЕФИЦИТА   БЮДЖЕТА МЕЛОВАТСКОГО СЕЛЬСКОГО ПОСЕЛЕНИЯ</w:t>
      </w:r>
    </w:p>
    <w:p w14:paraId="295E7209" w14:textId="165B4B93" w:rsidR="00886660" w:rsidRPr="005D7169" w:rsidRDefault="00886660" w:rsidP="00886660">
      <w:pPr>
        <w:pStyle w:val="21"/>
        <w:ind w:left="0"/>
        <w:rPr>
          <w:sz w:val="24"/>
          <w:szCs w:val="24"/>
        </w:rPr>
      </w:pPr>
      <w:r w:rsidRPr="005D7169">
        <w:rPr>
          <w:sz w:val="24"/>
          <w:szCs w:val="24"/>
        </w:rPr>
        <w:t>КАЛАЧЕЕВСКОГО МУНИЦИПАЛЬНОГО РАЙОНА НА 20</w:t>
      </w:r>
      <w:r>
        <w:rPr>
          <w:sz w:val="24"/>
          <w:szCs w:val="24"/>
        </w:rPr>
        <w:t>2</w:t>
      </w:r>
      <w:r w:rsidR="0045658F">
        <w:rPr>
          <w:sz w:val="24"/>
          <w:szCs w:val="24"/>
        </w:rPr>
        <w:t>3</w:t>
      </w:r>
      <w:r w:rsidRPr="005D7169">
        <w:rPr>
          <w:sz w:val="24"/>
          <w:szCs w:val="24"/>
        </w:rPr>
        <w:t xml:space="preserve"> ГОД </w:t>
      </w:r>
    </w:p>
    <w:p w14:paraId="27498AD4" w14:textId="4AAE6077" w:rsidR="00886660" w:rsidRPr="005D7169" w:rsidRDefault="00886660" w:rsidP="00886660">
      <w:pPr>
        <w:autoSpaceDE w:val="0"/>
        <w:autoSpaceDN w:val="0"/>
        <w:adjustRightInd w:val="0"/>
        <w:ind w:firstLine="709"/>
      </w:pPr>
      <w:r w:rsidRPr="005D7169">
        <w:t xml:space="preserve"> </w:t>
      </w:r>
      <w:r w:rsidR="0045658F">
        <w:t xml:space="preserve">                                                                                                                               </w:t>
      </w:r>
      <w:r w:rsidR="00272B9E">
        <w:t>Сумма (</w:t>
      </w:r>
      <w:proofErr w:type="spellStart"/>
      <w:r w:rsidR="0045658F">
        <w:t>тыс.руб</w:t>
      </w:r>
      <w:proofErr w:type="spellEnd"/>
      <w:r w:rsidR="0045658F">
        <w:t>.</w:t>
      </w:r>
      <w:r w:rsidR="00272B9E">
        <w:t>)</w:t>
      </w:r>
    </w:p>
    <w:tbl>
      <w:tblPr>
        <w:tblStyle w:val="11"/>
        <w:tblW w:w="10060" w:type="dxa"/>
        <w:tblLook w:val="04A0" w:firstRow="1" w:lastRow="0" w:firstColumn="1" w:lastColumn="0" w:noHBand="0" w:noVBand="1"/>
      </w:tblPr>
      <w:tblGrid>
        <w:gridCol w:w="653"/>
        <w:gridCol w:w="3737"/>
        <w:gridCol w:w="2976"/>
        <w:gridCol w:w="1276"/>
        <w:gridCol w:w="1418"/>
      </w:tblGrid>
      <w:tr w:rsidR="00886660" w:rsidRPr="005D7169" w14:paraId="4984E377" w14:textId="77777777" w:rsidTr="00D96542">
        <w:tc>
          <w:tcPr>
            <w:tcW w:w="653" w:type="dxa"/>
          </w:tcPr>
          <w:p w14:paraId="4B5FAC66" w14:textId="77777777" w:rsidR="00886660" w:rsidRPr="005D7169" w:rsidRDefault="00886660" w:rsidP="00D96542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№ п/п</w:t>
            </w:r>
          </w:p>
        </w:tc>
        <w:tc>
          <w:tcPr>
            <w:tcW w:w="3737" w:type="dxa"/>
          </w:tcPr>
          <w:p w14:paraId="3065A68A" w14:textId="77777777" w:rsidR="00886660" w:rsidRPr="005D7169" w:rsidRDefault="00886660" w:rsidP="00D96542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976" w:type="dxa"/>
          </w:tcPr>
          <w:p w14:paraId="46B2BBAC" w14:textId="77777777" w:rsidR="00886660" w:rsidRPr="005D7169" w:rsidRDefault="00886660" w:rsidP="00D96542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Код классификации</w:t>
            </w:r>
          </w:p>
        </w:tc>
        <w:tc>
          <w:tcPr>
            <w:tcW w:w="1276" w:type="dxa"/>
          </w:tcPr>
          <w:p w14:paraId="51D69086" w14:textId="0BB38D87" w:rsidR="00886660" w:rsidRPr="005D7169" w:rsidRDefault="00886660" w:rsidP="00D96542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45658F">
              <w:rPr>
                <w:rFonts w:ascii="Times New Roman" w:hAnsi="Times New Roman"/>
              </w:rPr>
              <w:t>3</w:t>
            </w:r>
            <w:r w:rsidRPr="005D7169">
              <w:rPr>
                <w:rFonts w:ascii="Times New Roman" w:hAnsi="Times New Roman"/>
              </w:rPr>
              <w:t xml:space="preserve"> го</w:t>
            </w:r>
            <w:r>
              <w:rPr>
                <w:rFonts w:ascii="Times New Roman" w:hAnsi="Times New Roman"/>
              </w:rPr>
              <w:t>д План</w:t>
            </w:r>
          </w:p>
        </w:tc>
        <w:tc>
          <w:tcPr>
            <w:tcW w:w="1418" w:type="dxa"/>
          </w:tcPr>
          <w:p w14:paraId="2F7332C2" w14:textId="4DB151A4" w:rsidR="00886660" w:rsidRDefault="00886660" w:rsidP="00D96542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45658F">
              <w:rPr>
                <w:rFonts w:ascii="Times New Roman" w:hAnsi="Times New Roman"/>
              </w:rPr>
              <w:t>3</w:t>
            </w:r>
            <w:r w:rsidRPr="005D7169">
              <w:rPr>
                <w:rFonts w:ascii="Times New Roman" w:hAnsi="Times New Roman"/>
              </w:rPr>
              <w:t xml:space="preserve"> год</w:t>
            </w:r>
          </w:p>
          <w:p w14:paraId="716EFA4A" w14:textId="77777777" w:rsidR="00886660" w:rsidRPr="005D7169" w:rsidRDefault="00886660" w:rsidP="00D9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</w:tr>
      <w:tr w:rsidR="00886660" w:rsidRPr="005D7169" w14:paraId="68895FE2" w14:textId="77777777" w:rsidTr="00D96542">
        <w:tc>
          <w:tcPr>
            <w:tcW w:w="653" w:type="dxa"/>
          </w:tcPr>
          <w:p w14:paraId="0A172C5E" w14:textId="77777777" w:rsidR="00886660" w:rsidRPr="005D7169" w:rsidRDefault="00886660" w:rsidP="00D96542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1</w:t>
            </w:r>
          </w:p>
        </w:tc>
        <w:tc>
          <w:tcPr>
            <w:tcW w:w="3737" w:type="dxa"/>
          </w:tcPr>
          <w:p w14:paraId="360DC759" w14:textId="77777777" w:rsidR="00886660" w:rsidRPr="005D7169" w:rsidRDefault="00886660" w:rsidP="00D96542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14:paraId="49A579D2" w14:textId="77777777" w:rsidR="00886660" w:rsidRPr="005D7169" w:rsidRDefault="00886660" w:rsidP="00D96542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14:paraId="6C3F5AFB" w14:textId="77777777" w:rsidR="00886660" w:rsidRPr="005D7169" w:rsidRDefault="00886660" w:rsidP="00D96542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14:paraId="55924C63" w14:textId="77777777" w:rsidR="00886660" w:rsidRPr="005D7169" w:rsidRDefault="00886660" w:rsidP="00D96542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5</w:t>
            </w:r>
          </w:p>
        </w:tc>
      </w:tr>
      <w:tr w:rsidR="00886660" w:rsidRPr="005D7169" w14:paraId="55DE48F6" w14:textId="77777777" w:rsidTr="00D96542">
        <w:tc>
          <w:tcPr>
            <w:tcW w:w="653" w:type="dxa"/>
            <w:vAlign w:val="center"/>
          </w:tcPr>
          <w:p w14:paraId="79304CD8" w14:textId="77777777" w:rsidR="00886660" w:rsidRPr="005D7169" w:rsidRDefault="00886660" w:rsidP="00D96542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1</w:t>
            </w:r>
          </w:p>
        </w:tc>
        <w:tc>
          <w:tcPr>
            <w:tcW w:w="3737" w:type="dxa"/>
            <w:vAlign w:val="center"/>
          </w:tcPr>
          <w:p w14:paraId="4D010250" w14:textId="77777777" w:rsidR="00886660" w:rsidRPr="005D7169" w:rsidRDefault="00886660" w:rsidP="00D96542">
            <w:pPr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ИСТОЧНИКИ ВНУТРЕННЕГО ФИНАНСИРОВАНИЯ ДЕФИЦИТА БЮДЖЕТА</w:t>
            </w:r>
          </w:p>
        </w:tc>
        <w:tc>
          <w:tcPr>
            <w:tcW w:w="2976" w:type="dxa"/>
            <w:vAlign w:val="center"/>
          </w:tcPr>
          <w:p w14:paraId="3AC29D0A" w14:textId="77777777" w:rsidR="00886660" w:rsidRPr="005D7169" w:rsidRDefault="00886660" w:rsidP="00D96542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01 00 00 00 00 0000 000</w:t>
            </w:r>
          </w:p>
        </w:tc>
        <w:tc>
          <w:tcPr>
            <w:tcW w:w="1276" w:type="dxa"/>
            <w:vAlign w:val="center"/>
          </w:tcPr>
          <w:p w14:paraId="570F6AA3" w14:textId="0BCC71D3" w:rsidR="00886660" w:rsidRPr="005D7169" w:rsidRDefault="00886660" w:rsidP="00D9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72B9E">
              <w:rPr>
                <w:rFonts w:ascii="Times New Roman" w:hAnsi="Times New Roman"/>
              </w:rPr>
              <w:t>1 765,7</w:t>
            </w:r>
          </w:p>
        </w:tc>
        <w:tc>
          <w:tcPr>
            <w:tcW w:w="1418" w:type="dxa"/>
            <w:vAlign w:val="center"/>
          </w:tcPr>
          <w:p w14:paraId="057ADF89" w14:textId="66688F49" w:rsidR="00886660" w:rsidRPr="005D7169" w:rsidRDefault="00886660" w:rsidP="00D9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72B9E">
              <w:rPr>
                <w:rFonts w:ascii="Times New Roman" w:hAnsi="Times New Roman"/>
              </w:rPr>
              <w:t>1 828,4</w:t>
            </w:r>
          </w:p>
        </w:tc>
      </w:tr>
      <w:tr w:rsidR="00886660" w:rsidRPr="005D7169" w14:paraId="607D865A" w14:textId="77777777" w:rsidTr="00D96542">
        <w:tc>
          <w:tcPr>
            <w:tcW w:w="653" w:type="dxa"/>
            <w:vAlign w:val="center"/>
          </w:tcPr>
          <w:p w14:paraId="40069CCF" w14:textId="77777777" w:rsidR="00886660" w:rsidRPr="005D7169" w:rsidRDefault="00886660" w:rsidP="00D96542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7</w:t>
            </w:r>
          </w:p>
        </w:tc>
        <w:tc>
          <w:tcPr>
            <w:tcW w:w="3737" w:type="dxa"/>
            <w:vAlign w:val="center"/>
          </w:tcPr>
          <w:p w14:paraId="58BA8677" w14:textId="77777777" w:rsidR="00886660" w:rsidRPr="005D7169" w:rsidRDefault="00886660" w:rsidP="00D96542">
            <w:pPr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6" w:type="dxa"/>
            <w:vAlign w:val="center"/>
          </w:tcPr>
          <w:p w14:paraId="06C57833" w14:textId="77777777" w:rsidR="00886660" w:rsidRPr="005D7169" w:rsidRDefault="00886660" w:rsidP="00D96542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01 05 00 00 00 0000 000</w:t>
            </w:r>
          </w:p>
        </w:tc>
        <w:tc>
          <w:tcPr>
            <w:tcW w:w="1276" w:type="dxa"/>
            <w:vAlign w:val="center"/>
          </w:tcPr>
          <w:p w14:paraId="60A0DE65" w14:textId="3D376AAB" w:rsidR="00886660" w:rsidRPr="005D7169" w:rsidRDefault="00886660" w:rsidP="00D9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72B9E">
              <w:rPr>
                <w:rFonts w:ascii="Times New Roman" w:hAnsi="Times New Roman"/>
              </w:rPr>
              <w:t>1 765,7</w:t>
            </w:r>
          </w:p>
        </w:tc>
        <w:tc>
          <w:tcPr>
            <w:tcW w:w="1418" w:type="dxa"/>
            <w:vAlign w:val="center"/>
          </w:tcPr>
          <w:p w14:paraId="1680A66E" w14:textId="544DCF91" w:rsidR="00886660" w:rsidRPr="005D7169" w:rsidRDefault="00886660" w:rsidP="00D9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72B9E">
              <w:rPr>
                <w:rFonts w:ascii="Times New Roman" w:hAnsi="Times New Roman"/>
              </w:rPr>
              <w:t>1 828,4</w:t>
            </w:r>
          </w:p>
        </w:tc>
      </w:tr>
      <w:tr w:rsidR="00886660" w:rsidRPr="005D7169" w14:paraId="2FDA5A4E" w14:textId="77777777" w:rsidTr="00D96542">
        <w:tc>
          <w:tcPr>
            <w:tcW w:w="653" w:type="dxa"/>
            <w:vAlign w:val="center"/>
          </w:tcPr>
          <w:p w14:paraId="4A9813F8" w14:textId="77777777" w:rsidR="00886660" w:rsidRPr="005D7169" w:rsidRDefault="00886660" w:rsidP="00D96542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8</w:t>
            </w:r>
          </w:p>
        </w:tc>
        <w:tc>
          <w:tcPr>
            <w:tcW w:w="3737" w:type="dxa"/>
            <w:vAlign w:val="center"/>
          </w:tcPr>
          <w:p w14:paraId="4742F2CD" w14:textId="77777777" w:rsidR="00886660" w:rsidRPr="005D7169" w:rsidRDefault="00886660" w:rsidP="00D96542">
            <w:pPr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2976" w:type="dxa"/>
            <w:vAlign w:val="center"/>
          </w:tcPr>
          <w:p w14:paraId="6E6976EA" w14:textId="77777777" w:rsidR="00886660" w:rsidRPr="005D7169" w:rsidRDefault="00886660" w:rsidP="00D96542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1276" w:type="dxa"/>
            <w:vAlign w:val="center"/>
          </w:tcPr>
          <w:p w14:paraId="5F03E40B" w14:textId="4BA43A31" w:rsidR="00886660" w:rsidRPr="005D7169" w:rsidRDefault="00886660" w:rsidP="00D9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  <w:r w:rsidR="00272B9E">
              <w:rPr>
                <w:rFonts w:ascii="Times New Roman" w:hAnsi="Times New Roman"/>
              </w:rPr>
              <w:t>3 037,3</w:t>
            </w:r>
          </w:p>
        </w:tc>
        <w:tc>
          <w:tcPr>
            <w:tcW w:w="1418" w:type="dxa"/>
            <w:vAlign w:val="center"/>
          </w:tcPr>
          <w:p w14:paraId="33506FB6" w14:textId="03996A7C" w:rsidR="00886660" w:rsidRPr="005D7169" w:rsidRDefault="00886660" w:rsidP="00D96542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</w:t>
            </w:r>
            <w:r w:rsidR="00272B9E">
              <w:rPr>
                <w:rFonts w:ascii="Times New Roman" w:hAnsi="Times New Roman"/>
              </w:rPr>
              <w:t>3 100,0</w:t>
            </w:r>
          </w:p>
        </w:tc>
      </w:tr>
      <w:tr w:rsidR="00886660" w:rsidRPr="005D7169" w14:paraId="1D331F19" w14:textId="77777777" w:rsidTr="00D96542">
        <w:tc>
          <w:tcPr>
            <w:tcW w:w="653" w:type="dxa"/>
            <w:vAlign w:val="center"/>
          </w:tcPr>
          <w:p w14:paraId="66C73D39" w14:textId="77777777" w:rsidR="00886660" w:rsidRPr="005D7169" w:rsidRDefault="00886660" w:rsidP="00D96542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9</w:t>
            </w:r>
          </w:p>
        </w:tc>
        <w:tc>
          <w:tcPr>
            <w:tcW w:w="3737" w:type="dxa"/>
            <w:vAlign w:val="center"/>
          </w:tcPr>
          <w:p w14:paraId="04849A36" w14:textId="77777777" w:rsidR="00886660" w:rsidRPr="005D7169" w:rsidRDefault="00886660" w:rsidP="00D96542">
            <w:pPr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976" w:type="dxa"/>
            <w:vAlign w:val="center"/>
          </w:tcPr>
          <w:p w14:paraId="6E1CCFAC" w14:textId="77777777" w:rsidR="00886660" w:rsidRPr="005D7169" w:rsidRDefault="00886660" w:rsidP="00D96542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1276" w:type="dxa"/>
            <w:vAlign w:val="center"/>
          </w:tcPr>
          <w:p w14:paraId="6257F351" w14:textId="6241A7BA" w:rsidR="00886660" w:rsidRPr="005D7169" w:rsidRDefault="00272B9E" w:rsidP="00D96542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-13 037,3</w:t>
            </w:r>
          </w:p>
        </w:tc>
        <w:tc>
          <w:tcPr>
            <w:tcW w:w="1418" w:type="dxa"/>
            <w:vAlign w:val="center"/>
          </w:tcPr>
          <w:p w14:paraId="631E51C0" w14:textId="051DDFD5" w:rsidR="00886660" w:rsidRPr="005D7169" w:rsidRDefault="00272B9E" w:rsidP="00D965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13 100,0</w:t>
            </w:r>
          </w:p>
        </w:tc>
      </w:tr>
      <w:tr w:rsidR="00886660" w:rsidRPr="005D7169" w14:paraId="1F8818F6" w14:textId="77777777" w:rsidTr="00D96542">
        <w:tc>
          <w:tcPr>
            <w:tcW w:w="653" w:type="dxa"/>
            <w:vAlign w:val="center"/>
          </w:tcPr>
          <w:p w14:paraId="4D3CCE95" w14:textId="77777777" w:rsidR="00886660" w:rsidRPr="005D7169" w:rsidRDefault="00886660" w:rsidP="00D96542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10</w:t>
            </w:r>
          </w:p>
        </w:tc>
        <w:tc>
          <w:tcPr>
            <w:tcW w:w="3737" w:type="dxa"/>
            <w:vAlign w:val="center"/>
          </w:tcPr>
          <w:p w14:paraId="30CE156D" w14:textId="77777777" w:rsidR="00886660" w:rsidRPr="005D7169" w:rsidRDefault="00886660" w:rsidP="00D96542">
            <w:pPr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2976" w:type="dxa"/>
            <w:vAlign w:val="center"/>
          </w:tcPr>
          <w:p w14:paraId="6D18D4A1" w14:textId="77777777" w:rsidR="00886660" w:rsidRPr="005D7169" w:rsidRDefault="00886660" w:rsidP="00D96542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1276" w:type="dxa"/>
            <w:vAlign w:val="center"/>
          </w:tcPr>
          <w:p w14:paraId="6CA2231D" w14:textId="6F8ED0A8" w:rsidR="00886660" w:rsidRPr="005D7169" w:rsidRDefault="00272B9E" w:rsidP="00D96542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1 271,6</w:t>
            </w:r>
          </w:p>
        </w:tc>
        <w:tc>
          <w:tcPr>
            <w:tcW w:w="1418" w:type="dxa"/>
            <w:vAlign w:val="center"/>
          </w:tcPr>
          <w:p w14:paraId="232A0ED7" w14:textId="295628DC" w:rsidR="00886660" w:rsidRPr="003629BF" w:rsidRDefault="00272B9E" w:rsidP="00D96542">
            <w:pPr>
              <w:widowControl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11 271,6</w:t>
            </w:r>
          </w:p>
        </w:tc>
      </w:tr>
      <w:tr w:rsidR="00886660" w:rsidRPr="005D7169" w14:paraId="51176FFC" w14:textId="77777777" w:rsidTr="00D96542">
        <w:tc>
          <w:tcPr>
            <w:tcW w:w="653" w:type="dxa"/>
            <w:vAlign w:val="center"/>
          </w:tcPr>
          <w:p w14:paraId="43325A74" w14:textId="77777777" w:rsidR="00886660" w:rsidRPr="005D7169" w:rsidRDefault="00886660" w:rsidP="00D96542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11</w:t>
            </w:r>
          </w:p>
        </w:tc>
        <w:tc>
          <w:tcPr>
            <w:tcW w:w="3737" w:type="dxa"/>
            <w:vAlign w:val="center"/>
          </w:tcPr>
          <w:p w14:paraId="7DC4D9BF" w14:textId="77777777" w:rsidR="00886660" w:rsidRPr="005D7169" w:rsidRDefault="00886660" w:rsidP="00D96542">
            <w:pPr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Уменьшение прочих остатков средств бюджетов поселений</w:t>
            </w:r>
          </w:p>
        </w:tc>
        <w:tc>
          <w:tcPr>
            <w:tcW w:w="2976" w:type="dxa"/>
            <w:vAlign w:val="center"/>
          </w:tcPr>
          <w:p w14:paraId="03E26AC7" w14:textId="77777777" w:rsidR="00886660" w:rsidRPr="005D7169" w:rsidRDefault="00886660" w:rsidP="00D96542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1276" w:type="dxa"/>
            <w:vAlign w:val="center"/>
          </w:tcPr>
          <w:p w14:paraId="20270779" w14:textId="54E7B19E" w:rsidR="00886660" w:rsidRPr="005D7169" w:rsidRDefault="00272B9E" w:rsidP="00D96542">
            <w:pPr>
              <w:jc w:val="center"/>
              <w:rPr>
                <w:rFonts w:ascii="Times New Roman" w:hAnsi="Times New Roman"/>
              </w:rPr>
            </w:pPr>
            <w:r w:rsidRPr="006B37E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1 271,6</w:t>
            </w:r>
          </w:p>
        </w:tc>
        <w:tc>
          <w:tcPr>
            <w:tcW w:w="1418" w:type="dxa"/>
            <w:vAlign w:val="center"/>
          </w:tcPr>
          <w:p w14:paraId="145662C2" w14:textId="2F22299A" w:rsidR="00886660" w:rsidRPr="005D7169" w:rsidRDefault="00272B9E" w:rsidP="00D9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11 271,6</w:t>
            </w:r>
          </w:p>
        </w:tc>
      </w:tr>
      <w:tr w:rsidR="00886660" w:rsidRPr="005D7169" w14:paraId="42312800" w14:textId="77777777" w:rsidTr="00D96542">
        <w:tc>
          <w:tcPr>
            <w:tcW w:w="653" w:type="dxa"/>
            <w:vAlign w:val="center"/>
          </w:tcPr>
          <w:p w14:paraId="0B3009A4" w14:textId="77777777" w:rsidR="00886660" w:rsidRPr="005D7169" w:rsidRDefault="00886660" w:rsidP="00D96542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12</w:t>
            </w:r>
          </w:p>
        </w:tc>
        <w:tc>
          <w:tcPr>
            <w:tcW w:w="3737" w:type="dxa"/>
            <w:vAlign w:val="center"/>
          </w:tcPr>
          <w:p w14:paraId="4CEE8C0E" w14:textId="77777777" w:rsidR="00886660" w:rsidRPr="005D7169" w:rsidRDefault="00886660" w:rsidP="00D96542">
            <w:pPr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итого</w:t>
            </w:r>
          </w:p>
        </w:tc>
        <w:tc>
          <w:tcPr>
            <w:tcW w:w="2976" w:type="dxa"/>
          </w:tcPr>
          <w:p w14:paraId="767FC6C1" w14:textId="77777777" w:rsidR="00886660" w:rsidRPr="005D7169" w:rsidRDefault="00886660" w:rsidP="00D9654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EF8D9DE" w14:textId="6B30CE76" w:rsidR="00886660" w:rsidRPr="005D7169" w:rsidRDefault="00272B9E" w:rsidP="00D9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-1 765,7</w:t>
            </w:r>
          </w:p>
        </w:tc>
        <w:tc>
          <w:tcPr>
            <w:tcW w:w="1418" w:type="dxa"/>
            <w:vAlign w:val="center"/>
          </w:tcPr>
          <w:p w14:paraId="4BCAE7F3" w14:textId="4820C4AB" w:rsidR="00886660" w:rsidRPr="005D7169" w:rsidRDefault="00886660" w:rsidP="00D9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72B9E">
              <w:rPr>
                <w:rFonts w:ascii="Times New Roman" w:hAnsi="Times New Roman"/>
              </w:rPr>
              <w:t>1 828,4</w:t>
            </w:r>
          </w:p>
        </w:tc>
      </w:tr>
    </w:tbl>
    <w:p w14:paraId="3D36E0E1" w14:textId="77777777" w:rsidR="007A0E92" w:rsidRDefault="007A0E92" w:rsidP="00514592">
      <w:pPr>
        <w:pStyle w:val="21"/>
        <w:ind w:left="0"/>
        <w:jc w:val="right"/>
      </w:pPr>
    </w:p>
    <w:p w14:paraId="15BC46F4" w14:textId="77777777" w:rsidR="007A0E92" w:rsidRDefault="007A0E92" w:rsidP="00514592">
      <w:pPr>
        <w:pStyle w:val="21"/>
        <w:ind w:left="0"/>
        <w:jc w:val="right"/>
      </w:pPr>
    </w:p>
    <w:p w14:paraId="16A139CC" w14:textId="77777777" w:rsidR="007A0E92" w:rsidRDefault="007A0E92" w:rsidP="00514592">
      <w:pPr>
        <w:pStyle w:val="21"/>
        <w:ind w:left="0"/>
        <w:jc w:val="right"/>
      </w:pPr>
    </w:p>
    <w:p w14:paraId="3ABE0767" w14:textId="73390997" w:rsidR="007A0E92" w:rsidRDefault="007A0E92" w:rsidP="00514592">
      <w:pPr>
        <w:pStyle w:val="21"/>
        <w:ind w:left="0"/>
        <w:jc w:val="right"/>
      </w:pPr>
    </w:p>
    <w:p w14:paraId="07BDCE55" w14:textId="77777777" w:rsidR="00272B9E" w:rsidRDefault="00272B9E" w:rsidP="00514592">
      <w:pPr>
        <w:pStyle w:val="21"/>
        <w:ind w:left="0"/>
        <w:jc w:val="right"/>
      </w:pPr>
    </w:p>
    <w:p w14:paraId="1E90FFB4" w14:textId="77777777" w:rsidR="00272B9E" w:rsidRDefault="00272B9E" w:rsidP="00514592">
      <w:pPr>
        <w:pStyle w:val="21"/>
        <w:ind w:left="0"/>
        <w:jc w:val="right"/>
      </w:pPr>
    </w:p>
    <w:p w14:paraId="298585F6" w14:textId="77777777" w:rsidR="00272B9E" w:rsidRDefault="00272B9E" w:rsidP="00514592">
      <w:pPr>
        <w:pStyle w:val="21"/>
        <w:ind w:left="0"/>
        <w:jc w:val="right"/>
      </w:pPr>
    </w:p>
    <w:p w14:paraId="40B46035" w14:textId="77777777" w:rsidR="00272B9E" w:rsidRDefault="00272B9E" w:rsidP="00514592">
      <w:pPr>
        <w:pStyle w:val="21"/>
        <w:ind w:left="0"/>
        <w:jc w:val="right"/>
      </w:pPr>
    </w:p>
    <w:p w14:paraId="21A9D01A" w14:textId="77777777" w:rsidR="00272B9E" w:rsidRDefault="00272B9E" w:rsidP="00514592">
      <w:pPr>
        <w:pStyle w:val="21"/>
        <w:ind w:left="0"/>
        <w:jc w:val="right"/>
      </w:pPr>
    </w:p>
    <w:p w14:paraId="64EAC90D" w14:textId="77777777" w:rsidR="00272B9E" w:rsidRDefault="00272B9E" w:rsidP="00514592">
      <w:pPr>
        <w:pStyle w:val="21"/>
        <w:ind w:left="0"/>
        <w:jc w:val="right"/>
      </w:pPr>
    </w:p>
    <w:p w14:paraId="2BE62EB8" w14:textId="77777777" w:rsidR="00272B9E" w:rsidRDefault="00272B9E" w:rsidP="00514592">
      <w:pPr>
        <w:pStyle w:val="21"/>
        <w:ind w:left="0"/>
        <w:jc w:val="right"/>
      </w:pPr>
    </w:p>
    <w:p w14:paraId="2F5B2A1B" w14:textId="77777777" w:rsidR="00272B9E" w:rsidRDefault="00272B9E" w:rsidP="00514592">
      <w:pPr>
        <w:pStyle w:val="21"/>
        <w:ind w:left="0"/>
        <w:jc w:val="right"/>
      </w:pPr>
    </w:p>
    <w:p w14:paraId="4295573B" w14:textId="77777777" w:rsidR="00272B9E" w:rsidRDefault="00272B9E" w:rsidP="00514592">
      <w:pPr>
        <w:pStyle w:val="21"/>
        <w:ind w:left="0"/>
        <w:jc w:val="right"/>
      </w:pPr>
    </w:p>
    <w:p w14:paraId="1A8D18AF" w14:textId="77777777" w:rsidR="00272B9E" w:rsidRDefault="00272B9E" w:rsidP="00514592">
      <w:pPr>
        <w:pStyle w:val="21"/>
        <w:ind w:left="0"/>
        <w:jc w:val="right"/>
      </w:pPr>
    </w:p>
    <w:p w14:paraId="2C6D638D" w14:textId="77777777" w:rsidR="00272B9E" w:rsidRDefault="00272B9E" w:rsidP="00514592">
      <w:pPr>
        <w:pStyle w:val="21"/>
        <w:ind w:left="0"/>
        <w:jc w:val="right"/>
      </w:pPr>
    </w:p>
    <w:p w14:paraId="7DD4D8D5" w14:textId="77777777" w:rsidR="00272B9E" w:rsidRDefault="00272B9E" w:rsidP="00514592">
      <w:pPr>
        <w:pStyle w:val="21"/>
        <w:ind w:left="0"/>
        <w:jc w:val="right"/>
      </w:pPr>
    </w:p>
    <w:p w14:paraId="3CBE1EF2" w14:textId="77777777" w:rsidR="00272B9E" w:rsidRDefault="00272B9E" w:rsidP="00514592">
      <w:pPr>
        <w:pStyle w:val="21"/>
        <w:ind w:left="0"/>
        <w:jc w:val="right"/>
      </w:pPr>
    </w:p>
    <w:p w14:paraId="3516FC28" w14:textId="77777777" w:rsidR="00272B9E" w:rsidRDefault="00272B9E" w:rsidP="00514592">
      <w:pPr>
        <w:pStyle w:val="21"/>
        <w:ind w:left="0"/>
        <w:jc w:val="right"/>
      </w:pPr>
    </w:p>
    <w:p w14:paraId="68BF3ACF" w14:textId="77777777" w:rsidR="00272B9E" w:rsidRDefault="00272B9E" w:rsidP="00514592">
      <w:pPr>
        <w:pStyle w:val="21"/>
        <w:ind w:left="0"/>
        <w:jc w:val="right"/>
      </w:pPr>
    </w:p>
    <w:p w14:paraId="34084504" w14:textId="77777777" w:rsidR="00272B9E" w:rsidRDefault="00272B9E" w:rsidP="00514592">
      <w:pPr>
        <w:pStyle w:val="21"/>
        <w:ind w:left="0"/>
        <w:jc w:val="right"/>
      </w:pPr>
    </w:p>
    <w:p w14:paraId="5B098A9F" w14:textId="77777777" w:rsidR="00272B9E" w:rsidRDefault="00272B9E" w:rsidP="00514592">
      <w:pPr>
        <w:pStyle w:val="21"/>
        <w:ind w:left="0"/>
        <w:jc w:val="right"/>
      </w:pPr>
    </w:p>
    <w:p w14:paraId="64533AD0" w14:textId="77777777" w:rsidR="00272B9E" w:rsidRDefault="00272B9E" w:rsidP="00514592">
      <w:pPr>
        <w:pStyle w:val="21"/>
        <w:ind w:left="0"/>
        <w:jc w:val="right"/>
      </w:pPr>
    </w:p>
    <w:p w14:paraId="04B1462A" w14:textId="77777777" w:rsidR="00272B9E" w:rsidRDefault="00272B9E" w:rsidP="00514592">
      <w:pPr>
        <w:pStyle w:val="21"/>
        <w:ind w:left="0"/>
        <w:jc w:val="right"/>
      </w:pPr>
    </w:p>
    <w:p w14:paraId="1C878ECB" w14:textId="77777777" w:rsidR="00272B9E" w:rsidRDefault="00272B9E" w:rsidP="00514592">
      <w:pPr>
        <w:pStyle w:val="21"/>
        <w:ind w:left="0"/>
        <w:jc w:val="right"/>
      </w:pPr>
    </w:p>
    <w:p w14:paraId="6E31ECCD" w14:textId="0C56538F" w:rsidR="0015116E" w:rsidRDefault="0015116E" w:rsidP="00514592">
      <w:pPr>
        <w:pStyle w:val="21"/>
        <w:ind w:left="0"/>
        <w:jc w:val="right"/>
      </w:pPr>
    </w:p>
    <w:p w14:paraId="625CEDE7" w14:textId="41BD08C5" w:rsidR="0015116E" w:rsidRPr="00C27C2A" w:rsidRDefault="0015116E" w:rsidP="0015116E">
      <w:pPr>
        <w:pStyle w:val="a4"/>
        <w:jc w:val="right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>Приложение №</w:t>
      </w:r>
      <w:r w:rsidR="007D2D5B">
        <w:rPr>
          <w:bCs/>
          <w:sz w:val="24"/>
          <w:szCs w:val="24"/>
        </w:rPr>
        <w:t>6</w:t>
      </w:r>
    </w:p>
    <w:p w14:paraId="221F9B40" w14:textId="77777777" w:rsidR="0015116E" w:rsidRPr="00C27C2A" w:rsidRDefault="0015116E" w:rsidP="0015116E">
      <w:pPr>
        <w:pStyle w:val="a4"/>
        <w:jc w:val="right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>к решению Совета народных депутатов</w:t>
      </w:r>
    </w:p>
    <w:p w14:paraId="3193A20B" w14:textId="77777777" w:rsidR="0015116E" w:rsidRPr="00C27C2A" w:rsidRDefault="0015116E" w:rsidP="0015116E">
      <w:pPr>
        <w:pStyle w:val="a4"/>
        <w:jc w:val="right"/>
        <w:rPr>
          <w:bCs/>
          <w:sz w:val="24"/>
          <w:szCs w:val="24"/>
        </w:rPr>
      </w:pPr>
      <w:proofErr w:type="spellStart"/>
      <w:r w:rsidRPr="00C27C2A">
        <w:rPr>
          <w:bCs/>
          <w:sz w:val="24"/>
          <w:szCs w:val="24"/>
        </w:rPr>
        <w:t>Меловатского</w:t>
      </w:r>
      <w:proofErr w:type="spellEnd"/>
      <w:r w:rsidRPr="00C27C2A">
        <w:rPr>
          <w:bCs/>
          <w:sz w:val="24"/>
          <w:szCs w:val="24"/>
        </w:rPr>
        <w:t xml:space="preserve"> сельского поселения</w:t>
      </w:r>
    </w:p>
    <w:p w14:paraId="07BC57E4" w14:textId="77777777" w:rsidR="0015116E" w:rsidRPr="00C27C2A" w:rsidRDefault="0015116E" w:rsidP="0015116E">
      <w:pPr>
        <w:pStyle w:val="a4"/>
        <w:jc w:val="right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>Калачеевского муниципального района</w:t>
      </w:r>
    </w:p>
    <w:p w14:paraId="5F847BC6" w14:textId="70BDB11A" w:rsidR="0015116E" w:rsidRPr="00C27C2A" w:rsidRDefault="0015116E" w:rsidP="0015116E">
      <w:pPr>
        <w:pStyle w:val="a4"/>
        <w:jc w:val="right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 xml:space="preserve">№ </w:t>
      </w:r>
      <w:r w:rsidR="00044CA5">
        <w:rPr>
          <w:bCs/>
          <w:sz w:val="24"/>
          <w:szCs w:val="24"/>
        </w:rPr>
        <w:t xml:space="preserve">166  </w:t>
      </w:r>
      <w:r w:rsidRPr="00C27C2A">
        <w:rPr>
          <w:bCs/>
          <w:sz w:val="24"/>
          <w:szCs w:val="24"/>
        </w:rPr>
        <w:t>от</w:t>
      </w:r>
      <w:r w:rsidR="00044CA5">
        <w:rPr>
          <w:bCs/>
          <w:sz w:val="24"/>
          <w:szCs w:val="24"/>
        </w:rPr>
        <w:t xml:space="preserve"> 25.</w:t>
      </w:r>
      <w:bookmarkStart w:id="2" w:name="_GoBack"/>
      <w:bookmarkEnd w:id="2"/>
      <w:r w:rsidR="00044CA5">
        <w:rPr>
          <w:bCs/>
          <w:sz w:val="24"/>
          <w:szCs w:val="24"/>
        </w:rPr>
        <w:t>04</w:t>
      </w:r>
      <w:r>
        <w:rPr>
          <w:bCs/>
          <w:sz w:val="24"/>
          <w:szCs w:val="24"/>
        </w:rPr>
        <w:t>.</w:t>
      </w:r>
      <w:r w:rsidRPr="00C27C2A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2</w:t>
      </w:r>
      <w:r w:rsidR="007D2D5B">
        <w:rPr>
          <w:bCs/>
          <w:sz w:val="24"/>
          <w:szCs w:val="24"/>
        </w:rPr>
        <w:t>4</w:t>
      </w:r>
      <w:r w:rsidRPr="00C27C2A">
        <w:rPr>
          <w:bCs/>
          <w:sz w:val="24"/>
          <w:szCs w:val="24"/>
        </w:rPr>
        <w:t xml:space="preserve"> г</w:t>
      </w:r>
    </w:p>
    <w:p w14:paraId="143CB3D5" w14:textId="77777777" w:rsidR="0015116E" w:rsidRDefault="0015116E" w:rsidP="0015116E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15116E" w14:paraId="5DEB0E98" w14:textId="77777777" w:rsidTr="00D96542">
        <w:trPr>
          <w:trHeight w:val="315"/>
        </w:trPr>
        <w:tc>
          <w:tcPr>
            <w:tcW w:w="9808" w:type="dxa"/>
            <w:shd w:val="clear" w:color="auto" w:fill="FFFFFF"/>
            <w:vAlign w:val="bottom"/>
          </w:tcPr>
          <w:p w14:paraId="77CBBBA8" w14:textId="7AAE8169" w:rsidR="0015116E" w:rsidRDefault="0015116E" w:rsidP="00D9654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Численность работников администрации </w:t>
            </w:r>
            <w:proofErr w:type="spellStart"/>
            <w:r>
              <w:rPr>
                <w:b/>
                <w:bCs/>
              </w:rPr>
              <w:t>Меловатского</w:t>
            </w:r>
            <w:proofErr w:type="spellEnd"/>
            <w:r>
              <w:rPr>
                <w:b/>
                <w:bCs/>
              </w:rPr>
              <w:t xml:space="preserve"> сельского поселения Калачеевского муниципального района Воронежской области </w:t>
            </w:r>
          </w:p>
        </w:tc>
      </w:tr>
    </w:tbl>
    <w:p w14:paraId="788D52BD" w14:textId="77777777" w:rsidR="0015116E" w:rsidRPr="00C27C2A" w:rsidRDefault="0015116E" w:rsidP="0015116E">
      <w:pPr>
        <w:pStyle w:val="a4"/>
        <w:rPr>
          <w:bCs/>
          <w:sz w:val="24"/>
          <w:szCs w:val="24"/>
        </w:rPr>
      </w:pPr>
    </w:p>
    <w:p w14:paraId="66D05BC1" w14:textId="77777777" w:rsidR="0015116E" w:rsidRDefault="0015116E" w:rsidP="00514592">
      <w:pPr>
        <w:pStyle w:val="21"/>
        <w:ind w:left="0"/>
        <w:jc w:val="right"/>
      </w:pPr>
    </w:p>
    <w:p w14:paraId="4F6AF6E8" w14:textId="1CCA3E80" w:rsidR="0015116E" w:rsidRDefault="0015116E" w:rsidP="0015116E">
      <w:r>
        <w:t xml:space="preserve">Администрация </w:t>
      </w:r>
      <w:proofErr w:type="spellStart"/>
      <w:r>
        <w:t>Меловатского</w:t>
      </w:r>
      <w:proofErr w:type="spellEnd"/>
      <w:r>
        <w:t xml:space="preserve"> сельского поселения доводит до сведенья депутатов Совета народных депутатов </w:t>
      </w:r>
      <w:proofErr w:type="spellStart"/>
      <w:r>
        <w:t>Меловатского</w:t>
      </w:r>
      <w:proofErr w:type="spellEnd"/>
      <w:r>
        <w:t xml:space="preserve"> сельского поселения следующую информацию за  год 202</w:t>
      </w:r>
      <w:r w:rsidR="007D2D5B">
        <w:t>3</w:t>
      </w:r>
      <w:r>
        <w:t xml:space="preserve"> г.:</w:t>
      </w:r>
    </w:p>
    <w:p w14:paraId="4BCF42EC" w14:textId="2B239C15" w:rsidR="00A524C9" w:rsidRDefault="00C039DA" w:rsidP="0015116E">
      <w:r>
        <w:t xml:space="preserve">                                                                                                                                               Сумма 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1693"/>
        <w:gridCol w:w="1691"/>
        <w:gridCol w:w="1607"/>
        <w:gridCol w:w="1667"/>
        <w:gridCol w:w="1668"/>
      </w:tblGrid>
      <w:tr w:rsidR="00A524C9" w14:paraId="36B770F9" w14:textId="77777777" w:rsidTr="00287341">
        <w:tc>
          <w:tcPr>
            <w:tcW w:w="1924" w:type="dxa"/>
            <w:shd w:val="clear" w:color="auto" w:fill="auto"/>
          </w:tcPr>
          <w:p w14:paraId="620B9F10" w14:textId="77777777" w:rsidR="00A524C9" w:rsidRDefault="00A524C9" w:rsidP="00D96542"/>
        </w:tc>
        <w:tc>
          <w:tcPr>
            <w:tcW w:w="4991" w:type="dxa"/>
            <w:gridSpan w:val="3"/>
            <w:shd w:val="clear" w:color="auto" w:fill="auto"/>
          </w:tcPr>
          <w:p w14:paraId="72E20E90" w14:textId="77777777" w:rsidR="00A524C9" w:rsidRPr="00342701" w:rsidRDefault="00A524C9" w:rsidP="00D96542">
            <w:pPr>
              <w:jc w:val="center"/>
              <w:rPr>
                <w:b/>
                <w:bCs/>
              </w:rPr>
            </w:pPr>
            <w:r w:rsidRPr="00342701">
              <w:rPr>
                <w:b/>
                <w:bCs/>
              </w:rPr>
              <w:t>Количество служащих</w:t>
            </w:r>
          </w:p>
          <w:p w14:paraId="65559DC6" w14:textId="77777777" w:rsidR="00A524C9" w:rsidRDefault="00A524C9" w:rsidP="00D96542"/>
        </w:tc>
        <w:tc>
          <w:tcPr>
            <w:tcW w:w="3335" w:type="dxa"/>
            <w:gridSpan w:val="2"/>
            <w:shd w:val="clear" w:color="auto" w:fill="auto"/>
          </w:tcPr>
          <w:p w14:paraId="2092B1B0" w14:textId="77777777" w:rsidR="00A524C9" w:rsidRDefault="00A524C9" w:rsidP="00D96542"/>
        </w:tc>
      </w:tr>
      <w:tr w:rsidR="00A524C9" w14:paraId="6946F3FA" w14:textId="77777777" w:rsidTr="00287341">
        <w:tc>
          <w:tcPr>
            <w:tcW w:w="1924" w:type="dxa"/>
            <w:shd w:val="clear" w:color="auto" w:fill="auto"/>
          </w:tcPr>
          <w:p w14:paraId="3675D799" w14:textId="77777777" w:rsidR="00A524C9" w:rsidRDefault="00A524C9" w:rsidP="00D96542"/>
        </w:tc>
        <w:tc>
          <w:tcPr>
            <w:tcW w:w="1693" w:type="dxa"/>
            <w:shd w:val="clear" w:color="auto" w:fill="auto"/>
          </w:tcPr>
          <w:p w14:paraId="61DCEBEF" w14:textId="77777777" w:rsidR="00A524C9" w:rsidRDefault="00A524C9" w:rsidP="00D96542">
            <w:r w:rsidRPr="00342701">
              <w:rPr>
                <w:b/>
                <w:bCs/>
              </w:rPr>
              <w:t>по штатному расписанию</w:t>
            </w:r>
          </w:p>
        </w:tc>
        <w:tc>
          <w:tcPr>
            <w:tcW w:w="1691" w:type="dxa"/>
            <w:shd w:val="clear" w:color="auto" w:fill="auto"/>
          </w:tcPr>
          <w:p w14:paraId="73542A7B" w14:textId="77777777" w:rsidR="00A524C9" w:rsidRDefault="00A524C9" w:rsidP="00D96542">
            <w:r w:rsidRPr="00342701">
              <w:rPr>
                <w:b/>
                <w:bCs/>
              </w:rPr>
              <w:t>фактически</w:t>
            </w:r>
          </w:p>
        </w:tc>
        <w:tc>
          <w:tcPr>
            <w:tcW w:w="1607" w:type="dxa"/>
            <w:shd w:val="clear" w:color="auto" w:fill="auto"/>
          </w:tcPr>
          <w:p w14:paraId="7EEE97C8" w14:textId="77777777" w:rsidR="00A524C9" w:rsidRDefault="00A524C9" w:rsidP="00D96542">
            <w:r w:rsidRPr="00342701">
              <w:rPr>
                <w:b/>
                <w:bCs/>
              </w:rPr>
              <w:t>лимит</w:t>
            </w:r>
          </w:p>
        </w:tc>
        <w:tc>
          <w:tcPr>
            <w:tcW w:w="1667" w:type="dxa"/>
            <w:shd w:val="clear" w:color="auto" w:fill="auto"/>
          </w:tcPr>
          <w:p w14:paraId="2241D177" w14:textId="77777777" w:rsidR="00A524C9" w:rsidRDefault="00A524C9" w:rsidP="00D96542">
            <w:r w:rsidRPr="00342701">
              <w:rPr>
                <w:b/>
                <w:bCs/>
              </w:rPr>
              <w:t>годовой план</w:t>
            </w:r>
          </w:p>
        </w:tc>
        <w:tc>
          <w:tcPr>
            <w:tcW w:w="1668" w:type="dxa"/>
            <w:shd w:val="clear" w:color="auto" w:fill="auto"/>
          </w:tcPr>
          <w:p w14:paraId="520D74CE" w14:textId="77777777" w:rsidR="00A524C9" w:rsidRDefault="00A524C9" w:rsidP="00D96542">
            <w:r w:rsidRPr="00342701">
              <w:rPr>
                <w:b/>
                <w:bCs/>
              </w:rPr>
              <w:t>исполнено</w:t>
            </w:r>
          </w:p>
        </w:tc>
      </w:tr>
      <w:tr w:rsidR="00287341" w14:paraId="1664BDAF" w14:textId="77777777" w:rsidTr="00287341">
        <w:tc>
          <w:tcPr>
            <w:tcW w:w="1924" w:type="dxa"/>
            <w:shd w:val="clear" w:color="auto" w:fill="auto"/>
          </w:tcPr>
          <w:p w14:paraId="620AA24C" w14:textId="77777777" w:rsidR="00287341" w:rsidRDefault="00287341" w:rsidP="00287341">
            <w:r w:rsidRPr="00342701">
              <w:rPr>
                <w:b/>
                <w:bCs/>
              </w:rPr>
              <w:t>на заработную плату  - по 01 разделу в том числе:</w:t>
            </w:r>
          </w:p>
        </w:tc>
        <w:tc>
          <w:tcPr>
            <w:tcW w:w="1693" w:type="dxa"/>
            <w:shd w:val="clear" w:color="auto" w:fill="auto"/>
            <w:vAlign w:val="bottom"/>
          </w:tcPr>
          <w:p w14:paraId="4D012DB4" w14:textId="017C907A" w:rsidR="00287341" w:rsidRDefault="00287341" w:rsidP="00287341">
            <w:r w:rsidRPr="00342701"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5</w:t>
            </w:r>
          </w:p>
        </w:tc>
        <w:tc>
          <w:tcPr>
            <w:tcW w:w="1691" w:type="dxa"/>
            <w:shd w:val="clear" w:color="auto" w:fill="auto"/>
            <w:vAlign w:val="bottom"/>
          </w:tcPr>
          <w:p w14:paraId="4143220A" w14:textId="1CBDC5F6" w:rsidR="00287341" w:rsidRDefault="00287341" w:rsidP="00287341">
            <w:r w:rsidRPr="00342701"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5</w:t>
            </w:r>
          </w:p>
        </w:tc>
        <w:tc>
          <w:tcPr>
            <w:tcW w:w="1607" w:type="dxa"/>
            <w:shd w:val="clear" w:color="auto" w:fill="auto"/>
            <w:vAlign w:val="bottom"/>
          </w:tcPr>
          <w:p w14:paraId="477DB6B2" w14:textId="77777777" w:rsidR="00287341" w:rsidRDefault="00287341" w:rsidP="00287341"/>
        </w:tc>
        <w:tc>
          <w:tcPr>
            <w:tcW w:w="1667" w:type="dxa"/>
            <w:shd w:val="clear" w:color="auto" w:fill="auto"/>
            <w:vAlign w:val="bottom"/>
          </w:tcPr>
          <w:p w14:paraId="3CD69512" w14:textId="386541E7" w:rsidR="00287341" w:rsidRDefault="00287341" w:rsidP="00287341">
            <w:r w:rsidRPr="0034270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2 272 166,17</w:t>
            </w:r>
          </w:p>
        </w:tc>
        <w:tc>
          <w:tcPr>
            <w:tcW w:w="1668" w:type="dxa"/>
            <w:shd w:val="clear" w:color="auto" w:fill="auto"/>
            <w:vAlign w:val="bottom"/>
          </w:tcPr>
          <w:p w14:paraId="0F21952E" w14:textId="2592B1B7" w:rsidR="00287341" w:rsidRDefault="00287341" w:rsidP="00287341">
            <w:r w:rsidRPr="0034270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2 272 166,17</w:t>
            </w:r>
          </w:p>
        </w:tc>
      </w:tr>
      <w:tr w:rsidR="00287341" w14:paraId="2BDC3C5B" w14:textId="77777777" w:rsidTr="00287341">
        <w:tc>
          <w:tcPr>
            <w:tcW w:w="1924" w:type="dxa"/>
            <w:shd w:val="clear" w:color="auto" w:fill="auto"/>
          </w:tcPr>
          <w:p w14:paraId="70C01D6F" w14:textId="23C7321F" w:rsidR="00287341" w:rsidRPr="00342701" w:rsidRDefault="00287341" w:rsidP="00287341">
            <w:pPr>
              <w:rPr>
                <w:b/>
                <w:bCs/>
              </w:rPr>
            </w:pPr>
            <w:r w:rsidRPr="009E3FF9">
              <w:t xml:space="preserve">Муниципальные </w:t>
            </w:r>
            <w:r>
              <w:t>должности</w:t>
            </w:r>
          </w:p>
        </w:tc>
        <w:tc>
          <w:tcPr>
            <w:tcW w:w="1693" w:type="dxa"/>
            <w:shd w:val="clear" w:color="auto" w:fill="auto"/>
            <w:vAlign w:val="bottom"/>
          </w:tcPr>
          <w:p w14:paraId="15362B88" w14:textId="5CC1CAF9" w:rsidR="00287341" w:rsidRPr="00A524C9" w:rsidRDefault="00287341" w:rsidP="00287341">
            <w:r w:rsidRPr="00A524C9">
              <w:t xml:space="preserve">            1</w:t>
            </w:r>
          </w:p>
        </w:tc>
        <w:tc>
          <w:tcPr>
            <w:tcW w:w="1691" w:type="dxa"/>
            <w:shd w:val="clear" w:color="auto" w:fill="auto"/>
            <w:vAlign w:val="bottom"/>
          </w:tcPr>
          <w:p w14:paraId="5A30ABCA" w14:textId="76AEDAF5" w:rsidR="00287341" w:rsidRPr="00A524C9" w:rsidRDefault="00287341" w:rsidP="00287341">
            <w:r>
              <w:rPr>
                <w:b/>
                <w:bCs/>
              </w:rPr>
              <w:t xml:space="preserve">           </w:t>
            </w:r>
            <w:r w:rsidRPr="00A524C9">
              <w:t>1</w:t>
            </w:r>
          </w:p>
        </w:tc>
        <w:tc>
          <w:tcPr>
            <w:tcW w:w="1607" w:type="dxa"/>
            <w:shd w:val="clear" w:color="auto" w:fill="auto"/>
            <w:vAlign w:val="bottom"/>
          </w:tcPr>
          <w:p w14:paraId="183B44BE" w14:textId="41FD1027" w:rsidR="00287341" w:rsidRDefault="00287341" w:rsidP="00287341">
            <w:r>
              <w:t xml:space="preserve">           </w:t>
            </w:r>
            <w:r w:rsidRPr="009E3FF9">
              <w:t>Х</w:t>
            </w:r>
          </w:p>
        </w:tc>
        <w:tc>
          <w:tcPr>
            <w:tcW w:w="1667" w:type="dxa"/>
            <w:shd w:val="clear" w:color="auto" w:fill="auto"/>
            <w:vAlign w:val="bottom"/>
          </w:tcPr>
          <w:p w14:paraId="34C8F721" w14:textId="1B0AEF59" w:rsidR="00287341" w:rsidRPr="0074430F" w:rsidRDefault="00287341" w:rsidP="00287341">
            <w:r>
              <w:rPr>
                <w:b/>
                <w:bCs/>
              </w:rPr>
              <w:t xml:space="preserve">  </w:t>
            </w:r>
            <w:r w:rsidRPr="0074430F">
              <w:t>762 655,05</w:t>
            </w:r>
          </w:p>
        </w:tc>
        <w:tc>
          <w:tcPr>
            <w:tcW w:w="1668" w:type="dxa"/>
            <w:shd w:val="clear" w:color="auto" w:fill="auto"/>
            <w:vAlign w:val="bottom"/>
          </w:tcPr>
          <w:p w14:paraId="1CBD791E" w14:textId="07B87953" w:rsidR="00287341" w:rsidRPr="00342701" w:rsidRDefault="00287341" w:rsidP="002873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74430F">
              <w:t>762 655,05</w:t>
            </w:r>
          </w:p>
        </w:tc>
      </w:tr>
      <w:tr w:rsidR="00287341" w14:paraId="2505B5BB" w14:textId="77777777" w:rsidTr="00287341">
        <w:tc>
          <w:tcPr>
            <w:tcW w:w="1924" w:type="dxa"/>
            <w:shd w:val="clear" w:color="auto" w:fill="auto"/>
            <w:vAlign w:val="bottom"/>
          </w:tcPr>
          <w:p w14:paraId="31CDB05A" w14:textId="77777777" w:rsidR="00287341" w:rsidRDefault="00287341" w:rsidP="00287341">
            <w:r w:rsidRPr="009E3FF9">
              <w:t>Муниципальные служащие</w:t>
            </w:r>
          </w:p>
        </w:tc>
        <w:tc>
          <w:tcPr>
            <w:tcW w:w="1693" w:type="dxa"/>
            <w:shd w:val="clear" w:color="auto" w:fill="auto"/>
            <w:vAlign w:val="bottom"/>
          </w:tcPr>
          <w:p w14:paraId="3AF33500" w14:textId="4C7D501F" w:rsidR="00287341" w:rsidRDefault="00287341" w:rsidP="00287341">
            <w:r>
              <w:t xml:space="preserve">            2</w:t>
            </w:r>
          </w:p>
        </w:tc>
        <w:tc>
          <w:tcPr>
            <w:tcW w:w="1691" w:type="dxa"/>
            <w:shd w:val="clear" w:color="auto" w:fill="auto"/>
            <w:vAlign w:val="bottom"/>
          </w:tcPr>
          <w:p w14:paraId="1F4525B5" w14:textId="4C60629E" w:rsidR="00287341" w:rsidRDefault="00287341" w:rsidP="00287341">
            <w:r>
              <w:t xml:space="preserve">           2</w:t>
            </w:r>
          </w:p>
        </w:tc>
        <w:tc>
          <w:tcPr>
            <w:tcW w:w="1607" w:type="dxa"/>
            <w:shd w:val="clear" w:color="auto" w:fill="auto"/>
            <w:vAlign w:val="bottom"/>
          </w:tcPr>
          <w:p w14:paraId="3AC44907" w14:textId="77777777" w:rsidR="00287341" w:rsidRDefault="00287341" w:rsidP="00287341">
            <w:r>
              <w:t xml:space="preserve">           </w:t>
            </w:r>
            <w:r w:rsidRPr="009E3FF9">
              <w:t>Х</w:t>
            </w:r>
          </w:p>
        </w:tc>
        <w:tc>
          <w:tcPr>
            <w:tcW w:w="1667" w:type="dxa"/>
            <w:shd w:val="clear" w:color="auto" w:fill="auto"/>
            <w:vAlign w:val="bottom"/>
          </w:tcPr>
          <w:p w14:paraId="173254D5" w14:textId="3CD20021" w:rsidR="00287341" w:rsidRDefault="00287341" w:rsidP="00287341">
            <w:r>
              <w:t xml:space="preserve">  891 464,29</w:t>
            </w:r>
          </w:p>
        </w:tc>
        <w:tc>
          <w:tcPr>
            <w:tcW w:w="1668" w:type="dxa"/>
            <w:shd w:val="clear" w:color="auto" w:fill="auto"/>
            <w:vAlign w:val="bottom"/>
          </w:tcPr>
          <w:p w14:paraId="00ED2734" w14:textId="35403A33" w:rsidR="00287341" w:rsidRDefault="00287341" w:rsidP="00287341">
            <w:r>
              <w:t xml:space="preserve">  891 464,29</w:t>
            </w:r>
          </w:p>
        </w:tc>
      </w:tr>
      <w:tr w:rsidR="00287341" w14:paraId="26C63AF6" w14:textId="77777777" w:rsidTr="00287341">
        <w:tc>
          <w:tcPr>
            <w:tcW w:w="1924" w:type="dxa"/>
            <w:shd w:val="clear" w:color="auto" w:fill="auto"/>
            <w:vAlign w:val="bottom"/>
          </w:tcPr>
          <w:p w14:paraId="6719977B" w14:textId="77777777" w:rsidR="00287341" w:rsidRDefault="00287341" w:rsidP="00287341">
            <w:r w:rsidRPr="009E3FF9">
              <w:t>Служащие</w:t>
            </w:r>
          </w:p>
        </w:tc>
        <w:tc>
          <w:tcPr>
            <w:tcW w:w="1693" w:type="dxa"/>
            <w:shd w:val="clear" w:color="auto" w:fill="auto"/>
            <w:vAlign w:val="bottom"/>
          </w:tcPr>
          <w:p w14:paraId="5BD53923" w14:textId="77777777" w:rsidR="00287341" w:rsidRDefault="00287341" w:rsidP="00287341">
            <w:r>
              <w:t xml:space="preserve">            2</w:t>
            </w:r>
          </w:p>
        </w:tc>
        <w:tc>
          <w:tcPr>
            <w:tcW w:w="1691" w:type="dxa"/>
            <w:shd w:val="clear" w:color="auto" w:fill="auto"/>
            <w:vAlign w:val="bottom"/>
          </w:tcPr>
          <w:p w14:paraId="1DFDE802" w14:textId="36C1D03E" w:rsidR="00287341" w:rsidRDefault="00287341" w:rsidP="00287341">
            <w:r>
              <w:t xml:space="preserve">           2</w:t>
            </w:r>
          </w:p>
        </w:tc>
        <w:tc>
          <w:tcPr>
            <w:tcW w:w="1607" w:type="dxa"/>
            <w:shd w:val="clear" w:color="auto" w:fill="auto"/>
            <w:vAlign w:val="bottom"/>
          </w:tcPr>
          <w:p w14:paraId="30BA449B" w14:textId="77777777" w:rsidR="00287341" w:rsidRDefault="00287341" w:rsidP="00287341">
            <w:r>
              <w:t xml:space="preserve">           </w:t>
            </w:r>
            <w:r w:rsidRPr="009E3FF9">
              <w:t>Х</w:t>
            </w:r>
          </w:p>
        </w:tc>
        <w:tc>
          <w:tcPr>
            <w:tcW w:w="1667" w:type="dxa"/>
            <w:shd w:val="clear" w:color="auto" w:fill="auto"/>
            <w:vAlign w:val="bottom"/>
          </w:tcPr>
          <w:p w14:paraId="74E6CAC4" w14:textId="7214ADD4" w:rsidR="00287341" w:rsidRDefault="00287341" w:rsidP="00287341">
            <w:r>
              <w:t xml:space="preserve">  618 046,83</w:t>
            </w:r>
          </w:p>
        </w:tc>
        <w:tc>
          <w:tcPr>
            <w:tcW w:w="1668" w:type="dxa"/>
            <w:shd w:val="clear" w:color="auto" w:fill="auto"/>
            <w:vAlign w:val="bottom"/>
          </w:tcPr>
          <w:p w14:paraId="54FDC6F3" w14:textId="7886A599" w:rsidR="00287341" w:rsidRDefault="00287341" w:rsidP="00287341">
            <w:r>
              <w:t xml:space="preserve">  618 046,83</w:t>
            </w:r>
          </w:p>
        </w:tc>
      </w:tr>
      <w:tr w:rsidR="00287341" w14:paraId="27E340CB" w14:textId="77777777" w:rsidTr="00287341">
        <w:tc>
          <w:tcPr>
            <w:tcW w:w="1924" w:type="dxa"/>
            <w:shd w:val="clear" w:color="auto" w:fill="auto"/>
            <w:vAlign w:val="bottom"/>
          </w:tcPr>
          <w:p w14:paraId="1DD0AB50" w14:textId="77777777" w:rsidR="00287341" w:rsidRDefault="00287341" w:rsidP="00287341">
            <w:r w:rsidRPr="00342701">
              <w:rPr>
                <w:b/>
                <w:bCs/>
              </w:rPr>
              <w:t>на начисления на выплаты по оплате труда  - по 01 разделу</w:t>
            </w:r>
          </w:p>
        </w:tc>
        <w:tc>
          <w:tcPr>
            <w:tcW w:w="1693" w:type="dxa"/>
            <w:shd w:val="clear" w:color="auto" w:fill="auto"/>
            <w:vAlign w:val="bottom"/>
          </w:tcPr>
          <w:p w14:paraId="6948DB86" w14:textId="77777777" w:rsidR="00287341" w:rsidRDefault="00287341" w:rsidP="00287341">
            <w:r w:rsidRPr="00342701">
              <w:rPr>
                <w:b/>
                <w:bCs/>
              </w:rPr>
              <w:t xml:space="preserve">          Х</w:t>
            </w:r>
          </w:p>
        </w:tc>
        <w:tc>
          <w:tcPr>
            <w:tcW w:w="1691" w:type="dxa"/>
            <w:shd w:val="clear" w:color="auto" w:fill="auto"/>
            <w:vAlign w:val="bottom"/>
          </w:tcPr>
          <w:p w14:paraId="2B1A9E1D" w14:textId="77777777" w:rsidR="00287341" w:rsidRDefault="00287341" w:rsidP="00287341">
            <w:r w:rsidRPr="00342701">
              <w:rPr>
                <w:b/>
                <w:bCs/>
              </w:rPr>
              <w:t xml:space="preserve">           Х</w:t>
            </w:r>
          </w:p>
        </w:tc>
        <w:tc>
          <w:tcPr>
            <w:tcW w:w="1607" w:type="dxa"/>
            <w:shd w:val="clear" w:color="auto" w:fill="auto"/>
            <w:vAlign w:val="bottom"/>
          </w:tcPr>
          <w:p w14:paraId="373090BB" w14:textId="77777777" w:rsidR="00287341" w:rsidRDefault="00287341" w:rsidP="00287341"/>
        </w:tc>
        <w:tc>
          <w:tcPr>
            <w:tcW w:w="1667" w:type="dxa"/>
            <w:shd w:val="clear" w:color="auto" w:fill="auto"/>
            <w:vAlign w:val="bottom"/>
          </w:tcPr>
          <w:p w14:paraId="5D2D39BD" w14:textId="4275EFD7" w:rsidR="00287341" w:rsidRDefault="00287341" w:rsidP="00287341">
            <w:r w:rsidRPr="0034270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562 305,89</w:t>
            </w:r>
          </w:p>
        </w:tc>
        <w:tc>
          <w:tcPr>
            <w:tcW w:w="1668" w:type="dxa"/>
            <w:shd w:val="clear" w:color="auto" w:fill="auto"/>
            <w:vAlign w:val="bottom"/>
          </w:tcPr>
          <w:p w14:paraId="2B0CDF67" w14:textId="710595BB" w:rsidR="00287341" w:rsidRDefault="00287341" w:rsidP="00287341">
            <w:r w:rsidRPr="0034270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562 305,89</w:t>
            </w:r>
          </w:p>
        </w:tc>
      </w:tr>
      <w:tr w:rsidR="00287341" w14:paraId="40313ED2" w14:textId="77777777" w:rsidTr="00287341">
        <w:tc>
          <w:tcPr>
            <w:tcW w:w="1924" w:type="dxa"/>
            <w:shd w:val="clear" w:color="auto" w:fill="auto"/>
            <w:vAlign w:val="bottom"/>
          </w:tcPr>
          <w:p w14:paraId="66344458" w14:textId="5A3D2511" w:rsidR="00287341" w:rsidRPr="00342701" w:rsidRDefault="00287341" w:rsidP="00287341">
            <w:pPr>
              <w:rPr>
                <w:b/>
                <w:bCs/>
              </w:rPr>
            </w:pPr>
            <w:r w:rsidRPr="009E3FF9">
              <w:t xml:space="preserve">Муниципальные </w:t>
            </w:r>
            <w:r>
              <w:t>должности</w:t>
            </w:r>
          </w:p>
        </w:tc>
        <w:tc>
          <w:tcPr>
            <w:tcW w:w="1693" w:type="dxa"/>
            <w:shd w:val="clear" w:color="auto" w:fill="auto"/>
            <w:vAlign w:val="bottom"/>
          </w:tcPr>
          <w:p w14:paraId="7E2EC107" w14:textId="37E8A86E" w:rsidR="00287341" w:rsidRPr="00342701" w:rsidRDefault="00287341" w:rsidP="00287341">
            <w:pPr>
              <w:rPr>
                <w:b/>
                <w:bCs/>
              </w:rPr>
            </w:pPr>
            <w:r>
              <w:t xml:space="preserve">           </w:t>
            </w:r>
            <w:r w:rsidRPr="009E3FF9">
              <w:t>Х</w:t>
            </w:r>
          </w:p>
        </w:tc>
        <w:tc>
          <w:tcPr>
            <w:tcW w:w="1691" w:type="dxa"/>
            <w:shd w:val="clear" w:color="auto" w:fill="auto"/>
            <w:vAlign w:val="bottom"/>
          </w:tcPr>
          <w:p w14:paraId="62B01A4F" w14:textId="73926571" w:rsidR="00287341" w:rsidRPr="00342701" w:rsidRDefault="00287341" w:rsidP="00287341">
            <w:pPr>
              <w:rPr>
                <w:b/>
                <w:bCs/>
              </w:rPr>
            </w:pPr>
            <w:r>
              <w:t xml:space="preserve">          </w:t>
            </w:r>
            <w:r w:rsidRPr="009E3FF9">
              <w:t>Х</w:t>
            </w:r>
          </w:p>
        </w:tc>
        <w:tc>
          <w:tcPr>
            <w:tcW w:w="1607" w:type="dxa"/>
            <w:shd w:val="clear" w:color="auto" w:fill="auto"/>
            <w:vAlign w:val="bottom"/>
          </w:tcPr>
          <w:p w14:paraId="18EE30C7" w14:textId="524A85F4" w:rsidR="00287341" w:rsidRDefault="00287341" w:rsidP="00287341">
            <w:r>
              <w:t xml:space="preserve">           </w:t>
            </w:r>
            <w:r w:rsidRPr="009E3FF9">
              <w:t>Х</w:t>
            </w:r>
          </w:p>
        </w:tc>
        <w:tc>
          <w:tcPr>
            <w:tcW w:w="1667" w:type="dxa"/>
            <w:shd w:val="clear" w:color="auto" w:fill="auto"/>
            <w:vAlign w:val="bottom"/>
          </w:tcPr>
          <w:p w14:paraId="04D2013D" w14:textId="6E4378A3" w:rsidR="00287341" w:rsidRPr="00287341" w:rsidRDefault="00287341" w:rsidP="00287341">
            <w:r>
              <w:rPr>
                <w:b/>
                <w:bCs/>
              </w:rPr>
              <w:t xml:space="preserve">  </w:t>
            </w:r>
            <w:r w:rsidRPr="00287341">
              <w:t>180 071,24</w:t>
            </w:r>
          </w:p>
        </w:tc>
        <w:tc>
          <w:tcPr>
            <w:tcW w:w="1668" w:type="dxa"/>
            <w:shd w:val="clear" w:color="auto" w:fill="auto"/>
            <w:vAlign w:val="bottom"/>
          </w:tcPr>
          <w:p w14:paraId="07862475" w14:textId="7E4E0CAF" w:rsidR="00287341" w:rsidRPr="00342701" w:rsidRDefault="00287341" w:rsidP="002873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287341">
              <w:t>180 071,24</w:t>
            </w:r>
          </w:p>
        </w:tc>
      </w:tr>
      <w:tr w:rsidR="00287341" w14:paraId="1ABF7396" w14:textId="77777777" w:rsidTr="00287341">
        <w:tc>
          <w:tcPr>
            <w:tcW w:w="1924" w:type="dxa"/>
            <w:shd w:val="clear" w:color="auto" w:fill="auto"/>
            <w:vAlign w:val="bottom"/>
          </w:tcPr>
          <w:p w14:paraId="5439856F" w14:textId="77777777" w:rsidR="00287341" w:rsidRDefault="00287341" w:rsidP="00287341">
            <w:r w:rsidRPr="009E3FF9">
              <w:t>Муниципальные служащие</w:t>
            </w:r>
          </w:p>
        </w:tc>
        <w:tc>
          <w:tcPr>
            <w:tcW w:w="1693" w:type="dxa"/>
            <w:shd w:val="clear" w:color="auto" w:fill="auto"/>
            <w:vAlign w:val="bottom"/>
          </w:tcPr>
          <w:p w14:paraId="3DC0DD6C" w14:textId="77777777" w:rsidR="00287341" w:rsidRDefault="00287341" w:rsidP="00287341">
            <w:r>
              <w:t xml:space="preserve">           </w:t>
            </w:r>
            <w:r w:rsidRPr="009E3FF9">
              <w:t>Х</w:t>
            </w:r>
          </w:p>
        </w:tc>
        <w:tc>
          <w:tcPr>
            <w:tcW w:w="1691" w:type="dxa"/>
            <w:shd w:val="clear" w:color="auto" w:fill="auto"/>
            <w:vAlign w:val="bottom"/>
          </w:tcPr>
          <w:p w14:paraId="2AFB59DE" w14:textId="77777777" w:rsidR="00287341" w:rsidRDefault="00287341" w:rsidP="00287341">
            <w:r>
              <w:t xml:space="preserve">          </w:t>
            </w:r>
            <w:r w:rsidRPr="009E3FF9">
              <w:t>Х</w:t>
            </w:r>
          </w:p>
        </w:tc>
        <w:tc>
          <w:tcPr>
            <w:tcW w:w="1607" w:type="dxa"/>
            <w:shd w:val="clear" w:color="auto" w:fill="auto"/>
            <w:vAlign w:val="bottom"/>
          </w:tcPr>
          <w:p w14:paraId="07B36721" w14:textId="77777777" w:rsidR="00287341" w:rsidRDefault="00287341" w:rsidP="00287341">
            <w:r>
              <w:t xml:space="preserve">           </w:t>
            </w:r>
            <w:r w:rsidRPr="009E3FF9">
              <w:t>Х</w:t>
            </w:r>
          </w:p>
        </w:tc>
        <w:tc>
          <w:tcPr>
            <w:tcW w:w="1667" w:type="dxa"/>
            <w:shd w:val="clear" w:color="auto" w:fill="auto"/>
            <w:vAlign w:val="bottom"/>
          </w:tcPr>
          <w:p w14:paraId="0888096D" w14:textId="51F992F5" w:rsidR="00287341" w:rsidRDefault="00287341" w:rsidP="00287341">
            <w:r>
              <w:t xml:space="preserve">  </w:t>
            </w:r>
            <w:r w:rsidRPr="00305096">
              <w:t>2</w:t>
            </w:r>
            <w:r>
              <w:t>31 678,46</w:t>
            </w:r>
          </w:p>
        </w:tc>
        <w:tc>
          <w:tcPr>
            <w:tcW w:w="1668" w:type="dxa"/>
            <w:shd w:val="clear" w:color="auto" w:fill="auto"/>
            <w:vAlign w:val="bottom"/>
          </w:tcPr>
          <w:p w14:paraId="65DE430F" w14:textId="0720DAC5" w:rsidR="00287341" w:rsidRDefault="00287341" w:rsidP="00287341">
            <w:r>
              <w:t xml:space="preserve">  </w:t>
            </w:r>
            <w:r w:rsidRPr="00305096">
              <w:t>2</w:t>
            </w:r>
            <w:r>
              <w:t>31 678,46</w:t>
            </w:r>
          </w:p>
        </w:tc>
      </w:tr>
      <w:tr w:rsidR="00287341" w14:paraId="086F6A65" w14:textId="77777777" w:rsidTr="00287341">
        <w:trPr>
          <w:trHeight w:val="451"/>
        </w:trPr>
        <w:tc>
          <w:tcPr>
            <w:tcW w:w="1924" w:type="dxa"/>
            <w:shd w:val="clear" w:color="auto" w:fill="auto"/>
            <w:vAlign w:val="bottom"/>
          </w:tcPr>
          <w:p w14:paraId="3DC212DD" w14:textId="77777777" w:rsidR="00287341" w:rsidRDefault="00287341" w:rsidP="00287341">
            <w:r w:rsidRPr="009E3FF9">
              <w:t>Служащие</w:t>
            </w:r>
          </w:p>
        </w:tc>
        <w:tc>
          <w:tcPr>
            <w:tcW w:w="1693" w:type="dxa"/>
            <w:shd w:val="clear" w:color="auto" w:fill="auto"/>
            <w:vAlign w:val="bottom"/>
          </w:tcPr>
          <w:p w14:paraId="595A8C2A" w14:textId="77777777" w:rsidR="00287341" w:rsidRDefault="00287341" w:rsidP="00287341">
            <w:r>
              <w:t xml:space="preserve">           </w:t>
            </w:r>
            <w:r w:rsidRPr="009E3FF9">
              <w:t>Х</w:t>
            </w:r>
          </w:p>
        </w:tc>
        <w:tc>
          <w:tcPr>
            <w:tcW w:w="1691" w:type="dxa"/>
            <w:shd w:val="clear" w:color="auto" w:fill="auto"/>
            <w:vAlign w:val="bottom"/>
          </w:tcPr>
          <w:p w14:paraId="01C005F9" w14:textId="77777777" w:rsidR="00287341" w:rsidRDefault="00287341" w:rsidP="00287341">
            <w:r>
              <w:t xml:space="preserve">          </w:t>
            </w:r>
            <w:r w:rsidRPr="009E3FF9">
              <w:t>Х</w:t>
            </w:r>
          </w:p>
        </w:tc>
        <w:tc>
          <w:tcPr>
            <w:tcW w:w="1607" w:type="dxa"/>
            <w:shd w:val="clear" w:color="auto" w:fill="auto"/>
            <w:vAlign w:val="bottom"/>
          </w:tcPr>
          <w:p w14:paraId="3EB1C559" w14:textId="77777777" w:rsidR="00287341" w:rsidRDefault="00287341" w:rsidP="00287341">
            <w:r>
              <w:t xml:space="preserve">           </w:t>
            </w:r>
            <w:r w:rsidRPr="009E3FF9">
              <w:t>Х</w:t>
            </w:r>
          </w:p>
        </w:tc>
        <w:tc>
          <w:tcPr>
            <w:tcW w:w="1667" w:type="dxa"/>
            <w:shd w:val="clear" w:color="auto" w:fill="auto"/>
            <w:vAlign w:val="bottom"/>
          </w:tcPr>
          <w:p w14:paraId="44ECC166" w14:textId="54706565" w:rsidR="00287341" w:rsidRDefault="00287341" w:rsidP="00287341">
            <w:r>
              <w:t xml:space="preserve">  150 556,19</w:t>
            </w:r>
          </w:p>
        </w:tc>
        <w:tc>
          <w:tcPr>
            <w:tcW w:w="1668" w:type="dxa"/>
            <w:shd w:val="clear" w:color="auto" w:fill="auto"/>
            <w:vAlign w:val="bottom"/>
          </w:tcPr>
          <w:p w14:paraId="49C43D45" w14:textId="3ED76850" w:rsidR="00287341" w:rsidRDefault="00287341" w:rsidP="00287341">
            <w:r>
              <w:t xml:space="preserve">  150 556,19</w:t>
            </w:r>
          </w:p>
        </w:tc>
      </w:tr>
    </w:tbl>
    <w:p w14:paraId="558F12AC" w14:textId="77777777" w:rsidR="0015116E" w:rsidRDefault="0015116E" w:rsidP="0015116E"/>
    <w:p w14:paraId="4CC08032" w14:textId="77777777" w:rsidR="0015116E" w:rsidRDefault="0015116E" w:rsidP="0015116E"/>
    <w:p w14:paraId="0B644BAD" w14:textId="423307C6" w:rsidR="00514592" w:rsidRPr="00C27C2A" w:rsidRDefault="00886660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  <w:r>
        <w:t xml:space="preserve">                                                                                                                                                                               </w:t>
      </w:r>
      <w:r w:rsidR="00514592" w:rsidRPr="00C27C2A">
        <w:rPr>
          <w:b w:val="0"/>
          <w:sz w:val="24"/>
          <w:szCs w:val="24"/>
          <w:lang w:eastAsia="ru-RU"/>
        </w:rPr>
        <w:t xml:space="preserve">                                                               </w:t>
      </w:r>
    </w:p>
    <w:sectPr w:rsidR="00514592" w:rsidRPr="00C27C2A" w:rsidSect="00A215A1">
      <w:type w:val="continuous"/>
      <w:pgSz w:w="11906" w:h="16838" w:code="9"/>
      <w:pgMar w:top="284" w:right="926" w:bottom="18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68572" w14:textId="77777777" w:rsidR="00AB2FD5" w:rsidRDefault="00AB2FD5">
      <w:r>
        <w:separator/>
      </w:r>
    </w:p>
  </w:endnote>
  <w:endnote w:type="continuationSeparator" w:id="0">
    <w:p w14:paraId="1D8DAC1C" w14:textId="77777777" w:rsidR="00AB2FD5" w:rsidRDefault="00AB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25C36" w14:textId="77777777" w:rsidR="00AB2FD5" w:rsidRDefault="00AB2FD5">
      <w:r>
        <w:separator/>
      </w:r>
    </w:p>
  </w:footnote>
  <w:footnote w:type="continuationSeparator" w:id="0">
    <w:p w14:paraId="549EEE4C" w14:textId="77777777" w:rsidR="00AB2FD5" w:rsidRDefault="00AB2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79FF9" w14:textId="77777777" w:rsidR="00D96542" w:rsidRDefault="00D96542" w:rsidP="00176D6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9F0DC22" w14:textId="77777777" w:rsidR="00D96542" w:rsidRDefault="00D965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740A8" w14:textId="77777777" w:rsidR="00D96542" w:rsidRDefault="00D96542" w:rsidP="00176D6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44CA5">
      <w:rPr>
        <w:rStyle w:val="a8"/>
        <w:noProof/>
      </w:rPr>
      <w:t>19</w:t>
    </w:r>
    <w:r>
      <w:rPr>
        <w:rStyle w:val="a8"/>
      </w:rPr>
      <w:fldChar w:fldCharType="end"/>
    </w:r>
  </w:p>
  <w:p w14:paraId="23A85F86" w14:textId="77777777" w:rsidR="00D96542" w:rsidRDefault="00D965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40B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75"/>
      </w:pPr>
    </w:lvl>
  </w:abstractNum>
  <w:abstractNum w:abstractNumId="2">
    <w:nsid w:val="14EF500F"/>
    <w:multiLevelType w:val="hybridMultilevel"/>
    <w:tmpl w:val="BB2277F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C839E8"/>
    <w:multiLevelType w:val="hybridMultilevel"/>
    <w:tmpl w:val="BBF64704"/>
    <w:lvl w:ilvl="0" w:tplc="DD34AD8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4D1FDC"/>
    <w:multiLevelType w:val="hybridMultilevel"/>
    <w:tmpl w:val="B3766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2F32D5"/>
    <w:multiLevelType w:val="hybridMultilevel"/>
    <w:tmpl w:val="DFAED81A"/>
    <w:lvl w:ilvl="0" w:tplc="F18ACDD4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1076A7B"/>
    <w:multiLevelType w:val="hybridMultilevel"/>
    <w:tmpl w:val="F4E6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3D720E"/>
    <w:multiLevelType w:val="hybridMultilevel"/>
    <w:tmpl w:val="B5B21A72"/>
    <w:lvl w:ilvl="0" w:tplc="586EFE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BA35C3"/>
    <w:multiLevelType w:val="multilevel"/>
    <w:tmpl w:val="74320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447FE2"/>
    <w:multiLevelType w:val="multilevel"/>
    <w:tmpl w:val="607A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987E15"/>
    <w:multiLevelType w:val="hybridMultilevel"/>
    <w:tmpl w:val="A54E3910"/>
    <w:lvl w:ilvl="0" w:tplc="BE2AD0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DD6264E"/>
    <w:multiLevelType w:val="hybridMultilevel"/>
    <w:tmpl w:val="D7823AB4"/>
    <w:lvl w:ilvl="0" w:tplc="C9E2A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A9278C"/>
    <w:multiLevelType w:val="hybridMultilevel"/>
    <w:tmpl w:val="168684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EE7802"/>
    <w:multiLevelType w:val="hybridMultilevel"/>
    <w:tmpl w:val="1B68DF48"/>
    <w:lvl w:ilvl="0" w:tplc="A2505E24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E8F05C0"/>
    <w:multiLevelType w:val="hybridMultilevel"/>
    <w:tmpl w:val="2486858A"/>
    <w:lvl w:ilvl="0" w:tplc="677802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E5454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5"/>
  </w:num>
  <w:num w:numId="5">
    <w:abstractNumId w:val="13"/>
  </w:num>
  <w:num w:numId="6">
    <w:abstractNumId w:val="0"/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2"/>
  </w:num>
  <w:num w:numId="13">
    <w:abstractNumId w:val="3"/>
  </w:num>
  <w:num w:numId="14">
    <w:abstractNumId w:val="1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63"/>
    <w:rsid w:val="00000B21"/>
    <w:rsid w:val="00000D4F"/>
    <w:rsid w:val="0000316B"/>
    <w:rsid w:val="0000393D"/>
    <w:rsid w:val="00006925"/>
    <w:rsid w:val="000142D0"/>
    <w:rsid w:val="00016636"/>
    <w:rsid w:val="00017354"/>
    <w:rsid w:val="0002102C"/>
    <w:rsid w:val="000303ED"/>
    <w:rsid w:val="00031C45"/>
    <w:rsid w:val="00032FAD"/>
    <w:rsid w:val="00037398"/>
    <w:rsid w:val="00044CA5"/>
    <w:rsid w:val="00047DC4"/>
    <w:rsid w:val="0005044E"/>
    <w:rsid w:val="00054E58"/>
    <w:rsid w:val="00054F85"/>
    <w:rsid w:val="00056658"/>
    <w:rsid w:val="00065985"/>
    <w:rsid w:val="00066D82"/>
    <w:rsid w:val="00067B06"/>
    <w:rsid w:val="00071056"/>
    <w:rsid w:val="000723F7"/>
    <w:rsid w:val="00074F20"/>
    <w:rsid w:val="00081B20"/>
    <w:rsid w:val="0008478D"/>
    <w:rsid w:val="000847EA"/>
    <w:rsid w:val="000873EA"/>
    <w:rsid w:val="0009390B"/>
    <w:rsid w:val="00096185"/>
    <w:rsid w:val="000A5F30"/>
    <w:rsid w:val="000A781E"/>
    <w:rsid w:val="000B18B3"/>
    <w:rsid w:val="000B590E"/>
    <w:rsid w:val="000C6546"/>
    <w:rsid w:val="000E68D8"/>
    <w:rsid w:val="000E71F4"/>
    <w:rsid w:val="000F31C7"/>
    <w:rsid w:val="000F3DA9"/>
    <w:rsid w:val="000F5C55"/>
    <w:rsid w:val="001009F8"/>
    <w:rsid w:val="00100CA0"/>
    <w:rsid w:val="00104FED"/>
    <w:rsid w:val="00106A36"/>
    <w:rsid w:val="00106D5A"/>
    <w:rsid w:val="0011022A"/>
    <w:rsid w:val="001112FE"/>
    <w:rsid w:val="00117EFF"/>
    <w:rsid w:val="00121267"/>
    <w:rsid w:val="001224F1"/>
    <w:rsid w:val="00123E8B"/>
    <w:rsid w:val="00126ACC"/>
    <w:rsid w:val="001276D6"/>
    <w:rsid w:val="00134844"/>
    <w:rsid w:val="00136F9F"/>
    <w:rsid w:val="00142208"/>
    <w:rsid w:val="00144FBF"/>
    <w:rsid w:val="0015116E"/>
    <w:rsid w:val="001567B2"/>
    <w:rsid w:val="00166245"/>
    <w:rsid w:val="001763B2"/>
    <w:rsid w:val="00176D63"/>
    <w:rsid w:val="00184E45"/>
    <w:rsid w:val="00187F93"/>
    <w:rsid w:val="00195BB8"/>
    <w:rsid w:val="00197322"/>
    <w:rsid w:val="001977AB"/>
    <w:rsid w:val="001A5512"/>
    <w:rsid w:val="001A739B"/>
    <w:rsid w:val="001B058C"/>
    <w:rsid w:val="001B12CB"/>
    <w:rsid w:val="001B72E1"/>
    <w:rsid w:val="001C0E8C"/>
    <w:rsid w:val="001C2140"/>
    <w:rsid w:val="001C590C"/>
    <w:rsid w:val="001D148D"/>
    <w:rsid w:val="001D4BB1"/>
    <w:rsid w:val="001F06A8"/>
    <w:rsid w:val="002028DF"/>
    <w:rsid w:val="002036E2"/>
    <w:rsid w:val="00204899"/>
    <w:rsid w:val="00205E3D"/>
    <w:rsid w:val="002066C7"/>
    <w:rsid w:val="002107E6"/>
    <w:rsid w:val="00213BC2"/>
    <w:rsid w:val="002158B8"/>
    <w:rsid w:val="00223446"/>
    <w:rsid w:val="00226DC3"/>
    <w:rsid w:val="0022713D"/>
    <w:rsid w:val="002325A1"/>
    <w:rsid w:val="00236BAB"/>
    <w:rsid w:val="00237946"/>
    <w:rsid w:val="00240CF8"/>
    <w:rsid w:val="00245355"/>
    <w:rsid w:val="00245385"/>
    <w:rsid w:val="0025063F"/>
    <w:rsid w:val="00250754"/>
    <w:rsid w:val="00251400"/>
    <w:rsid w:val="0025226A"/>
    <w:rsid w:val="002578D2"/>
    <w:rsid w:val="00265546"/>
    <w:rsid w:val="0027203A"/>
    <w:rsid w:val="00272B9E"/>
    <w:rsid w:val="00287341"/>
    <w:rsid w:val="0029594A"/>
    <w:rsid w:val="00295FD9"/>
    <w:rsid w:val="002A5529"/>
    <w:rsid w:val="002B5DFD"/>
    <w:rsid w:val="002B5FE4"/>
    <w:rsid w:val="002B6F3A"/>
    <w:rsid w:val="002C14E8"/>
    <w:rsid w:val="002C572C"/>
    <w:rsid w:val="002D31D0"/>
    <w:rsid w:val="002E7F0C"/>
    <w:rsid w:val="002F3438"/>
    <w:rsid w:val="003049CC"/>
    <w:rsid w:val="00304ED9"/>
    <w:rsid w:val="003054C6"/>
    <w:rsid w:val="00306F53"/>
    <w:rsid w:val="0031062C"/>
    <w:rsid w:val="003121FF"/>
    <w:rsid w:val="00320517"/>
    <w:rsid w:val="00325951"/>
    <w:rsid w:val="0032633A"/>
    <w:rsid w:val="0033261F"/>
    <w:rsid w:val="003329BF"/>
    <w:rsid w:val="00333F1A"/>
    <w:rsid w:val="00341A5E"/>
    <w:rsid w:val="00343739"/>
    <w:rsid w:val="00345B48"/>
    <w:rsid w:val="003466B4"/>
    <w:rsid w:val="003506F7"/>
    <w:rsid w:val="0035120A"/>
    <w:rsid w:val="00356628"/>
    <w:rsid w:val="00357576"/>
    <w:rsid w:val="00357EF9"/>
    <w:rsid w:val="00360C96"/>
    <w:rsid w:val="003629BF"/>
    <w:rsid w:val="00363FF4"/>
    <w:rsid w:val="003654C0"/>
    <w:rsid w:val="003701F1"/>
    <w:rsid w:val="00372128"/>
    <w:rsid w:val="003739F7"/>
    <w:rsid w:val="00373FE3"/>
    <w:rsid w:val="0037451A"/>
    <w:rsid w:val="0038052E"/>
    <w:rsid w:val="00381759"/>
    <w:rsid w:val="00381A60"/>
    <w:rsid w:val="00381EDA"/>
    <w:rsid w:val="00384460"/>
    <w:rsid w:val="003907C4"/>
    <w:rsid w:val="0039464B"/>
    <w:rsid w:val="003965E8"/>
    <w:rsid w:val="003A04BC"/>
    <w:rsid w:val="003A2489"/>
    <w:rsid w:val="003A6617"/>
    <w:rsid w:val="003A7CC6"/>
    <w:rsid w:val="003B4633"/>
    <w:rsid w:val="003B61AE"/>
    <w:rsid w:val="003C12E4"/>
    <w:rsid w:val="003C1454"/>
    <w:rsid w:val="003C146C"/>
    <w:rsid w:val="003C595D"/>
    <w:rsid w:val="003D0F4B"/>
    <w:rsid w:val="003E2EF9"/>
    <w:rsid w:val="003F1AF2"/>
    <w:rsid w:val="003F1C3C"/>
    <w:rsid w:val="003F1F4E"/>
    <w:rsid w:val="003F38EB"/>
    <w:rsid w:val="003F4CC8"/>
    <w:rsid w:val="00412F6C"/>
    <w:rsid w:val="004205DE"/>
    <w:rsid w:val="00420D58"/>
    <w:rsid w:val="0042312D"/>
    <w:rsid w:val="00433E17"/>
    <w:rsid w:val="004365F2"/>
    <w:rsid w:val="004375B9"/>
    <w:rsid w:val="0044112F"/>
    <w:rsid w:val="0044293D"/>
    <w:rsid w:val="00442BDE"/>
    <w:rsid w:val="0045055F"/>
    <w:rsid w:val="0045149E"/>
    <w:rsid w:val="004563C6"/>
    <w:rsid w:val="0045658F"/>
    <w:rsid w:val="0045674E"/>
    <w:rsid w:val="00456D6D"/>
    <w:rsid w:val="004655B0"/>
    <w:rsid w:val="00467F57"/>
    <w:rsid w:val="00477EB8"/>
    <w:rsid w:val="00480004"/>
    <w:rsid w:val="00481AA4"/>
    <w:rsid w:val="00483D50"/>
    <w:rsid w:val="00485CFF"/>
    <w:rsid w:val="00486955"/>
    <w:rsid w:val="00493844"/>
    <w:rsid w:val="004B1E6C"/>
    <w:rsid w:val="004B4C45"/>
    <w:rsid w:val="004B5C02"/>
    <w:rsid w:val="004B68C6"/>
    <w:rsid w:val="004B69FF"/>
    <w:rsid w:val="004C3A80"/>
    <w:rsid w:val="004D1D89"/>
    <w:rsid w:val="004D6A2D"/>
    <w:rsid w:val="004E31D9"/>
    <w:rsid w:val="004E4039"/>
    <w:rsid w:val="004E509D"/>
    <w:rsid w:val="004E5D51"/>
    <w:rsid w:val="004E7B6A"/>
    <w:rsid w:val="004F3BA0"/>
    <w:rsid w:val="00502224"/>
    <w:rsid w:val="00507252"/>
    <w:rsid w:val="00514592"/>
    <w:rsid w:val="00521F84"/>
    <w:rsid w:val="00530622"/>
    <w:rsid w:val="0053303A"/>
    <w:rsid w:val="005377E0"/>
    <w:rsid w:val="00544891"/>
    <w:rsid w:val="00544FBC"/>
    <w:rsid w:val="0055175B"/>
    <w:rsid w:val="00552E90"/>
    <w:rsid w:val="00554CD6"/>
    <w:rsid w:val="0055769A"/>
    <w:rsid w:val="00562220"/>
    <w:rsid w:val="00562BE3"/>
    <w:rsid w:val="005759F4"/>
    <w:rsid w:val="00582F39"/>
    <w:rsid w:val="00584259"/>
    <w:rsid w:val="00585016"/>
    <w:rsid w:val="00585392"/>
    <w:rsid w:val="005923FE"/>
    <w:rsid w:val="005928A5"/>
    <w:rsid w:val="0059421C"/>
    <w:rsid w:val="005953F6"/>
    <w:rsid w:val="005978CA"/>
    <w:rsid w:val="00597ADD"/>
    <w:rsid w:val="005A31AC"/>
    <w:rsid w:val="005A34BF"/>
    <w:rsid w:val="005A7911"/>
    <w:rsid w:val="005B0AC2"/>
    <w:rsid w:val="005B12BF"/>
    <w:rsid w:val="005B33C2"/>
    <w:rsid w:val="005B7CA3"/>
    <w:rsid w:val="005C2EB1"/>
    <w:rsid w:val="005C47BA"/>
    <w:rsid w:val="005D535E"/>
    <w:rsid w:val="005D7169"/>
    <w:rsid w:val="005E071A"/>
    <w:rsid w:val="005E38E0"/>
    <w:rsid w:val="005E475D"/>
    <w:rsid w:val="005E7998"/>
    <w:rsid w:val="005F3A0B"/>
    <w:rsid w:val="005F70D7"/>
    <w:rsid w:val="005F7999"/>
    <w:rsid w:val="00600208"/>
    <w:rsid w:val="006024EB"/>
    <w:rsid w:val="0060551A"/>
    <w:rsid w:val="0060777B"/>
    <w:rsid w:val="00616415"/>
    <w:rsid w:val="006227BD"/>
    <w:rsid w:val="0062723B"/>
    <w:rsid w:val="00627477"/>
    <w:rsid w:val="006318EC"/>
    <w:rsid w:val="00631A1D"/>
    <w:rsid w:val="00632ABF"/>
    <w:rsid w:val="00637864"/>
    <w:rsid w:val="0064798B"/>
    <w:rsid w:val="00652BBD"/>
    <w:rsid w:val="00661C3F"/>
    <w:rsid w:val="00662F05"/>
    <w:rsid w:val="006659A3"/>
    <w:rsid w:val="00666AF7"/>
    <w:rsid w:val="00670439"/>
    <w:rsid w:val="00670AFC"/>
    <w:rsid w:val="00672C3A"/>
    <w:rsid w:val="0067572C"/>
    <w:rsid w:val="006769AC"/>
    <w:rsid w:val="00682F40"/>
    <w:rsid w:val="006874DA"/>
    <w:rsid w:val="00694292"/>
    <w:rsid w:val="00695C1C"/>
    <w:rsid w:val="00695E7B"/>
    <w:rsid w:val="00697A98"/>
    <w:rsid w:val="006B3274"/>
    <w:rsid w:val="006C6C68"/>
    <w:rsid w:val="006D1498"/>
    <w:rsid w:val="006D2FE8"/>
    <w:rsid w:val="006D45F2"/>
    <w:rsid w:val="006E1BCC"/>
    <w:rsid w:val="006E2D1A"/>
    <w:rsid w:val="006E3C37"/>
    <w:rsid w:val="006E7D00"/>
    <w:rsid w:val="006F3908"/>
    <w:rsid w:val="006F67D5"/>
    <w:rsid w:val="00700ACC"/>
    <w:rsid w:val="00702263"/>
    <w:rsid w:val="00706E32"/>
    <w:rsid w:val="007073F4"/>
    <w:rsid w:val="00713DAA"/>
    <w:rsid w:val="0071651E"/>
    <w:rsid w:val="00716D4D"/>
    <w:rsid w:val="00723480"/>
    <w:rsid w:val="007265AD"/>
    <w:rsid w:val="00730F0E"/>
    <w:rsid w:val="007335B8"/>
    <w:rsid w:val="0073479F"/>
    <w:rsid w:val="00734933"/>
    <w:rsid w:val="00737DCB"/>
    <w:rsid w:val="00742F30"/>
    <w:rsid w:val="0074358A"/>
    <w:rsid w:val="0074430F"/>
    <w:rsid w:val="00746739"/>
    <w:rsid w:val="00750F31"/>
    <w:rsid w:val="007520BE"/>
    <w:rsid w:val="007530B9"/>
    <w:rsid w:val="00754743"/>
    <w:rsid w:val="00760AC7"/>
    <w:rsid w:val="007616A4"/>
    <w:rsid w:val="0077624A"/>
    <w:rsid w:val="007776E2"/>
    <w:rsid w:val="00780D06"/>
    <w:rsid w:val="0078425E"/>
    <w:rsid w:val="00784590"/>
    <w:rsid w:val="00785AFE"/>
    <w:rsid w:val="00786556"/>
    <w:rsid w:val="00790FA8"/>
    <w:rsid w:val="00793309"/>
    <w:rsid w:val="00793E38"/>
    <w:rsid w:val="00794109"/>
    <w:rsid w:val="0079547E"/>
    <w:rsid w:val="00796272"/>
    <w:rsid w:val="007A0E92"/>
    <w:rsid w:val="007A1B21"/>
    <w:rsid w:val="007A4E7A"/>
    <w:rsid w:val="007B04CA"/>
    <w:rsid w:val="007B5700"/>
    <w:rsid w:val="007B5983"/>
    <w:rsid w:val="007C0B99"/>
    <w:rsid w:val="007C2F89"/>
    <w:rsid w:val="007C3EB6"/>
    <w:rsid w:val="007D0A4B"/>
    <w:rsid w:val="007D2D5B"/>
    <w:rsid w:val="007E14E4"/>
    <w:rsid w:val="007E6CEB"/>
    <w:rsid w:val="007F2F1B"/>
    <w:rsid w:val="007F3121"/>
    <w:rsid w:val="007F50DD"/>
    <w:rsid w:val="007F5A66"/>
    <w:rsid w:val="00803FC7"/>
    <w:rsid w:val="00804DEA"/>
    <w:rsid w:val="00807BFD"/>
    <w:rsid w:val="00811D0F"/>
    <w:rsid w:val="008134BA"/>
    <w:rsid w:val="008200DE"/>
    <w:rsid w:val="00827197"/>
    <w:rsid w:val="00832858"/>
    <w:rsid w:val="0083295A"/>
    <w:rsid w:val="00832D05"/>
    <w:rsid w:val="00835510"/>
    <w:rsid w:val="008363A7"/>
    <w:rsid w:val="008436F2"/>
    <w:rsid w:val="00845A9A"/>
    <w:rsid w:val="008468D3"/>
    <w:rsid w:val="00847641"/>
    <w:rsid w:val="00850B27"/>
    <w:rsid w:val="00850BC7"/>
    <w:rsid w:val="008518DB"/>
    <w:rsid w:val="00853914"/>
    <w:rsid w:val="00853E52"/>
    <w:rsid w:val="008570DF"/>
    <w:rsid w:val="00857554"/>
    <w:rsid w:val="00857F1E"/>
    <w:rsid w:val="00866B1B"/>
    <w:rsid w:val="00867FBE"/>
    <w:rsid w:val="00870BBE"/>
    <w:rsid w:val="0087587B"/>
    <w:rsid w:val="0088383B"/>
    <w:rsid w:val="00886660"/>
    <w:rsid w:val="008935D2"/>
    <w:rsid w:val="008A0103"/>
    <w:rsid w:val="008A2432"/>
    <w:rsid w:val="008A6803"/>
    <w:rsid w:val="008A7C47"/>
    <w:rsid w:val="008B25B1"/>
    <w:rsid w:val="008B7407"/>
    <w:rsid w:val="008B7CAC"/>
    <w:rsid w:val="008C11E1"/>
    <w:rsid w:val="008C23AF"/>
    <w:rsid w:val="008C4770"/>
    <w:rsid w:val="008C6457"/>
    <w:rsid w:val="008D3BE0"/>
    <w:rsid w:val="008D43DF"/>
    <w:rsid w:val="008E10FC"/>
    <w:rsid w:val="008E1AF5"/>
    <w:rsid w:val="008E1BA8"/>
    <w:rsid w:val="008E24FF"/>
    <w:rsid w:val="008E3EAA"/>
    <w:rsid w:val="008E6DDE"/>
    <w:rsid w:val="008F0AA1"/>
    <w:rsid w:val="008F13DA"/>
    <w:rsid w:val="008F6784"/>
    <w:rsid w:val="008F6AAC"/>
    <w:rsid w:val="008F73F1"/>
    <w:rsid w:val="008F7654"/>
    <w:rsid w:val="0090045C"/>
    <w:rsid w:val="00900784"/>
    <w:rsid w:val="00903250"/>
    <w:rsid w:val="0090355C"/>
    <w:rsid w:val="00905F12"/>
    <w:rsid w:val="00907DC6"/>
    <w:rsid w:val="00916F19"/>
    <w:rsid w:val="00920079"/>
    <w:rsid w:val="00920D78"/>
    <w:rsid w:val="00922363"/>
    <w:rsid w:val="0092276F"/>
    <w:rsid w:val="00922E10"/>
    <w:rsid w:val="009238EC"/>
    <w:rsid w:val="00925FB3"/>
    <w:rsid w:val="00931C69"/>
    <w:rsid w:val="00933B1F"/>
    <w:rsid w:val="00934A18"/>
    <w:rsid w:val="00934E20"/>
    <w:rsid w:val="00936FC8"/>
    <w:rsid w:val="00937045"/>
    <w:rsid w:val="009372BB"/>
    <w:rsid w:val="0094290E"/>
    <w:rsid w:val="00944291"/>
    <w:rsid w:val="0095079F"/>
    <w:rsid w:val="00955BC9"/>
    <w:rsid w:val="0096577B"/>
    <w:rsid w:val="0096581F"/>
    <w:rsid w:val="00966395"/>
    <w:rsid w:val="00966C79"/>
    <w:rsid w:val="0097123D"/>
    <w:rsid w:val="0097401B"/>
    <w:rsid w:val="00977187"/>
    <w:rsid w:val="009827FD"/>
    <w:rsid w:val="00983D92"/>
    <w:rsid w:val="00987DBE"/>
    <w:rsid w:val="00990245"/>
    <w:rsid w:val="00990CB5"/>
    <w:rsid w:val="00991C4C"/>
    <w:rsid w:val="00996423"/>
    <w:rsid w:val="009978E8"/>
    <w:rsid w:val="009A031C"/>
    <w:rsid w:val="009A0987"/>
    <w:rsid w:val="009A0B4A"/>
    <w:rsid w:val="009A1F97"/>
    <w:rsid w:val="009A2C73"/>
    <w:rsid w:val="009A4FCE"/>
    <w:rsid w:val="009B271D"/>
    <w:rsid w:val="009B55B2"/>
    <w:rsid w:val="009B7D2D"/>
    <w:rsid w:val="009C3281"/>
    <w:rsid w:val="009C38CE"/>
    <w:rsid w:val="009C3B64"/>
    <w:rsid w:val="009C7694"/>
    <w:rsid w:val="009D5137"/>
    <w:rsid w:val="009D605C"/>
    <w:rsid w:val="009D7184"/>
    <w:rsid w:val="009E0165"/>
    <w:rsid w:val="009E3FDA"/>
    <w:rsid w:val="009E484D"/>
    <w:rsid w:val="009F3759"/>
    <w:rsid w:val="009F4A6A"/>
    <w:rsid w:val="009F5C82"/>
    <w:rsid w:val="00A029F1"/>
    <w:rsid w:val="00A07561"/>
    <w:rsid w:val="00A13119"/>
    <w:rsid w:val="00A17A6C"/>
    <w:rsid w:val="00A20F99"/>
    <w:rsid w:val="00A215A1"/>
    <w:rsid w:val="00A21605"/>
    <w:rsid w:val="00A22EFD"/>
    <w:rsid w:val="00A234E6"/>
    <w:rsid w:val="00A23B3A"/>
    <w:rsid w:val="00A241DE"/>
    <w:rsid w:val="00A3346B"/>
    <w:rsid w:val="00A3386F"/>
    <w:rsid w:val="00A33C94"/>
    <w:rsid w:val="00A3607A"/>
    <w:rsid w:val="00A40CAC"/>
    <w:rsid w:val="00A524C9"/>
    <w:rsid w:val="00A5680C"/>
    <w:rsid w:val="00A60D0E"/>
    <w:rsid w:val="00A64618"/>
    <w:rsid w:val="00A70E4E"/>
    <w:rsid w:val="00A71078"/>
    <w:rsid w:val="00A756C6"/>
    <w:rsid w:val="00A76363"/>
    <w:rsid w:val="00A85A88"/>
    <w:rsid w:val="00AA0E31"/>
    <w:rsid w:val="00AA1DD1"/>
    <w:rsid w:val="00AA2F9E"/>
    <w:rsid w:val="00AA3A5F"/>
    <w:rsid w:val="00AA4E94"/>
    <w:rsid w:val="00AB2FD5"/>
    <w:rsid w:val="00AB5631"/>
    <w:rsid w:val="00AB613A"/>
    <w:rsid w:val="00AB72F6"/>
    <w:rsid w:val="00AC37BC"/>
    <w:rsid w:val="00AC6F0C"/>
    <w:rsid w:val="00AC6F64"/>
    <w:rsid w:val="00AC7936"/>
    <w:rsid w:val="00AD3683"/>
    <w:rsid w:val="00AD553D"/>
    <w:rsid w:val="00AE0A3F"/>
    <w:rsid w:val="00AE7D21"/>
    <w:rsid w:val="00AF2324"/>
    <w:rsid w:val="00AF4246"/>
    <w:rsid w:val="00B00836"/>
    <w:rsid w:val="00B02737"/>
    <w:rsid w:val="00B02841"/>
    <w:rsid w:val="00B048A2"/>
    <w:rsid w:val="00B067D8"/>
    <w:rsid w:val="00B11732"/>
    <w:rsid w:val="00B15B7D"/>
    <w:rsid w:val="00B167F4"/>
    <w:rsid w:val="00B230AA"/>
    <w:rsid w:val="00B2522D"/>
    <w:rsid w:val="00B26074"/>
    <w:rsid w:val="00B26BEE"/>
    <w:rsid w:val="00B276F7"/>
    <w:rsid w:val="00B411BE"/>
    <w:rsid w:val="00B44E2B"/>
    <w:rsid w:val="00B4725C"/>
    <w:rsid w:val="00B512AC"/>
    <w:rsid w:val="00B54F04"/>
    <w:rsid w:val="00B654FA"/>
    <w:rsid w:val="00B74E93"/>
    <w:rsid w:val="00B76B39"/>
    <w:rsid w:val="00B76BAB"/>
    <w:rsid w:val="00B76E24"/>
    <w:rsid w:val="00B77E5C"/>
    <w:rsid w:val="00B80193"/>
    <w:rsid w:val="00B80B4F"/>
    <w:rsid w:val="00B836CD"/>
    <w:rsid w:val="00B9738D"/>
    <w:rsid w:val="00BA133D"/>
    <w:rsid w:val="00BA263B"/>
    <w:rsid w:val="00BA3363"/>
    <w:rsid w:val="00BB5A54"/>
    <w:rsid w:val="00BB6222"/>
    <w:rsid w:val="00BB62A2"/>
    <w:rsid w:val="00BC11BB"/>
    <w:rsid w:val="00BC32EC"/>
    <w:rsid w:val="00BC356B"/>
    <w:rsid w:val="00BC7549"/>
    <w:rsid w:val="00BD48DF"/>
    <w:rsid w:val="00BE1F84"/>
    <w:rsid w:val="00BE4372"/>
    <w:rsid w:val="00BE4C14"/>
    <w:rsid w:val="00BF0282"/>
    <w:rsid w:val="00BF5407"/>
    <w:rsid w:val="00BF7AEC"/>
    <w:rsid w:val="00C011CA"/>
    <w:rsid w:val="00C0205B"/>
    <w:rsid w:val="00C0282D"/>
    <w:rsid w:val="00C039DA"/>
    <w:rsid w:val="00C03B7D"/>
    <w:rsid w:val="00C03EF6"/>
    <w:rsid w:val="00C06693"/>
    <w:rsid w:val="00C07009"/>
    <w:rsid w:val="00C07761"/>
    <w:rsid w:val="00C211D5"/>
    <w:rsid w:val="00C22CEF"/>
    <w:rsid w:val="00C2518A"/>
    <w:rsid w:val="00C27C2A"/>
    <w:rsid w:val="00C31850"/>
    <w:rsid w:val="00C40D3E"/>
    <w:rsid w:val="00C421DC"/>
    <w:rsid w:val="00C45780"/>
    <w:rsid w:val="00C517EF"/>
    <w:rsid w:val="00C54F3E"/>
    <w:rsid w:val="00C563FD"/>
    <w:rsid w:val="00C72533"/>
    <w:rsid w:val="00C73090"/>
    <w:rsid w:val="00C81568"/>
    <w:rsid w:val="00C825DE"/>
    <w:rsid w:val="00C85A82"/>
    <w:rsid w:val="00C97515"/>
    <w:rsid w:val="00CA0A74"/>
    <w:rsid w:val="00CA3CE6"/>
    <w:rsid w:val="00CA57FB"/>
    <w:rsid w:val="00CA6809"/>
    <w:rsid w:val="00CB3F8C"/>
    <w:rsid w:val="00CC3143"/>
    <w:rsid w:val="00CD2492"/>
    <w:rsid w:val="00CD3AAE"/>
    <w:rsid w:val="00CD76F8"/>
    <w:rsid w:val="00CD7973"/>
    <w:rsid w:val="00CE29FE"/>
    <w:rsid w:val="00CE4636"/>
    <w:rsid w:val="00CE47EC"/>
    <w:rsid w:val="00CE662A"/>
    <w:rsid w:val="00CF035C"/>
    <w:rsid w:val="00CF4F97"/>
    <w:rsid w:val="00CF52C2"/>
    <w:rsid w:val="00CF76D7"/>
    <w:rsid w:val="00D046FF"/>
    <w:rsid w:val="00D05701"/>
    <w:rsid w:val="00D06A3F"/>
    <w:rsid w:val="00D11747"/>
    <w:rsid w:val="00D12111"/>
    <w:rsid w:val="00D12F3E"/>
    <w:rsid w:val="00D134FD"/>
    <w:rsid w:val="00D160EE"/>
    <w:rsid w:val="00D21BC6"/>
    <w:rsid w:val="00D23AC4"/>
    <w:rsid w:val="00D37CB3"/>
    <w:rsid w:val="00D417A4"/>
    <w:rsid w:val="00D43837"/>
    <w:rsid w:val="00D458A7"/>
    <w:rsid w:val="00D718B6"/>
    <w:rsid w:val="00D75999"/>
    <w:rsid w:val="00D75C18"/>
    <w:rsid w:val="00D827B4"/>
    <w:rsid w:val="00D86C18"/>
    <w:rsid w:val="00D96542"/>
    <w:rsid w:val="00D96DBB"/>
    <w:rsid w:val="00D979E5"/>
    <w:rsid w:val="00DA55F1"/>
    <w:rsid w:val="00DA5B8E"/>
    <w:rsid w:val="00DA733C"/>
    <w:rsid w:val="00DB30C2"/>
    <w:rsid w:val="00DC3D46"/>
    <w:rsid w:val="00DC7DD0"/>
    <w:rsid w:val="00DD268B"/>
    <w:rsid w:val="00DD7649"/>
    <w:rsid w:val="00DE7881"/>
    <w:rsid w:val="00DF0F46"/>
    <w:rsid w:val="00DF1DC5"/>
    <w:rsid w:val="00DF37A9"/>
    <w:rsid w:val="00DF3A49"/>
    <w:rsid w:val="00E02104"/>
    <w:rsid w:val="00E02C40"/>
    <w:rsid w:val="00E04A83"/>
    <w:rsid w:val="00E051A9"/>
    <w:rsid w:val="00E07598"/>
    <w:rsid w:val="00E11D53"/>
    <w:rsid w:val="00E12710"/>
    <w:rsid w:val="00E15147"/>
    <w:rsid w:val="00E16632"/>
    <w:rsid w:val="00E17308"/>
    <w:rsid w:val="00E17A93"/>
    <w:rsid w:val="00E17D61"/>
    <w:rsid w:val="00E22146"/>
    <w:rsid w:val="00E23470"/>
    <w:rsid w:val="00E251E0"/>
    <w:rsid w:val="00E25B3F"/>
    <w:rsid w:val="00E2647F"/>
    <w:rsid w:val="00E26C12"/>
    <w:rsid w:val="00E32EDE"/>
    <w:rsid w:val="00E361E0"/>
    <w:rsid w:val="00E44BE0"/>
    <w:rsid w:val="00E47458"/>
    <w:rsid w:val="00E533DC"/>
    <w:rsid w:val="00E54DBD"/>
    <w:rsid w:val="00E6276A"/>
    <w:rsid w:val="00E63128"/>
    <w:rsid w:val="00E70A73"/>
    <w:rsid w:val="00E70B95"/>
    <w:rsid w:val="00E7554E"/>
    <w:rsid w:val="00E8000F"/>
    <w:rsid w:val="00E873EA"/>
    <w:rsid w:val="00E91A15"/>
    <w:rsid w:val="00E92929"/>
    <w:rsid w:val="00E9339C"/>
    <w:rsid w:val="00E96DD0"/>
    <w:rsid w:val="00E97C14"/>
    <w:rsid w:val="00EA406F"/>
    <w:rsid w:val="00EA4AC8"/>
    <w:rsid w:val="00EA6124"/>
    <w:rsid w:val="00EA6C29"/>
    <w:rsid w:val="00EB0091"/>
    <w:rsid w:val="00EB0442"/>
    <w:rsid w:val="00EC169B"/>
    <w:rsid w:val="00EC3518"/>
    <w:rsid w:val="00ED1186"/>
    <w:rsid w:val="00ED7BEA"/>
    <w:rsid w:val="00EE2B18"/>
    <w:rsid w:val="00EE2D33"/>
    <w:rsid w:val="00EE4E1F"/>
    <w:rsid w:val="00EF36FA"/>
    <w:rsid w:val="00F041E8"/>
    <w:rsid w:val="00F04D86"/>
    <w:rsid w:val="00F2146B"/>
    <w:rsid w:val="00F239D6"/>
    <w:rsid w:val="00F27C8E"/>
    <w:rsid w:val="00F27D9E"/>
    <w:rsid w:val="00F27ED3"/>
    <w:rsid w:val="00F32E15"/>
    <w:rsid w:val="00F33054"/>
    <w:rsid w:val="00F35CCB"/>
    <w:rsid w:val="00F40A79"/>
    <w:rsid w:val="00F40F7A"/>
    <w:rsid w:val="00F51019"/>
    <w:rsid w:val="00F540A0"/>
    <w:rsid w:val="00F602BA"/>
    <w:rsid w:val="00F61E06"/>
    <w:rsid w:val="00F6301E"/>
    <w:rsid w:val="00F63208"/>
    <w:rsid w:val="00F71503"/>
    <w:rsid w:val="00F7294E"/>
    <w:rsid w:val="00F743E8"/>
    <w:rsid w:val="00F74669"/>
    <w:rsid w:val="00F84CCE"/>
    <w:rsid w:val="00F9122C"/>
    <w:rsid w:val="00F91A1B"/>
    <w:rsid w:val="00F937E6"/>
    <w:rsid w:val="00F93A3A"/>
    <w:rsid w:val="00F94D7A"/>
    <w:rsid w:val="00F96BA0"/>
    <w:rsid w:val="00F96FCB"/>
    <w:rsid w:val="00F975CE"/>
    <w:rsid w:val="00FA253F"/>
    <w:rsid w:val="00FB0BC6"/>
    <w:rsid w:val="00FB3415"/>
    <w:rsid w:val="00FB66B5"/>
    <w:rsid w:val="00FB73C7"/>
    <w:rsid w:val="00FC07F9"/>
    <w:rsid w:val="00FC3641"/>
    <w:rsid w:val="00FC50BB"/>
    <w:rsid w:val="00FD06AA"/>
    <w:rsid w:val="00FD3320"/>
    <w:rsid w:val="00FD4CF0"/>
    <w:rsid w:val="00FD53B1"/>
    <w:rsid w:val="00FD7E60"/>
    <w:rsid w:val="00FE60D9"/>
    <w:rsid w:val="00FE7877"/>
    <w:rsid w:val="00FF2A42"/>
    <w:rsid w:val="00FF3132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EA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459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514592"/>
    <w:pPr>
      <w:keepNext/>
      <w:jc w:val="center"/>
      <w:outlineLvl w:val="1"/>
    </w:pPr>
    <w:rPr>
      <w:b/>
      <w:szCs w:val="36"/>
    </w:rPr>
  </w:style>
  <w:style w:type="paragraph" w:styleId="3">
    <w:name w:val="heading 3"/>
    <w:basedOn w:val="a"/>
    <w:next w:val="a"/>
    <w:link w:val="30"/>
    <w:qFormat/>
    <w:rsid w:val="008436F2"/>
    <w:pPr>
      <w:keepNext/>
      <w:suppressAutoHyphens/>
      <w:spacing w:line="360" w:lineRule="auto"/>
      <w:ind w:firstLine="709"/>
      <w:jc w:val="both"/>
      <w:outlineLvl w:val="2"/>
    </w:pPr>
    <w:rPr>
      <w:sz w:val="3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436F2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8436F2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8436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176D6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176D63"/>
    <w:pPr>
      <w:widowControl w:val="0"/>
      <w:shd w:val="clear" w:color="auto" w:fill="FFFFFF"/>
      <w:tabs>
        <w:tab w:val="num" w:pos="0"/>
      </w:tabs>
      <w:autoSpaceDE w:val="0"/>
      <w:autoSpaceDN w:val="0"/>
      <w:adjustRightInd w:val="0"/>
      <w:spacing w:before="5"/>
      <w:ind w:right="11"/>
      <w:jc w:val="both"/>
    </w:pPr>
    <w:rPr>
      <w:spacing w:val="-2"/>
      <w:sz w:val="28"/>
      <w:szCs w:val="28"/>
    </w:rPr>
  </w:style>
  <w:style w:type="paragraph" w:styleId="a6">
    <w:name w:val="header"/>
    <w:basedOn w:val="a"/>
    <w:link w:val="a7"/>
    <w:rsid w:val="00176D6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76D63"/>
  </w:style>
  <w:style w:type="paragraph" w:styleId="a9">
    <w:name w:val="Plain Text"/>
    <w:basedOn w:val="a"/>
    <w:link w:val="aa"/>
    <w:rsid w:val="00176D63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176D63"/>
    <w:rPr>
      <w:rFonts w:ascii="Courier New" w:hAnsi="Courier New" w:cs="Courier New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AB72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1">
    <w:name w:val="Основной текст с отступом 21"/>
    <w:basedOn w:val="a"/>
    <w:rsid w:val="00514592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514592"/>
    <w:pPr>
      <w:suppressAutoHyphens/>
    </w:pPr>
    <w:rPr>
      <w:b/>
      <w:sz w:val="28"/>
      <w:szCs w:val="20"/>
      <w:lang w:eastAsia="ar-SA"/>
    </w:rPr>
  </w:style>
  <w:style w:type="table" w:styleId="ab">
    <w:name w:val="Table Grid"/>
    <w:basedOn w:val="a1"/>
    <w:rsid w:val="00923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652BBD"/>
    <w:pPr>
      <w:spacing w:after="120"/>
      <w:ind w:left="283"/>
    </w:pPr>
    <w:rPr>
      <w:sz w:val="20"/>
      <w:szCs w:val="20"/>
    </w:rPr>
  </w:style>
  <w:style w:type="paragraph" w:styleId="ae">
    <w:name w:val="footer"/>
    <w:basedOn w:val="a"/>
    <w:link w:val="af"/>
    <w:rsid w:val="00056658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AD553D"/>
  </w:style>
  <w:style w:type="paragraph" w:styleId="af0">
    <w:name w:val="No Spacing"/>
    <w:uiPriority w:val="1"/>
    <w:qFormat/>
    <w:rsid w:val="00B9738D"/>
    <w:pPr>
      <w:suppressAutoHyphens/>
    </w:pPr>
    <w:rPr>
      <w:sz w:val="24"/>
      <w:szCs w:val="24"/>
      <w:lang w:eastAsia="ar-SA"/>
    </w:rPr>
  </w:style>
  <w:style w:type="character" w:customStyle="1" w:styleId="WW8Num2z0">
    <w:name w:val="WW8Num2z0"/>
    <w:rsid w:val="00B9738D"/>
    <w:rPr>
      <w:b/>
    </w:rPr>
  </w:style>
  <w:style w:type="paragraph" w:styleId="af1">
    <w:name w:val="Normal (Web)"/>
    <w:basedOn w:val="a"/>
    <w:rsid w:val="001C0E8C"/>
    <w:pPr>
      <w:spacing w:before="100" w:beforeAutospacing="1" w:after="100" w:afterAutospacing="1"/>
    </w:pPr>
  </w:style>
  <w:style w:type="paragraph" w:customStyle="1" w:styleId="ConsPlusCell">
    <w:name w:val="ConsPlusCell"/>
    <w:rsid w:val="004505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Balloon Text"/>
    <w:basedOn w:val="a"/>
    <w:link w:val="af3"/>
    <w:rsid w:val="00870BB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70BB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b"/>
    <w:uiPriority w:val="59"/>
    <w:rsid w:val="005D71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436F2"/>
    <w:rPr>
      <w:sz w:val="30"/>
      <w:lang w:eastAsia="ar-SA"/>
    </w:rPr>
  </w:style>
  <w:style w:type="character" w:customStyle="1" w:styleId="40">
    <w:name w:val="Заголовок 4 Знак"/>
    <w:basedOn w:val="a0"/>
    <w:link w:val="4"/>
    <w:rsid w:val="008436F2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8436F2"/>
    <w:rPr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8436F2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rsid w:val="008436F2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8436F2"/>
    <w:rPr>
      <w:b/>
      <w:sz w:val="24"/>
      <w:szCs w:val="36"/>
    </w:rPr>
  </w:style>
  <w:style w:type="paragraph" w:customStyle="1" w:styleId="12">
    <w:name w:val="Статья1"/>
    <w:basedOn w:val="a"/>
    <w:next w:val="a"/>
    <w:rsid w:val="008436F2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22">
    <w:name w:val="Body Text 2"/>
    <w:basedOn w:val="a"/>
    <w:link w:val="23"/>
    <w:rsid w:val="008436F2"/>
    <w:rPr>
      <w:sz w:val="28"/>
      <w:szCs w:val="20"/>
    </w:rPr>
  </w:style>
  <w:style w:type="character" w:customStyle="1" w:styleId="23">
    <w:name w:val="Основной текст 2 Знак"/>
    <w:basedOn w:val="a0"/>
    <w:link w:val="22"/>
    <w:rsid w:val="008436F2"/>
    <w:rPr>
      <w:sz w:val="28"/>
    </w:rPr>
  </w:style>
  <w:style w:type="paragraph" w:styleId="24">
    <w:name w:val="Body Text Indent 2"/>
    <w:basedOn w:val="a"/>
    <w:link w:val="25"/>
    <w:rsid w:val="008436F2"/>
    <w:pPr>
      <w:autoSpaceDE w:val="0"/>
      <w:autoSpaceDN w:val="0"/>
      <w:adjustRightInd w:val="0"/>
      <w:ind w:firstLine="720"/>
      <w:jc w:val="both"/>
    </w:pPr>
    <w:rPr>
      <w:color w:val="FF0000"/>
      <w:szCs w:val="28"/>
    </w:rPr>
  </w:style>
  <w:style w:type="character" w:customStyle="1" w:styleId="25">
    <w:name w:val="Основной текст с отступом 2 Знак"/>
    <w:basedOn w:val="a0"/>
    <w:link w:val="24"/>
    <w:rsid w:val="008436F2"/>
    <w:rPr>
      <w:color w:val="FF0000"/>
      <w:sz w:val="24"/>
      <w:szCs w:val="28"/>
    </w:rPr>
  </w:style>
  <w:style w:type="paragraph" w:styleId="31">
    <w:name w:val="Body Text 3"/>
    <w:basedOn w:val="a"/>
    <w:link w:val="32"/>
    <w:semiHidden/>
    <w:rsid w:val="008436F2"/>
    <w:pPr>
      <w:autoSpaceDE w:val="0"/>
      <w:autoSpaceDN w:val="0"/>
      <w:adjustRightInd w:val="0"/>
      <w:jc w:val="both"/>
    </w:pPr>
    <w:rPr>
      <w:color w:val="FF0000"/>
      <w:szCs w:val="28"/>
    </w:rPr>
  </w:style>
  <w:style w:type="character" w:customStyle="1" w:styleId="32">
    <w:name w:val="Основной текст 3 Знак"/>
    <w:basedOn w:val="a0"/>
    <w:link w:val="31"/>
    <w:semiHidden/>
    <w:rsid w:val="008436F2"/>
    <w:rPr>
      <w:color w:val="FF0000"/>
      <w:sz w:val="24"/>
      <w:szCs w:val="28"/>
    </w:rPr>
  </w:style>
  <w:style w:type="character" w:customStyle="1" w:styleId="ad">
    <w:name w:val="Основной текст с отступом Знак"/>
    <w:basedOn w:val="a0"/>
    <w:link w:val="ac"/>
    <w:rsid w:val="008436F2"/>
  </w:style>
  <w:style w:type="character" w:customStyle="1" w:styleId="a5">
    <w:name w:val="Основной текст Знак"/>
    <w:basedOn w:val="a0"/>
    <w:link w:val="a4"/>
    <w:rsid w:val="008436F2"/>
    <w:rPr>
      <w:spacing w:val="-2"/>
      <w:sz w:val="28"/>
      <w:szCs w:val="28"/>
      <w:shd w:val="clear" w:color="auto" w:fill="FFFFFF"/>
    </w:rPr>
  </w:style>
  <w:style w:type="character" w:customStyle="1" w:styleId="Absatz-Standardschriftart">
    <w:name w:val="Absatz-Standardschriftart"/>
    <w:rsid w:val="008436F2"/>
  </w:style>
  <w:style w:type="character" w:customStyle="1" w:styleId="WW-Absatz-Standardschriftart">
    <w:name w:val="WW-Absatz-Standardschriftart"/>
    <w:rsid w:val="008436F2"/>
  </w:style>
  <w:style w:type="character" w:customStyle="1" w:styleId="WW-Absatz-Standardschriftart1">
    <w:name w:val="WW-Absatz-Standardschriftart1"/>
    <w:rsid w:val="008436F2"/>
  </w:style>
  <w:style w:type="character" w:customStyle="1" w:styleId="26">
    <w:name w:val="Основной шрифт абзаца2"/>
    <w:rsid w:val="008436F2"/>
  </w:style>
  <w:style w:type="character" w:customStyle="1" w:styleId="WW8Num4z0">
    <w:name w:val="WW8Num4z0"/>
    <w:rsid w:val="008436F2"/>
    <w:rPr>
      <w:color w:val="3366FF"/>
    </w:rPr>
  </w:style>
  <w:style w:type="character" w:customStyle="1" w:styleId="13">
    <w:name w:val="Основной шрифт абзаца1"/>
    <w:rsid w:val="008436F2"/>
  </w:style>
  <w:style w:type="character" w:customStyle="1" w:styleId="af4">
    <w:name w:val="Символ нумерации"/>
    <w:rsid w:val="008436F2"/>
  </w:style>
  <w:style w:type="paragraph" w:styleId="af5">
    <w:name w:val="List"/>
    <w:basedOn w:val="a4"/>
    <w:rsid w:val="008436F2"/>
    <w:pPr>
      <w:widowControl/>
      <w:shd w:val="clear" w:color="auto" w:fill="auto"/>
      <w:tabs>
        <w:tab w:val="clear" w:pos="0"/>
      </w:tabs>
      <w:suppressAutoHyphens/>
      <w:autoSpaceDE/>
      <w:autoSpaceDN/>
      <w:adjustRightInd/>
      <w:spacing w:before="0" w:after="120"/>
      <w:ind w:right="0"/>
      <w:jc w:val="left"/>
    </w:pPr>
    <w:rPr>
      <w:rFonts w:cs="Tahoma"/>
      <w:spacing w:val="0"/>
      <w:sz w:val="20"/>
      <w:szCs w:val="20"/>
      <w:lang w:eastAsia="ar-SA"/>
    </w:rPr>
  </w:style>
  <w:style w:type="paragraph" w:customStyle="1" w:styleId="27">
    <w:name w:val="Название2"/>
    <w:basedOn w:val="a"/>
    <w:rsid w:val="008436F2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28">
    <w:name w:val="Указатель2"/>
    <w:basedOn w:val="a"/>
    <w:rsid w:val="008436F2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4">
    <w:name w:val="Заголовок1"/>
    <w:basedOn w:val="a"/>
    <w:next w:val="a4"/>
    <w:rsid w:val="008436F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5">
    <w:name w:val="Название1"/>
    <w:basedOn w:val="a"/>
    <w:rsid w:val="008436F2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16">
    <w:name w:val="Указатель1"/>
    <w:basedOn w:val="a"/>
    <w:rsid w:val="008436F2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ConsPlusNormal">
    <w:name w:val="ConsPlusNormal"/>
    <w:rsid w:val="008436F2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ConsPlusTitle">
    <w:name w:val="ConsPlusTitle"/>
    <w:rsid w:val="008436F2"/>
    <w:pPr>
      <w:widowControl w:val="0"/>
      <w:suppressAutoHyphens/>
    </w:pPr>
    <w:rPr>
      <w:rFonts w:ascii="Arial" w:hAnsi="Arial"/>
      <w:b/>
      <w:lang w:eastAsia="ar-SA"/>
    </w:rPr>
  </w:style>
  <w:style w:type="paragraph" w:customStyle="1" w:styleId="310">
    <w:name w:val="Основной текст с отступом 31"/>
    <w:basedOn w:val="a"/>
    <w:rsid w:val="008436F2"/>
    <w:pPr>
      <w:suppressAutoHyphens/>
      <w:ind w:firstLine="540"/>
      <w:jc w:val="both"/>
    </w:pPr>
    <w:rPr>
      <w:b/>
      <w:color w:val="FF0000"/>
      <w:sz w:val="28"/>
      <w:szCs w:val="20"/>
      <w:lang w:eastAsia="ar-SA"/>
    </w:rPr>
  </w:style>
  <w:style w:type="paragraph" w:customStyle="1" w:styleId="af6">
    <w:name w:val="Стиль"/>
    <w:rsid w:val="008436F2"/>
    <w:pPr>
      <w:suppressAutoHyphens/>
      <w:ind w:firstLine="720"/>
      <w:jc w:val="both"/>
    </w:pPr>
    <w:rPr>
      <w:rFonts w:ascii="Arial" w:hAnsi="Arial"/>
      <w:lang w:eastAsia="ar-SA"/>
    </w:rPr>
  </w:style>
  <w:style w:type="paragraph" w:customStyle="1" w:styleId="17">
    <w:name w:val="Цитата1"/>
    <w:basedOn w:val="a"/>
    <w:rsid w:val="008436F2"/>
    <w:pPr>
      <w:suppressAutoHyphens/>
      <w:ind w:left="567" w:right="-1333" w:firstLine="851"/>
      <w:jc w:val="both"/>
    </w:pPr>
    <w:rPr>
      <w:sz w:val="28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rsid w:val="008436F2"/>
    <w:rPr>
      <w:sz w:val="24"/>
      <w:szCs w:val="24"/>
    </w:rPr>
  </w:style>
  <w:style w:type="paragraph" w:customStyle="1" w:styleId="ConsNormal">
    <w:name w:val="ConsNormal"/>
    <w:rsid w:val="008436F2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7">
    <w:name w:val="Subtitle"/>
    <w:basedOn w:val="a"/>
    <w:next w:val="a4"/>
    <w:link w:val="af8"/>
    <w:qFormat/>
    <w:rsid w:val="008436F2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8">
    <w:name w:val="Подзаголовок Знак"/>
    <w:basedOn w:val="a0"/>
    <w:link w:val="af7"/>
    <w:rsid w:val="008436F2"/>
    <w:rPr>
      <w:rFonts w:ascii="Arial" w:hAnsi="Arial" w:cs="Arial"/>
      <w:sz w:val="24"/>
      <w:szCs w:val="24"/>
      <w:lang w:eastAsia="ar-SA"/>
    </w:rPr>
  </w:style>
  <w:style w:type="paragraph" w:customStyle="1" w:styleId="af9">
    <w:name w:val="ЗАК_ПОСТ_РЕШ"/>
    <w:basedOn w:val="af7"/>
    <w:next w:val="a"/>
    <w:rsid w:val="008436F2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a">
    <w:name w:val="ВорОблДума"/>
    <w:basedOn w:val="a"/>
    <w:next w:val="a"/>
    <w:rsid w:val="008436F2"/>
    <w:pPr>
      <w:suppressAutoHyphens/>
      <w:spacing w:before="120" w:after="120"/>
      <w:jc w:val="center"/>
    </w:pPr>
    <w:rPr>
      <w:rFonts w:ascii="Arial" w:hAnsi="Arial" w:cs="Arial"/>
      <w:b/>
      <w:bCs/>
      <w:sz w:val="48"/>
      <w:szCs w:val="48"/>
      <w:lang w:eastAsia="ar-SA"/>
    </w:rPr>
  </w:style>
  <w:style w:type="paragraph" w:customStyle="1" w:styleId="120">
    <w:name w:val="12пт влево"/>
    <w:basedOn w:val="a"/>
    <w:next w:val="a"/>
    <w:rsid w:val="008436F2"/>
    <w:pPr>
      <w:suppressAutoHyphens/>
    </w:pPr>
    <w:rPr>
      <w:lang w:eastAsia="ar-SA"/>
    </w:rPr>
  </w:style>
  <w:style w:type="paragraph" w:styleId="afb">
    <w:name w:val="Title"/>
    <w:basedOn w:val="a"/>
    <w:next w:val="af7"/>
    <w:link w:val="afc"/>
    <w:qFormat/>
    <w:rsid w:val="008436F2"/>
    <w:pPr>
      <w:suppressAutoHyphens/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c">
    <w:name w:val="Название Знак"/>
    <w:basedOn w:val="a0"/>
    <w:link w:val="afb"/>
    <w:rsid w:val="008436F2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fd">
    <w:name w:val="Вопрос"/>
    <w:basedOn w:val="afb"/>
    <w:rsid w:val="008436F2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character" w:customStyle="1" w:styleId="af">
    <w:name w:val="Нижний колонтитул Знак"/>
    <w:basedOn w:val="a0"/>
    <w:link w:val="ae"/>
    <w:rsid w:val="008436F2"/>
    <w:rPr>
      <w:sz w:val="24"/>
      <w:szCs w:val="24"/>
    </w:rPr>
  </w:style>
  <w:style w:type="paragraph" w:customStyle="1" w:styleId="afe">
    <w:name w:val="Содержимое врезки"/>
    <w:basedOn w:val="a4"/>
    <w:rsid w:val="008436F2"/>
    <w:pPr>
      <w:widowControl/>
      <w:shd w:val="clear" w:color="auto" w:fill="auto"/>
      <w:tabs>
        <w:tab w:val="clear" w:pos="0"/>
      </w:tabs>
      <w:suppressAutoHyphens/>
      <w:autoSpaceDE/>
      <w:autoSpaceDN/>
      <w:adjustRightInd/>
      <w:spacing w:before="0" w:after="120"/>
      <w:ind w:right="0"/>
      <w:jc w:val="left"/>
    </w:pPr>
    <w:rPr>
      <w:spacing w:val="0"/>
      <w:sz w:val="20"/>
      <w:szCs w:val="20"/>
      <w:lang w:eastAsia="ar-SA"/>
    </w:rPr>
  </w:style>
  <w:style w:type="paragraph" w:customStyle="1" w:styleId="18">
    <w:name w:val="Стиль1"/>
    <w:basedOn w:val="aff"/>
    <w:rsid w:val="008436F2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rFonts w:eastAsia="Lucida Sans Unicode"/>
      <w:b/>
      <w:i/>
      <w:color w:val="000000"/>
      <w:sz w:val="28"/>
      <w:szCs w:val="28"/>
    </w:rPr>
  </w:style>
  <w:style w:type="paragraph" w:styleId="aff">
    <w:name w:val="List Bullet"/>
    <w:basedOn w:val="a"/>
    <w:rsid w:val="008436F2"/>
    <w:pPr>
      <w:tabs>
        <w:tab w:val="num" w:pos="360"/>
      </w:tabs>
      <w:ind w:left="360" w:hanging="360"/>
    </w:pPr>
  </w:style>
  <w:style w:type="paragraph" w:styleId="33">
    <w:name w:val="Body Text Indent 3"/>
    <w:basedOn w:val="a"/>
    <w:link w:val="34"/>
    <w:rsid w:val="008436F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436F2"/>
    <w:rPr>
      <w:sz w:val="16"/>
      <w:szCs w:val="16"/>
    </w:rPr>
  </w:style>
  <w:style w:type="paragraph" w:customStyle="1" w:styleId="xl27">
    <w:name w:val="xl27"/>
    <w:basedOn w:val="a"/>
    <w:rsid w:val="008436F2"/>
    <w:pPr>
      <w:spacing w:before="100" w:beforeAutospacing="1" w:after="100" w:afterAutospacing="1"/>
      <w:jc w:val="center"/>
    </w:pPr>
  </w:style>
  <w:style w:type="paragraph" w:customStyle="1" w:styleId="220">
    <w:name w:val="Основной текст 22"/>
    <w:basedOn w:val="a"/>
    <w:rsid w:val="008436F2"/>
    <w:pPr>
      <w:jc w:val="both"/>
    </w:pPr>
    <w:rPr>
      <w:sz w:val="28"/>
      <w:szCs w:val="20"/>
    </w:rPr>
  </w:style>
  <w:style w:type="paragraph" w:customStyle="1" w:styleId="aff0">
    <w:name w:val="Знак"/>
    <w:basedOn w:val="a"/>
    <w:rsid w:val="008436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8">
    <w:name w:val="Знак Знак8"/>
    <w:basedOn w:val="a0"/>
    <w:rsid w:val="008436F2"/>
    <w:rPr>
      <w:sz w:val="28"/>
      <w:lang w:val="ru-RU" w:eastAsia="ar-SA" w:bidi="ar-SA"/>
    </w:rPr>
  </w:style>
  <w:style w:type="character" w:customStyle="1" w:styleId="29">
    <w:name w:val="Знак Знак2"/>
    <w:basedOn w:val="a0"/>
    <w:rsid w:val="008436F2"/>
    <w:rPr>
      <w:sz w:val="28"/>
      <w:lang w:val="ru-RU" w:eastAsia="ar-SA" w:bidi="ar-SA"/>
    </w:rPr>
  </w:style>
  <w:style w:type="paragraph" w:customStyle="1" w:styleId="aff1">
    <w:name w:val="Содержимое таблицы"/>
    <w:basedOn w:val="a"/>
    <w:rsid w:val="008436F2"/>
    <w:pPr>
      <w:suppressLineNumbers/>
      <w:suppressAutoHyphens/>
    </w:pPr>
    <w:rPr>
      <w:lang w:eastAsia="ar-SA"/>
    </w:rPr>
  </w:style>
  <w:style w:type="paragraph" w:customStyle="1" w:styleId="ConsTitle">
    <w:name w:val="ConsTitle"/>
    <w:rsid w:val="008436F2"/>
    <w:pPr>
      <w:widowControl w:val="0"/>
      <w:suppressAutoHyphens/>
    </w:pPr>
    <w:rPr>
      <w:rFonts w:ascii="Arial" w:hAnsi="Arial"/>
      <w:b/>
      <w:sz w:val="16"/>
      <w:lang w:eastAsia="ar-SA"/>
    </w:rPr>
  </w:style>
  <w:style w:type="paragraph" w:styleId="aff2">
    <w:name w:val="List Paragraph"/>
    <w:basedOn w:val="a"/>
    <w:uiPriority w:val="34"/>
    <w:qFormat/>
    <w:rsid w:val="008436F2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ff3">
    <w:name w:val="Emphasis"/>
    <w:qFormat/>
    <w:rsid w:val="00D75C18"/>
    <w:rPr>
      <w:i/>
      <w:iCs/>
    </w:rPr>
  </w:style>
  <w:style w:type="paragraph" w:customStyle="1" w:styleId="aff4">
    <w:name w:val="Знак Знак Знак Знак Знак Знак Знак Знак Знак Знак"/>
    <w:basedOn w:val="a"/>
    <w:rsid w:val="00184E45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459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514592"/>
    <w:pPr>
      <w:keepNext/>
      <w:jc w:val="center"/>
      <w:outlineLvl w:val="1"/>
    </w:pPr>
    <w:rPr>
      <w:b/>
      <w:szCs w:val="36"/>
    </w:rPr>
  </w:style>
  <w:style w:type="paragraph" w:styleId="3">
    <w:name w:val="heading 3"/>
    <w:basedOn w:val="a"/>
    <w:next w:val="a"/>
    <w:link w:val="30"/>
    <w:qFormat/>
    <w:rsid w:val="008436F2"/>
    <w:pPr>
      <w:keepNext/>
      <w:suppressAutoHyphens/>
      <w:spacing w:line="360" w:lineRule="auto"/>
      <w:ind w:firstLine="709"/>
      <w:jc w:val="both"/>
      <w:outlineLvl w:val="2"/>
    </w:pPr>
    <w:rPr>
      <w:sz w:val="3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436F2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8436F2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8436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176D6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176D63"/>
    <w:pPr>
      <w:widowControl w:val="0"/>
      <w:shd w:val="clear" w:color="auto" w:fill="FFFFFF"/>
      <w:tabs>
        <w:tab w:val="num" w:pos="0"/>
      </w:tabs>
      <w:autoSpaceDE w:val="0"/>
      <w:autoSpaceDN w:val="0"/>
      <w:adjustRightInd w:val="0"/>
      <w:spacing w:before="5"/>
      <w:ind w:right="11"/>
      <w:jc w:val="both"/>
    </w:pPr>
    <w:rPr>
      <w:spacing w:val="-2"/>
      <w:sz w:val="28"/>
      <w:szCs w:val="28"/>
    </w:rPr>
  </w:style>
  <w:style w:type="paragraph" w:styleId="a6">
    <w:name w:val="header"/>
    <w:basedOn w:val="a"/>
    <w:link w:val="a7"/>
    <w:rsid w:val="00176D6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76D63"/>
  </w:style>
  <w:style w:type="paragraph" w:styleId="a9">
    <w:name w:val="Plain Text"/>
    <w:basedOn w:val="a"/>
    <w:link w:val="aa"/>
    <w:rsid w:val="00176D63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176D63"/>
    <w:rPr>
      <w:rFonts w:ascii="Courier New" w:hAnsi="Courier New" w:cs="Courier New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AB72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1">
    <w:name w:val="Основной текст с отступом 21"/>
    <w:basedOn w:val="a"/>
    <w:rsid w:val="00514592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514592"/>
    <w:pPr>
      <w:suppressAutoHyphens/>
    </w:pPr>
    <w:rPr>
      <w:b/>
      <w:sz w:val="28"/>
      <w:szCs w:val="20"/>
      <w:lang w:eastAsia="ar-SA"/>
    </w:rPr>
  </w:style>
  <w:style w:type="table" w:styleId="ab">
    <w:name w:val="Table Grid"/>
    <w:basedOn w:val="a1"/>
    <w:rsid w:val="00923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652BBD"/>
    <w:pPr>
      <w:spacing w:after="120"/>
      <w:ind w:left="283"/>
    </w:pPr>
    <w:rPr>
      <w:sz w:val="20"/>
      <w:szCs w:val="20"/>
    </w:rPr>
  </w:style>
  <w:style w:type="paragraph" w:styleId="ae">
    <w:name w:val="footer"/>
    <w:basedOn w:val="a"/>
    <w:link w:val="af"/>
    <w:rsid w:val="00056658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AD553D"/>
  </w:style>
  <w:style w:type="paragraph" w:styleId="af0">
    <w:name w:val="No Spacing"/>
    <w:uiPriority w:val="1"/>
    <w:qFormat/>
    <w:rsid w:val="00B9738D"/>
    <w:pPr>
      <w:suppressAutoHyphens/>
    </w:pPr>
    <w:rPr>
      <w:sz w:val="24"/>
      <w:szCs w:val="24"/>
      <w:lang w:eastAsia="ar-SA"/>
    </w:rPr>
  </w:style>
  <w:style w:type="character" w:customStyle="1" w:styleId="WW8Num2z0">
    <w:name w:val="WW8Num2z0"/>
    <w:rsid w:val="00B9738D"/>
    <w:rPr>
      <w:b/>
    </w:rPr>
  </w:style>
  <w:style w:type="paragraph" w:styleId="af1">
    <w:name w:val="Normal (Web)"/>
    <w:basedOn w:val="a"/>
    <w:rsid w:val="001C0E8C"/>
    <w:pPr>
      <w:spacing w:before="100" w:beforeAutospacing="1" w:after="100" w:afterAutospacing="1"/>
    </w:pPr>
  </w:style>
  <w:style w:type="paragraph" w:customStyle="1" w:styleId="ConsPlusCell">
    <w:name w:val="ConsPlusCell"/>
    <w:rsid w:val="004505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Balloon Text"/>
    <w:basedOn w:val="a"/>
    <w:link w:val="af3"/>
    <w:rsid w:val="00870BB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70BB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b"/>
    <w:uiPriority w:val="59"/>
    <w:rsid w:val="005D71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436F2"/>
    <w:rPr>
      <w:sz w:val="30"/>
      <w:lang w:eastAsia="ar-SA"/>
    </w:rPr>
  </w:style>
  <w:style w:type="character" w:customStyle="1" w:styleId="40">
    <w:name w:val="Заголовок 4 Знак"/>
    <w:basedOn w:val="a0"/>
    <w:link w:val="4"/>
    <w:rsid w:val="008436F2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8436F2"/>
    <w:rPr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8436F2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rsid w:val="008436F2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8436F2"/>
    <w:rPr>
      <w:b/>
      <w:sz w:val="24"/>
      <w:szCs w:val="36"/>
    </w:rPr>
  </w:style>
  <w:style w:type="paragraph" w:customStyle="1" w:styleId="12">
    <w:name w:val="Статья1"/>
    <w:basedOn w:val="a"/>
    <w:next w:val="a"/>
    <w:rsid w:val="008436F2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22">
    <w:name w:val="Body Text 2"/>
    <w:basedOn w:val="a"/>
    <w:link w:val="23"/>
    <w:rsid w:val="008436F2"/>
    <w:rPr>
      <w:sz w:val="28"/>
      <w:szCs w:val="20"/>
    </w:rPr>
  </w:style>
  <w:style w:type="character" w:customStyle="1" w:styleId="23">
    <w:name w:val="Основной текст 2 Знак"/>
    <w:basedOn w:val="a0"/>
    <w:link w:val="22"/>
    <w:rsid w:val="008436F2"/>
    <w:rPr>
      <w:sz w:val="28"/>
    </w:rPr>
  </w:style>
  <w:style w:type="paragraph" w:styleId="24">
    <w:name w:val="Body Text Indent 2"/>
    <w:basedOn w:val="a"/>
    <w:link w:val="25"/>
    <w:rsid w:val="008436F2"/>
    <w:pPr>
      <w:autoSpaceDE w:val="0"/>
      <w:autoSpaceDN w:val="0"/>
      <w:adjustRightInd w:val="0"/>
      <w:ind w:firstLine="720"/>
      <w:jc w:val="both"/>
    </w:pPr>
    <w:rPr>
      <w:color w:val="FF0000"/>
      <w:szCs w:val="28"/>
    </w:rPr>
  </w:style>
  <w:style w:type="character" w:customStyle="1" w:styleId="25">
    <w:name w:val="Основной текст с отступом 2 Знак"/>
    <w:basedOn w:val="a0"/>
    <w:link w:val="24"/>
    <w:rsid w:val="008436F2"/>
    <w:rPr>
      <w:color w:val="FF0000"/>
      <w:sz w:val="24"/>
      <w:szCs w:val="28"/>
    </w:rPr>
  </w:style>
  <w:style w:type="paragraph" w:styleId="31">
    <w:name w:val="Body Text 3"/>
    <w:basedOn w:val="a"/>
    <w:link w:val="32"/>
    <w:semiHidden/>
    <w:rsid w:val="008436F2"/>
    <w:pPr>
      <w:autoSpaceDE w:val="0"/>
      <w:autoSpaceDN w:val="0"/>
      <w:adjustRightInd w:val="0"/>
      <w:jc w:val="both"/>
    </w:pPr>
    <w:rPr>
      <w:color w:val="FF0000"/>
      <w:szCs w:val="28"/>
    </w:rPr>
  </w:style>
  <w:style w:type="character" w:customStyle="1" w:styleId="32">
    <w:name w:val="Основной текст 3 Знак"/>
    <w:basedOn w:val="a0"/>
    <w:link w:val="31"/>
    <w:semiHidden/>
    <w:rsid w:val="008436F2"/>
    <w:rPr>
      <w:color w:val="FF0000"/>
      <w:sz w:val="24"/>
      <w:szCs w:val="28"/>
    </w:rPr>
  </w:style>
  <w:style w:type="character" w:customStyle="1" w:styleId="ad">
    <w:name w:val="Основной текст с отступом Знак"/>
    <w:basedOn w:val="a0"/>
    <w:link w:val="ac"/>
    <w:rsid w:val="008436F2"/>
  </w:style>
  <w:style w:type="character" w:customStyle="1" w:styleId="a5">
    <w:name w:val="Основной текст Знак"/>
    <w:basedOn w:val="a0"/>
    <w:link w:val="a4"/>
    <w:rsid w:val="008436F2"/>
    <w:rPr>
      <w:spacing w:val="-2"/>
      <w:sz w:val="28"/>
      <w:szCs w:val="28"/>
      <w:shd w:val="clear" w:color="auto" w:fill="FFFFFF"/>
    </w:rPr>
  </w:style>
  <w:style w:type="character" w:customStyle="1" w:styleId="Absatz-Standardschriftart">
    <w:name w:val="Absatz-Standardschriftart"/>
    <w:rsid w:val="008436F2"/>
  </w:style>
  <w:style w:type="character" w:customStyle="1" w:styleId="WW-Absatz-Standardschriftart">
    <w:name w:val="WW-Absatz-Standardschriftart"/>
    <w:rsid w:val="008436F2"/>
  </w:style>
  <w:style w:type="character" w:customStyle="1" w:styleId="WW-Absatz-Standardschriftart1">
    <w:name w:val="WW-Absatz-Standardschriftart1"/>
    <w:rsid w:val="008436F2"/>
  </w:style>
  <w:style w:type="character" w:customStyle="1" w:styleId="26">
    <w:name w:val="Основной шрифт абзаца2"/>
    <w:rsid w:val="008436F2"/>
  </w:style>
  <w:style w:type="character" w:customStyle="1" w:styleId="WW8Num4z0">
    <w:name w:val="WW8Num4z0"/>
    <w:rsid w:val="008436F2"/>
    <w:rPr>
      <w:color w:val="3366FF"/>
    </w:rPr>
  </w:style>
  <w:style w:type="character" w:customStyle="1" w:styleId="13">
    <w:name w:val="Основной шрифт абзаца1"/>
    <w:rsid w:val="008436F2"/>
  </w:style>
  <w:style w:type="character" w:customStyle="1" w:styleId="af4">
    <w:name w:val="Символ нумерации"/>
    <w:rsid w:val="008436F2"/>
  </w:style>
  <w:style w:type="paragraph" w:styleId="af5">
    <w:name w:val="List"/>
    <w:basedOn w:val="a4"/>
    <w:rsid w:val="008436F2"/>
    <w:pPr>
      <w:widowControl/>
      <w:shd w:val="clear" w:color="auto" w:fill="auto"/>
      <w:tabs>
        <w:tab w:val="clear" w:pos="0"/>
      </w:tabs>
      <w:suppressAutoHyphens/>
      <w:autoSpaceDE/>
      <w:autoSpaceDN/>
      <w:adjustRightInd/>
      <w:spacing w:before="0" w:after="120"/>
      <w:ind w:right="0"/>
      <w:jc w:val="left"/>
    </w:pPr>
    <w:rPr>
      <w:rFonts w:cs="Tahoma"/>
      <w:spacing w:val="0"/>
      <w:sz w:val="20"/>
      <w:szCs w:val="20"/>
      <w:lang w:eastAsia="ar-SA"/>
    </w:rPr>
  </w:style>
  <w:style w:type="paragraph" w:customStyle="1" w:styleId="27">
    <w:name w:val="Название2"/>
    <w:basedOn w:val="a"/>
    <w:rsid w:val="008436F2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28">
    <w:name w:val="Указатель2"/>
    <w:basedOn w:val="a"/>
    <w:rsid w:val="008436F2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4">
    <w:name w:val="Заголовок1"/>
    <w:basedOn w:val="a"/>
    <w:next w:val="a4"/>
    <w:rsid w:val="008436F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5">
    <w:name w:val="Название1"/>
    <w:basedOn w:val="a"/>
    <w:rsid w:val="008436F2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16">
    <w:name w:val="Указатель1"/>
    <w:basedOn w:val="a"/>
    <w:rsid w:val="008436F2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ConsPlusNormal">
    <w:name w:val="ConsPlusNormal"/>
    <w:rsid w:val="008436F2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ConsPlusTitle">
    <w:name w:val="ConsPlusTitle"/>
    <w:rsid w:val="008436F2"/>
    <w:pPr>
      <w:widowControl w:val="0"/>
      <w:suppressAutoHyphens/>
    </w:pPr>
    <w:rPr>
      <w:rFonts w:ascii="Arial" w:hAnsi="Arial"/>
      <w:b/>
      <w:lang w:eastAsia="ar-SA"/>
    </w:rPr>
  </w:style>
  <w:style w:type="paragraph" w:customStyle="1" w:styleId="310">
    <w:name w:val="Основной текст с отступом 31"/>
    <w:basedOn w:val="a"/>
    <w:rsid w:val="008436F2"/>
    <w:pPr>
      <w:suppressAutoHyphens/>
      <w:ind w:firstLine="540"/>
      <w:jc w:val="both"/>
    </w:pPr>
    <w:rPr>
      <w:b/>
      <w:color w:val="FF0000"/>
      <w:sz w:val="28"/>
      <w:szCs w:val="20"/>
      <w:lang w:eastAsia="ar-SA"/>
    </w:rPr>
  </w:style>
  <w:style w:type="paragraph" w:customStyle="1" w:styleId="af6">
    <w:name w:val="Стиль"/>
    <w:rsid w:val="008436F2"/>
    <w:pPr>
      <w:suppressAutoHyphens/>
      <w:ind w:firstLine="720"/>
      <w:jc w:val="both"/>
    </w:pPr>
    <w:rPr>
      <w:rFonts w:ascii="Arial" w:hAnsi="Arial"/>
      <w:lang w:eastAsia="ar-SA"/>
    </w:rPr>
  </w:style>
  <w:style w:type="paragraph" w:customStyle="1" w:styleId="17">
    <w:name w:val="Цитата1"/>
    <w:basedOn w:val="a"/>
    <w:rsid w:val="008436F2"/>
    <w:pPr>
      <w:suppressAutoHyphens/>
      <w:ind w:left="567" w:right="-1333" w:firstLine="851"/>
      <w:jc w:val="both"/>
    </w:pPr>
    <w:rPr>
      <w:sz w:val="28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rsid w:val="008436F2"/>
    <w:rPr>
      <w:sz w:val="24"/>
      <w:szCs w:val="24"/>
    </w:rPr>
  </w:style>
  <w:style w:type="paragraph" w:customStyle="1" w:styleId="ConsNormal">
    <w:name w:val="ConsNormal"/>
    <w:rsid w:val="008436F2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7">
    <w:name w:val="Subtitle"/>
    <w:basedOn w:val="a"/>
    <w:next w:val="a4"/>
    <w:link w:val="af8"/>
    <w:qFormat/>
    <w:rsid w:val="008436F2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8">
    <w:name w:val="Подзаголовок Знак"/>
    <w:basedOn w:val="a0"/>
    <w:link w:val="af7"/>
    <w:rsid w:val="008436F2"/>
    <w:rPr>
      <w:rFonts w:ascii="Arial" w:hAnsi="Arial" w:cs="Arial"/>
      <w:sz w:val="24"/>
      <w:szCs w:val="24"/>
      <w:lang w:eastAsia="ar-SA"/>
    </w:rPr>
  </w:style>
  <w:style w:type="paragraph" w:customStyle="1" w:styleId="af9">
    <w:name w:val="ЗАК_ПОСТ_РЕШ"/>
    <w:basedOn w:val="af7"/>
    <w:next w:val="a"/>
    <w:rsid w:val="008436F2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a">
    <w:name w:val="ВорОблДума"/>
    <w:basedOn w:val="a"/>
    <w:next w:val="a"/>
    <w:rsid w:val="008436F2"/>
    <w:pPr>
      <w:suppressAutoHyphens/>
      <w:spacing w:before="120" w:after="120"/>
      <w:jc w:val="center"/>
    </w:pPr>
    <w:rPr>
      <w:rFonts w:ascii="Arial" w:hAnsi="Arial" w:cs="Arial"/>
      <w:b/>
      <w:bCs/>
      <w:sz w:val="48"/>
      <w:szCs w:val="48"/>
      <w:lang w:eastAsia="ar-SA"/>
    </w:rPr>
  </w:style>
  <w:style w:type="paragraph" w:customStyle="1" w:styleId="120">
    <w:name w:val="12пт влево"/>
    <w:basedOn w:val="a"/>
    <w:next w:val="a"/>
    <w:rsid w:val="008436F2"/>
    <w:pPr>
      <w:suppressAutoHyphens/>
    </w:pPr>
    <w:rPr>
      <w:lang w:eastAsia="ar-SA"/>
    </w:rPr>
  </w:style>
  <w:style w:type="paragraph" w:styleId="afb">
    <w:name w:val="Title"/>
    <w:basedOn w:val="a"/>
    <w:next w:val="af7"/>
    <w:link w:val="afc"/>
    <w:qFormat/>
    <w:rsid w:val="008436F2"/>
    <w:pPr>
      <w:suppressAutoHyphens/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c">
    <w:name w:val="Название Знак"/>
    <w:basedOn w:val="a0"/>
    <w:link w:val="afb"/>
    <w:rsid w:val="008436F2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fd">
    <w:name w:val="Вопрос"/>
    <w:basedOn w:val="afb"/>
    <w:rsid w:val="008436F2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character" w:customStyle="1" w:styleId="af">
    <w:name w:val="Нижний колонтитул Знак"/>
    <w:basedOn w:val="a0"/>
    <w:link w:val="ae"/>
    <w:rsid w:val="008436F2"/>
    <w:rPr>
      <w:sz w:val="24"/>
      <w:szCs w:val="24"/>
    </w:rPr>
  </w:style>
  <w:style w:type="paragraph" w:customStyle="1" w:styleId="afe">
    <w:name w:val="Содержимое врезки"/>
    <w:basedOn w:val="a4"/>
    <w:rsid w:val="008436F2"/>
    <w:pPr>
      <w:widowControl/>
      <w:shd w:val="clear" w:color="auto" w:fill="auto"/>
      <w:tabs>
        <w:tab w:val="clear" w:pos="0"/>
      </w:tabs>
      <w:suppressAutoHyphens/>
      <w:autoSpaceDE/>
      <w:autoSpaceDN/>
      <w:adjustRightInd/>
      <w:spacing w:before="0" w:after="120"/>
      <w:ind w:right="0"/>
      <w:jc w:val="left"/>
    </w:pPr>
    <w:rPr>
      <w:spacing w:val="0"/>
      <w:sz w:val="20"/>
      <w:szCs w:val="20"/>
      <w:lang w:eastAsia="ar-SA"/>
    </w:rPr>
  </w:style>
  <w:style w:type="paragraph" w:customStyle="1" w:styleId="18">
    <w:name w:val="Стиль1"/>
    <w:basedOn w:val="aff"/>
    <w:rsid w:val="008436F2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rFonts w:eastAsia="Lucida Sans Unicode"/>
      <w:b/>
      <w:i/>
      <w:color w:val="000000"/>
      <w:sz w:val="28"/>
      <w:szCs w:val="28"/>
    </w:rPr>
  </w:style>
  <w:style w:type="paragraph" w:styleId="aff">
    <w:name w:val="List Bullet"/>
    <w:basedOn w:val="a"/>
    <w:rsid w:val="008436F2"/>
    <w:pPr>
      <w:tabs>
        <w:tab w:val="num" w:pos="360"/>
      </w:tabs>
      <w:ind w:left="360" w:hanging="360"/>
    </w:pPr>
  </w:style>
  <w:style w:type="paragraph" w:styleId="33">
    <w:name w:val="Body Text Indent 3"/>
    <w:basedOn w:val="a"/>
    <w:link w:val="34"/>
    <w:rsid w:val="008436F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436F2"/>
    <w:rPr>
      <w:sz w:val="16"/>
      <w:szCs w:val="16"/>
    </w:rPr>
  </w:style>
  <w:style w:type="paragraph" w:customStyle="1" w:styleId="xl27">
    <w:name w:val="xl27"/>
    <w:basedOn w:val="a"/>
    <w:rsid w:val="008436F2"/>
    <w:pPr>
      <w:spacing w:before="100" w:beforeAutospacing="1" w:after="100" w:afterAutospacing="1"/>
      <w:jc w:val="center"/>
    </w:pPr>
  </w:style>
  <w:style w:type="paragraph" w:customStyle="1" w:styleId="220">
    <w:name w:val="Основной текст 22"/>
    <w:basedOn w:val="a"/>
    <w:rsid w:val="008436F2"/>
    <w:pPr>
      <w:jc w:val="both"/>
    </w:pPr>
    <w:rPr>
      <w:sz w:val="28"/>
      <w:szCs w:val="20"/>
    </w:rPr>
  </w:style>
  <w:style w:type="paragraph" w:customStyle="1" w:styleId="aff0">
    <w:name w:val="Знак"/>
    <w:basedOn w:val="a"/>
    <w:rsid w:val="008436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8">
    <w:name w:val="Знак Знак8"/>
    <w:basedOn w:val="a0"/>
    <w:rsid w:val="008436F2"/>
    <w:rPr>
      <w:sz w:val="28"/>
      <w:lang w:val="ru-RU" w:eastAsia="ar-SA" w:bidi="ar-SA"/>
    </w:rPr>
  </w:style>
  <w:style w:type="character" w:customStyle="1" w:styleId="29">
    <w:name w:val="Знак Знак2"/>
    <w:basedOn w:val="a0"/>
    <w:rsid w:val="008436F2"/>
    <w:rPr>
      <w:sz w:val="28"/>
      <w:lang w:val="ru-RU" w:eastAsia="ar-SA" w:bidi="ar-SA"/>
    </w:rPr>
  </w:style>
  <w:style w:type="paragraph" w:customStyle="1" w:styleId="aff1">
    <w:name w:val="Содержимое таблицы"/>
    <w:basedOn w:val="a"/>
    <w:rsid w:val="008436F2"/>
    <w:pPr>
      <w:suppressLineNumbers/>
      <w:suppressAutoHyphens/>
    </w:pPr>
    <w:rPr>
      <w:lang w:eastAsia="ar-SA"/>
    </w:rPr>
  </w:style>
  <w:style w:type="paragraph" w:customStyle="1" w:styleId="ConsTitle">
    <w:name w:val="ConsTitle"/>
    <w:rsid w:val="008436F2"/>
    <w:pPr>
      <w:widowControl w:val="0"/>
      <w:suppressAutoHyphens/>
    </w:pPr>
    <w:rPr>
      <w:rFonts w:ascii="Arial" w:hAnsi="Arial"/>
      <w:b/>
      <w:sz w:val="16"/>
      <w:lang w:eastAsia="ar-SA"/>
    </w:rPr>
  </w:style>
  <w:style w:type="paragraph" w:styleId="aff2">
    <w:name w:val="List Paragraph"/>
    <w:basedOn w:val="a"/>
    <w:uiPriority w:val="34"/>
    <w:qFormat/>
    <w:rsid w:val="008436F2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ff3">
    <w:name w:val="Emphasis"/>
    <w:qFormat/>
    <w:rsid w:val="00D75C18"/>
    <w:rPr>
      <w:i/>
      <w:iCs/>
    </w:rPr>
  </w:style>
  <w:style w:type="paragraph" w:customStyle="1" w:styleId="aff4">
    <w:name w:val="Знак Знак Знак Знак Знак Знак Знак Знак Знак Знак"/>
    <w:basedOn w:val="a"/>
    <w:rsid w:val="00184E45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90A56-A76D-4D8B-8BB3-007BB2B83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1</Pages>
  <Words>6903</Words>
  <Characters>39350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Меловатского сельского поселения</vt:lpstr>
    </vt:vector>
  </TitlesOfParts>
  <Company>Administracia</Company>
  <LinksUpToDate>false</LinksUpToDate>
  <CharactersWithSpaces>46161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Меловатского сельского поселения</dc:title>
  <dc:creator>Golubitskoe sp</dc:creator>
  <cp:lastModifiedBy>Admin</cp:lastModifiedBy>
  <cp:revision>54</cp:revision>
  <cp:lastPrinted>2021-03-16T10:54:00Z</cp:lastPrinted>
  <dcterms:created xsi:type="dcterms:W3CDTF">2021-03-04T09:57:00Z</dcterms:created>
  <dcterms:modified xsi:type="dcterms:W3CDTF">2024-05-03T09:03:00Z</dcterms:modified>
</cp:coreProperties>
</file>